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3057" w14:textId="29661AD9" w:rsidR="002A0942" w:rsidRPr="006F0C30" w:rsidRDefault="002B4CC7" w:rsidP="00A36C98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</w:t>
      </w:r>
      <w:r w:rsidR="009F0435">
        <w:rPr>
          <w:rFonts w:ascii="Arial" w:hAnsi="Arial" w:cs="Arial"/>
          <w:b/>
        </w:rPr>
        <w:t xml:space="preserve">RIMERA </w:t>
      </w:r>
      <w:r w:rsidR="002A0942" w:rsidRPr="006F0C30">
        <w:rPr>
          <w:rFonts w:ascii="Arial" w:hAnsi="Arial" w:cs="Arial"/>
          <w:b/>
        </w:rPr>
        <w:t>PRUEBA PARCIAL</w:t>
      </w:r>
    </w:p>
    <w:p w14:paraId="6E423058" w14:textId="7C546649" w:rsidR="002A0942" w:rsidRPr="006F0C30" w:rsidRDefault="00E74C37" w:rsidP="00A36C98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Programación </w:t>
      </w:r>
      <w:proofErr w:type="spellStart"/>
      <w:r>
        <w:rPr>
          <w:rFonts w:ascii="Arial" w:hAnsi="Arial" w:cs="Arial"/>
          <w:b/>
        </w:rPr>
        <w:t>FrontEnd</w:t>
      </w:r>
      <w:proofErr w:type="spellEnd"/>
      <w:r w:rsidR="002A0942" w:rsidRPr="006F0C30">
        <w:rPr>
          <w:rFonts w:ascii="Arial" w:hAnsi="Arial" w:cs="Arial"/>
          <w:b/>
        </w:rPr>
        <w:t xml:space="preserve"> - </w:t>
      </w:r>
      <w:r w:rsidR="009F0435">
        <w:rPr>
          <w:rFonts w:ascii="Arial" w:hAnsi="Arial" w:cs="Arial"/>
          <w:b/>
        </w:rPr>
        <w:t>1</w:t>
      </w:r>
      <w:r w:rsidR="00D77A0D">
        <w:rPr>
          <w:rFonts w:ascii="Arial" w:hAnsi="Arial" w:cs="Arial"/>
          <w:b/>
        </w:rPr>
        <w:t>5</w:t>
      </w:r>
      <w:r w:rsidR="002A0942" w:rsidRPr="006F0C30">
        <w:rPr>
          <w:rFonts w:ascii="Arial" w:hAnsi="Arial" w:cs="Arial"/>
          <w:b/>
        </w:rPr>
        <w:t>%</w:t>
      </w:r>
    </w:p>
    <w:p w14:paraId="6E423059" w14:textId="77777777" w:rsidR="002A0942" w:rsidRPr="006F0C30" w:rsidRDefault="002A0942" w:rsidP="00A36C98">
      <w:pPr>
        <w:spacing w:after="0" w:line="240" w:lineRule="auto"/>
        <w:jc w:val="center"/>
        <w:rPr>
          <w:rFonts w:ascii="Arial" w:hAnsi="Arial" w:cs="Arial"/>
          <w:sz w:val="12"/>
        </w:rPr>
      </w:pPr>
    </w:p>
    <w:tbl>
      <w:tblPr>
        <w:tblW w:w="903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4"/>
        <w:gridCol w:w="3534"/>
        <w:gridCol w:w="1418"/>
        <w:gridCol w:w="1843"/>
      </w:tblGrid>
      <w:tr w:rsidR="002A0942" w:rsidRPr="006F0C30" w14:paraId="6E42305E" w14:textId="77777777" w:rsidTr="00305B5B">
        <w:tc>
          <w:tcPr>
            <w:tcW w:w="2244" w:type="dxa"/>
          </w:tcPr>
          <w:p w14:paraId="6E42305A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Nombre</w:t>
            </w:r>
          </w:p>
        </w:tc>
        <w:tc>
          <w:tcPr>
            <w:tcW w:w="3534" w:type="dxa"/>
          </w:tcPr>
          <w:p w14:paraId="6E42305B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u w:val="single"/>
              </w:rPr>
            </w:pPr>
          </w:p>
        </w:tc>
        <w:tc>
          <w:tcPr>
            <w:tcW w:w="1418" w:type="dxa"/>
          </w:tcPr>
          <w:p w14:paraId="6E42305C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Rut</w:t>
            </w:r>
          </w:p>
        </w:tc>
        <w:tc>
          <w:tcPr>
            <w:tcW w:w="1843" w:type="dxa"/>
          </w:tcPr>
          <w:p w14:paraId="6E42305D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u w:val="single"/>
              </w:rPr>
            </w:pPr>
          </w:p>
        </w:tc>
      </w:tr>
      <w:tr w:rsidR="002A0942" w:rsidRPr="006F0C30" w14:paraId="6E423063" w14:textId="77777777" w:rsidTr="00305B5B">
        <w:tc>
          <w:tcPr>
            <w:tcW w:w="2244" w:type="dxa"/>
          </w:tcPr>
          <w:p w14:paraId="6E42305F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Carrera (s)</w:t>
            </w:r>
          </w:p>
        </w:tc>
        <w:tc>
          <w:tcPr>
            <w:tcW w:w="3534" w:type="dxa"/>
          </w:tcPr>
          <w:p w14:paraId="6E423060" w14:textId="644F81C5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E423061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Semestre</w:t>
            </w:r>
          </w:p>
        </w:tc>
        <w:tc>
          <w:tcPr>
            <w:tcW w:w="1843" w:type="dxa"/>
          </w:tcPr>
          <w:p w14:paraId="6E423062" w14:textId="0826AFB8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Otoño 20</w:t>
            </w:r>
            <w:r w:rsidR="00D77A0D">
              <w:rPr>
                <w:rFonts w:ascii="Arial" w:hAnsi="Arial" w:cs="Arial"/>
              </w:rPr>
              <w:t>2</w:t>
            </w:r>
            <w:r w:rsidR="009F0435">
              <w:rPr>
                <w:rFonts w:ascii="Arial" w:hAnsi="Arial" w:cs="Arial"/>
              </w:rPr>
              <w:t>6</w:t>
            </w:r>
          </w:p>
        </w:tc>
      </w:tr>
      <w:tr w:rsidR="002A0942" w:rsidRPr="006F0C30" w14:paraId="6E423068" w14:textId="77777777" w:rsidTr="00305B5B">
        <w:tc>
          <w:tcPr>
            <w:tcW w:w="2244" w:type="dxa"/>
          </w:tcPr>
          <w:p w14:paraId="6E423064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Código asignatura</w:t>
            </w:r>
          </w:p>
        </w:tc>
        <w:tc>
          <w:tcPr>
            <w:tcW w:w="3534" w:type="dxa"/>
          </w:tcPr>
          <w:p w14:paraId="6E423065" w14:textId="6F001E33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TI</w:t>
            </w:r>
            <w:r w:rsidR="00075123">
              <w:rPr>
                <w:rFonts w:ascii="Arial" w:hAnsi="Arial" w:cs="Arial"/>
              </w:rPr>
              <w:t>20</w:t>
            </w:r>
            <w:r w:rsidR="00BE626C">
              <w:rPr>
                <w:rFonts w:ascii="Arial" w:hAnsi="Arial" w:cs="Arial"/>
              </w:rPr>
              <w:t>31</w:t>
            </w:r>
          </w:p>
        </w:tc>
        <w:tc>
          <w:tcPr>
            <w:tcW w:w="1418" w:type="dxa"/>
          </w:tcPr>
          <w:p w14:paraId="6E423066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Sección</w:t>
            </w:r>
          </w:p>
        </w:tc>
        <w:tc>
          <w:tcPr>
            <w:tcW w:w="1843" w:type="dxa"/>
          </w:tcPr>
          <w:p w14:paraId="6E423067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2A0942" w:rsidRPr="006F0C30" w14:paraId="6E42306D" w14:textId="77777777" w:rsidTr="00305B5B">
        <w:tc>
          <w:tcPr>
            <w:tcW w:w="2244" w:type="dxa"/>
          </w:tcPr>
          <w:p w14:paraId="6E423069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Docente</w:t>
            </w:r>
          </w:p>
        </w:tc>
        <w:tc>
          <w:tcPr>
            <w:tcW w:w="3534" w:type="dxa"/>
          </w:tcPr>
          <w:p w14:paraId="6E42306A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E42306B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Fecha</w:t>
            </w:r>
          </w:p>
        </w:tc>
        <w:tc>
          <w:tcPr>
            <w:tcW w:w="1843" w:type="dxa"/>
          </w:tcPr>
          <w:p w14:paraId="6E42306C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6E42306E" w14:textId="77777777" w:rsidR="002A0942" w:rsidRPr="006F0C30" w:rsidRDefault="002A0942" w:rsidP="005D07A3">
      <w:pPr>
        <w:spacing w:after="0" w:line="240" w:lineRule="auto"/>
        <w:jc w:val="both"/>
        <w:rPr>
          <w:rFonts w:ascii="Arial" w:hAnsi="Arial" w:cs="Arial"/>
          <w:color w:val="FF0000"/>
          <w:sz w:val="4"/>
          <w:u w:val="single"/>
        </w:rPr>
      </w:pPr>
    </w:p>
    <w:tbl>
      <w:tblPr>
        <w:tblW w:w="903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7"/>
        <w:gridCol w:w="1418"/>
        <w:gridCol w:w="709"/>
        <w:gridCol w:w="850"/>
        <w:gridCol w:w="851"/>
        <w:gridCol w:w="992"/>
        <w:gridCol w:w="1981"/>
      </w:tblGrid>
      <w:tr w:rsidR="002A0942" w:rsidRPr="006F0C30" w14:paraId="6E423078" w14:textId="77777777" w:rsidTr="006F0C30">
        <w:tc>
          <w:tcPr>
            <w:tcW w:w="1101" w:type="dxa"/>
            <w:vAlign w:val="center"/>
          </w:tcPr>
          <w:p w14:paraId="6E42306F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Puntaje Total</w:t>
            </w:r>
          </w:p>
        </w:tc>
        <w:tc>
          <w:tcPr>
            <w:tcW w:w="1137" w:type="dxa"/>
            <w:vAlign w:val="center"/>
          </w:tcPr>
          <w:p w14:paraId="6E423070" w14:textId="02C7C0D3" w:rsidR="002A0942" w:rsidRPr="006F0C30" w:rsidRDefault="00E74C37" w:rsidP="005E3A6A">
            <w:pPr>
              <w:spacing w:after="0" w:line="240" w:lineRule="auto"/>
              <w:ind w:right="86"/>
              <w:jc w:val="both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  <w:b/>
              </w:rPr>
              <w:t>4</w:t>
            </w:r>
            <w:r w:rsidR="00126C87">
              <w:rPr>
                <w:rFonts w:ascii="Arial" w:hAnsi="Arial" w:cs="Arial"/>
                <w:b/>
              </w:rPr>
              <w:t>2</w:t>
            </w:r>
            <w:r w:rsidR="006F0C30" w:rsidRPr="006F0C30">
              <w:rPr>
                <w:rFonts w:ascii="Arial" w:hAnsi="Arial" w:cs="Arial"/>
                <w:b/>
              </w:rPr>
              <w:t xml:space="preserve"> </w:t>
            </w:r>
            <w:r w:rsidR="002A0942" w:rsidRPr="006F0C30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="002A0942" w:rsidRPr="006F0C30">
              <w:rPr>
                <w:rFonts w:ascii="Arial" w:hAnsi="Arial" w:cs="Arial"/>
                <w:b/>
              </w:rPr>
              <w:t>Pts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14:paraId="6E423071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Puntaje</w:t>
            </w:r>
          </w:p>
          <w:p w14:paraId="6E423072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Obtenido</w:t>
            </w:r>
          </w:p>
        </w:tc>
        <w:tc>
          <w:tcPr>
            <w:tcW w:w="709" w:type="dxa"/>
            <w:vAlign w:val="center"/>
          </w:tcPr>
          <w:p w14:paraId="6E423073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</w:tcPr>
          <w:p w14:paraId="6E423074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6F0C30">
              <w:rPr>
                <w:rFonts w:ascii="Arial" w:hAnsi="Arial" w:cs="Arial"/>
                <w:sz w:val="28"/>
                <w:szCs w:val="28"/>
              </w:rPr>
              <w:t>Nota</w:t>
            </w:r>
          </w:p>
        </w:tc>
        <w:tc>
          <w:tcPr>
            <w:tcW w:w="851" w:type="dxa"/>
            <w:vAlign w:val="center"/>
          </w:tcPr>
          <w:p w14:paraId="6E423075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6E423076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F0C30">
              <w:rPr>
                <w:rFonts w:ascii="Arial" w:hAnsi="Arial" w:cs="Arial"/>
              </w:rPr>
              <w:t>Firma</w:t>
            </w:r>
          </w:p>
        </w:tc>
        <w:tc>
          <w:tcPr>
            <w:tcW w:w="1981" w:type="dxa"/>
            <w:vAlign w:val="center"/>
          </w:tcPr>
          <w:p w14:paraId="6E423077" w14:textId="77777777" w:rsidR="002A0942" w:rsidRPr="006F0C30" w:rsidRDefault="002A0942" w:rsidP="005D07A3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u w:val="single"/>
              </w:rPr>
            </w:pPr>
          </w:p>
        </w:tc>
      </w:tr>
    </w:tbl>
    <w:p w14:paraId="6E423079" w14:textId="77777777" w:rsidR="002A0942" w:rsidRPr="006F0C30" w:rsidRDefault="002A0942" w:rsidP="005D07A3">
      <w:pPr>
        <w:spacing w:after="0" w:line="240" w:lineRule="auto"/>
        <w:jc w:val="both"/>
        <w:rPr>
          <w:rFonts w:ascii="Arial" w:hAnsi="Arial" w:cs="Arial"/>
          <w:color w:val="FF0000"/>
          <w:sz w:val="12"/>
          <w:u w:val="single"/>
        </w:rPr>
      </w:pPr>
    </w:p>
    <w:p w14:paraId="6E42307A" w14:textId="77777777" w:rsidR="002A0942" w:rsidRPr="006F0C30" w:rsidRDefault="002A0942" w:rsidP="005D07A3">
      <w:pPr>
        <w:jc w:val="both"/>
        <w:rPr>
          <w:rFonts w:ascii="Arial" w:hAnsi="Arial" w:cs="Arial"/>
          <w:b/>
          <w:sz w:val="10"/>
        </w:rPr>
      </w:pPr>
    </w:p>
    <w:p w14:paraId="6E42307B" w14:textId="77777777" w:rsidR="002A0942" w:rsidRPr="006F0C30" w:rsidRDefault="002A0942" w:rsidP="005D07A3">
      <w:pPr>
        <w:jc w:val="both"/>
        <w:rPr>
          <w:rFonts w:ascii="Arial" w:hAnsi="Arial" w:cs="Arial"/>
          <w:b/>
        </w:rPr>
      </w:pPr>
      <w:r w:rsidRPr="006F0C30">
        <w:rPr>
          <w:rFonts w:ascii="Arial" w:hAnsi="Arial" w:cs="Arial"/>
          <w:b/>
        </w:rPr>
        <w:t>INSTRUCCIONES</w:t>
      </w:r>
    </w:p>
    <w:p w14:paraId="6E42307C" w14:textId="77777777" w:rsidR="002A0942" w:rsidRPr="006F0C30" w:rsidRDefault="002A0942" w:rsidP="005D07A3">
      <w:pPr>
        <w:jc w:val="both"/>
        <w:rPr>
          <w:rFonts w:ascii="Arial" w:hAnsi="Arial" w:cs="Arial"/>
        </w:rPr>
      </w:pPr>
      <w:r w:rsidRPr="006F0C30">
        <w:rPr>
          <w:rFonts w:ascii="Arial" w:hAnsi="Arial" w:cs="Arial"/>
        </w:rPr>
        <w:t>Lea cuidadosamente estas instrucciones antes de contestar:</w:t>
      </w:r>
    </w:p>
    <w:tbl>
      <w:tblPr>
        <w:tblpPr w:leftFromText="141" w:rightFromText="141" w:vertAnchor="text" w:horzAnchor="page" w:tblpX="1738" w:tblpY="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2A0942" w:rsidRPr="006F0C30" w14:paraId="6E42308B" w14:textId="77777777" w:rsidTr="00305B5B">
        <w:tc>
          <w:tcPr>
            <w:tcW w:w="8978" w:type="dxa"/>
          </w:tcPr>
          <w:p w14:paraId="6E42307D" w14:textId="77777777" w:rsidR="002A0942" w:rsidRPr="006F0C30" w:rsidRDefault="002A0942" w:rsidP="005D07A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E42307E" w14:textId="513E2661" w:rsidR="002A0942" w:rsidRDefault="00BE1BD5" w:rsidP="005D07A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prueba será r</w:t>
            </w:r>
            <w:r w:rsidR="00166ADF">
              <w:rPr>
                <w:rFonts w:ascii="Arial" w:hAnsi="Arial" w:cs="Arial"/>
                <w:sz w:val="20"/>
                <w:szCs w:val="20"/>
              </w:rPr>
              <w:t>ealizada desde la fecha de publicación hasta la fecha indicada en ambiente de aprendizaje.</w:t>
            </w:r>
          </w:p>
          <w:p w14:paraId="6E42307F" w14:textId="77F417A4" w:rsidR="002A0942" w:rsidRPr="006F0C30" w:rsidRDefault="002A0942" w:rsidP="005D07A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0C30">
              <w:rPr>
                <w:rFonts w:ascii="Arial" w:hAnsi="Arial" w:cs="Arial"/>
                <w:sz w:val="20"/>
                <w:szCs w:val="20"/>
              </w:rPr>
              <w:t xml:space="preserve">La nota 4,0 se obtiene logrando un 60% del puntaje total de </w:t>
            </w:r>
            <w:r w:rsidR="00E74C37">
              <w:rPr>
                <w:rFonts w:ascii="Arial" w:hAnsi="Arial" w:cs="Arial"/>
                <w:sz w:val="20"/>
                <w:szCs w:val="20"/>
              </w:rPr>
              <w:t>4</w:t>
            </w:r>
            <w:r w:rsidR="00166ADF">
              <w:rPr>
                <w:rFonts w:ascii="Arial" w:hAnsi="Arial" w:cs="Arial"/>
                <w:sz w:val="20"/>
                <w:szCs w:val="20"/>
              </w:rPr>
              <w:t>2</w:t>
            </w:r>
            <w:r w:rsidRPr="006F0C30">
              <w:rPr>
                <w:rFonts w:ascii="Arial" w:hAnsi="Arial" w:cs="Arial"/>
                <w:b/>
                <w:sz w:val="20"/>
                <w:szCs w:val="20"/>
              </w:rPr>
              <w:t xml:space="preserve"> Pts</w:t>
            </w:r>
            <w:r w:rsidRPr="006F0C3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2CC6A6" w14:textId="5F0809E3" w:rsidR="005A4420" w:rsidRPr="006F0C30" w:rsidRDefault="005A4420" w:rsidP="005D07A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Procure no interactuar con sus compañeros, no mencionar sus ideas, ni las formas en la que abordará cada problema, esto pudiese </w:t>
            </w:r>
            <w:r w:rsidR="00DB3F2D">
              <w:rPr>
                <w:rFonts w:ascii="Arial" w:hAnsi="Arial" w:cs="Arial"/>
                <w:sz w:val="20"/>
                <w:szCs w:val="20"/>
              </w:rPr>
              <w:t>generar una copia inconsciente.</w:t>
            </w:r>
          </w:p>
          <w:p w14:paraId="69C24E6C" w14:textId="245B11AD" w:rsidR="000E408E" w:rsidRDefault="000E408E" w:rsidP="005D07A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Cualquier incumplimiento de alguna de estas instrucciones o si se detecta </w:t>
            </w:r>
            <w:r w:rsidR="0050561A">
              <w:rPr>
                <w:rFonts w:ascii="Arial" w:hAnsi="Arial" w:cs="Arial"/>
                <w:sz w:val="20"/>
                <w:szCs w:val="20"/>
              </w:rPr>
              <w:t>alguna</w:t>
            </w:r>
            <w:r>
              <w:rPr>
                <w:rFonts w:ascii="Arial" w:hAnsi="Arial" w:cs="Arial"/>
                <w:sz w:val="20"/>
                <w:szCs w:val="20"/>
              </w:rPr>
              <w:t xml:space="preserve"> actividad sospecha su evaluación será evaluada con la nota mínima. (1,0)</w:t>
            </w:r>
            <w:r w:rsidR="003C2F7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E42308A" w14:textId="77777777" w:rsidR="002A0942" w:rsidRPr="006F0C30" w:rsidRDefault="002A0942" w:rsidP="00946AD2">
            <w:pPr>
              <w:spacing w:after="0" w:line="240" w:lineRule="auto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42308C" w14:textId="77777777" w:rsidR="002A0942" w:rsidRPr="006F0C30" w:rsidRDefault="002A0942" w:rsidP="005D07A3">
      <w:pPr>
        <w:spacing w:after="0" w:line="240" w:lineRule="auto"/>
        <w:jc w:val="both"/>
        <w:rPr>
          <w:rFonts w:ascii="Arial" w:hAnsi="Arial" w:cs="Arial"/>
          <w:b/>
          <w:sz w:val="28"/>
        </w:rPr>
      </w:pPr>
    </w:p>
    <w:p w14:paraId="6E42308D" w14:textId="77777777" w:rsidR="002A0942" w:rsidRPr="006F0C30" w:rsidRDefault="002A0942" w:rsidP="005D07A3">
      <w:pPr>
        <w:jc w:val="both"/>
        <w:rPr>
          <w:rFonts w:ascii="Arial" w:hAnsi="Arial" w:cs="Arial"/>
          <w:b/>
          <w:sz w:val="28"/>
        </w:rPr>
      </w:pPr>
      <w:r w:rsidRPr="006F0C30">
        <w:rPr>
          <w:rFonts w:ascii="Arial" w:hAnsi="Arial" w:cs="Arial"/>
          <w:b/>
        </w:rPr>
        <w:t>CRITERIOS DE EVALUACIÓN</w:t>
      </w:r>
    </w:p>
    <w:tbl>
      <w:tblPr>
        <w:tblpPr w:leftFromText="141" w:rightFromText="141" w:vertAnchor="text" w:horzAnchor="page" w:tblpX="1738" w:tblpY="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2A0942" w:rsidRPr="006F0C30" w14:paraId="6E423090" w14:textId="77777777" w:rsidTr="006F0C30">
        <w:trPr>
          <w:trHeight w:val="1692"/>
        </w:trPr>
        <w:tc>
          <w:tcPr>
            <w:tcW w:w="8978" w:type="dxa"/>
          </w:tcPr>
          <w:p w14:paraId="00BF58FD" w14:textId="77777777" w:rsidR="00AC1C17" w:rsidRPr="00A87EBF" w:rsidRDefault="00AC1C17" w:rsidP="00AC1C17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szCs w:val="18"/>
              </w:rPr>
            </w:pPr>
            <w:r w:rsidRPr="00A87EBF">
              <w:rPr>
                <w:rFonts w:ascii="Arial" w:hAnsi="Arial" w:cs="Arial"/>
                <w:color w:val="000000"/>
                <w:szCs w:val="18"/>
              </w:rPr>
              <w:t xml:space="preserve">1.1.2      Genera una </w:t>
            </w:r>
            <w:proofErr w:type="gramStart"/>
            <w:r w:rsidRPr="00A87EBF">
              <w:rPr>
                <w:rFonts w:ascii="Arial" w:hAnsi="Arial" w:cs="Arial"/>
                <w:color w:val="000000"/>
                <w:szCs w:val="18"/>
              </w:rPr>
              <w:t>estructura  HTML</w:t>
            </w:r>
            <w:proofErr w:type="gramEnd"/>
            <w:r w:rsidRPr="00A87EBF">
              <w:rPr>
                <w:rFonts w:ascii="Arial" w:hAnsi="Arial" w:cs="Arial"/>
                <w:color w:val="000000"/>
                <w:szCs w:val="18"/>
              </w:rPr>
              <w:t xml:space="preserve"> basado en lo dispuesto en un diseño.</w:t>
            </w:r>
          </w:p>
          <w:p w14:paraId="47C58A12" w14:textId="77777777" w:rsidR="00AC1C17" w:rsidRPr="00A87EBF" w:rsidRDefault="00AC1C17" w:rsidP="00AC1C17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szCs w:val="18"/>
              </w:rPr>
            </w:pPr>
          </w:p>
          <w:p w14:paraId="004EBC2C" w14:textId="77777777" w:rsidR="00AC1C17" w:rsidRPr="00A87EBF" w:rsidRDefault="00AC1C17" w:rsidP="00AC1C17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szCs w:val="18"/>
              </w:rPr>
            </w:pPr>
            <w:r w:rsidRPr="00A87EBF">
              <w:rPr>
                <w:rFonts w:ascii="Arial" w:hAnsi="Arial" w:cs="Arial"/>
                <w:color w:val="000000"/>
                <w:szCs w:val="18"/>
              </w:rPr>
              <w:t>1.1.3      Aplica propiedades CSS3, según los requerimientos de un diseño.</w:t>
            </w:r>
          </w:p>
          <w:p w14:paraId="67958493" w14:textId="77777777" w:rsidR="00AC1C17" w:rsidRPr="00A87EBF" w:rsidRDefault="00AC1C17" w:rsidP="00AC1C17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szCs w:val="18"/>
              </w:rPr>
            </w:pPr>
          </w:p>
          <w:p w14:paraId="6E0BFC21" w14:textId="77777777" w:rsidR="00AC1C17" w:rsidRPr="00A87EBF" w:rsidRDefault="00AC1C17" w:rsidP="00AC1C17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szCs w:val="18"/>
              </w:rPr>
            </w:pPr>
            <w:r w:rsidRPr="00A87EBF">
              <w:rPr>
                <w:rFonts w:ascii="Arial" w:hAnsi="Arial" w:cs="Arial"/>
                <w:color w:val="000000"/>
                <w:szCs w:val="18"/>
              </w:rPr>
              <w:t xml:space="preserve">1.1.4      Utiliza </w:t>
            </w:r>
            <w:proofErr w:type="spellStart"/>
            <w:r w:rsidRPr="00A87EBF">
              <w:rPr>
                <w:rFonts w:ascii="Arial" w:hAnsi="Arial" w:cs="Arial"/>
                <w:color w:val="000000"/>
                <w:szCs w:val="18"/>
              </w:rPr>
              <w:t>git</w:t>
            </w:r>
            <w:proofErr w:type="spellEnd"/>
            <w:r w:rsidRPr="00A87EBF">
              <w:rPr>
                <w:rFonts w:ascii="Arial" w:hAnsi="Arial" w:cs="Arial"/>
                <w:color w:val="000000"/>
                <w:szCs w:val="18"/>
              </w:rPr>
              <w:t xml:space="preserve"> como herramienta de control de versión y </w:t>
            </w:r>
            <w:proofErr w:type="spellStart"/>
            <w:r w:rsidRPr="00A87EBF">
              <w:rPr>
                <w:rFonts w:ascii="Arial" w:hAnsi="Arial" w:cs="Arial"/>
                <w:color w:val="000000"/>
                <w:szCs w:val="18"/>
              </w:rPr>
              <w:t>github</w:t>
            </w:r>
            <w:proofErr w:type="spellEnd"/>
            <w:r w:rsidRPr="00A87EBF">
              <w:rPr>
                <w:rFonts w:ascii="Arial" w:hAnsi="Arial" w:cs="Arial"/>
                <w:color w:val="000000"/>
                <w:szCs w:val="18"/>
              </w:rPr>
              <w:t xml:space="preserve"> como repositorio en la nube, como solución informática para el respaldo de su trabajo.</w:t>
            </w:r>
          </w:p>
          <w:p w14:paraId="5CD46876" w14:textId="77777777" w:rsidR="00AC1C17" w:rsidRPr="00A87EBF" w:rsidRDefault="00AC1C17" w:rsidP="00AC1C17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szCs w:val="18"/>
              </w:rPr>
            </w:pPr>
          </w:p>
          <w:p w14:paraId="6E42308F" w14:textId="5BB8550D" w:rsidR="002A0942" w:rsidRPr="006F0C30" w:rsidRDefault="00AC1C17" w:rsidP="00AC1C1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87EBF">
              <w:rPr>
                <w:rFonts w:ascii="Arial" w:hAnsi="Arial" w:cs="Arial"/>
                <w:color w:val="000000"/>
                <w:szCs w:val="18"/>
              </w:rPr>
              <w:t>1.1.5      Analiza situaciones problemáticas establecidas.</w:t>
            </w:r>
          </w:p>
        </w:tc>
      </w:tr>
    </w:tbl>
    <w:p w14:paraId="6E423091" w14:textId="77777777" w:rsidR="00651CFC" w:rsidRPr="006F0C30" w:rsidRDefault="00651CFC" w:rsidP="005D07A3">
      <w:pPr>
        <w:jc w:val="both"/>
        <w:rPr>
          <w:rFonts w:ascii="Arial" w:hAnsi="Arial" w:cs="Arial"/>
        </w:rPr>
      </w:pPr>
    </w:p>
    <w:p w14:paraId="6E423092" w14:textId="77777777" w:rsidR="00513AA9" w:rsidRDefault="006F0C30">
      <w:pPr>
        <w:rPr>
          <w:rFonts w:ascii="Arial" w:hAnsi="Arial" w:cs="Arial"/>
        </w:rPr>
      </w:pPr>
      <w:r w:rsidRPr="006F0C30">
        <w:rPr>
          <w:rFonts w:ascii="Arial" w:hAnsi="Arial" w:cs="Arial"/>
        </w:rPr>
        <w:br w:type="page"/>
      </w:r>
    </w:p>
    <w:p w14:paraId="6E423093" w14:textId="519022F4" w:rsidR="006F0C30" w:rsidRDefault="00703FDF" w:rsidP="005D07A3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DESARROLLO.</w:t>
      </w:r>
      <w:r w:rsidR="000B7C54">
        <w:rPr>
          <w:rFonts w:ascii="Arial" w:hAnsi="Arial" w:cs="Arial"/>
          <w:b/>
        </w:rPr>
        <w:t xml:space="preserve"> </w:t>
      </w:r>
    </w:p>
    <w:p w14:paraId="16A1D4C7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t>1. Descripción General de la Evaluación</w:t>
      </w:r>
    </w:p>
    <w:p w14:paraId="596C9C5A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 xml:space="preserve">Esta evaluación forma parte de la Unidad 1 de la asignatura Programación </w:t>
      </w:r>
      <w:proofErr w:type="spellStart"/>
      <w:r>
        <w:rPr>
          <w:rFonts w:ascii="Arial" w:eastAsia="Arial" w:hAnsi="Arial" w:cs="Arial"/>
        </w:rPr>
        <w:t>Frontend</w:t>
      </w:r>
      <w:proofErr w:type="spellEnd"/>
      <w:r>
        <w:rPr>
          <w:rFonts w:ascii="Arial" w:eastAsia="Arial" w:hAnsi="Arial" w:cs="Arial"/>
        </w:rPr>
        <w:t>. El objetivo es que pongas en práctica los conocimientos de HTML y CSS3 desarrollando un sitio web estático real, basado en una necesidad concreta de una empresa, emprendimiento o persona que conozcas.</w:t>
      </w:r>
    </w:p>
    <w:p w14:paraId="36B6FC2B" w14:textId="77777777" w:rsidR="001D1EBD" w:rsidRDefault="001D1EBD" w:rsidP="001D1EBD">
      <w:pPr>
        <w:spacing w:before="80"/>
      </w:pPr>
    </w:p>
    <w:p w14:paraId="24F4BE70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>El sitio que desarrolles servirá como base para las evaluaciones siguientes de la asignatura, por eso es importante que el contexto que elijas sea relevante y tenga proyección.</w:t>
      </w:r>
    </w:p>
    <w:p w14:paraId="5C3A86BC" w14:textId="77777777" w:rsidR="001D1EBD" w:rsidRDefault="001D1EBD" w:rsidP="001D1E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EBD" w14:paraId="27FAFD2F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4FAF0A" w14:textId="77777777" w:rsidR="001D1EBD" w:rsidRDefault="001D1EBD" w:rsidP="00221A18">
            <w:pPr>
              <w:spacing w:before="20" w:after="20"/>
            </w:pPr>
            <w:proofErr w:type="gramStart"/>
            <w:r>
              <w:rPr>
                <w:rFonts w:ascii="Arial" w:eastAsia="Arial" w:hAnsi="Arial" w:cs="Arial"/>
              </w:rPr>
              <w:t>📌  Esta</w:t>
            </w:r>
            <w:proofErr w:type="gramEnd"/>
            <w:r>
              <w:rPr>
                <w:rFonts w:ascii="Arial" w:eastAsia="Arial" w:hAnsi="Arial" w:cs="Arial"/>
              </w:rPr>
              <w:t xml:space="preserve"> evaluación es GRUPAL (2 a 3 integrantes).</w:t>
            </w:r>
          </w:p>
        </w:tc>
      </w:tr>
      <w:tr w:rsidR="001D1EBD" w14:paraId="550ACA7F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CFB2CA" w14:textId="77777777" w:rsidR="001D1EBD" w:rsidRDefault="001D1EBD" w:rsidP="00221A18">
            <w:pPr>
              <w:spacing w:before="20" w:after="20"/>
            </w:pPr>
            <w:proofErr w:type="gramStart"/>
            <w:r>
              <w:rPr>
                <w:rFonts w:ascii="Arial" w:eastAsia="Arial" w:hAnsi="Arial" w:cs="Arial"/>
              </w:rPr>
              <w:t>📌  Deberás</w:t>
            </w:r>
            <w:proofErr w:type="gramEnd"/>
            <w:r>
              <w:rPr>
                <w:rFonts w:ascii="Arial" w:eastAsia="Arial" w:hAnsi="Arial" w:cs="Arial"/>
              </w:rPr>
              <w:t xml:space="preserve"> DEMOSTRAR EN VIVO lo que desarrollaste y responder preguntas sobre tu código.</w:t>
            </w:r>
          </w:p>
        </w:tc>
      </w:tr>
      <w:tr w:rsidR="001D1EBD" w14:paraId="230FA7C5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073F2F" w14:textId="77777777" w:rsidR="001D1EBD" w:rsidRDefault="001D1EBD" w:rsidP="00221A18">
            <w:pPr>
              <w:spacing w:before="20" w:after="20"/>
            </w:pPr>
            <w:proofErr w:type="gramStart"/>
            <w:r>
              <w:rPr>
                <w:rFonts w:ascii="Arial" w:eastAsia="Arial" w:hAnsi="Arial" w:cs="Arial"/>
              </w:rPr>
              <w:t>📌  El</w:t>
            </w:r>
            <w:proofErr w:type="gramEnd"/>
            <w:r>
              <w:rPr>
                <w:rFonts w:ascii="Arial" w:eastAsia="Arial" w:hAnsi="Arial" w:cs="Arial"/>
              </w:rPr>
              <w:t xml:space="preserve"> uso de Inteligencia Artificial está PERMITIDO, pero debes demostrar que comprendes y eres autor/a del trabajo.</w:t>
            </w:r>
          </w:p>
        </w:tc>
      </w:tr>
    </w:tbl>
    <w:p w14:paraId="2AA40529" w14:textId="77777777" w:rsidR="001D1EBD" w:rsidRDefault="001D1EBD" w:rsidP="001D1EBD">
      <w:pPr>
        <w:spacing w:before="200"/>
      </w:pPr>
    </w:p>
    <w:p w14:paraId="7166D281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t>2. Paso 1 — Elige tu Contexto de Trabajo</w:t>
      </w:r>
    </w:p>
    <w:p w14:paraId="10A68C30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2.1 ¿Qué debes buscar?</w:t>
      </w:r>
    </w:p>
    <w:p w14:paraId="605CC183" w14:textId="12D332EE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>Antes de programar, debes identificar una empresa, PYME, emprendimiento o persona que tenga una necesidad real de tener presencia digital. Este contexto será el hilo conductor de TODAS las evaluaciones de la asignatura.</w:t>
      </w:r>
      <w:r w:rsidR="007D05D3">
        <w:rPr>
          <w:rFonts w:ascii="Arial" w:eastAsia="Arial" w:hAnsi="Arial" w:cs="Arial"/>
        </w:rPr>
        <w:t xml:space="preserve"> El docente deberá aprobar el contexto en el foro dispuesto en ambiente de aprendizaje.</w:t>
      </w:r>
    </w:p>
    <w:p w14:paraId="6178A1A5" w14:textId="77777777" w:rsidR="001D1EBD" w:rsidRDefault="001D1EBD" w:rsidP="001D1EBD">
      <w:pPr>
        <w:spacing w:before="80"/>
      </w:pPr>
    </w:p>
    <w:p w14:paraId="6BDE15B9" w14:textId="77777777" w:rsidR="001D1EBD" w:rsidRDefault="001D1EBD" w:rsidP="001D1EBD">
      <w:pPr>
        <w:spacing w:before="200" w:after="80"/>
      </w:pPr>
      <w:r>
        <w:rPr>
          <w:rFonts w:ascii="Arial" w:eastAsia="Arial" w:hAnsi="Arial" w:cs="Arial"/>
          <w:b/>
          <w:bCs/>
          <w:color w:val="1F3864"/>
        </w:rPr>
        <w:t>Ejemplos de contextos válidos:</w:t>
      </w:r>
    </w:p>
    <w:p w14:paraId="41F451CB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Una veterinaria local que necesita mostrar sus servicios y horarios de atención.</w:t>
      </w:r>
    </w:p>
    <w:p w14:paraId="54F2AEB0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 emprendedor de comida a domicilio que quiere una carta en línea.</w:t>
      </w:r>
    </w:p>
    <w:p w14:paraId="7D247CE3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 gimnasio pequeño que necesita mostrar sus planes y permitir reservas (en el futuro).</w:t>
      </w:r>
    </w:p>
    <w:p w14:paraId="7BD80054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Una librería que quiere vender libros por internet.</w:t>
      </w:r>
    </w:p>
    <w:p w14:paraId="28919E10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 taller mecánico que requiere un sistema de agendamiento de revisiones.</w:t>
      </w:r>
    </w:p>
    <w:p w14:paraId="756995EA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Una junta de vecinos que necesita informar sobre trámites y actividades del barrio.</w:t>
      </w:r>
    </w:p>
    <w:p w14:paraId="6EA9247F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Una clínica dental que quiere publicar sus especialidades y equipo médico.</w:t>
      </w:r>
    </w:p>
    <w:p w14:paraId="69EA0AF4" w14:textId="36EA9683" w:rsidR="00052A02" w:rsidRDefault="00052A02">
      <w:r>
        <w:br w:type="page"/>
      </w:r>
    </w:p>
    <w:p w14:paraId="609CF36F" w14:textId="77777777" w:rsidR="001D1EBD" w:rsidRDefault="001D1EBD" w:rsidP="001D1EBD">
      <w:pPr>
        <w:spacing w:before="80"/>
      </w:pPr>
    </w:p>
    <w:p w14:paraId="52B3255B" w14:textId="77777777" w:rsidR="001D1EBD" w:rsidRDefault="001D1EBD" w:rsidP="001D1EBD">
      <w:pPr>
        <w:spacing w:before="200" w:after="80"/>
      </w:pPr>
      <w:r>
        <w:rPr>
          <w:rFonts w:ascii="Arial" w:eastAsia="Arial" w:hAnsi="Arial" w:cs="Arial"/>
          <w:b/>
          <w:bCs/>
          <w:color w:val="1F3864"/>
        </w:rPr>
        <w:t>La plataforma que imaginan podría ser:</w:t>
      </w:r>
    </w:p>
    <w:p w14:paraId="3DACF16B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 sistema de inventario interno (intranet).</w:t>
      </w:r>
    </w:p>
    <w:p w14:paraId="2EB67C26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 sitio de e-</w:t>
      </w:r>
      <w:proofErr w:type="spellStart"/>
      <w:r>
        <w:rPr>
          <w:rFonts w:ascii="Arial" w:eastAsia="Arial" w:hAnsi="Arial" w:cs="Arial"/>
        </w:rPr>
        <w:t>commerce</w:t>
      </w:r>
      <w:proofErr w:type="spellEnd"/>
      <w:r>
        <w:rPr>
          <w:rFonts w:ascii="Arial" w:eastAsia="Arial" w:hAnsi="Arial" w:cs="Arial"/>
        </w:rPr>
        <w:t xml:space="preserve"> para vender productos.</w:t>
      </w:r>
    </w:p>
    <w:p w14:paraId="29C59553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Una agenda o sistema de reservas de horas.</w:t>
      </w:r>
    </w:p>
    <w:p w14:paraId="1BFE4AA0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Un portal informativo con panel de administración.</w:t>
      </w:r>
    </w:p>
    <w:p w14:paraId="05819BD1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Cualquier otro sistema web con sentido para el negocio elegido.</w:t>
      </w:r>
    </w:p>
    <w:p w14:paraId="58436389" w14:textId="77777777" w:rsidR="001D1EBD" w:rsidRDefault="001D1EBD" w:rsidP="001D1E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EBD" w14:paraId="576A6AA8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4E6AF8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>⚠</w:t>
            </w:r>
            <w:proofErr w:type="gramStart"/>
            <w:r>
              <w:rPr>
                <w:rFonts w:ascii="Arial" w:eastAsia="Arial" w:hAnsi="Arial" w:cs="Arial"/>
              </w:rPr>
              <w:t>️  Consejo</w:t>
            </w:r>
            <w:proofErr w:type="gramEnd"/>
            <w:r>
              <w:rPr>
                <w:rFonts w:ascii="Arial" w:eastAsia="Arial" w:hAnsi="Arial" w:cs="Arial"/>
              </w:rPr>
              <w:t xml:space="preserve"> importante: Elige un contexto que te resulte interesante y sobre el que</w:t>
            </w:r>
          </w:p>
        </w:tc>
      </w:tr>
      <w:tr w:rsidR="001D1EBD" w14:paraId="698B9853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8AA293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puedas obtener información real (servicios, precios, imágenes, descripción).</w:t>
            </w:r>
          </w:p>
        </w:tc>
      </w:tr>
      <w:tr w:rsidR="001D1EBD" w14:paraId="0ADC9582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5F8776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Mientras más real sea el contenido, mejor será tu sitio y más fácil te resultará trabajar.</w:t>
            </w:r>
          </w:p>
        </w:tc>
      </w:tr>
    </w:tbl>
    <w:p w14:paraId="4B605552" w14:textId="77777777" w:rsidR="001D1EBD" w:rsidRDefault="001D1EBD" w:rsidP="001D1EBD">
      <w:pPr>
        <w:spacing w:before="80"/>
      </w:pPr>
    </w:p>
    <w:p w14:paraId="49B6145D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2.2 ¿Qué debes entregar de tu contexto?</w:t>
      </w:r>
    </w:p>
    <w:p w14:paraId="260AE953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 xml:space="preserve">En tu repositorio GitHub deberás incluir un archivo llamado </w:t>
      </w:r>
      <w:r>
        <w:rPr>
          <w:rFonts w:ascii="Courier New" w:eastAsia="Courier New" w:hAnsi="Courier New" w:cs="Courier New"/>
          <w:b/>
          <w:bCs/>
        </w:rPr>
        <w:t>README.md</w:t>
      </w:r>
      <w:r>
        <w:rPr>
          <w:rFonts w:ascii="Arial" w:eastAsia="Arial" w:hAnsi="Arial" w:cs="Arial"/>
        </w:rPr>
        <w:t xml:space="preserve"> con la siguiente información:</w:t>
      </w:r>
    </w:p>
    <w:p w14:paraId="0BA5E554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Nombre de la empresa o persona.</w:t>
      </w:r>
    </w:p>
    <w:p w14:paraId="765B88A0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Descripción breve del negocio o actividad (máximo 5 líneas).</w:t>
      </w:r>
    </w:p>
    <w:p w14:paraId="30955C69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Necesidad digital identificada (qué tipo de plataforma necesitan y por qué).</w:t>
      </w:r>
    </w:p>
    <w:p w14:paraId="6D06EC67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Listado de secciones que tendrá el sitio web.</w:t>
      </w:r>
    </w:p>
    <w:p w14:paraId="3DA81777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Integrantes del grupo con sus respectivos roles.</w:t>
      </w:r>
    </w:p>
    <w:p w14:paraId="7499075F" w14:textId="77777777" w:rsidR="001D1EBD" w:rsidRDefault="001D1EBD" w:rsidP="001D1EBD">
      <w:pPr>
        <w:spacing w:before="200"/>
      </w:pPr>
    </w:p>
    <w:p w14:paraId="2DBCAADE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t>3. Paso 2 — Qué Debes Desarrollar</w:t>
      </w:r>
    </w:p>
    <w:p w14:paraId="39F3DB18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3.1 El sitio web de esta evaluación</w:t>
      </w:r>
    </w:p>
    <w:p w14:paraId="5B28F664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>Para esta primera evaluación, debes desarrollar un sitio web ESTÁTICO usando únicamente HTML5 y CSS3. No se utilizará JavaScript en esta etapa.</w:t>
      </w:r>
    </w:p>
    <w:p w14:paraId="4D814FE4" w14:textId="77777777" w:rsidR="001D1EBD" w:rsidRDefault="001D1EBD" w:rsidP="001D1EBD">
      <w:pPr>
        <w:spacing w:before="80"/>
      </w:pPr>
    </w:p>
    <w:p w14:paraId="74E2B771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 xml:space="preserve">El sitio debe funcionar como una </w:t>
      </w:r>
      <w:proofErr w:type="spellStart"/>
      <w:r>
        <w:rPr>
          <w:rFonts w:ascii="Arial" w:eastAsia="Arial" w:hAnsi="Arial" w:cs="Arial"/>
        </w:rPr>
        <w:t>landing</w:t>
      </w:r>
      <w:proofErr w:type="spellEnd"/>
      <w:r>
        <w:rPr>
          <w:rFonts w:ascii="Arial" w:eastAsia="Arial" w:hAnsi="Arial" w:cs="Arial"/>
        </w:rPr>
        <w:t xml:space="preserve"> page informativa sobre la empresa o contexto que elegiste. Piensa en él como la "vitrina digital" del negocio.</w:t>
      </w:r>
    </w:p>
    <w:p w14:paraId="38A44D2F" w14:textId="77777777" w:rsidR="001D1EBD" w:rsidRDefault="001D1EBD" w:rsidP="001D1EBD">
      <w:pPr>
        <w:spacing w:before="80"/>
      </w:pPr>
    </w:p>
    <w:p w14:paraId="1231C38B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3.2 Estructura mínima requerida del sitio</w:t>
      </w:r>
    </w:p>
    <w:p w14:paraId="1A275934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>El sitio debe tener una única página principal (index.html) o varias secciones conectadas, e incluir como mínimo:</w:t>
      </w:r>
    </w:p>
    <w:p w14:paraId="7295F216" w14:textId="77777777" w:rsidR="001D1EBD" w:rsidRDefault="001D1EBD" w:rsidP="001D1E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1EBD" w14:paraId="06EE3FA6" w14:textId="77777777" w:rsidTr="00221A18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19CB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Sección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DB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 y contenido esperado</w:t>
            </w:r>
          </w:p>
        </w:tc>
      </w:tr>
      <w:tr w:rsidR="001D1EBD" w14:paraId="728F1C07" w14:textId="77777777" w:rsidTr="00221A18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7D98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Header / Navegación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3C8F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Logo o nombre del negocio. Menú de navegación con enlaces a las secciones del sitio.</w:t>
            </w:r>
          </w:p>
        </w:tc>
      </w:tr>
      <w:tr w:rsidR="001D1EBD" w14:paraId="0CB6E4EE" w14:textId="77777777" w:rsidTr="00221A18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2FD3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Hero / Banner principal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EB874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Título llamativo, descripción corta y llamado a la acción (botón o enlace).</w:t>
            </w:r>
          </w:p>
        </w:tc>
      </w:tr>
      <w:tr w:rsidR="001D1EBD" w14:paraId="457B1473" w14:textId="77777777" w:rsidTr="00221A18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2713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Sobre nosotros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DF9B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Descripción del negocio, historia, misión o valores.</w:t>
            </w:r>
          </w:p>
        </w:tc>
      </w:tr>
      <w:tr w:rsidR="001D1EBD" w14:paraId="4141180B" w14:textId="77777777" w:rsidTr="00221A18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6322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Servicios / Productos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E3A5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Listado visual de los servicios o productos que ofrece el negocio.</w:t>
            </w:r>
          </w:p>
        </w:tc>
      </w:tr>
      <w:tr w:rsidR="001D1EBD" w14:paraId="777A258B" w14:textId="77777777" w:rsidTr="00221A18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356F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Contacto / Footer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E28D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Datos de contacto, redes sociales, mapa o formulario visual (sin funcionalidad aún).</w:t>
            </w:r>
          </w:p>
        </w:tc>
      </w:tr>
    </w:tbl>
    <w:p w14:paraId="23FF3C09" w14:textId="77777777" w:rsidR="001D1EBD" w:rsidRDefault="001D1EBD" w:rsidP="001D1EBD">
      <w:pPr>
        <w:spacing w:before="80"/>
      </w:pPr>
    </w:p>
    <w:p w14:paraId="11AEE689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3.3 Requisitos técnicos obligatorios</w:t>
      </w:r>
    </w:p>
    <w:p w14:paraId="7DCED142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b/>
          <w:bCs/>
        </w:rPr>
        <w:t>HTML semántico:</w:t>
      </w:r>
      <w:r>
        <w:rPr>
          <w:rFonts w:ascii="Arial" w:eastAsia="Arial" w:hAnsi="Arial" w:cs="Arial"/>
        </w:rPr>
        <w:t xml:space="preserve"> Usa etiquetas como &lt;</w:t>
      </w:r>
      <w:proofErr w:type="spellStart"/>
      <w:r>
        <w:rPr>
          <w:rFonts w:ascii="Arial" w:eastAsia="Arial" w:hAnsi="Arial" w:cs="Arial"/>
        </w:rPr>
        <w:t>header</w:t>
      </w:r>
      <w:proofErr w:type="spellEnd"/>
      <w:r>
        <w:rPr>
          <w:rFonts w:ascii="Arial" w:eastAsia="Arial" w:hAnsi="Arial" w:cs="Arial"/>
        </w:rPr>
        <w:t>&gt;, &lt;</w:t>
      </w:r>
      <w:proofErr w:type="spellStart"/>
      <w:r>
        <w:rPr>
          <w:rFonts w:ascii="Arial" w:eastAsia="Arial" w:hAnsi="Arial" w:cs="Arial"/>
        </w:rPr>
        <w:t>nav</w:t>
      </w:r>
      <w:proofErr w:type="spellEnd"/>
      <w:r>
        <w:rPr>
          <w:rFonts w:ascii="Arial" w:eastAsia="Arial" w:hAnsi="Arial" w:cs="Arial"/>
        </w:rPr>
        <w:t>&gt;, &lt;</w:t>
      </w:r>
      <w:proofErr w:type="spellStart"/>
      <w:r>
        <w:rPr>
          <w:rFonts w:ascii="Arial" w:eastAsia="Arial" w:hAnsi="Arial" w:cs="Arial"/>
        </w:rPr>
        <w:t>main</w:t>
      </w:r>
      <w:proofErr w:type="spellEnd"/>
      <w:r>
        <w:rPr>
          <w:rFonts w:ascii="Arial" w:eastAsia="Arial" w:hAnsi="Arial" w:cs="Arial"/>
        </w:rPr>
        <w:t>&gt;, &lt;</w:t>
      </w:r>
      <w:proofErr w:type="spellStart"/>
      <w:r>
        <w:rPr>
          <w:rFonts w:ascii="Arial" w:eastAsia="Arial" w:hAnsi="Arial" w:cs="Arial"/>
        </w:rPr>
        <w:t>section</w:t>
      </w:r>
      <w:proofErr w:type="spellEnd"/>
      <w:r>
        <w:rPr>
          <w:rFonts w:ascii="Arial" w:eastAsia="Arial" w:hAnsi="Arial" w:cs="Arial"/>
        </w:rPr>
        <w:t>&gt;, &lt;</w:t>
      </w:r>
      <w:proofErr w:type="spellStart"/>
      <w:r>
        <w:rPr>
          <w:rFonts w:ascii="Arial" w:eastAsia="Arial" w:hAnsi="Arial" w:cs="Arial"/>
        </w:rPr>
        <w:t>article</w:t>
      </w:r>
      <w:proofErr w:type="spellEnd"/>
      <w:r>
        <w:rPr>
          <w:rFonts w:ascii="Arial" w:eastAsia="Arial" w:hAnsi="Arial" w:cs="Arial"/>
        </w:rPr>
        <w:t>&gt;, &lt;</w:t>
      </w:r>
      <w:proofErr w:type="spellStart"/>
      <w:r>
        <w:rPr>
          <w:rFonts w:ascii="Arial" w:eastAsia="Arial" w:hAnsi="Arial" w:cs="Arial"/>
        </w:rPr>
        <w:t>footer</w:t>
      </w:r>
      <w:proofErr w:type="spellEnd"/>
      <w:r>
        <w:rPr>
          <w:rFonts w:ascii="Arial" w:eastAsia="Arial" w:hAnsi="Arial" w:cs="Arial"/>
        </w:rPr>
        <w:t>&gt;, etc. Evita usar &lt;</w:t>
      </w:r>
      <w:proofErr w:type="spellStart"/>
      <w:r>
        <w:rPr>
          <w:rFonts w:ascii="Arial" w:eastAsia="Arial" w:hAnsi="Arial" w:cs="Arial"/>
        </w:rPr>
        <w:t>div</w:t>
      </w:r>
      <w:proofErr w:type="spellEnd"/>
      <w:r>
        <w:rPr>
          <w:rFonts w:ascii="Arial" w:eastAsia="Arial" w:hAnsi="Arial" w:cs="Arial"/>
        </w:rPr>
        <w:t>&gt; para todo.</w:t>
      </w:r>
    </w:p>
    <w:p w14:paraId="023ED9BA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b/>
          <w:bCs/>
        </w:rPr>
        <w:t>CSS externo:</w:t>
      </w:r>
      <w:r>
        <w:rPr>
          <w:rFonts w:ascii="Arial" w:eastAsia="Arial" w:hAnsi="Arial" w:cs="Arial"/>
        </w:rPr>
        <w:t xml:space="preserve"> El estilo debe estar en un archivo separado styles.css, no escribas CSS directamente en el HTML.</w:t>
      </w:r>
    </w:p>
    <w:p w14:paraId="403354B7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b/>
          <w:bCs/>
        </w:rPr>
        <w:t>Diseño responsivo básico:</w:t>
      </w:r>
      <w:r>
        <w:rPr>
          <w:rFonts w:ascii="Arial" w:eastAsia="Arial" w:hAnsi="Arial" w:cs="Arial"/>
        </w:rPr>
        <w:t xml:space="preserve"> El sitio debe verse bien tanto en pantalla de computador como en celular. Usa media </w:t>
      </w:r>
      <w:proofErr w:type="spellStart"/>
      <w:r>
        <w:rPr>
          <w:rFonts w:ascii="Arial" w:eastAsia="Arial" w:hAnsi="Arial" w:cs="Arial"/>
        </w:rPr>
        <w:t>queries</w:t>
      </w:r>
      <w:proofErr w:type="spellEnd"/>
      <w:r>
        <w:rPr>
          <w:rFonts w:ascii="Arial" w:eastAsia="Arial" w:hAnsi="Arial" w:cs="Arial"/>
        </w:rPr>
        <w:t>.</w:t>
      </w:r>
    </w:p>
    <w:p w14:paraId="0C45C767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b/>
          <w:bCs/>
        </w:rPr>
        <w:t>Paleta de colores coherente:</w:t>
      </w:r>
      <w:r>
        <w:rPr>
          <w:rFonts w:ascii="Arial" w:eastAsia="Arial" w:hAnsi="Arial" w:cs="Arial"/>
        </w:rPr>
        <w:t xml:space="preserve"> Elige 2 o 3 colores que vayan con la identidad del negocio y úsalos de forma consistente.</w:t>
      </w:r>
    </w:p>
    <w:p w14:paraId="6BFF7981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b/>
          <w:bCs/>
        </w:rPr>
        <w:t>Tipografía desde Google Fonts:</w:t>
      </w:r>
      <w:r>
        <w:rPr>
          <w:rFonts w:ascii="Arial" w:eastAsia="Arial" w:hAnsi="Arial" w:cs="Arial"/>
        </w:rPr>
        <w:t xml:space="preserve"> Usa al menos una fuente de Google Fonts que sea legible y adecuada para el contexto.</w:t>
      </w:r>
    </w:p>
    <w:p w14:paraId="42E547D1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b/>
          <w:bCs/>
        </w:rPr>
        <w:t>Imágenes con texto alternativo:</w:t>
      </w:r>
      <w:r>
        <w:rPr>
          <w:rFonts w:ascii="Arial" w:eastAsia="Arial" w:hAnsi="Arial" w:cs="Arial"/>
        </w:rPr>
        <w:t xml:space="preserve"> Todas las imágenes deben tener el atributo </w:t>
      </w:r>
      <w:proofErr w:type="spellStart"/>
      <w:r>
        <w:rPr>
          <w:rFonts w:ascii="Arial" w:eastAsia="Arial" w:hAnsi="Arial" w:cs="Arial"/>
        </w:rPr>
        <w:t>alt</w:t>
      </w:r>
      <w:proofErr w:type="spellEnd"/>
      <w:r>
        <w:rPr>
          <w:rFonts w:ascii="Arial" w:eastAsia="Arial" w:hAnsi="Arial" w:cs="Arial"/>
        </w:rPr>
        <w:t xml:space="preserve"> con una descripción.</w:t>
      </w:r>
    </w:p>
    <w:p w14:paraId="710103CD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b/>
          <w:bCs/>
        </w:rPr>
        <w:t>Buenas prácticas de accesibilidad:</w:t>
      </w:r>
      <w:r>
        <w:rPr>
          <w:rFonts w:ascii="Arial" w:eastAsia="Arial" w:hAnsi="Arial" w:cs="Arial"/>
        </w:rPr>
        <w:t xml:space="preserve"> Contraste adecuado entre texto y fondo, tamaños de fuente legibles (mínimo 16px en cuerpo).</w:t>
      </w:r>
    </w:p>
    <w:p w14:paraId="4EFBB85F" w14:textId="77777777" w:rsidR="001D1EBD" w:rsidRDefault="001D1EBD" w:rsidP="001D1E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EBD" w14:paraId="1D65B0B6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DCF9BE" w14:textId="77777777" w:rsidR="001D1EBD" w:rsidRDefault="001D1EBD" w:rsidP="00221A18">
            <w:pPr>
              <w:spacing w:before="20" w:after="20"/>
            </w:pPr>
            <w:proofErr w:type="gramStart"/>
            <w:r>
              <w:rPr>
                <w:rFonts w:ascii="Arial" w:eastAsia="Arial" w:hAnsi="Arial" w:cs="Arial"/>
              </w:rPr>
              <w:t>💡  Puedes</w:t>
            </w:r>
            <w:proofErr w:type="gramEnd"/>
            <w:r>
              <w:rPr>
                <w:rFonts w:ascii="Arial" w:eastAsia="Arial" w:hAnsi="Arial" w:cs="Arial"/>
              </w:rPr>
              <w:t xml:space="preserve"> usar herramientas de IA (como </w:t>
            </w:r>
            <w:proofErr w:type="spellStart"/>
            <w:r>
              <w:rPr>
                <w:rFonts w:ascii="Arial" w:eastAsia="Arial" w:hAnsi="Arial" w:cs="Arial"/>
              </w:rPr>
              <w:t>ChatGPT</w:t>
            </w:r>
            <w:proofErr w:type="spellEnd"/>
            <w:r>
              <w:rPr>
                <w:rFonts w:ascii="Arial" w:eastAsia="Arial" w:hAnsi="Arial" w:cs="Arial"/>
              </w:rPr>
              <w:t xml:space="preserve">, GitHub </w:t>
            </w:r>
            <w:proofErr w:type="spellStart"/>
            <w:r>
              <w:rPr>
                <w:rFonts w:ascii="Arial" w:eastAsia="Arial" w:hAnsi="Arial" w:cs="Arial"/>
              </w:rPr>
              <w:t>Copilot</w:t>
            </w:r>
            <w:proofErr w:type="spellEnd"/>
            <w:r>
              <w:rPr>
                <w:rFonts w:ascii="Arial" w:eastAsia="Arial" w:hAnsi="Arial" w:cs="Arial"/>
              </w:rPr>
              <w:t>, Claude, etc.) para ayudarte a</w:t>
            </w:r>
          </w:p>
        </w:tc>
      </w:tr>
      <w:tr w:rsidR="001D1EBD" w14:paraId="6331D22D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3902EB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generar código, obtener ideas o resolver dudas. Sin embargo, debes asegurarte de entender</w:t>
            </w:r>
          </w:p>
        </w:tc>
      </w:tr>
      <w:tr w:rsidR="001D1EBD" w14:paraId="35D2701B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58FC44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cada línea de código que entregues, ya que durante la demostración se te consultará sobre él.</w:t>
            </w:r>
          </w:p>
        </w:tc>
      </w:tr>
    </w:tbl>
    <w:p w14:paraId="65238683" w14:textId="3C85A59F" w:rsidR="00A411BE" w:rsidRDefault="00A411BE" w:rsidP="001D1EBD">
      <w:pPr>
        <w:spacing w:before="200"/>
      </w:pPr>
    </w:p>
    <w:p w14:paraId="6E2FA125" w14:textId="77777777" w:rsidR="00A411BE" w:rsidRDefault="00A411BE">
      <w:r>
        <w:br w:type="page"/>
      </w:r>
    </w:p>
    <w:p w14:paraId="1EEC2D1A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lastRenderedPageBreak/>
        <w:t>4. Paso 3 — Uso de GitHub (Obligatorio)</w:t>
      </w:r>
    </w:p>
    <w:p w14:paraId="658B0C4B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4.1 ¿Por qué usar GitHub?</w:t>
      </w:r>
    </w:p>
    <w:p w14:paraId="22638EE3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>GitHub es la herramienta estándar en la industria para gestionar proyectos de software. En esta asignatura lo usaremos para evidenciar el proceso de trabajo en equipo y el avance progresivo del proyecto.</w:t>
      </w:r>
    </w:p>
    <w:p w14:paraId="606D54AF" w14:textId="77777777" w:rsidR="001D1EBD" w:rsidRDefault="001D1EBD" w:rsidP="001D1EBD">
      <w:pPr>
        <w:spacing w:before="80"/>
      </w:pPr>
    </w:p>
    <w:p w14:paraId="5D569C95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4.2 Instrucciones para el repositorio</w:t>
      </w:r>
    </w:p>
    <w:p w14:paraId="5EC1E641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Crea un repositorio en GitHub con el nombre del proyecto (ejemplo: veterinaria-san-pablo).</w:t>
      </w:r>
    </w:p>
    <w:p w14:paraId="4FAB3B8E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El repositorio debe ser PÚBLICO para que el docente pueda revisarlo.</w:t>
      </w:r>
    </w:p>
    <w:p w14:paraId="77189EA9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Todos los integrantes del grupo deben estar como colaboradores (</w:t>
      </w:r>
      <w:proofErr w:type="spellStart"/>
      <w:r>
        <w:rPr>
          <w:rFonts w:ascii="Arial" w:eastAsia="Arial" w:hAnsi="Arial" w:cs="Arial"/>
        </w:rPr>
        <w:t>contributors</w:t>
      </w:r>
      <w:proofErr w:type="spellEnd"/>
      <w:r>
        <w:rPr>
          <w:rFonts w:ascii="Arial" w:eastAsia="Arial" w:hAnsi="Arial" w:cs="Arial"/>
        </w:rPr>
        <w:t>).</w:t>
      </w:r>
    </w:p>
    <w:p w14:paraId="068B9EB4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Cada integrante debe hacer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desde su propia cuenta de GitHub.</w:t>
      </w:r>
    </w:p>
    <w:p w14:paraId="355402AF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Los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deben ser frecuentes y con mensajes descriptivos que expliquen el cambio realizado.</w:t>
      </w:r>
    </w:p>
    <w:p w14:paraId="72F7BC40" w14:textId="77777777" w:rsidR="001D1EBD" w:rsidRDefault="001D1EBD" w:rsidP="001D1EBD">
      <w:pPr>
        <w:spacing w:before="80"/>
      </w:pPr>
    </w:p>
    <w:p w14:paraId="24FDEACC" w14:textId="77777777" w:rsidR="001D1EBD" w:rsidRDefault="001D1EBD" w:rsidP="001D1EBD">
      <w:pPr>
        <w:spacing w:before="200" w:after="80"/>
      </w:pPr>
      <w:r>
        <w:rPr>
          <w:rFonts w:ascii="Arial" w:eastAsia="Arial" w:hAnsi="Arial" w:cs="Arial"/>
          <w:b/>
          <w:bCs/>
          <w:color w:val="1F3864"/>
        </w:rPr>
        <w:t xml:space="preserve">Ejemplos de mensajes de </w:t>
      </w:r>
      <w:proofErr w:type="spellStart"/>
      <w:r>
        <w:rPr>
          <w:rFonts w:ascii="Arial" w:eastAsia="Arial" w:hAnsi="Arial" w:cs="Arial"/>
          <w:b/>
          <w:bCs/>
          <w:color w:val="1F3864"/>
        </w:rPr>
        <w:t>commit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correctos:</w:t>
      </w:r>
    </w:p>
    <w:p w14:paraId="3C255E37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"Agrega sección de servicios con tres tarjetas"</w:t>
      </w:r>
    </w:p>
    <w:p w14:paraId="009C301D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"Corrige estilos del menú de navegación en móvil"</w:t>
      </w:r>
    </w:p>
    <w:p w14:paraId="02EE6AA2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"Agrega imágenes y texto alternativo a la sección </w:t>
      </w:r>
      <w:proofErr w:type="spellStart"/>
      <w:r>
        <w:rPr>
          <w:rFonts w:ascii="Arial" w:eastAsia="Arial" w:hAnsi="Arial" w:cs="Arial"/>
        </w:rPr>
        <w:t>hero</w:t>
      </w:r>
      <w:proofErr w:type="spellEnd"/>
      <w:r>
        <w:rPr>
          <w:rFonts w:ascii="Arial" w:eastAsia="Arial" w:hAnsi="Arial" w:cs="Arial"/>
        </w:rPr>
        <w:t>"</w:t>
      </w:r>
    </w:p>
    <w:p w14:paraId="0F7D6EC5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"Mejora contraste de colores según recomendación de accesibilidad"</w:t>
      </w:r>
    </w:p>
    <w:p w14:paraId="5A0F3718" w14:textId="77777777" w:rsidR="001D1EBD" w:rsidRDefault="001D1EBD" w:rsidP="001D1EBD">
      <w:pPr>
        <w:spacing w:before="80"/>
      </w:pPr>
    </w:p>
    <w:p w14:paraId="14C175C4" w14:textId="77777777" w:rsidR="001D1EBD" w:rsidRDefault="001D1EBD" w:rsidP="001D1EBD">
      <w:pPr>
        <w:spacing w:before="200" w:after="80"/>
      </w:pPr>
      <w:r>
        <w:rPr>
          <w:rFonts w:ascii="Arial" w:eastAsia="Arial" w:hAnsi="Arial" w:cs="Arial"/>
          <w:b/>
          <w:bCs/>
          <w:color w:val="1F3864"/>
        </w:rPr>
        <w:t xml:space="preserve">Ejemplos de mensajes de </w:t>
      </w:r>
      <w:proofErr w:type="spellStart"/>
      <w:r>
        <w:rPr>
          <w:rFonts w:ascii="Arial" w:eastAsia="Arial" w:hAnsi="Arial" w:cs="Arial"/>
          <w:b/>
          <w:bCs/>
          <w:color w:val="1F3864"/>
        </w:rPr>
        <w:t>commit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que generan desconfianza:</w:t>
      </w:r>
    </w:p>
    <w:p w14:paraId="5CCF9A7F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"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>"</w:t>
      </w:r>
    </w:p>
    <w:p w14:paraId="2366E01E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"cambios"</w:t>
      </w:r>
    </w:p>
    <w:p w14:paraId="3CB09A8B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"</w:t>
      </w:r>
      <w:proofErr w:type="spellStart"/>
      <w:r>
        <w:rPr>
          <w:rFonts w:ascii="Arial" w:eastAsia="Arial" w:hAnsi="Arial" w:cs="Arial"/>
        </w:rPr>
        <w:t>update</w:t>
      </w:r>
      <w:proofErr w:type="spellEnd"/>
      <w:r>
        <w:rPr>
          <w:rFonts w:ascii="Arial" w:eastAsia="Arial" w:hAnsi="Arial" w:cs="Arial"/>
        </w:rPr>
        <w:t>"</w:t>
      </w:r>
    </w:p>
    <w:p w14:paraId="5E259073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"listo" (cuando se hace un solo </w:t>
      </w:r>
      <w:proofErr w:type="spellStart"/>
      <w:r>
        <w:rPr>
          <w:rFonts w:ascii="Arial" w:eastAsia="Arial" w:hAnsi="Arial" w:cs="Arial"/>
        </w:rPr>
        <w:t>commit</w:t>
      </w:r>
      <w:proofErr w:type="spellEnd"/>
      <w:r>
        <w:rPr>
          <w:rFonts w:ascii="Arial" w:eastAsia="Arial" w:hAnsi="Arial" w:cs="Arial"/>
        </w:rPr>
        <w:t xml:space="preserve"> con todo el trabajo)</w:t>
      </w:r>
    </w:p>
    <w:p w14:paraId="62237054" w14:textId="77777777" w:rsidR="001D1EBD" w:rsidRDefault="001D1EBD" w:rsidP="001D1E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EBD" w14:paraId="05DC224C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993D95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>⚠</w:t>
            </w:r>
            <w:proofErr w:type="gramStart"/>
            <w:r>
              <w:rPr>
                <w:rFonts w:ascii="Arial" w:eastAsia="Arial" w:hAnsi="Arial" w:cs="Arial"/>
              </w:rPr>
              <w:t>️  IMPORTANTE</w:t>
            </w:r>
            <w:proofErr w:type="gramEnd"/>
            <w:r>
              <w:rPr>
                <w:rFonts w:ascii="Arial" w:eastAsia="Arial" w:hAnsi="Arial" w:cs="Arial"/>
              </w:rPr>
              <w:t xml:space="preserve">: Si el repositorio muestra muy pocos </w:t>
            </w:r>
            <w:proofErr w:type="spellStart"/>
            <w:r>
              <w:rPr>
                <w:rFonts w:ascii="Arial" w:eastAsia="Arial" w:hAnsi="Arial" w:cs="Arial"/>
              </w:rPr>
              <w:t>commits</w:t>
            </w:r>
            <w:proofErr w:type="spellEnd"/>
            <w:r>
              <w:rPr>
                <w:rFonts w:ascii="Arial" w:eastAsia="Arial" w:hAnsi="Arial" w:cs="Arial"/>
              </w:rPr>
              <w:t xml:space="preserve">, o si todos los </w:t>
            </w:r>
            <w:proofErr w:type="spellStart"/>
            <w:r>
              <w:rPr>
                <w:rFonts w:ascii="Arial" w:eastAsia="Arial" w:hAnsi="Arial" w:cs="Arial"/>
              </w:rPr>
              <w:t>commits</w:t>
            </w:r>
            <w:proofErr w:type="spellEnd"/>
          </w:p>
        </w:tc>
      </w:tr>
      <w:tr w:rsidR="001D1EBD" w14:paraId="03B52476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1C74AE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fueron realizados por una sola persona, se considerará que el trabajo no fue</w:t>
            </w:r>
          </w:p>
        </w:tc>
      </w:tr>
      <w:tr w:rsidR="001D1EBD" w14:paraId="7785AAC2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446FE6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desarrollado de forma colaborativa y se descontarán puntos en ese criterio.</w:t>
            </w:r>
          </w:p>
        </w:tc>
      </w:tr>
      <w:tr w:rsidR="001D1EBD" w14:paraId="15DD59F5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F4DD5E" w14:textId="77777777" w:rsidR="001D1EBD" w:rsidRDefault="001D1EBD" w:rsidP="00221A18">
            <w:pPr>
              <w:spacing w:before="20" w:after="20"/>
            </w:pPr>
          </w:p>
        </w:tc>
      </w:tr>
      <w:tr w:rsidR="001D1EBD" w14:paraId="52621469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D0DAAD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>⚠</w:t>
            </w:r>
            <w:proofErr w:type="gramStart"/>
            <w:r>
              <w:rPr>
                <w:rFonts w:ascii="Arial" w:eastAsia="Arial" w:hAnsi="Arial" w:cs="Arial"/>
              </w:rPr>
              <w:t>️  Un</w:t>
            </w:r>
            <w:proofErr w:type="gramEnd"/>
            <w:r>
              <w:rPr>
                <w:rFonts w:ascii="Arial" w:eastAsia="Arial" w:hAnsi="Arial" w:cs="Arial"/>
              </w:rPr>
              <w:t xml:space="preserve"> único </w:t>
            </w:r>
            <w:proofErr w:type="spellStart"/>
            <w:r>
              <w:rPr>
                <w:rFonts w:ascii="Arial" w:eastAsia="Arial" w:hAnsi="Arial" w:cs="Arial"/>
              </w:rPr>
              <w:t>commit</w:t>
            </w:r>
            <w:proofErr w:type="spellEnd"/>
            <w:r>
              <w:rPr>
                <w:rFonts w:ascii="Arial" w:eastAsia="Arial" w:hAnsi="Arial" w:cs="Arial"/>
              </w:rPr>
              <w:t xml:space="preserve"> grande con todo el código terminado no demuestra proceso de trabajo.</w:t>
            </w:r>
          </w:p>
        </w:tc>
      </w:tr>
      <w:tr w:rsidR="001D1EBD" w14:paraId="366FCA9C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B5D9C3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Los </w:t>
            </w:r>
            <w:proofErr w:type="spellStart"/>
            <w:r>
              <w:rPr>
                <w:rFonts w:ascii="Arial" w:eastAsia="Arial" w:hAnsi="Arial" w:cs="Arial"/>
              </w:rPr>
              <w:t>commits</w:t>
            </w:r>
            <w:proofErr w:type="spellEnd"/>
            <w:r>
              <w:rPr>
                <w:rFonts w:ascii="Arial" w:eastAsia="Arial" w:hAnsi="Arial" w:cs="Arial"/>
              </w:rPr>
              <w:t xml:space="preserve"> deben reflejar el avance real del proyecto a lo largo del tiempo.</w:t>
            </w:r>
          </w:p>
        </w:tc>
      </w:tr>
    </w:tbl>
    <w:p w14:paraId="79BC820F" w14:textId="77777777" w:rsidR="001D1EBD" w:rsidRDefault="001D1EBD" w:rsidP="001D1EBD">
      <w:pPr>
        <w:spacing w:before="80"/>
      </w:pPr>
    </w:p>
    <w:p w14:paraId="4FD66CEA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lastRenderedPageBreak/>
        <w:t>4.3 Publicación del sitio con GitHub Pages</w:t>
      </w:r>
    </w:p>
    <w:p w14:paraId="701D2366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>Una vez terminado el sitio, publícalo usando GitHub Pages para que sea accesible desde internet. Los pasos son:</w:t>
      </w:r>
    </w:p>
    <w:p w14:paraId="28E3EA74" w14:textId="77777777" w:rsidR="001D1EBD" w:rsidRDefault="001D1EBD" w:rsidP="001D1EBD">
      <w:pPr>
        <w:spacing w:before="60"/>
      </w:pPr>
    </w:p>
    <w:p w14:paraId="4AA63B48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Ve a la configuración del repositorio (</w:t>
      </w:r>
      <w:proofErr w:type="spellStart"/>
      <w:r>
        <w:rPr>
          <w:rFonts w:ascii="Arial" w:eastAsia="Arial" w:hAnsi="Arial" w:cs="Arial"/>
        </w:rPr>
        <w:t>Settings</w:t>
      </w:r>
      <w:proofErr w:type="spellEnd"/>
      <w:r>
        <w:rPr>
          <w:rFonts w:ascii="Arial" w:eastAsia="Arial" w:hAnsi="Arial" w:cs="Arial"/>
        </w:rPr>
        <w:t>).</w:t>
      </w:r>
    </w:p>
    <w:p w14:paraId="663D1C82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En la sección Pages, selecciona la rama </w:t>
      </w:r>
      <w:proofErr w:type="spellStart"/>
      <w:r>
        <w:rPr>
          <w:rFonts w:ascii="Arial" w:eastAsia="Arial" w:hAnsi="Arial" w:cs="Arial"/>
        </w:rPr>
        <w:t>main</w:t>
      </w:r>
      <w:proofErr w:type="spellEnd"/>
      <w:r>
        <w:rPr>
          <w:rFonts w:ascii="Arial" w:eastAsia="Arial" w:hAnsi="Arial" w:cs="Arial"/>
        </w:rPr>
        <w:t xml:space="preserve"> y la carpeta raíz (root).</w:t>
      </w:r>
    </w:p>
    <w:p w14:paraId="517BA1E2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Guarda los cambios. En unos minutos tu sitio estará disponible en una URL tipo: https://tu-usuario.github.io/nombre-proyecto</w:t>
      </w:r>
    </w:p>
    <w:p w14:paraId="0EFE4235" w14:textId="77777777" w:rsidR="001D1EBD" w:rsidRDefault="001D1EBD" w:rsidP="001D1EBD">
      <w:pPr>
        <w:pStyle w:val="Prrafodelista"/>
        <w:numPr>
          <w:ilvl w:val="0"/>
          <w:numId w:val="9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Copia esa URL y pégala en el README.md y en la hoja de entrega.</w:t>
      </w:r>
    </w:p>
    <w:p w14:paraId="4B3E9C55" w14:textId="77777777" w:rsidR="001D1EBD" w:rsidRDefault="001D1EBD" w:rsidP="001D1EBD">
      <w:pPr>
        <w:spacing w:before="200"/>
      </w:pPr>
    </w:p>
    <w:p w14:paraId="3C0041BF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t>5. Paso 4 — Demostración en Vivo (Ejecución Práctica)</w:t>
      </w:r>
    </w:p>
    <w:p w14:paraId="70E70032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5.1 ¿En qué consiste?</w:t>
      </w:r>
    </w:p>
    <w:p w14:paraId="68FF66C3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>El día de la entrega, cada grupo realizará una demostración del sitio frente al docente. Esta instancia es fundamental porque permite verificar que el trabajo fue realizado por ustedes y que comprenden lo que desarrollaron.</w:t>
      </w:r>
    </w:p>
    <w:p w14:paraId="2916368F" w14:textId="77777777" w:rsidR="001D1EBD" w:rsidRDefault="001D1EBD" w:rsidP="001D1EBD">
      <w:pPr>
        <w:spacing w:before="80"/>
      </w:pPr>
    </w:p>
    <w:p w14:paraId="5437DF1E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5.2 ¿Qué puede ocurrir durante la demostración?</w:t>
      </w:r>
    </w:p>
    <w:p w14:paraId="7E777390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El docente observará el sitio en el navegador y revisará el código en el editor.</w:t>
      </w:r>
    </w:p>
    <w:p w14:paraId="47994A35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Se podrán solicitar modificaciones en vivo: cambios de color, agregar texto, modificar estructuras HTML, etc.</w:t>
      </w:r>
    </w:p>
    <w:p w14:paraId="5EC0A67F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Se realizarán preguntas sobre el código: ¿Para qué sirve esta etiqueta? ¿Qué hace esta propiedad CSS? ¿Por qué usaste este enfoque?</w:t>
      </w:r>
    </w:p>
    <w:p w14:paraId="1FC04EC6" w14:textId="77777777" w:rsidR="001D1EBD" w:rsidRDefault="001D1EBD" w:rsidP="001D1E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EBD" w14:paraId="5FB7CB39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9AC657" w14:textId="77777777" w:rsidR="001D1EBD" w:rsidRDefault="001D1EBD" w:rsidP="00221A18">
            <w:pPr>
              <w:spacing w:before="20" w:after="20"/>
            </w:pPr>
            <w:proofErr w:type="gramStart"/>
            <w:r>
              <w:rPr>
                <w:rFonts w:ascii="Arial" w:eastAsia="Arial" w:hAnsi="Arial" w:cs="Arial"/>
              </w:rPr>
              <w:t>📋  REGLA</w:t>
            </w:r>
            <w:proofErr w:type="gramEnd"/>
            <w:r>
              <w:rPr>
                <w:rFonts w:ascii="Arial" w:eastAsia="Arial" w:hAnsi="Arial" w:cs="Arial"/>
              </w:rPr>
              <w:t xml:space="preserve"> IMPORTANTE:</w:t>
            </w:r>
          </w:p>
        </w:tc>
      </w:tr>
      <w:tr w:rsidR="001D1EBD" w14:paraId="7002D474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FC3ED2" w14:textId="77777777" w:rsidR="001D1EBD" w:rsidRDefault="001D1EBD" w:rsidP="00221A18">
            <w:pPr>
              <w:spacing w:before="20" w:after="20"/>
            </w:pPr>
          </w:p>
        </w:tc>
      </w:tr>
      <w:tr w:rsidR="001D1EBD" w14:paraId="2BC55738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9D61FF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Por cada pregunta que no puedas responder correctamente durante la demostración,</w:t>
            </w:r>
          </w:p>
        </w:tc>
      </w:tr>
      <w:tr w:rsidR="001D1EBD" w14:paraId="0DB93974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AFC22E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se descontarán 5 puntos de la nota final del grupo.</w:t>
            </w:r>
          </w:p>
        </w:tc>
      </w:tr>
      <w:tr w:rsidR="001D1EBD" w14:paraId="78820344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DDC958" w14:textId="77777777" w:rsidR="001D1EBD" w:rsidRDefault="001D1EBD" w:rsidP="00221A18">
            <w:pPr>
              <w:spacing w:before="20" w:after="20"/>
            </w:pPr>
          </w:p>
        </w:tc>
      </w:tr>
      <w:tr w:rsidR="001D1EBD" w14:paraId="39F64D3D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C440CA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Si el docente determina que el grupo no demuestra comprensión ni autoría del trabajo,</w:t>
            </w:r>
          </w:p>
        </w:tc>
      </w:tr>
      <w:tr w:rsidR="001D1EBD" w14:paraId="03161FDF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FDFE6B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la evaluación podrá ser calificada con la nota mínima (1.0).</w:t>
            </w:r>
          </w:p>
        </w:tc>
      </w:tr>
      <w:tr w:rsidR="001D1EBD" w14:paraId="379E12AD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D16F0E" w14:textId="77777777" w:rsidR="001D1EBD" w:rsidRDefault="001D1EBD" w:rsidP="00221A18">
            <w:pPr>
              <w:spacing w:before="20" w:after="20"/>
            </w:pPr>
          </w:p>
        </w:tc>
      </w:tr>
      <w:tr w:rsidR="001D1EBD" w14:paraId="06DBCA09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3F563A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Esto </w:t>
            </w:r>
            <w:proofErr w:type="gramStart"/>
            <w:r>
              <w:rPr>
                <w:rFonts w:ascii="Arial" w:eastAsia="Arial" w:hAnsi="Arial" w:cs="Arial"/>
              </w:rPr>
              <w:t>aplica</w:t>
            </w:r>
            <w:proofErr w:type="gramEnd"/>
            <w:r>
              <w:rPr>
                <w:rFonts w:ascii="Arial" w:eastAsia="Arial" w:hAnsi="Arial" w:cs="Arial"/>
              </w:rPr>
              <w:t xml:space="preserve"> aunque el sitio esté visualmente muy bien logrado.</w:t>
            </w:r>
          </w:p>
        </w:tc>
      </w:tr>
    </w:tbl>
    <w:p w14:paraId="38E28261" w14:textId="77777777" w:rsidR="001D1EBD" w:rsidRDefault="001D1EBD" w:rsidP="001D1EBD">
      <w:pPr>
        <w:spacing w:before="80"/>
      </w:pPr>
    </w:p>
    <w:p w14:paraId="64B0852C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lastRenderedPageBreak/>
        <w:t>5.3 ¿Cómo prepararse?</w:t>
      </w:r>
    </w:p>
    <w:p w14:paraId="62F1E331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Practica explicar en voz alta qué hace cada parte del código.</w:t>
      </w:r>
    </w:p>
    <w:p w14:paraId="74A5B274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Asegúrate de entender cada línea, aunque haya sido generada por una IA.</w:t>
      </w:r>
    </w:p>
    <w:p w14:paraId="13BBFC50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Revisa los conceptos básicos de HTML semántico y las propiedades CSS que usaste.</w:t>
      </w:r>
    </w:p>
    <w:p w14:paraId="2DCB3965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Ensaya con tu grupo: pídanse preguntas entre ustedes antes del día de la demostración.</w:t>
      </w:r>
    </w:p>
    <w:p w14:paraId="6865913C" w14:textId="77777777" w:rsidR="001D1EBD" w:rsidRDefault="001D1EBD" w:rsidP="001D1EBD">
      <w:pPr>
        <w:spacing w:before="200"/>
      </w:pPr>
    </w:p>
    <w:p w14:paraId="1B8197D2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t>6. ¿Qué Debes Entregar?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60"/>
        <w:gridCol w:w="4800"/>
      </w:tblGrid>
      <w:tr w:rsidR="001D1EBD" w14:paraId="00268B3D" w14:textId="77777777" w:rsidTr="00221A18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11C7" w14:textId="77777777" w:rsidR="001D1EBD" w:rsidRDefault="001D1EBD" w:rsidP="00221A1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EBDC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EB1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D1EBD" w14:paraId="3B216A5A" w14:textId="77777777" w:rsidTr="00221A18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5BF4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93B4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Repositorio GitHub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567B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URL del repositorio público con todo el código fuente y el README.md completo.</w:t>
            </w:r>
          </w:p>
        </w:tc>
      </w:tr>
      <w:tr w:rsidR="001D1EBD" w14:paraId="4B56B95B" w14:textId="77777777" w:rsidTr="00221A18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C4FB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9333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Sitio publicado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BFF9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URL del sitio funcionando en GitHub Pages.</w:t>
            </w:r>
          </w:p>
        </w:tc>
      </w:tr>
      <w:tr w:rsidR="001D1EBD" w14:paraId="21123AEB" w14:textId="77777777" w:rsidTr="00221A18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A250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B121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Demostración en vivo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FF33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Presentación del sitio y respuesta a preguntas el día indicado por el docente.</w:t>
            </w:r>
          </w:p>
        </w:tc>
      </w:tr>
    </w:tbl>
    <w:p w14:paraId="536B18B8" w14:textId="77777777" w:rsidR="001D1EBD" w:rsidRDefault="001D1EBD" w:rsidP="001D1E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EBD" w14:paraId="72BA2794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A03265" w14:textId="58E448DB" w:rsidR="001D1EBD" w:rsidRDefault="001D1EBD" w:rsidP="00221A18">
            <w:pPr>
              <w:spacing w:before="20" w:after="20"/>
            </w:pPr>
            <w:proofErr w:type="gramStart"/>
            <w:r>
              <w:rPr>
                <w:rFonts w:ascii="Arial" w:eastAsia="Arial" w:hAnsi="Arial" w:cs="Arial"/>
              </w:rPr>
              <w:t>📅  Fecha</w:t>
            </w:r>
            <w:proofErr w:type="gramEnd"/>
            <w:r>
              <w:rPr>
                <w:rFonts w:ascii="Arial" w:eastAsia="Arial" w:hAnsi="Arial" w:cs="Arial"/>
              </w:rPr>
              <w:t xml:space="preserve"> límite de entrega</w:t>
            </w:r>
            <w:r w:rsidR="00047936">
              <w:rPr>
                <w:rFonts w:ascii="Arial" w:eastAsia="Arial" w:hAnsi="Arial" w:cs="Arial"/>
              </w:rPr>
              <w:t xml:space="preserve"> definida en ambiente de aprendizaje</w:t>
            </w:r>
          </w:p>
        </w:tc>
      </w:tr>
      <w:tr w:rsidR="001D1EBD" w14:paraId="47C10020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8D3F44" w14:textId="77777777" w:rsidR="001D1EBD" w:rsidRDefault="001D1EBD" w:rsidP="00221A18">
            <w:pPr>
              <w:spacing w:before="20" w:after="20"/>
            </w:pPr>
            <w:proofErr w:type="gramStart"/>
            <w:r>
              <w:rPr>
                <w:rFonts w:ascii="Arial" w:eastAsia="Arial" w:hAnsi="Arial" w:cs="Arial"/>
              </w:rPr>
              <w:t>📍  Formato</w:t>
            </w:r>
            <w:proofErr w:type="gramEnd"/>
            <w:r>
              <w:rPr>
                <w:rFonts w:ascii="Arial" w:eastAsia="Arial" w:hAnsi="Arial" w:cs="Arial"/>
              </w:rPr>
              <w:t xml:space="preserve"> de entrega: Completar esta hoja con las </w:t>
            </w:r>
            <w:proofErr w:type="spellStart"/>
            <w:r>
              <w:rPr>
                <w:rFonts w:ascii="Arial" w:eastAsia="Arial" w:hAnsi="Arial" w:cs="Arial"/>
              </w:rPr>
              <w:t>URLs</w:t>
            </w:r>
            <w:proofErr w:type="spellEnd"/>
            <w:r>
              <w:rPr>
                <w:rFonts w:ascii="Arial" w:eastAsia="Arial" w:hAnsi="Arial" w:cs="Arial"/>
              </w:rPr>
              <w:t xml:space="preserve"> y presentar en clases.</w:t>
            </w:r>
          </w:p>
        </w:tc>
      </w:tr>
    </w:tbl>
    <w:p w14:paraId="522E9F18" w14:textId="77777777" w:rsidR="001D1EBD" w:rsidRDefault="001D1EBD" w:rsidP="001D1EBD">
      <w:pPr>
        <w:spacing w:before="200"/>
      </w:pPr>
    </w:p>
    <w:p w14:paraId="619A42E5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t>7. Instrumento de Evaluación — Escala de Apreciación</w:t>
      </w:r>
    </w:p>
    <w:p w14:paraId="76052999" w14:textId="77777777" w:rsidR="001D1EBD" w:rsidRDefault="001D1EBD" w:rsidP="001D1EBD">
      <w:pPr>
        <w:spacing w:before="60" w:after="60"/>
        <w:jc w:val="both"/>
      </w:pPr>
      <w:r>
        <w:rPr>
          <w:rFonts w:ascii="Arial" w:eastAsia="Arial" w:hAnsi="Arial" w:cs="Arial"/>
        </w:rPr>
        <w:t>La nota final se calcula en base a los puntajes obtenidos en cada criterio. Cada criterio se evalúa en tres niveles:</w:t>
      </w:r>
    </w:p>
    <w:p w14:paraId="3F19CDB1" w14:textId="77777777" w:rsidR="001D1EBD" w:rsidRDefault="001D1EBD" w:rsidP="001D1E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5760"/>
      </w:tblGrid>
      <w:tr w:rsidR="001D1EBD" w14:paraId="5824C6D1" w14:textId="77777777" w:rsidTr="00221A1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C38F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Logrado (3)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30FF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6000"/>
                <w:sz w:val="20"/>
                <w:szCs w:val="20"/>
              </w:rPr>
              <w:t>Med. Logrado (2)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7DA0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43C0C"/>
                <w:sz w:val="20"/>
                <w:szCs w:val="20"/>
              </w:rPr>
              <w:t>No Logrado (1)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5EE8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criterio está completamente cumplido / Se cumple parcialmente / No se cumple o no se evidencia.</w:t>
            </w:r>
          </w:p>
        </w:tc>
      </w:tr>
    </w:tbl>
    <w:p w14:paraId="15EC2648" w14:textId="77777777" w:rsidR="001D1EBD" w:rsidRDefault="001D1EBD" w:rsidP="001D1EB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1683"/>
        <w:gridCol w:w="1695"/>
        <w:gridCol w:w="1785"/>
        <w:gridCol w:w="1078"/>
      </w:tblGrid>
      <w:tr w:rsidR="001D1EBD" w14:paraId="022E262F" w14:textId="77777777" w:rsidTr="00221A18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55048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Criterio de Evaluación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58F81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Logrado (3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F2E4A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Medianamente Logrado (2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FB256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 Logrado (1 pt)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64D6" w14:textId="77777777" w:rsidR="001D1EBD" w:rsidRDefault="001D1EBD" w:rsidP="00221A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Puntaje Obtenido</w:t>
            </w:r>
          </w:p>
        </w:tc>
      </w:tr>
      <w:tr w:rsidR="001D1EBD" w14:paraId="030240EF" w14:textId="77777777" w:rsidTr="00221A18"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B94A4" w14:textId="77777777" w:rsidR="001D1EBD" w:rsidRDefault="001D1EBD" w:rsidP="00221A1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OA 1.1.1 — Identificación y uso de elementos HTML</w:t>
            </w:r>
          </w:p>
        </w:tc>
      </w:tr>
      <w:tr w:rsidR="001D1EBD" w14:paraId="71380E59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1C3C7" w14:textId="77777777" w:rsidR="001D1EBD" w:rsidRPr="00EB3233" w:rsidRDefault="001D1EBD" w:rsidP="00221A18">
            <w:pPr>
              <w:rPr>
                <w:lang w:val="en-US"/>
              </w:rPr>
            </w:pPr>
            <w:proofErr w:type="spellStart"/>
            <w:r w:rsidRPr="00EB3233">
              <w:rPr>
                <w:rFonts w:ascii="Arial" w:eastAsia="Arial" w:hAnsi="Arial" w:cs="Arial"/>
                <w:sz w:val="18"/>
                <w:szCs w:val="18"/>
                <w:lang w:val="en-US"/>
              </w:rPr>
              <w:t>Estructura</w:t>
            </w:r>
            <w:proofErr w:type="spellEnd"/>
            <w:r w:rsidRPr="00EB323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HTML </w:t>
            </w:r>
            <w:proofErr w:type="spellStart"/>
            <w:r w:rsidRPr="00EB3233">
              <w:rPr>
                <w:rFonts w:ascii="Arial" w:eastAsia="Arial" w:hAnsi="Arial" w:cs="Arial"/>
                <w:sz w:val="18"/>
                <w:szCs w:val="18"/>
                <w:lang w:val="en-US"/>
              </w:rPr>
              <w:t>semántica</w:t>
            </w:r>
            <w:proofErr w:type="spellEnd"/>
            <w:r w:rsidRPr="00EB323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(header, nav, main, section, footer, article)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0708D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Usa correctamente al menos 5 etiquetas semánticas distintas en contextos apropiados.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AB817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Usa algunas etiquetas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semánticas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combina con uso excesivo de &lt;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div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&gt; o las aplica en contextos incorrectos.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5240C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No utiliza etiquetas semánticas o usa únicamente &lt;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div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&gt; para estructurar el contenido.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4A418" w14:textId="77777777" w:rsidR="001D1EBD" w:rsidRDefault="001D1EBD" w:rsidP="00221A18">
            <w:pPr>
              <w:jc w:val="center"/>
            </w:pPr>
          </w:p>
        </w:tc>
      </w:tr>
      <w:tr w:rsidR="001D1EBD" w14:paraId="299A9B03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B602D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Uso de etiquetas de texto y multimedia (h1-h6, p,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img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a,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etc.)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54AEF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Aplica correctamente etiquetas de texto, listas e imágenes con atributos completos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src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href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86939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Usa las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etiquetas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omite algunos atributos importantes (como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en imágenes o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href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en enlaces).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9849A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No utiliza las etiquetas adecuadamente o las mezcla de forma incorrecta.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DA12" w14:textId="77777777" w:rsidR="001D1EBD" w:rsidRDefault="001D1EBD" w:rsidP="00221A18">
            <w:pPr>
              <w:jc w:val="center"/>
            </w:pPr>
          </w:p>
        </w:tc>
      </w:tr>
      <w:tr w:rsidR="001D1EBD" w14:paraId="3CC406B0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99DF4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Validez del documento HTML (DOCTYPE, head,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meta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charset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D67A4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documento tiene DOCTYPE, estructura correcta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html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head,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body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charset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viewport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declarados.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DDBC9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documento tiene la estructura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básica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le falta algún meta o no sigue buenas prácticas.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5ACB9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HTML no tiene DOCTYPE, le falta estructura básica o presenta errores graves de sintaxis.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0150B" w14:textId="77777777" w:rsidR="001D1EBD" w:rsidRDefault="001D1EBD" w:rsidP="00221A18">
            <w:pPr>
              <w:jc w:val="center"/>
            </w:pPr>
          </w:p>
        </w:tc>
      </w:tr>
      <w:tr w:rsidR="001D1EBD" w14:paraId="2FBBF70F" w14:textId="77777777" w:rsidTr="00221A18"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1508C" w14:textId="77777777" w:rsidR="001D1EBD" w:rsidRDefault="001D1EBD" w:rsidP="00221A1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OA 1.1.2 — Construcción de estructura HTML basada en diseño</w:t>
            </w:r>
          </w:p>
        </w:tc>
      </w:tr>
      <w:tr w:rsidR="001D1EBD" w14:paraId="3ED8B392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1B903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Correspondencia con el diseño propuesto (secciones, contenido, jerarquía)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39BA1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sitio refleja fielmente el contexto elegido: todas las secciones requeridas están presentes y con contenido real.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64CC7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Están la mayoría de las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secciones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algunas tienen contenido de relleno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lorem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ipsum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 o están incompletas.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C273D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sitio no refleja el contexto, le faltan secciones importantes o el contenido no tiene relación con la empresa.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A2ACC" w14:textId="77777777" w:rsidR="001D1EBD" w:rsidRDefault="001D1EBD" w:rsidP="00221A18">
            <w:pPr>
              <w:jc w:val="center"/>
            </w:pPr>
          </w:p>
        </w:tc>
      </w:tr>
      <w:tr w:rsidR="001D1EBD" w14:paraId="5CEB2A73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DAB41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Organización lógica del código HTML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indentación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legibilidad, comentarios)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F8D77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código está correctamente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indentado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es legible y tiene comentarios que identifican las secciones principales.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2F88F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código tiene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indentación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parcial y es medianamente legible, pero carece de comentarios.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62FD6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código está desorganizado, sin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indentación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es difícil de leer.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5ECD3" w14:textId="77777777" w:rsidR="001D1EBD" w:rsidRDefault="001D1EBD" w:rsidP="00221A18">
            <w:pPr>
              <w:jc w:val="center"/>
            </w:pPr>
          </w:p>
        </w:tc>
      </w:tr>
      <w:tr w:rsidR="001D1EBD" w14:paraId="57685C74" w14:textId="77777777" w:rsidTr="00221A18"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868C6" w14:textId="77777777" w:rsidR="001D1EBD" w:rsidRDefault="001D1EBD" w:rsidP="00221A1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OA 1.1.3 — Aplicación de propiedades CSS3</w:t>
            </w:r>
          </w:p>
        </w:tc>
      </w:tr>
      <w:tr w:rsidR="001D1EBD" w14:paraId="136ECEC3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FB6E4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CSS externo y organización de estilos (archivo separado, selectores, orden lógico)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8201F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Los estilos están en un archivo externo, bien organizados por secciones y usan selectores apropiados (clase, ID, etiqueta).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51030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Existe archivo CSS externo pero algunos estilos están en el HTML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inline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 o los selectores son genéricos o desorganizados.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AF3DB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Los estilos están todos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inline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o en el head del HTML, no existe archivo CSS externo.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9DA0C" w14:textId="77777777" w:rsidR="001D1EBD" w:rsidRDefault="001D1EBD" w:rsidP="00221A18">
            <w:pPr>
              <w:jc w:val="center"/>
            </w:pPr>
          </w:p>
        </w:tc>
      </w:tr>
      <w:tr w:rsidR="001D1EBD" w14:paraId="6024D58B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EBE7F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Diseño visual coherente (colores, tipografía, espaciados, Google Fonts)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ED5B1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sitio usa una paleta de colores coherente con el negocio, tipografía de Google Fonts legible y espaciados consistentes.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8D30C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diseño tiene colores o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fuentes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no hay coherencia visual clara o los espaciados son irregulares.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554FE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sitio no tiene diseño visual definido: usa colores por defecto, sin tipografía personalizada y sin espaciados.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A61C1" w14:textId="77777777" w:rsidR="001D1EBD" w:rsidRDefault="001D1EBD" w:rsidP="00221A18">
            <w:pPr>
              <w:jc w:val="center"/>
            </w:pPr>
          </w:p>
        </w:tc>
      </w:tr>
      <w:tr w:rsidR="001D1EBD" w14:paraId="58BA3CF9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12AB0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Diseño responsivo (media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queries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adaptación a pantalla móvil)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F58B7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sitio se adapta correctamente a diferentes tamaños de pantalla usando media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queries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 Se verifica en móvil y escritorio.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B0F7E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sitio tiene algunos media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queries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la adaptación es parcial o algunos elementos se desbordan en pantallas pequeñas.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E20A9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sitio no tiene media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queries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ni adaptación responsive.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7AED1" w14:textId="77777777" w:rsidR="001D1EBD" w:rsidRDefault="001D1EBD" w:rsidP="00221A18">
            <w:pPr>
              <w:jc w:val="center"/>
            </w:pPr>
          </w:p>
        </w:tc>
      </w:tr>
      <w:tr w:rsidR="001D1EBD" w14:paraId="3615E8F4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20D5F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Accesibilidad visual (contraste, tamaño de fuente,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en imágenes)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7EB73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Cumple con contraste adecuado, fuente de cuerpo ≥ 16px y todas las imágenes tienen atributo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descriptivo.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07106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Cumple parcialmente: algunas imágenes sin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algún contraste bajo o fuente demasiado pequeña en alguna sección.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CA947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No cumple con criterios de accesibilidad: bajo contraste, fuentes pequeñas, imágenes sin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6E82E" w14:textId="77777777" w:rsidR="001D1EBD" w:rsidRDefault="001D1EBD" w:rsidP="00221A18">
            <w:pPr>
              <w:jc w:val="center"/>
            </w:pPr>
          </w:p>
        </w:tc>
      </w:tr>
      <w:tr w:rsidR="001D1EBD" w14:paraId="0D8367C6" w14:textId="77777777" w:rsidTr="00221A18"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6B3FB" w14:textId="77777777" w:rsidR="001D1EBD" w:rsidRDefault="001D1EBD" w:rsidP="00221A1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OA 1.1.4 — Control de versiones con GitHub</w:t>
            </w:r>
          </w:p>
        </w:tc>
      </w:tr>
      <w:tr w:rsidR="001D1EBD" w14:paraId="7AAEA10A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0C444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Repositorio configurado y colaborativo (repositorio público, todos los integrantes con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61F8F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repositorio es público, todos los integrantes tienen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desde sus cuentas y está el README.md completo.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591A5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El repositorio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existe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solo uno o dos integrantes tienen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o el README está incompleto.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13D42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No hay repositorio, es privado, o solo una persona realizó todos los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7F068" w14:textId="77777777" w:rsidR="001D1EBD" w:rsidRDefault="001D1EBD" w:rsidP="00221A18">
            <w:pPr>
              <w:jc w:val="center"/>
            </w:pPr>
          </w:p>
        </w:tc>
      </w:tr>
      <w:tr w:rsidR="001D1EBD" w14:paraId="535AC8F2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505FB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Historial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descriptivo (mensajes claros,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frecuentes, proceso visible)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31FB5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Los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tienen mensajes descriptivos, son frecuentes y muestran el avance progresivo del proyecto.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4656D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Los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existen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los mensajes son vagos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update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cambios) o hay pocos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que no reflejan el proceso.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3FE69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Hay un solo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con todo el trabajo o los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son claramente de compromiso sin reflejar trabajo real.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3C6B4" w14:textId="77777777" w:rsidR="001D1EBD" w:rsidRDefault="001D1EBD" w:rsidP="00221A18">
            <w:pPr>
              <w:jc w:val="center"/>
            </w:pPr>
          </w:p>
        </w:tc>
      </w:tr>
      <w:tr w:rsidR="001D1EBD" w14:paraId="78C3169E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BD8EF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Sitio publicado en GitHub Pages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E2DAD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sitio está publicado y accesible mediante GitHub Pages con la URL correcta en el README y en la hoja de entrega.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326C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sitio está publicado pero la URL no está en el README o presenta errores de carga en algunas secciones.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A145B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El sitio no está publicado en GitHub Pages o la URL no funciona.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BA699" w14:textId="77777777" w:rsidR="001D1EBD" w:rsidRDefault="001D1EBD" w:rsidP="00221A18">
            <w:pPr>
              <w:jc w:val="center"/>
            </w:pPr>
          </w:p>
        </w:tc>
      </w:tr>
      <w:tr w:rsidR="001D1EBD" w14:paraId="29CBB913" w14:textId="77777777" w:rsidTr="00221A18"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79FD6" w14:textId="77777777" w:rsidR="001D1EBD" w:rsidRDefault="001D1EBD" w:rsidP="00221A1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Demostración de Autoría (Ejecución Práctica)</w:t>
            </w:r>
          </w:p>
        </w:tc>
      </w:tr>
      <w:tr w:rsidR="001D1EBD" w14:paraId="33FEE738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7C9C6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Conocimiento del código propio (responde preguntas sobre HTML/CSS durante la demo)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4696C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Responde correctamente las preguntas sobre el código, explica decisiones de diseño y demuestra comprensión real.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D52C9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Responde algunas preguntas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correctamente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tiene dificultades con preguntas más específicas del código.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DE147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No puede responder las preguntas básicas sobre su propio código, lo que genera dudas sobre la autoría.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84F16" w14:textId="77777777" w:rsidR="001D1EBD" w:rsidRDefault="001D1EBD" w:rsidP="00221A18">
            <w:pPr>
              <w:jc w:val="center"/>
            </w:pPr>
          </w:p>
        </w:tc>
      </w:tr>
      <w:tr w:rsidR="001D1EBD" w14:paraId="021C62B5" w14:textId="77777777" w:rsidTr="00221A1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91C38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Capacidad de modificar el código en vivo (realiza cambios solicitados durante la demo)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C781E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Realiza los cambios solicitados de forma correcta y sin ayuda externa durante la demostración.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06B2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 xml:space="preserve">Intenta realizar los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cambios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pero comete errores o necesita orientación para completarlos.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28E71" w14:textId="77777777" w:rsidR="001D1EBD" w:rsidRDefault="001D1EBD" w:rsidP="00221A18">
            <w:r>
              <w:rPr>
                <w:rFonts w:ascii="Arial" w:eastAsia="Arial" w:hAnsi="Arial" w:cs="Arial"/>
                <w:sz w:val="18"/>
                <w:szCs w:val="18"/>
              </w:rPr>
              <w:t>No puede realizar los cambios solicitados o no comprende qué se le está pidiendo.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4C3B" w14:textId="77777777" w:rsidR="001D1EBD" w:rsidRDefault="001D1EBD" w:rsidP="00221A18">
            <w:pPr>
              <w:jc w:val="center"/>
            </w:pPr>
          </w:p>
        </w:tc>
      </w:tr>
      <w:tr w:rsidR="001D1EBD" w14:paraId="250D1EF7" w14:textId="77777777" w:rsidTr="00221A18">
        <w:tc>
          <w:tcPr>
            <w:tcW w:w="84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3631E" w14:textId="44EAB9E9" w:rsidR="001D1EBD" w:rsidRDefault="001D1EBD" w:rsidP="00221A18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PUNTAJE TOTAL 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E3392" w14:textId="77777777" w:rsidR="001D1EBD" w:rsidRDefault="001D1EBD" w:rsidP="00221A18">
            <w:pPr>
              <w:jc w:val="center"/>
            </w:pPr>
          </w:p>
        </w:tc>
      </w:tr>
    </w:tbl>
    <w:p w14:paraId="0369A2AE" w14:textId="77777777" w:rsidR="001D1EBD" w:rsidRDefault="001D1EBD" w:rsidP="001D1EB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EBD" w14:paraId="5E86477F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64510D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>⚠</w:t>
            </w:r>
            <w:proofErr w:type="gramStart"/>
            <w:r>
              <w:rPr>
                <w:rFonts w:ascii="Arial" w:eastAsia="Arial" w:hAnsi="Arial" w:cs="Arial"/>
              </w:rPr>
              <w:t>️  RECUERDA</w:t>
            </w:r>
            <w:proofErr w:type="gramEnd"/>
            <w:r>
              <w:rPr>
                <w:rFonts w:ascii="Arial" w:eastAsia="Arial" w:hAnsi="Arial" w:cs="Arial"/>
              </w:rPr>
              <w:t>: Por cada pregunta no respondida durante la demostración se descuentan 5 puntos.</w:t>
            </w:r>
          </w:p>
        </w:tc>
      </w:tr>
      <w:tr w:rsidR="001D1EBD" w14:paraId="0752DE79" w14:textId="77777777" w:rsidTr="00221A1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71C301" w14:textId="77777777" w:rsidR="001D1EBD" w:rsidRDefault="001D1EBD" w:rsidP="00221A18">
            <w:pPr>
              <w:spacing w:before="20" w:after="20"/>
            </w:pPr>
            <w:r>
              <w:rPr>
                <w:rFonts w:ascii="Arial" w:eastAsia="Arial" w:hAnsi="Arial" w:cs="Arial"/>
              </w:rPr>
              <w:t xml:space="preserve">     Si el docente determina que no hay comprensión ni autoría del trabajo, la nota puede ser 1.0.</w:t>
            </w:r>
          </w:p>
        </w:tc>
      </w:tr>
    </w:tbl>
    <w:p w14:paraId="112D8B05" w14:textId="77777777" w:rsidR="001D1EBD" w:rsidRDefault="001D1EBD" w:rsidP="001D1EBD">
      <w:pPr>
        <w:spacing w:before="200"/>
      </w:pPr>
    </w:p>
    <w:p w14:paraId="1B3B0819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lastRenderedPageBreak/>
        <w:t>8. Consejos para Tener Éxito</w:t>
      </w:r>
    </w:p>
    <w:p w14:paraId="42B27349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8.1 Si usas Inteligencia Artificial</w:t>
      </w:r>
    </w:p>
    <w:p w14:paraId="52FD86F1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Está totalmente permitido usar IA para generar código, obtener ideas o depurar errores.</w:t>
      </w:r>
    </w:p>
    <w:p w14:paraId="632EBA11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Cuando la IA te entregue código, léelo línea por línea y asegúrate de entender qué hace cada parte.</w:t>
      </w:r>
    </w:p>
    <w:p w14:paraId="12A51B4F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Puedes pedirle a la IA que te explique el código que generó: eso te ayudará a aprenderlo.</w:t>
      </w:r>
    </w:p>
    <w:p w14:paraId="63156636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No copies y pegues código sin leerlo. Si no puedes explicarlo, no lo uses.</w:t>
      </w:r>
    </w:p>
    <w:p w14:paraId="46FF0E84" w14:textId="77777777" w:rsidR="001D1EBD" w:rsidRDefault="001D1EBD" w:rsidP="001D1EBD">
      <w:pPr>
        <w:spacing w:before="80"/>
      </w:pPr>
    </w:p>
    <w:p w14:paraId="41DCC32E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8.2 Organización del trabajo en equipo</w:t>
      </w:r>
    </w:p>
    <w:p w14:paraId="4D38A4C3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Dividan las secciones del sitio entre los integrantes del grupo.</w:t>
      </w:r>
    </w:p>
    <w:p w14:paraId="111599A5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Cada integrante debe hacer </w:t>
      </w:r>
      <w:proofErr w:type="spellStart"/>
      <w:r>
        <w:rPr>
          <w:rFonts w:ascii="Arial" w:eastAsia="Arial" w:hAnsi="Arial" w:cs="Arial"/>
        </w:rPr>
        <w:t>commits</w:t>
      </w:r>
      <w:proofErr w:type="spellEnd"/>
      <w:r>
        <w:rPr>
          <w:rFonts w:ascii="Arial" w:eastAsia="Arial" w:hAnsi="Arial" w:cs="Arial"/>
        </w:rPr>
        <w:t xml:space="preserve"> desde su propia cuenta de GitHub.</w:t>
      </w:r>
    </w:p>
    <w:p w14:paraId="04B40964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Reúnanse regularmente para revisar el avance y asegurarse de que el sitio sea coherente.</w:t>
      </w:r>
    </w:p>
    <w:p w14:paraId="09D8E885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No dejen todo para el último día: GitHub registra cuándo se hicieron los cambios.</w:t>
      </w:r>
    </w:p>
    <w:p w14:paraId="615CE9B7" w14:textId="77777777" w:rsidR="001D1EBD" w:rsidRDefault="001D1EBD" w:rsidP="001D1EBD">
      <w:pPr>
        <w:spacing w:before="80"/>
      </w:pPr>
    </w:p>
    <w:p w14:paraId="447F028C" w14:textId="77777777" w:rsidR="001D1EBD" w:rsidRDefault="001D1EBD" w:rsidP="001D1EBD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8.3 Recomendaciones de accesibilidad</w:t>
      </w:r>
    </w:p>
    <w:p w14:paraId="5791925E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Verifica el contraste de tus colores usando la herramienta </w:t>
      </w:r>
      <w:proofErr w:type="spellStart"/>
      <w:r>
        <w:rPr>
          <w:rFonts w:ascii="Arial" w:eastAsia="Arial" w:hAnsi="Arial" w:cs="Arial"/>
        </w:rPr>
        <w:t>WebAIM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Contrast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Checker</w:t>
      </w:r>
      <w:proofErr w:type="spellEnd"/>
      <w:r>
        <w:rPr>
          <w:rFonts w:ascii="Arial" w:eastAsia="Arial" w:hAnsi="Arial" w:cs="Arial"/>
        </w:rPr>
        <w:t xml:space="preserve"> (webaim.org/</w:t>
      </w:r>
      <w:proofErr w:type="spellStart"/>
      <w:r>
        <w:rPr>
          <w:rFonts w:ascii="Arial" w:eastAsia="Arial" w:hAnsi="Arial" w:cs="Arial"/>
        </w:rPr>
        <w:t>resources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contrastchecker</w:t>
      </w:r>
      <w:proofErr w:type="spellEnd"/>
      <w:r>
        <w:rPr>
          <w:rFonts w:ascii="Arial" w:eastAsia="Arial" w:hAnsi="Arial" w:cs="Arial"/>
        </w:rPr>
        <w:t>/).</w:t>
      </w:r>
    </w:p>
    <w:p w14:paraId="06A9145E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Usa tamaños de fuente de al menos 16px para el texto del cuerpo.</w:t>
      </w:r>
    </w:p>
    <w:p w14:paraId="1F7F0310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Escribe descripciones útiles en los atributos </w:t>
      </w:r>
      <w:proofErr w:type="spellStart"/>
      <w:r>
        <w:rPr>
          <w:rFonts w:ascii="Arial" w:eastAsia="Arial" w:hAnsi="Arial" w:cs="Arial"/>
        </w:rPr>
        <w:t>alt</w:t>
      </w:r>
      <w:proofErr w:type="spellEnd"/>
      <w:r>
        <w:rPr>
          <w:rFonts w:ascii="Arial" w:eastAsia="Arial" w:hAnsi="Arial" w:cs="Arial"/>
        </w:rPr>
        <w:t xml:space="preserve"> de las imágenes.</w:t>
      </w:r>
    </w:p>
    <w:p w14:paraId="66A53708" w14:textId="77777777" w:rsidR="001D1EBD" w:rsidRDefault="001D1EBD" w:rsidP="001D1EBD">
      <w:pPr>
        <w:pStyle w:val="Prrafodelista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Asegúrate de que tu sitio sea navegable solo con el teclado (Tab, Enter).</w:t>
      </w:r>
    </w:p>
    <w:p w14:paraId="6B3D0CEA" w14:textId="77777777" w:rsidR="001D1EBD" w:rsidRDefault="001D1EBD" w:rsidP="001D1EBD">
      <w:pPr>
        <w:spacing w:before="200"/>
      </w:pPr>
    </w:p>
    <w:p w14:paraId="20255323" w14:textId="77777777" w:rsidR="001D1EBD" w:rsidRDefault="001D1EBD" w:rsidP="001D1EBD">
      <w:pPr>
        <w:pStyle w:val="Ttulo1"/>
        <w:pBdr>
          <w:bottom w:val="single" w:sz="6" w:space="4" w:color="2E75B6"/>
        </w:pBdr>
      </w:pPr>
      <w:r>
        <w:rPr>
          <w:rFonts w:ascii="Arial" w:eastAsia="Arial" w:hAnsi="Arial" w:cs="Arial"/>
          <w:color w:val="1F3864"/>
          <w:sz w:val="32"/>
          <w:szCs w:val="32"/>
        </w:rPr>
        <w:t>9. Observaciones del Docente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EBD" w14:paraId="28879BED" w14:textId="77777777" w:rsidTr="00221A1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240" w:type="dxa"/>
              <w:right w:w="160" w:type="dxa"/>
            </w:tcMar>
          </w:tcPr>
          <w:p w14:paraId="52F32F5E" w14:textId="77777777" w:rsidR="001D1EBD" w:rsidRDefault="001D1EBD" w:rsidP="00221A1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Observaciones:</w:t>
            </w:r>
          </w:p>
          <w:p w14:paraId="566D1831" w14:textId="77777777" w:rsidR="001D1EBD" w:rsidRDefault="001D1EBD" w:rsidP="00221A18">
            <w:pPr>
              <w:spacing w:before="300"/>
            </w:pPr>
          </w:p>
          <w:p w14:paraId="3245F0FC" w14:textId="77777777" w:rsidR="001D1EBD" w:rsidRDefault="001D1EBD" w:rsidP="00221A18">
            <w:pPr>
              <w:spacing w:before="300"/>
            </w:pPr>
          </w:p>
          <w:p w14:paraId="403ABD94" w14:textId="77777777" w:rsidR="001D1EBD" w:rsidRDefault="001D1EBD" w:rsidP="00221A18">
            <w:pPr>
              <w:spacing w:before="300"/>
            </w:pPr>
          </w:p>
        </w:tc>
      </w:tr>
      <w:tr w:rsidR="001D1EBD" w14:paraId="3C7B7BC0" w14:textId="77777777" w:rsidTr="00221A1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59FAC" w14:textId="77777777" w:rsidR="001D1EBD" w:rsidRDefault="001D1EBD" w:rsidP="00221A18">
            <w:r>
              <w:rPr>
                <w:rFonts w:ascii="Arial" w:eastAsia="Arial" w:hAnsi="Arial" w:cs="Arial"/>
                <w:sz w:val="20"/>
                <w:szCs w:val="20"/>
              </w:rPr>
              <w:t>Firma del docente: ______________________________    Fecha: ____________________</w:t>
            </w:r>
          </w:p>
        </w:tc>
      </w:tr>
    </w:tbl>
    <w:p w14:paraId="68474EBD" w14:textId="77777777" w:rsidR="001D1EBD" w:rsidRDefault="001D1EBD" w:rsidP="001D1EBD"/>
    <w:p w14:paraId="7C8613A4" w14:textId="77777777" w:rsidR="009F0435" w:rsidRDefault="009F0435" w:rsidP="005D07A3">
      <w:pPr>
        <w:jc w:val="both"/>
        <w:rPr>
          <w:rFonts w:ascii="Arial" w:hAnsi="Arial" w:cs="Arial"/>
          <w:b/>
        </w:rPr>
      </w:pPr>
    </w:p>
    <w:sectPr w:rsidR="009F0435" w:rsidSect="00553A98">
      <w:headerReference w:type="default" r:id="rId8"/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B39E1" w14:textId="77777777" w:rsidR="008313BC" w:rsidRDefault="008313BC" w:rsidP="00907236">
      <w:pPr>
        <w:spacing w:after="0" w:line="240" w:lineRule="auto"/>
      </w:pPr>
      <w:r>
        <w:separator/>
      </w:r>
    </w:p>
  </w:endnote>
  <w:endnote w:type="continuationSeparator" w:id="0">
    <w:p w14:paraId="20EB9E2E" w14:textId="77777777" w:rsidR="008313BC" w:rsidRDefault="008313BC" w:rsidP="00907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0085A" w14:textId="77777777" w:rsidR="008313BC" w:rsidRDefault="008313BC" w:rsidP="00907236">
      <w:pPr>
        <w:spacing w:after="0" w:line="240" w:lineRule="auto"/>
      </w:pPr>
      <w:r>
        <w:separator/>
      </w:r>
    </w:p>
  </w:footnote>
  <w:footnote w:type="continuationSeparator" w:id="0">
    <w:p w14:paraId="1EB88C90" w14:textId="77777777" w:rsidR="008313BC" w:rsidRDefault="008313BC" w:rsidP="00907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2313E" w14:textId="77777777" w:rsidR="00907236" w:rsidRDefault="008D2A4B">
    <w:pPr>
      <w:pStyle w:val="Encabezado"/>
    </w:pPr>
    <w:r>
      <w:rPr>
        <w:rFonts w:ascii="Times New Roman" w:hAnsi="Times New Roman" w:cs="Times New Roman"/>
        <w:noProof/>
        <w:sz w:val="24"/>
        <w:szCs w:val="24"/>
        <w:lang w:eastAsia="es-C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E42313F" wp14:editId="6E423140">
              <wp:simplePos x="0" y="0"/>
              <wp:positionH relativeFrom="margin">
                <wp:posOffset>-775335</wp:posOffset>
              </wp:positionH>
              <wp:positionV relativeFrom="bottomMargin">
                <wp:posOffset>-9029065</wp:posOffset>
              </wp:positionV>
              <wp:extent cx="2924175" cy="377190"/>
              <wp:effectExtent l="0" t="0" r="0" b="0"/>
              <wp:wrapThrough wrapText="bothSides">
                <wp:wrapPolygon edited="0">
                  <wp:start x="422" y="0"/>
                  <wp:lineTo x="422" y="21574"/>
                  <wp:lineTo x="21107" y="21574"/>
                  <wp:lineTo x="21107" y="0"/>
                  <wp:lineTo x="422" y="0"/>
                </wp:wrapPolygon>
              </wp:wrapThrough>
              <wp:docPr id="1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3771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423143" w14:textId="77777777" w:rsidR="008D2A4B" w:rsidRDefault="008D2A4B" w:rsidP="008D2A4B">
                          <w:pPr>
                            <w:spacing w:after="0" w:line="240" w:lineRule="auto"/>
                            <w:ind w:right="2"/>
                            <w:jc w:val="center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F71F7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Informática y Telecomunicaciones</w:t>
                          </w:r>
                        </w:p>
                        <w:p w14:paraId="6E423144" w14:textId="77777777" w:rsidR="008D2A4B" w:rsidRDefault="008D2A4B" w:rsidP="008D2A4B">
                          <w:pPr>
                            <w:spacing w:after="0" w:line="240" w:lineRule="auto"/>
                            <w:ind w:right="2"/>
                            <w:jc w:val="center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F71F7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Analista </w:t>
                          </w:r>
                          <w:r w:rsidR="003B3754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Programador -</w:t>
                          </w:r>
                          <w:r w:rsidRPr="00FF71F7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Ingeniería en Informática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E42313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-61.05pt;margin-top:-710.95pt;width:230.25pt;height:29.7pt;z-index:-25165516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" filled="f" stroked="f">
              <v:textbox style="mso-fit-shape-to-text:t">
                <w:txbxContent>
                  <w:p w14:paraId="6E423143" w14:textId="77777777" w:rsidR="008D2A4B" w:rsidRDefault="008D2A4B" w:rsidP="008D2A4B">
                    <w:pPr>
                      <w:spacing w:after="0" w:line="240" w:lineRule="auto"/>
                      <w:ind w:right="2"/>
                      <w:jc w:val="center"/>
                      <w:rPr>
                        <w:color w:val="000000" w:themeColor="text1"/>
                        <w:sz w:val="20"/>
                        <w:szCs w:val="20"/>
                      </w:rPr>
                    </w:pPr>
                    <w:r w:rsidRPr="00FF71F7">
                      <w:rPr>
                        <w:color w:val="000000" w:themeColor="text1"/>
                        <w:sz w:val="20"/>
                        <w:szCs w:val="20"/>
                      </w:rPr>
                      <w:t>Informática y Telecomunicaciones</w:t>
                    </w:r>
                  </w:p>
                  <w:p w14:paraId="6E423144" w14:textId="77777777" w:rsidR="008D2A4B" w:rsidRDefault="008D2A4B" w:rsidP="008D2A4B">
                    <w:pPr>
                      <w:spacing w:after="0" w:line="240" w:lineRule="auto"/>
                      <w:ind w:right="2"/>
                      <w:jc w:val="center"/>
                      <w:rPr>
                        <w:color w:val="000000" w:themeColor="text1"/>
                        <w:sz w:val="20"/>
                        <w:szCs w:val="20"/>
                      </w:rPr>
                    </w:pPr>
                    <w:r w:rsidRPr="00FF71F7">
                      <w:rPr>
                        <w:color w:val="000000" w:themeColor="text1"/>
                        <w:sz w:val="20"/>
                        <w:szCs w:val="20"/>
                      </w:rPr>
                      <w:t xml:space="preserve">Analista </w:t>
                    </w:r>
                    <w:r w:rsidR="003B3754">
                      <w:rPr>
                        <w:color w:val="000000" w:themeColor="text1"/>
                        <w:sz w:val="20"/>
                        <w:szCs w:val="20"/>
                      </w:rPr>
                      <w:t>Programador -</w:t>
                    </w:r>
                    <w:r w:rsidRPr="00FF71F7">
                      <w:rPr>
                        <w:color w:val="000000" w:themeColor="text1"/>
                        <w:sz w:val="20"/>
                        <w:szCs w:val="20"/>
                      </w:rPr>
                      <w:t xml:space="preserve"> Ingeniería en Informática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  <w:r w:rsidR="00907236"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E423141" wp14:editId="6E423142">
          <wp:simplePos x="0" y="0"/>
          <wp:positionH relativeFrom="column">
            <wp:posOffset>3490323</wp:posOffset>
          </wp:positionH>
          <wp:positionV relativeFrom="page">
            <wp:posOffset>218622</wp:posOffset>
          </wp:positionV>
          <wp:extent cx="2992755" cy="398780"/>
          <wp:effectExtent l="0" t="0" r="0" b="127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090"/>
    <w:multiLevelType w:val="multilevel"/>
    <w:tmpl w:val="366C4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EE3D9E"/>
    <w:multiLevelType w:val="hybridMultilevel"/>
    <w:tmpl w:val="189A5064"/>
    <w:lvl w:ilvl="0" w:tplc="7AB6F99C">
      <w:start w:val="1"/>
      <w:numFmt w:val="bullet"/>
      <w:lvlText w:val="•"/>
      <w:lvlJc w:val="left"/>
      <w:pPr>
        <w:ind w:left="720" w:hanging="360"/>
      </w:pPr>
    </w:lvl>
    <w:lvl w:ilvl="1" w:tplc="8D880B44">
      <w:start w:val="1"/>
      <w:numFmt w:val="bullet"/>
      <w:lvlText w:val="◦"/>
      <w:lvlJc w:val="left"/>
      <w:pPr>
        <w:ind w:left="1080" w:hanging="360"/>
      </w:pPr>
    </w:lvl>
    <w:lvl w:ilvl="2" w:tplc="6E3A3A32">
      <w:numFmt w:val="decimal"/>
      <w:lvlText w:val=""/>
      <w:lvlJc w:val="left"/>
    </w:lvl>
    <w:lvl w:ilvl="3" w:tplc="EE54920A">
      <w:numFmt w:val="decimal"/>
      <w:lvlText w:val=""/>
      <w:lvlJc w:val="left"/>
    </w:lvl>
    <w:lvl w:ilvl="4" w:tplc="2340A380">
      <w:numFmt w:val="decimal"/>
      <w:lvlText w:val=""/>
      <w:lvlJc w:val="left"/>
    </w:lvl>
    <w:lvl w:ilvl="5" w:tplc="F668A898">
      <w:numFmt w:val="decimal"/>
      <w:lvlText w:val=""/>
      <w:lvlJc w:val="left"/>
    </w:lvl>
    <w:lvl w:ilvl="6" w:tplc="66A8B4A6">
      <w:numFmt w:val="decimal"/>
      <w:lvlText w:val=""/>
      <w:lvlJc w:val="left"/>
    </w:lvl>
    <w:lvl w:ilvl="7" w:tplc="E73697BE">
      <w:numFmt w:val="decimal"/>
      <w:lvlText w:val=""/>
      <w:lvlJc w:val="left"/>
    </w:lvl>
    <w:lvl w:ilvl="8" w:tplc="C69CC5AE">
      <w:numFmt w:val="decimal"/>
      <w:lvlText w:val=""/>
      <w:lvlJc w:val="left"/>
    </w:lvl>
  </w:abstractNum>
  <w:abstractNum w:abstractNumId="2" w15:restartNumberingAfterBreak="0">
    <w:nsid w:val="18F941EC"/>
    <w:multiLevelType w:val="hybridMultilevel"/>
    <w:tmpl w:val="7C4854F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FE3647"/>
    <w:multiLevelType w:val="hybridMultilevel"/>
    <w:tmpl w:val="82CA232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5740C"/>
    <w:multiLevelType w:val="hybridMultilevel"/>
    <w:tmpl w:val="9142361A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99918E0"/>
    <w:multiLevelType w:val="hybridMultilevel"/>
    <w:tmpl w:val="2D547F2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85C2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CA57E09"/>
    <w:multiLevelType w:val="hybridMultilevel"/>
    <w:tmpl w:val="D286FE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61EAB"/>
    <w:multiLevelType w:val="hybridMultilevel"/>
    <w:tmpl w:val="55C61D1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16316282">
    <w:abstractNumId w:val="6"/>
  </w:num>
  <w:num w:numId="2" w16cid:durableId="1223977688">
    <w:abstractNumId w:val="7"/>
  </w:num>
  <w:num w:numId="3" w16cid:durableId="527455410">
    <w:abstractNumId w:val="4"/>
  </w:num>
  <w:num w:numId="4" w16cid:durableId="34889652">
    <w:abstractNumId w:val="3"/>
  </w:num>
  <w:num w:numId="5" w16cid:durableId="144668882">
    <w:abstractNumId w:val="5"/>
  </w:num>
  <w:num w:numId="6" w16cid:durableId="886768879">
    <w:abstractNumId w:val="8"/>
  </w:num>
  <w:num w:numId="7" w16cid:durableId="558826953">
    <w:abstractNumId w:val="2"/>
  </w:num>
  <w:num w:numId="8" w16cid:durableId="71512954">
    <w:abstractNumId w:val="1"/>
    <w:lvlOverride w:ilvl="0">
      <w:startOverride w:val="1"/>
    </w:lvlOverride>
  </w:num>
  <w:num w:numId="9" w16cid:durableId="1099524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CFC"/>
    <w:rsid w:val="0000247C"/>
    <w:rsid w:val="000203D2"/>
    <w:rsid w:val="000447B6"/>
    <w:rsid w:val="000471D8"/>
    <w:rsid w:val="00047936"/>
    <w:rsid w:val="00050CD7"/>
    <w:rsid w:val="00052A02"/>
    <w:rsid w:val="00070FCC"/>
    <w:rsid w:val="00075123"/>
    <w:rsid w:val="00090B85"/>
    <w:rsid w:val="000B7C54"/>
    <w:rsid w:val="000D514A"/>
    <w:rsid w:val="000E408E"/>
    <w:rsid w:val="000F0FED"/>
    <w:rsid w:val="0011426F"/>
    <w:rsid w:val="00126C87"/>
    <w:rsid w:val="001275C7"/>
    <w:rsid w:val="00166ADF"/>
    <w:rsid w:val="0017369B"/>
    <w:rsid w:val="00175D12"/>
    <w:rsid w:val="00193B37"/>
    <w:rsid w:val="001B788F"/>
    <w:rsid w:val="001C004F"/>
    <w:rsid w:val="001C4F5B"/>
    <w:rsid w:val="001D1EBD"/>
    <w:rsid w:val="001D5C33"/>
    <w:rsid w:val="001D7E85"/>
    <w:rsid w:val="001E1C7D"/>
    <w:rsid w:val="001E7900"/>
    <w:rsid w:val="00234707"/>
    <w:rsid w:val="00241DB6"/>
    <w:rsid w:val="0025213A"/>
    <w:rsid w:val="00253423"/>
    <w:rsid w:val="0027096C"/>
    <w:rsid w:val="00273F44"/>
    <w:rsid w:val="00276063"/>
    <w:rsid w:val="002802FE"/>
    <w:rsid w:val="00282E41"/>
    <w:rsid w:val="0028693C"/>
    <w:rsid w:val="002A0942"/>
    <w:rsid w:val="002B4CC7"/>
    <w:rsid w:val="002F35DE"/>
    <w:rsid w:val="00301072"/>
    <w:rsid w:val="00305B5B"/>
    <w:rsid w:val="00306367"/>
    <w:rsid w:val="00306D52"/>
    <w:rsid w:val="00314691"/>
    <w:rsid w:val="00355C7C"/>
    <w:rsid w:val="00356455"/>
    <w:rsid w:val="00365D94"/>
    <w:rsid w:val="00380AAB"/>
    <w:rsid w:val="003B3754"/>
    <w:rsid w:val="003C1E7C"/>
    <w:rsid w:val="003C2F78"/>
    <w:rsid w:val="003F1C16"/>
    <w:rsid w:val="003F7B4B"/>
    <w:rsid w:val="00421473"/>
    <w:rsid w:val="00436F68"/>
    <w:rsid w:val="00465972"/>
    <w:rsid w:val="004748DA"/>
    <w:rsid w:val="00487DD5"/>
    <w:rsid w:val="00491019"/>
    <w:rsid w:val="004E3F4C"/>
    <w:rsid w:val="0050561A"/>
    <w:rsid w:val="00513AA9"/>
    <w:rsid w:val="00521BCB"/>
    <w:rsid w:val="005325E2"/>
    <w:rsid w:val="00553A98"/>
    <w:rsid w:val="00555902"/>
    <w:rsid w:val="0055680E"/>
    <w:rsid w:val="00571924"/>
    <w:rsid w:val="00573F50"/>
    <w:rsid w:val="0057678F"/>
    <w:rsid w:val="00587BDF"/>
    <w:rsid w:val="005A4420"/>
    <w:rsid w:val="005B1B57"/>
    <w:rsid w:val="005B1B62"/>
    <w:rsid w:val="005D07A3"/>
    <w:rsid w:val="005D451B"/>
    <w:rsid w:val="005D690E"/>
    <w:rsid w:val="005D7B73"/>
    <w:rsid w:val="005E359C"/>
    <w:rsid w:val="005E3A6A"/>
    <w:rsid w:val="005F4092"/>
    <w:rsid w:val="005F45DA"/>
    <w:rsid w:val="005F6EE6"/>
    <w:rsid w:val="006165D4"/>
    <w:rsid w:val="0062687F"/>
    <w:rsid w:val="00651CFC"/>
    <w:rsid w:val="006A59A4"/>
    <w:rsid w:val="006B0011"/>
    <w:rsid w:val="006C112D"/>
    <w:rsid w:val="006C1233"/>
    <w:rsid w:val="006C3605"/>
    <w:rsid w:val="006E39AD"/>
    <w:rsid w:val="006F0C30"/>
    <w:rsid w:val="00703FDF"/>
    <w:rsid w:val="00705B01"/>
    <w:rsid w:val="0071319A"/>
    <w:rsid w:val="007167C5"/>
    <w:rsid w:val="0072633A"/>
    <w:rsid w:val="0073482C"/>
    <w:rsid w:val="00743114"/>
    <w:rsid w:val="00756FA2"/>
    <w:rsid w:val="00763499"/>
    <w:rsid w:val="00767792"/>
    <w:rsid w:val="00770179"/>
    <w:rsid w:val="0077030C"/>
    <w:rsid w:val="007761BD"/>
    <w:rsid w:val="00780D26"/>
    <w:rsid w:val="007845FA"/>
    <w:rsid w:val="007868F2"/>
    <w:rsid w:val="00790C4A"/>
    <w:rsid w:val="00791B1F"/>
    <w:rsid w:val="007D05D3"/>
    <w:rsid w:val="007D5335"/>
    <w:rsid w:val="00802843"/>
    <w:rsid w:val="00803754"/>
    <w:rsid w:val="008313BC"/>
    <w:rsid w:val="008558F7"/>
    <w:rsid w:val="00856EB9"/>
    <w:rsid w:val="00857E5E"/>
    <w:rsid w:val="008759AC"/>
    <w:rsid w:val="008A1389"/>
    <w:rsid w:val="008A5999"/>
    <w:rsid w:val="008A5A34"/>
    <w:rsid w:val="008C012C"/>
    <w:rsid w:val="008C23F8"/>
    <w:rsid w:val="008D2A4B"/>
    <w:rsid w:val="008D7171"/>
    <w:rsid w:val="008E1F20"/>
    <w:rsid w:val="008F2D8A"/>
    <w:rsid w:val="00907236"/>
    <w:rsid w:val="00915C5A"/>
    <w:rsid w:val="009368C8"/>
    <w:rsid w:val="00941E04"/>
    <w:rsid w:val="00945431"/>
    <w:rsid w:val="00946AD2"/>
    <w:rsid w:val="00962B13"/>
    <w:rsid w:val="009654FE"/>
    <w:rsid w:val="00965839"/>
    <w:rsid w:val="009C624C"/>
    <w:rsid w:val="009F0435"/>
    <w:rsid w:val="009F34C2"/>
    <w:rsid w:val="00A0644F"/>
    <w:rsid w:val="00A0751B"/>
    <w:rsid w:val="00A24083"/>
    <w:rsid w:val="00A36C98"/>
    <w:rsid w:val="00A411BE"/>
    <w:rsid w:val="00A5386D"/>
    <w:rsid w:val="00A57130"/>
    <w:rsid w:val="00A62EC7"/>
    <w:rsid w:val="00A638A4"/>
    <w:rsid w:val="00A84DDD"/>
    <w:rsid w:val="00A91AB3"/>
    <w:rsid w:val="00AA265B"/>
    <w:rsid w:val="00AC1C17"/>
    <w:rsid w:val="00AC6BDE"/>
    <w:rsid w:val="00AF2DB8"/>
    <w:rsid w:val="00AF3017"/>
    <w:rsid w:val="00AF4050"/>
    <w:rsid w:val="00AF5512"/>
    <w:rsid w:val="00AF76CC"/>
    <w:rsid w:val="00B2628A"/>
    <w:rsid w:val="00B2632D"/>
    <w:rsid w:val="00B467E5"/>
    <w:rsid w:val="00B77237"/>
    <w:rsid w:val="00BA629D"/>
    <w:rsid w:val="00BB67B3"/>
    <w:rsid w:val="00BC51C2"/>
    <w:rsid w:val="00BD1561"/>
    <w:rsid w:val="00BD2119"/>
    <w:rsid w:val="00BD60F9"/>
    <w:rsid w:val="00BE1BD5"/>
    <w:rsid w:val="00BE4722"/>
    <w:rsid w:val="00BE626C"/>
    <w:rsid w:val="00C05A69"/>
    <w:rsid w:val="00C15223"/>
    <w:rsid w:val="00C15364"/>
    <w:rsid w:val="00C21409"/>
    <w:rsid w:val="00C42EF1"/>
    <w:rsid w:val="00C432A3"/>
    <w:rsid w:val="00C565F9"/>
    <w:rsid w:val="00C63CEF"/>
    <w:rsid w:val="00C65E88"/>
    <w:rsid w:val="00C9203B"/>
    <w:rsid w:val="00CC6D9B"/>
    <w:rsid w:val="00CD7557"/>
    <w:rsid w:val="00CE6827"/>
    <w:rsid w:val="00CF440F"/>
    <w:rsid w:val="00CF5A22"/>
    <w:rsid w:val="00D35176"/>
    <w:rsid w:val="00D522BC"/>
    <w:rsid w:val="00D62914"/>
    <w:rsid w:val="00D62E4F"/>
    <w:rsid w:val="00D666CC"/>
    <w:rsid w:val="00D77A0D"/>
    <w:rsid w:val="00D91BD3"/>
    <w:rsid w:val="00D9709A"/>
    <w:rsid w:val="00DB3F2D"/>
    <w:rsid w:val="00DC59E8"/>
    <w:rsid w:val="00DD2D68"/>
    <w:rsid w:val="00E00876"/>
    <w:rsid w:val="00E12F1C"/>
    <w:rsid w:val="00E16220"/>
    <w:rsid w:val="00E3657A"/>
    <w:rsid w:val="00E41284"/>
    <w:rsid w:val="00E74C37"/>
    <w:rsid w:val="00E84F81"/>
    <w:rsid w:val="00E86596"/>
    <w:rsid w:val="00EA1D93"/>
    <w:rsid w:val="00EA4A11"/>
    <w:rsid w:val="00EC14CF"/>
    <w:rsid w:val="00EF154C"/>
    <w:rsid w:val="00EF6A96"/>
    <w:rsid w:val="00F17F9E"/>
    <w:rsid w:val="00F21CAD"/>
    <w:rsid w:val="00F52FC4"/>
    <w:rsid w:val="00F71EBB"/>
    <w:rsid w:val="00F74D87"/>
    <w:rsid w:val="00F8361E"/>
    <w:rsid w:val="00F91BF8"/>
    <w:rsid w:val="00F92E27"/>
    <w:rsid w:val="00F933F5"/>
    <w:rsid w:val="00F9752A"/>
    <w:rsid w:val="00FC3F3F"/>
    <w:rsid w:val="00FE22E1"/>
    <w:rsid w:val="00F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23057"/>
  <w15:docId w15:val="{284B7427-BFC8-44DC-9ACA-3B753497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05B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1E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51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856EB9"/>
  </w:style>
  <w:style w:type="character" w:customStyle="1" w:styleId="g-glosslink">
    <w:name w:val="g-glosslink"/>
    <w:basedOn w:val="Fuentedeprrafopredeter"/>
    <w:rsid w:val="00856EB9"/>
  </w:style>
  <w:style w:type="character" w:styleId="Hipervnculo">
    <w:name w:val="Hyperlink"/>
    <w:basedOn w:val="Fuentedeprrafopredeter"/>
    <w:uiPriority w:val="99"/>
    <w:unhideWhenUsed/>
    <w:rsid w:val="00856EB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F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qFormat/>
    <w:rsid w:val="002A094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05B5B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5B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5B5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72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7236"/>
  </w:style>
  <w:style w:type="paragraph" w:styleId="Piedepgina">
    <w:name w:val="footer"/>
    <w:basedOn w:val="Normal"/>
    <w:link w:val="PiedepginaCar"/>
    <w:uiPriority w:val="99"/>
    <w:unhideWhenUsed/>
    <w:rsid w:val="009072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7236"/>
  </w:style>
  <w:style w:type="character" w:styleId="Textodelmarcadordeposicin">
    <w:name w:val="Placeholder Text"/>
    <w:basedOn w:val="Fuentedeprrafopredeter"/>
    <w:uiPriority w:val="99"/>
    <w:semiHidden/>
    <w:rsid w:val="00306D52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55680E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1E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D44E3-B6DF-45A8-9F5C-388F681D2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11</Pages>
  <Words>2642</Words>
  <Characters>14537</Characters>
  <Application>Microsoft Office Word</Application>
  <DocSecurity>0</DocSecurity>
  <Lines>658</Lines>
  <Paragraphs>249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rojas rubio</dc:creator>
  <cp:keywords/>
  <dc:description/>
  <cp:lastModifiedBy>Felipe Alonso Neyra Reynuaba</cp:lastModifiedBy>
  <cp:revision>52</cp:revision>
  <cp:lastPrinted>2019-04-20T16:13:00Z</cp:lastPrinted>
  <dcterms:created xsi:type="dcterms:W3CDTF">2023-04-03T15:12:00Z</dcterms:created>
  <dcterms:modified xsi:type="dcterms:W3CDTF">2026-04-15T20:42:00Z</dcterms:modified>
</cp:coreProperties>
</file>