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9691AE" w14:textId="034335EE" w:rsidR="006B3402" w:rsidRDefault="00DF4070">
      <w:r>
        <w:t>ELISHA ONYANDO</w:t>
      </w:r>
    </w:p>
    <w:p w14:paraId="44789EF0" w14:textId="1D1FD652" w:rsidR="00DF4070" w:rsidRDefault="00DF4070">
      <w:r>
        <w:t>UNIVERSITY OF NAIROBI</w:t>
      </w:r>
    </w:p>
    <w:p w14:paraId="696DDAA8" w14:textId="23AA6E15" w:rsidR="00DF4070" w:rsidRDefault="00DF4070">
      <w:r>
        <w:t>P.O. BOX  30197-00100.</w:t>
      </w:r>
    </w:p>
    <w:p w14:paraId="5C4DEDD3" w14:textId="1E82F7C8" w:rsidR="00DF4070" w:rsidRDefault="00DF4070">
      <w:r>
        <w:t>NAIROBI.</w:t>
      </w:r>
    </w:p>
    <w:p w14:paraId="21686A6E" w14:textId="53659A97" w:rsidR="00DF4070" w:rsidRDefault="00DF4070">
      <w:pPr>
        <w:rPr>
          <w:u w:val="single"/>
        </w:rPr>
      </w:pPr>
      <w:r>
        <w:t xml:space="preserve">Email: </w:t>
      </w:r>
      <w:hyperlink r:id="rId4" w:history="1">
        <w:r w:rsidRPr="00127C4E">
          <w:rPr>
            <w:rStyle w:val="Hyperlink"/>
          </w:rPr>
          <w:t>onyando_elisha77@students.uonbi.ac.ke</w:t>
        </w:r>
      </w:hyperlink>
    </w:p>
    <w:p w14:paraId="6972BEEF" w14:textId="3B307D01" w:rsidR="00DF4070" w:rsidRDefault="00DF4070">
      <w:pPr>
        <w:rPr>
          <w:u w:val="single"/>
        </w:rPr>
      </w:pPr>
      <w:r>
        <w:rPr>
          <w:u w:val="single"/>
        </w:rPr>
        <w:t>DATE:WED, 27</w:t>
      </w:r>
      <w:r w:rsidRPr="00DF4070">
        <w:rPr>
          <w:u w:val="single"/>
          <w:vertAlign w:val="superscript"/>
        </w:rPr>
        <w:t>th</w:t>
      </w:r>
      <w:r>
        <w:rPr>
          <w:u w:val="single"/>
        </w:rPr>
        <w:t xml:space="preserve"> JAN,2021</w:t>
      </w:r>
    </w:p>
    <w:p w14:paraId="4E385E69" w14:textId="14BCF905" w:rsidR="00DF4070" w:rsidRDefault="00DF4070">
      <w:r>
        <w:t>TO:</w:t>
      </w:r>
    </w:p>
    <w:p w14:paraId="30A9E79E" w14:textId="78E04514" w:rsidR="00DF4070" w:rsidRDefault="00DF4070">
      <w:r>
        <w:t>CHIEF HALLS OFFICER,</w:t>
      </w:r>
    </w:p>
    <w:p w14:paraId="4EC6FE7C" w14:textId="1C6A158F" w:rsidR="00DF4070" w:rsidRDefault="00DF4070">
      <w:r>
        <w:t>STUDENTS WELFARE AUTHORITY,</w:t>
      </w:r>
    </w:p>
    <w:p w14:paraId="2CC9D289" w14:textId="6055B9FC" w:rsidR="00DF4070" w:rsidRDefault="00DF4070">
      <w:r>
        <w:t>UNIVERSITY OF NAIROBI,</w:t>
      </w:r>
    </w:p>
    <w:p w14:paraId="53CCE664" w14:textId="091AE538" w:rsidR="00DF4070" w:rsidRDefault="00DF4070">
      <w:r>
        <w:t>P.O.BOX 30334-00100.</w:t>
      </w:r>
    </w:p>
    <w:p w14:paraId="67D849B7" w14:textId="6971AEAB" w:rsidR="00DF4070" w:rsidRDefault="00DF4070">
      <w:r>
        <w:t>NAIROBI.</w:t>
      </w:r>
    </w:p>
    <w:p w14:paraId="4946BBB9" w14:textId="3D4706A3" w:rsidR="00DF4070" w:rsidRDefault="00DF4070"/>
    <w:p w14:paraId="68D66611" w14:textId="435F7567" w:rsidR="00DF4070" w:rsidRDefault="00DF4070">
      <w:r>
        <w:t>THROUGH:</w:t>
      </w:r>
    </w:p>
    <w:p w14:paraId="4027B953" w14:textId="5E3A0342" w:rsidR="00DF4070" w:rsidRDefault="00DF4070">
      <w:r>
        <w:t>THE OFFICE OF THE DEAN,</w:t>
      </w:r>
    </w:p>
    <w:p w14:paraId="729BE4B3" w14:textId="5C0D0A12" w:rsidR="00DF4070" w:rsidRDefault="00DF4070">
      <w:r>
        <w:t>SCHOOL OF ENGINEERING</w:t>
      </w:r>
    </w:p>
    <w:p w14:paraId="7B484826" w14:textId="1D2F1EC3" w:rsidR="00DF4070" w:rsidRDefault="00DF4070">
      <w:r>
        <w:t>UNIVERSITY OF NAIROBI,</w:t>
      </w:r>
    </w:p>
    <w:p w14:paraId="33BBDD08" w14:textId="192B59CD" w:rsidR="00DF4070" w:rsidRDefault="00DF4070">
      <w:r>
        <w:t>P.O BOX 30197-00100,</w:t>
      </w:r>
    </w:p>
    <w:p w14:paraId="2F20DAA7" w14:textId="3FD87EFD" w:rsidR="00DF4070" w:rsidRDefault="00DF4070">
      <w:r>
        <w:t>NAIROBI.</w:t>
      </w:r>
    </w:p>
    <w:p w14:paraId="6F8C8361" w14:textId="7C990769" w:rsidR="00DF4070" w:rsidRDefault="00DF4070"/>
    <w:p w14:paraId="15BE4BFF" w14:textId="6FD10B9A" w:rsidR="00DF4070" w:rsidRDefault="00DF4070">
      <w:r>
        <w:t>Dear Sir,</w:t>
      </w:r>
    </w:p>
    <w:p w14:paraId="41B71159" w14:textId="26841ACC" w:rsidR="00DF4070" w:rsidRDefault="00DF4070">
      <w:pPr>
        <w:rPr>
          <w:u w:val="single"/>
        </w:rPr>
      </w:pPr>
      <w:r>
        <w:rPr>
          <w:u w:val="single"/>
        </w:rPr>
        <w:t>RE: REQUEST FOR EXTENSION OF ACCOMMODATION IN THE HALLS OF RESIDENCE FOR F17/81911/2017</w:t>
      </w:r>
    </w:p>
    <w:p w14:paraId="3504BF61" w14:textId="0268E5BB" w:rsidR="00DF4070" w:rsidRDefault="00DF4070">
      <w:r>
        <w:t>I, Elisha Onyando of Reg.No. F17/81924/2017, a 4</w:t>
      </w:r>
      <w:r w:rsidRPr="00DF4070">
        <w:rPr>
          <w:vertAlign w:val="superscript"/>
        </w:rPr>
        <w:t>th</w:t>
      </w:r>
      <w:r>
        <w:t xml:space="preserve"> year student taking Bsc. In Electrical and Electronics Engineering, hereby wish to submit my humble, kind and polite request for extension of accommodation in the University Halls of Residence until at least June, 2021 in which the academic year is scheduled to end. Previously I applied for accommodation and fortunately secured room 402 in Hall 8</w:t>
      </w:r>
      <w:r w:rsidR="00B7151E">
        <w:t>(Africa) but only for a period of 2 weeks for which we had the laboratory sessions on cause and hence the accommodation per granted expired.</w:t>
      </w:r>
    </w:p>
    <w:p w14:paraId="73ECED35" w14:textId="293BB6BD" w:rsidR="00B7151E" w:rsidRDefault="00B7151E">
      <w:r>
        <w:t xml:space="preserve">I’m requesting for extension of accommodation since our end of semester examinations are scheduled for in two weeks’ time thus humble time and conducive environment is required for preparations for the same. Unluckily, I don’t have any other place within Nairobi where I can reside for that period apart from University Halls of Residence and home is also very far away from Nairobi I.e. Homa Bay County. I </w:t>
      </w:r>
      <w:r>
        <w:lastRenderedPageBreak/>
        <w:t>would therefor humbly request to be considered for a room within the Halls as it is mu only option since I cannot also manage renting a room in town due to financial constraints.</w:t>
      </w:r>
    </w:p>
    <w:p w14:paraId="41950433" w14:textId="72DE287B" w:rsidR="00B7151E" w:rsidRDefault="00B7151E">
      <w:r>
        <w:t>Thank you in advance as I look for your favorable consideration on the above subject matter.</w:t>
      </w:r>
    </w:p>
    <w:p w14:paraId="4FC3DCE3" w14:textId="37D24B8B" w:rsidR="00B7151E" w:rsidRDefault="00B7151E">
      <w:r>
        <w:t>Yours faithfully,</w:t>
      </w:r>
    </w:p>
    <w:p w14:paraId="19A8DBE1" w14:textId="7E080C0B" w:rsidR="00B7151E" w:rsidRDefault="00B7151E"/>
    <w:p w14:paraId="15C302E0" w14:textId="0556A42D" w:rsidR="00B7151E" w:rsidRDefault="00B7151E">
      <w:r>
        <w:t>Elisha Onyando.</w:t>
      </w:r>
    </w:p>
    <w:p w14:paraId="67E50346" w14:textId="77427ECF" w:rsidR="00B7151E" w:rsidRPr="00DF4070" w:rsidRDefault="00B7151E">
      <w:r>
        <w:t>F17/81911/2017.</w:t>
      </w:r>
    </w:p>
    <w:sectPr w:rsidR="00B7151E" w:rsidRPr="00DF40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4070"/>
    <w:rsid w:val="0028637E"/>
    <w:rsid w:val="003536AF"/>
    <w:rsid w:val="00502015"/>
    <w:rsid w:val="008474BB"/>
    <w:rsid w:val="00A45DD8"/>
    <w:rsid w:val="00B7151E"/>
    <w:rsid w:val="00DF4070"/>
    <w:rsid w:val="00E024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228168"/>
  <w15:chartTrackingRefBased/>
  <w15:docId w15:val="{0733B6FF-95A4-456C-A243-8DF5BF3AF2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F4070"/>
    <w:rPr>
      <w:color w:val="0563C1" w:themeColor="hyperlink"/>
      <w:u w:val="single"/>
    </w:rPr>
  </w:style>
  <w:style w:type="character" w:styleId="UnresolvedMention">
    <w:name w:val="Unresolved Mention"/>
    <w:basedOn w:val="DefaultParagraphFont"/>
    <w:uiPriority w:val="99"/>
    <w:semiHidden/>
    <w:unhideWhenUsed/>
    <w:rsid w:val="00DF40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onyando_elisha77@students.uonbi.ac.k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266</Words>
  <Characters>1517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 Otieno</dc:creator>
  <cp:keywords/>
  <dc:description/>
  <cp:lastModifiedBy>Felix Otieno</cp:lastModifiedBy>
  <cp:revision>1</cp:revision>
  <dcterms:created xsi:type="dcterms:W3CDTF">2021-06-28T19:27:00Z</dcterms:created>
  <dcterms:modified xsi:type="dcterms:W3CDTF">2021-06-28T19:46:00Z</dcterms:modified>
</cp:coreProperties>
</file>