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4F113" w14:textId="56BAE036" w:rsidR="007D192F" w:rsidRDefault="00F308B6">
      <w:pPr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14:ligatures w14:val="none"/>
        </w:rPr>
      </w:pPr>
      <w:r w:rsidRPr="00F308B6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14:ligatures w14:val="none"/>
        </w:rPr>
        <w:t xml:space="preserve">I am </w:t>
      </w:r>
      <w:r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14:ligatures w14:val="none"/>
        </w:rPr>
        <w:t xml:space="preserve">doing </w:t>
      </w:r>
      <w:r w:rsidR="008C4B2B"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14:ligatures w14:val="none"/>
        </w:rPr>
        <w:t>research part</w:t>
      </w:r>
      <w:r>
        <w:rPr>
          <w:rFonts w:ascii="Inter" w:eastAsia="Times New Roman" w:hAnsi="Inter" w:cs="Times New Roman"/>
          <w:b/>
          <w:bCs/>
          <w:color w:val="000000" w:themeColor="text1"/>
          <w:kern w:val="36"/>
          <w:sz w:val="36"/>
          <w:szCs w:val="36"/>
          <w14:ligatures w14:val="none"/>
        </w:rPr>
        <w:t xml:space="preserve"> One </w:t>
      </w:r>
    </w:p>
    <w:p w14:paraId="06389FD4" w14:textId="77777777" w:rsidR="00F308B6" w:rsidRPr="00F308B6" w:rsidRDefault="00F308B6">
      <w:pPr>
        <w:rPr>
          <w:color w:val="000000" w:themeColor="text1"/>
        </w:rPr>
      </w:pPr>
    </w:p>
    <w:sectPr w:rsidR="00F308B6" w:rsidRPr="00F30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C5480"/>
    <w:multiLevelType w:val="multilevel"/>
    <w:tmpl w:val="100855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C7882"/>
    <w:multiLevelType w:val="multilevel"/>
    <w:tmpl w:val="D708FA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7790D"/>
    <w:multiLevelType w:val="multilevel"/>
    <w:tmpl w:val="821E276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273C4"/>
    <w:multiLevelType w:val="multilevel"/>
    <w:tmpl w:val="0420A4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F438D"/>
    <w:multiLevelType w:val="multilevel"/>
    <w:tmpl w:val="986CE75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D349B"/>
    <w:multiLevelType w:val="multilevel"/>
    <w:tmpl w:val="A074F7E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73A34"/>
    <w:multiLevelType w:val="multilevel"/>
    <w:tmpl w:val="3C2E12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346DA"/>
    <w:multiLevelType w:val="multilevel"/>
    <w:tmpl w:val="B64C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C7962"/>
    <w:multiLevelType w:val="multilevel"/>
    <w:tmpl w:val="090EA13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113149"/>
    <w:multiLevelType w:val="multilevel"/>
    <w:tmpl w:val="EC88B4C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362845">
    <w:abstractNumId w:val="7"/>
  </w:num>
  <w:num w:numId="2" w16cid:durableId="870143806">
    <w:abstractNumId w:val="6"/>
  </w:num>
  <w:num w:numId="3" w16cid:durableId="1166898494">
    <w:abstractNumId w:val="3"/>
  </w:num>
  <w:num w:numId="4" w16cid:durableId="1299190655">
    <w:abstractNumId w:val="1"/>
  </w:num>
  <w:num w:numId="5" w16cid:durableId="1245148158">
    <w:abstractNumId w:val="4"/>
  </w:num>
  <w:num w:numId="6" w16cid:durableId="1120030838">
    <w:abstractNumId w:val="0"/>
  </w:num>
  <w:num w:numId="7" w16cid:durableId="1437747117">
    <w:abstractNumId w:val="9"/>
  </w:num>
  <w:num w:numId="8" w16cid:durableId="25179166">
    <w:abstractNumId w:val="8"/>
  </w:num>
  <w:num w:numId="9" w16cid:durableId="1555654790">
    <w:abstractNumId w:val="2"/>
  </w:num>
  <w:num w:numId="10" w16cid:durableId="2055040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5A"/>
    <w:rsid w:val="003A7422"/>
    <w:rsid w:val="007D192F"/>
    <w:rsid w:val="008C4B2B"/>
    <w:rsid w:val="00BA7127"/>
    <w:rsid w:val="00C92942"/>
    <w:rsid w:val="00E0015A"/>
    <w:rsid w:val="00EB263A"/>
    <w:rsid w:val="00F3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4325"/>
  <w15:chartTrackingRefBased/>
  <w15:docId w15:val="{081EE7F0-CCC3-44BA-BD35-E6652FAD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1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00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0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5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01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01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0015A"/>
    <w:rPr>
      <w:b/>
      <w:bCs/>
    </w:rPr>
  </w:style>
  <w:style w:type="paragraph" w:customStyle="1" w:styleId="ds-markdown-paragraph">
    <w:name w:val="ds-markdown-paragraph"/>
    <w:basedOn w:val="Normal"/>
    <w:rsid w:val="00E0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Tom's Family</dc:creator>
  <cp:keywords/>
  <dc:description/>
  <cp:lastModifiedBy>Hp 1030</cp:lastModifiedBy>
  <cp:revision>3</cp:revision>
  <dcterms:created xsi:type="dcterms:W3CDTF">2026-01-02T18:58:00Z</dcterms:created>
  <dcterms:modified xsi:type="dcterms:W3CDTF">2026-01-18T20:37:00Z</dcterms:modified>
</cp:coreProperties>
</file>