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BF67" w14:textId="4994D78C" w:rsidR="00DC6096" w:rsidRDefault="00DC6096" w:rsidP="00A67826">
      <w:pPr>
        <w:pBdr>
          <w:bottom w:val="dotted" w:sz="24" w:space="1" w:color="auto"/>
        </w:pBdr>
        <w:jc w:val="both"/>
      </w:pPr>
      <w:r>
        <w:t>Warna adalah fenomena visual yang terjadi karena interaksi cahaya dengan mata manusia. Objek atau sumber cahaya memancarkan atau memantulkan cahaya, dan mata manusia menangkap panjang gelombang cahaya ini untuk membentuk persepsi warna.</w:t>
      </w:r>
    </w:p>
    <w:p w14:paraId="54ABB7DF" w14:textId="77777777" w:rsidR="00DC6096" w:rsidRDefault="00DC6096" w:rsidP="00A67826">
      <w:pPr>
        <w:pBdr>
          <w:bottom w:val="dotted" w:sz="24" w:space="1" w:color="auto"/>
        </w:pBdr>
        <w:jc w:val="both"/>
      </w:pPr>
    </w:p>
    <w:p w14:paraId="5AB9BD9A" w14:textId="77777777" w:rsidR="00DC6096" w:rsidRDefault="00DC6096" w:rsidP="00A67826">
      <w:pPr>
        <w:pBdr>
          <w:bottom w:val="dotted" w:sz="24" w:space="1" w:color="auto"/>
        </w:pBdr>
        <w:jc w:val="both"/>
      </w:pPr>
      <w:r>
        <w:t>Ada beberapa model warna yang digunakan untuk menggambarkan warna. Dua model warna yang umum digunakan adalah:</w:t>
      </w:r>
    </w:p>
    <w:p w14:paraId="22ABA3C0" w14:textId="77777777" w:rsidR="00DC6096" w:rsidRDefault="00DC6096" w:rsidP="00A67826">
      <w:pPr>
        <w:pBdr>
          <w:bottom w:val="dotted" w:sz="24" w:space="1" w:color="auto"/>
        </w:pBdr>
        <w:jc w:val="both"/>
      </w:pPr>
    </w:p>
    <w:p w14:paraId="2DB5B852" w14:textId="4027842B" w:rsidR="00DC6096" w:rsidRDefault="00DC6096" w:rsidP="00A67826">
      <w:pPr>
        <w:pBdr>
          <w:bottom w:val="dotted" w:sz="24" w:space="1" w:color="auto"/>
        </w:pBdr>
        <w:jc w:val="both"/>
      </w:pPr>
      <w:r>
        <w:t>1. Model Warna RGB (Red, Green, Blue):</w:t>
      </w:r>
    </w:p>
    <w:p w14:paraId="2F6CE4C7" w14:textId="52BB0633" w:rsidR="00DC6096" w:rsidRDefault="00DC6096" w:rsidP="00A67826">
      <w:pPr>
        <w:pBdr>
          <w:bottom w:val="dotted" w:sz="24" w:space="1" w:color="auto"/>
        </w:pBdr>
        <w:jc w:val="both"/>
      </w:pPr>
      <w:r>
        <w:t xml:space="preserve">   - Konsep: Model warna ini berdasarkan pada campuran tiga warna dasar: merah (Red), hijau (Green), dan biru (Blue). Kombinasi intensitas cahaya dari ketiga warna ini dapat menciptakan spektrum warna yang luas.</w:t>
      </w:r>
    </w:p>
    <w:p w14:paraId="7F91689A" w14:textId="7D3EB28F" w:rsidR="00DC6096" w:rsidRDefault="00DC6096" w:rsidP="00A67826">
      <w:pPr>
        <w:pBdr>
          <w:bottom w:val="dotted" w:sz="24" w:space="1" w:color="auto"/>
        </w:pBdr>
        <w:jc w:val="both"/>
      </w:pPr>
      <w:r>
        <w:t xml:space="preserve">   - Aplikasi: Digunakan pada layar komputer, televisi, dan perangkat elektronik lainnya. Warna ditentukan oleh kombinasi intensitas cahaya dari tiga warna dasar.</w:t>
      </w:r>
    </w:p>
    <w:p w14:paraId="0866D2A3" w14:textId="77777777" w:rsidR="00DC6096" w:rsidRDefault="00DC6096" w:rsidP="00A67826">
      <w:pPr>
        <w:pBdr>
          <w:bottom w:val="dotted" w:sz="24" w:space="1" w:color="auto"/>
        </w:pBdr>
        <w:jc w:val="both"/>
      </w:pPr>
    </w:p>
    <w:p w14:paraId="6BAB5FE6" w14:textId="01E55266" w:rsidR="00DC6096" w:rsidRDefault="00DC6096" w:rsidP="00A67826">
      <w:pPr>
        <w:pBdr>
          <w:bottom w:val="dotted" w:sz="24" w:space="1" w:color="auto"/>
        </w:pBdr>
        <w:jc w:val="both"/>
      </w:pPr>
      <w:r>
        <w:t>2. Model Warna CMYK (Cyan, Magenta, Yellow, Key/Black):</w:t>
      </w:r>
    </w:p>
    <w:p w14:paraId="288AEC99" w14:textId="15E62E97" w:rsidR="00DC6096" w:rsidRDefault="00DC6096" w:rsidP="00A67826">
      <w:pPr>
        <w:pBdr>
          <w:bottom w:val="dotted" w:sz="24" w:space="1" w:color="auto"/>
        </w:pBdr>
        <w:jc w:val="both"/>
      </w:pPr>
      <w:r>
        <w:t xml:space="preserve">   - Konsep: Model ini umumnya digunakan dalam percetakan dan pencetakan. Warna terbentuk dari campuran empat pigmen warna dasar: cyan, magenta, kuning, dan warna dasar hitam (sering disebut sebagai key).</w:t>
      </w:r>
    </w:p>
    <w:p w14:paraId="74A36EBD" w14:textId="2A64A18D" w:rsidR="00DC6096" w:rsidRDefault="00DC6096" w:rsidP="00A67826">
      <w:pPr>
        <w:pBdr>
          <w:bottom w:val="dotted" w:sz="24" w:space="1" w:color="auto"/>
        </w:pBdr>
        <w:jc w:val="both"/>
      </w:pPr>
      <w:r>
        <w:t xml:space="preserve">   - Aplikasi: Digunakan dalam mencetak gambar dan dokumen warna. Warna-warna dicetak dengan menggabungkan berbagai tingkat ketebalan pigmen.</w:t>
      </w:r>
    </w:p>
    <w:p w14:paraId="3CDC3B9A" w14:textId="77777777" w:rsidR="00DC6096" w:rsidRDefault="00DC6096" w:rsidP="00A67826">
      <w:pPr>
        <w:pBdr>
          <w:bottom w:val="dotted" w:sz="24" w:space="1" w:color="auto"/>
        </w:pBdr>
        <w:jc w:val="both"/>
      </w:pPr>
    </w:p>
    <w:p w14:paraId="67E74EFF" w14:textId="77777777" w:rsidR="00DC6096" w:rsidRDefault="00DC6096" w:rsidP="00A67826">
      <w:pPr>
        <w:pBdr>
          <w:bottom w:val="dotted" w:sz="24" w:space="1" w:color="auto"/>
        </w:pBdr>
        <w:jc w:val="both"/>
      </w:pPr>
      <w:r>
        <w:t>Selain itu, terdapat model-model warna lainnya seperti model HSL (Hue, Saturation, Lightness), model HSV (Hue, Saturation, Value), dan model warna CIE XYZ yang digunakan dalam konteks warna dan penelitian warna.</w:t>
      </w:r>
    </w:p>
    <w:p w14:paraId="7389ECC1" w14:textId="77777777" w:rsidR="00A67826" w:rsidRDefault="00A67826" w:rsidP="00A67826">
      <w:pPr>
        <w:pBdr>
          <w:bottom w:val="dotted" w:sz="24" w:space="1" w:color="auto"/>
        </w:pBdr>
        <w:jc w:val="both"/>
      </w:pPr>
    </w:p>
    <w:p w14:paraId="68CF1B81" w14:textId="77777777" w:rsidR="00DF0664" w:rsidRDefault="00DF0664" w:rsidP="00DF0664">
      <w:r>
        <w:t>Warna memiliki berbagai kegunaan di berbagai konteks, termasuk sebagai formatting aid, alat visual dalam kode, dan untuk berbagai keperluan lainnya. Berikut adalah penjelasan lebih lanjut mengenai kegunaan warna dalam beberapa konteks tersebut:</w:t>
      </w:r>
    </w:p>
    <w:p w14:paraId="6C5F1381" w14:textId="77777777" w:rsidR="00DF0664" w:rsidRDefault="00DF0664" w:rsidP="00DF0664"/>
    <w:p w14:paraId="167C2E6E" w14:textId="31D12EC8" w:rsidR="00DF0664" w:rsidRDefault="00DF0664" w:rsidP="00DF0664">
      <w:r>
        <w:t>1. Formatting Aid:</w:t>
      </w:r>
    </w:p>
    <w:p w14:paraId="350E0176" w14:textId="32F642D8" w:rsidR="00DF0664" w:rsidRDefault="00DF0664" w:rsidP="00DF0664">
      <w:r>
        <w:t xml:space="preserve">   - Penyusunan dan Pemisahan Konten: Dalam dokumen teks atau presentasi, warna dapat digunakan untuk memisahkan dan menyusun konten. Misalnya, menggunakan warna untuk memberi warna latar belakang pada bagian yang berbeda atau menggunakan warna teks yang berbeda untuk menyorot informasi kunci.</w:t>
      </w:r>
    </w:p>
    <w:p w14:paraId="755ADAFD" w14:textId="77777777" w:rsidR="00DF0664" w:rsidRDefault="00DF0664" w:rsidP="00DF0664"/>
    <w:p w14:paraId="399014EC" w14:textId="40099C75" w:rsidR="00DF0664" w:rsidRDefault="00DF0664" w:rsidP="00DF0664">
      <w:r>
        <w:t xml:space="preserve">   - Pemisahan Data dalam Tabel atau Grafik: Dalam tabel atau grafik, warna dapat digunakan untuk membedakan baris atau kolom yang berbeda atau menyoroti data yang signifikan.</w:t>
      </w:r>
    </w:p>
    <w:p w14:paraId="677F62B2" w14:textId="77777777" w:rsidR="00DF0664" w:rsidRDefault="00DF0664" w:rsidP="00DF0664"/>
    <w:p w14:paraId="1CFA3303" w14:textId="3D837F54" w:rsidR="00DF0664" w:rsidRDefault="00DF0664" w:rsidP="00DF0664">
      <w:r>
        <w:t>2. Visual Code:</w:t>
      </w:r>
    </w:p>
    <w:p w14:paraId="4583C697" w14:textId="5AC92970" w:rsidR="00DF0664" w:rsidRDefault="00DF0664" w:rsidP="00DF0664">
      <w:r>
        <w:t xml:space="preserve">   - Penandaan Kode: Dalam pengembangan perangkat lunak, warna sering digunakan untuk menyoroti sintaks dan struktur kode. IDEs (Integrated Development Environments) sering kali mendukung skema warna yang membedakan antara kata kunci, variabel, fungsi, dan elemen kode lainnya.</w:t>
      </w:r>
    </w:p>
    <w:p w14:paraId="6B667A27" w14:textId="77777777" w:rsidR="00DF0664" w:rsidRDefault="00DF0664" w:rsidP="00DF0664"/>
    <w:p w14:paraId="55690834" w14:textId="3F4EFEE2" w:rsidR="00DF0664" w:rsidRDefault="00DF0664" w:rsidP="00DF0664">
      <w:r>
        <w:t xml:space="preserve">   - Pemahaman Cepat: Penggunaan warna membantu pengembang untuk dengan cepat memahami struktur dan sintaks kode tanpa harus membaca setiap baris secara rinci. Misalnya, warna dapat menandai kesalahan sintaks atau menyoroti blok kode tertentu.</w:t>
      </w:r>
    </w:p>
    <w:p w14:paraId="396C8B3B" w14:textId="77777777" w:rsidR="00DF0664" w:rsidRDefault="00DF0664" w:rsidP="00DF0664"/>
    <w:p w14:paraId="14263632" w14:textId="74FB3FE8" w:rsidR="00DF0664" w:rsidRDefault="00DF0664" w:rsidP="00DF0664">
      <w:r>
        <w:t>3. Visualisasi Data:</w:t>
      </w:r>
    </w:p>
    <w:p w14:paraId="18F9D4E3" w14:textId="69285F80" w:rsidR="00DF0664" w:rsidRDefault="00DF0664" w:rsidP="00DF0664">
      <w:r>
        <w:t xml:space="preserve">   - Grafik dan Diagram: Dalam visualisasi data, warna digunakan untuk membedakan kategori, menyoroti tren, atau menekankan poin penting. Penggunaan warna yang cerdas dapat membuat data lebih mudah dimengerti oleh pemirsa.</w:t>
      </w:r>
    </w:p>
    <w:p w14:paraId="4368CF33" w14:textId="77777777" w:rsidR="00DF0664" w:rsidRDefault="00DF0664" w:rsidP="00DF0664"/>
    <w:p w14:paraId="26E19CFD" w14:textId="79F5956B" w:rsidR="00DF0664" w:rsidRDefault="00DF0664" w:rsidP="00DF0664">
      <w:r>
        <w:t xml:space="preserve">   - Peta dan Grafik Sebaran: Warna dapat digunakan untuk menyampaikan informasi tambahan pada peta atau grafik sebaran, seperti perbedaan suhu, elevasi, atau kategori tertentu.</w:t>
      </w:r>
    </w:p>
    <w:p w14:paraId="385057FF" w14:textId="77777777" w:rsidR="00DF0664" w:rsidRDefault="00DF0664" w:rsidP="00DF0664"/>
    <w:p w14:paraId="7D4CB36A" w14:textId="7C2A363C" w:rsidR="00DF0664" w:rsidRDefault="00DF0664" w:rsidP="00DF0664">
      <w:r>
        <w:t>4. Branding dan Desain:</w:t>
      </w:r>
    </w:p>
    <w:p w14:paraId="028BEB4A" w14:textId="25CC28D1" w:rsidR="00DF0664" w:rsidRDefault="00DF0664" w:rsidP="00DF0664">
      <w:r>
        <w:t xml:space="preserve">   - Branding Visual: Warna sering kali menjadi elemen penting dalam identitas merek. Penggunaan warna yang konsisten dapat membantu menciptakan pengenalan merek dan membangun citra merek yang kuat.</w:t>
      </w:r>
    </w:p>
    <w:p w14:paraId="4CCE1A13" w14:textId="77777777" w:rsidR="00DF0664" w:rsidRDefault="00DF0664" w:rsidP="00DF0664"/>
    <w:p w14:paraId="19CB1A7B" w14:textId="44745A04" w:rsidR="00DF0664" w:rsidRDefault="00DF0664" w:rsidP="00DF0664">
      <w:r>
        <w:t xml:space="preserve">   - Desain Grafis: Dalam desain grafis, warna digunakan untuk menciptakan tata letak yang menarik, menyoroti elemen penting, dan mengkomunikasikan emosi atau pesan tertentu.</w:t>
      </w:r>
    </w:p>
    <w:p w14:paraId="1FC3A76B" w14:textId="77777777" w:rsidR="00DF0664" w:rsidRDefault="00DF0664" w:rsidP="00DF0664"/>
    <w:p w14:paraId="2FFA7955" w14:textId="3BD928E6" w:rsidR="00DF0664" w:rsidRDefault="00DF0664" w:rsidP="00DF0664">
      <w:r>
        <w:t>5. Navigasi dan Antarmuka Pengguna:</w:t>
      </w:r>
    </w:p>
    <w:p w14:paraId="370D73F7" w14:textId="28975229" w:rsidR="00DF0664" w:rsidRDefault="00DF0664" w:rsidP="00DF0664">
      <w:r>
        <w:t xml:space="preserve">   - Navigasi Web dan Aplikasi: Warna digunakan untuk membimbing pengguna melalui antarmuka pengguna dengan menyoroti tombol tindakan, menunjukkan status, atau memberi petunjuk visual tentang apa yang dapat dilakukan pengguna.</w:t>
      </w:r>
    </w:p>
    <w:p w14:paraId="1A26AC84" w14:textId="77777777" w:rsidR="00DF0664" w:rsidRDefault="00DF0664" w:rsidP="00DF0664"/>
    <w:p w14:paraId="58B4F900" w14:textId="030C14CA" w:rsidR="00DF0664" w:rsidRDefault="00DF0664" w:rsidP="00DF0664">
      <w:r>
        <w:t xml:space="preserve">   - Penandaan Status: Warna dapat digunakan untuk menunjukkan status suatu proses atau tugas, seperti tugas yang selesai, dalam proses, atau yang memerlukan perhatian.</w:t>
      </w:r>
    </w:p>
    <w:p w14:paraId="1214BACF" w14:textId="0433C779" w:rsidR="00DF0664" w:rsidRDefault="00DF0664" w:rsidP="00780614">
      <w:pPr>
        <w:pBdr>
          <w:bottom w:val="dotted" w:sz="24" w:space="14" w:color="auto"/>
        </w:pBdr>
      </w:pPr>
    </w:p>
    <w:p w14:paraId="0AD7681D" w14:textId="50310433" w:rsidR="00484AC8" w:rsidRDefault="00484AC8" w:rsidP="00BC7FC9">
      <w:r>
        <w:lastRenderedPageBreak/>
        <w:t xml:space="preserve">Terdapat beberapa masalah dan pertimbangan yang perlu diperhatikan terkait dengan penggunaan warna dalam berbagai konteks. </w:t>
      </w:r>
      <w:r w:rsidR="00BC7FC9">
        <w:t>Diantaranya adalah sebagai berikut</w:t>
      </w:r>
      <w:r>
        <w:t>:</w:t>
      </w:r>
    </w:p>
    <w:p w14:paraId="04C1E8FF" w14:textId="15219DE0" w:rsidR="00484AC8" w:rsidRDefault="00484AC8" w:rsidP="00484AC8">
      <w:r>
        <w:t>1. High Attention-Getting Capacity:</w:t>
      </w:r>
    </w:p>
    <w:p w14:paraId="1E14248E" w14:textId="4D6F9888" w:rsidR="00484AC8" w:rsidRDefault="00484AC8" w:rsidP="00484AC8">
      <w:r>
        <w:t xml:space="preserve">   Warna yang terlalu mencolok atau berlebihan dapat mengalihkan perhatian pengguna dari informasi penting atau membuatnya sulit fokus pada elemen yang seharusnya.</w:t>
      </w:r>
    </w:p>
    <w:p w14:paraId="05CB0B9E" w14:textId="77777777" w:rsidR="00484AC8" w:rsidRDefault="00484AC8" w:rsidP="00484AC8"/>
    <w:p w14:paraId="5989706F" w14:textId="6F472C44" w:rsidR="00484AC8" w:rsidRDefault="00484AC8" w:rsidP="00484AC8">
      <w:r>
        <w:t>2. Interference with Use of Other Screens:</w:t>
      </w:r>
    </w:p>
    <w:p w14:paraId="08AB2978" w14:textId="12732373" w:rsidR="00484AC8" w:rsidRDefault="00484AC8" w:rsidP="00484AC8">
      <w:r>
        <w:t xml:space="preserve">   Warna yang dipilih mungkin tidak cocok dengan warna layar atau perangkat lain yang digunakan oleh pengguna. Ini dapat mengakibatkan ketidaknyamanan visual atau sulitnya membaca informasi.</w:t>
      </w:r>
    </w:p>
    <w:p w14:paraId="29629D96" w14:textId="77777777" w:rsidR="00484AC8" w:rsidRDefault="00484AC8" w:rsidP="00484AC8"/>
    <w:p w14:paraId="474457C9" w14:textId="38CF6B11" w:rsidR="00484AC8" w:rsidRDefault="00484AC8" w:rsidP="00484AC8">
      <w:r>
        <w:t>3. Varying Sensitivity of the Eye to Different Colors:</w:t>
      </w:r>
    </w:p>
    <w:p w14:paraId="23E8A11F" w14:textId="6623AAD2" w:rsidR="00484AC8" w:rsidRDefault="00484AC8" w:rsidP="00484AC8">
      <w:r>
        <w:t xml:space="preserve">   Mata manusia memiliki sensitivitas yang berbeda terhadap warna tertentu. Beberapa warna mungkin lebih sulit terlihat atau terbaca daripada warna lain, terutama dalam kondisi pencahayaan yang berbeda.</w:t>
      </w:r>
    </w:p>
    <w:p w14:paraId="2E79F9B4" w14:textId="77777777" w:rsidR="00484AC8" w:rsidRDefault="00484AC8" w:rsidP="00484AC8"/>
    <w:p w14:paraId="186D4742" w14:textId="45A56BB8" w:rsidR="00484AC8" w:rsidRDefault="00484AC8" w:rsidP="00484AC8">
      <w:r>
        <w:t>4. Color-Viewing Deficiencies:</w:t>
      </w:r>
    </w:p>
    <w:p w14:paraId="335372CA" w14:textId="015D3567" w:rsidR="00484AC8" w:rsidRDefault="00484AC8" w:rsidP="00484AC8">
      <w:r>
        <w:t>Beberapa orang mungkin mengalami defisiensi warna, seperti daltonisme, yang membuat mereka sulit membedakan warna tertentu. Penggunaan warna sebagai satu-satunya cara untuk menyampaikan informasi dapat mengisolasi pengguna dengan defisiensi warna.</w:t>
      </w:r>
    </w:p>
    <w:p w14:paraId="2367719F" w14:textId="77777777" w:rsidR="00484AC8" w:rsidRDefault="00484AC8" w:rsidP="00484AC8"/>
    <w:p w14:paraId="527EAA1E" w14:textId="34A9006A" w:rsidR="00484AC8" w:rsidRDefault="00484AC8" w:rsidP="00484AC8">
      <w:r>
        <w:t>5. Color Connotations:</w:t>
      </w:r>
    </w:p>
    <w:p w14:paraId="60511411" w14:textId="5DBE186D" w:rsidR="00484AC8" w:rsidRDefault="00484AC8" w:rsidP="00484AC8">
      <w:r>
        <w:t>Warna dapat memiliki konotasi budaya atau emosional yang berbeda. Pengguna mungkin menafsirkan warna secara berbeda berdasarkan latar belakang budaya atau pengalaman pribadi, sehingga dapat mengakibatkan pemahaman yang salah.</w:t>
      </w:r>
    </w:p>
    <w:p w14:paraId="217BC1D8" w14:textId="77777777" w:rsidR="00484AC8" w:rsidRDefault="00484AC8" w:rsidP="00484AC8"/>
    <w:p w14:paraId="23C84400" w14:textId="0FA2AEE9" w:rsidR="00484AC8" w:rsidRDefault="00484AC8" w:rsidP="00484AC8">
      <w:r>
        <w:t>6. Cross-Disciplinary and Cross-Cultural Differences:</w:t>
      </w:r>
    </w:p>
    <w:p w14:paraId="54E5873F" w14:textId="60BBFB37" w:rsidR="00484AC8" w:rsidRDefault="00484AC8" w:rsidP="00484AC8">
      <w:r>
        <w:t>Warna dapat memiliki makna yang berbeda di berbagai disiplin ilmu atau budaya. Misalnya, warna merah dapat melambangkan keberuntungan di beberapa budaya, sementara di budaya lain, itu mungkin dihubungkan dengan bahaya atau peringatan.</w:t>
      </w:r>
    </w:p>
    <w:p w14:paraId="04824E29" w14:textId="77777777" w:rsidR="00484AC8" w:rsidRDefault="00484AC8" w:rsidP="00484AC8"/>
    <w:p w14:paraId="79CF1265" w14:textId="77777777" w:rsidR="00867263" w:rsidRDefault="00484AC8" w:rsidP="00484AC8">
      <w:pPr>
        <w:pBdr>
          <w:bottom w:val="dotted" w:sz="24" w:space="1" w:color="auto"/>
        </w:pBdr>
      </w:pPr>
      <w:r>
        <w:t xml:space="preserve">Untuk mengatasi masalah-masalah ini, penting untuk mempertimbangkan beberapa hal. </w:t>
      </w:r>
    </w:p>
    <w:p w14:paraId="0968DCE2" w14:textId="3A0F3EE1" w:rsidR="001F6192" w:rsidRDefault="001F6192" w:rsidP="00484AC8">
      <w:pPr>
        <w:pBdr>
          <w:bottom w:val="dotted" w:sz="24" w:space="1" w:color="auto"/>
        </w:pBdr>
      </w:pPr>
      <w:r>
        <w:t xml:space="preserve">1. </w:t>
      </w:r>
      <w:r w:rsidR="00986F76">
        <w:t>pastikan penggunaan warna mendukung aksesibilitas dengan menyediakan alternatif untuk pengguna dengan defisiensi warna.</w:t>
      </w:r>
    </w:p>
    <w:p w14:paraId="467588BD" w14:textId="4C7AFD72" w:rsidR="00986F76" w:rsidRDefault="00986F76" w:rsidP="00484AC8">
      <w:pPr>
        <w:pBdr>
          <w:bottom w:val="dotted" w:sz="24" w:space="1" w:color="auto"/>
        </w:pBdr>
      </w:pPr>
      <w:r>
        <w:t xml:space="preserve">2. </w:t>
      </w:r>
      <w:r>
        <w:t>gunakan kombinasi warna yang memperhatikan kejelasan dan kontrast, dan hindari warna yang terlalu terang atau mencolok jika tidak diperlukan.</w:t>
      </w:r>
    </w:p>
    <w:p w14:paraId="2CE17D31" w14:textId="0FF4B983" w:rsidR="00184137" w:rsidRDefault="00986F76" w:rsidP="00986F76">
      <w:pPr>
        <w:pBdr>
          <w:bottom w:val="dotted" w:sz="24" w:space="1" w:color="auto"/>
        </w:pBdr>
      </w:pPr>
      <w:r>
        <w:lastRenderedPageBreak/>
        <w:t xml:space="preserve">3. </w:t>
      </w:r>
      <w:r>
        <w:t>uji antarmuka pengguna dan desain dengan berbagai kelompok pengguna untuk memastikan pemahaman yang seragam dan konsisten di lintas budaya dan disiplin ilmu.</w:t>
      </w:r>
    </w:p>
    <w:p w14:paraId="50718A42" w14:textId="77777777" w:rsidR="00BA5908" w:rsidRDefault="00BA5908" w:rsidP="00654DCB">
      <w:pPr>
        <w:jc w:val="both"/>
      </w:pPr>
      <w:r>
        <w:t>"Color-What the Research Shows" merupakan ungkapan umum yang mengacu pada hasil penelitian mengenai dampak warna terhadap perilaku, emosi, dan persepsi manusia. Berbagai penelitian telah dilakukan untuk memahami bagaimana warna dapat memengaruhi berbagai aspek kehidupan manusia, termasuk desain, pemasaran, psikologi, dan bidang-bidang lainnya. Berikut adalah beberapa temuan umum dari penelitian terkait warna:</w:t>
      </w:r>
    </w:p>
    <w:p w14:paraId="2ED1D94C" w14:textId="77777777" w:rsidR="00BA5908" w:rsidRDefault="00BA5908" w:rsidP="00654DCB">
      <w:pPr>
        <w:jc w:val="both"/>
      </w:pPr>
    </w:p>
    <w:p w14:paraId="22DB987C" w14:textId="361297F3" w:rsidR="00BA5908" w:rsidRDefault="00BA5908" w:rsidP="00654DCB">
      <w:r>
        <w:t>Psikologi Warna:</w:t>
      </w:r>
    </w:p>
    <w:p w14:paraId="5D75A10A" w14:textId="77777777" w:rsidR="00BA5908" w:rsidRDefault="00BA5908" w:rsidP="00BA5908">
      <w:r>
        <w:t>Merah: Umumnya dikaitkan dengan energi, kegairahan, dan perhatian. Dalam konteks budaya tertentu, merah juga dapat melambangkan keberuntungan atau bahaya.</w:t>
      </w:r>
    </w:p>
    <w:p w14:paraId="04AFEE3A" w14:textId="77777777" w:rsidR="00BA5908" w:rsidRDefault="00BA5908" w:rsidP="00BA5908">
      <w:r>
        <w:t>Biru: Cenderung memberikan kesan ketenangan, kestabilan, dan kepercayaan. Warna ini sering digunakan dalam lingkungan kerja dan bisnis.</w:t>
      </w:r>
    </w:p>
    <w:p w14:paraId="6C52E8A1" w14:textId="77777777" w:rsidR="00BA5908" w:rsidRDefault="00BA5908" w:rsidP="00BA5908">
      <w:r>
        <w:t>Kuning: Berhubungan dengan keceriaan, kecerdasan, dan energi positif. Kuning juga dapat meningkatkan perhatian.</w:t>
      </w:r>
    </w:p>
    <w:p w14:paraId="43B36638" w14:textId="77777777" w:rsidR="00BA5908" w:rsidRDefault="00BA5908" w:rsidP="00BA5908">
      <w:r>
        <w:t>Hijau: Dikaitkan dengan alam, kesehatan, dan kestabilan. Hijau dapat memberikan efek menenangkan dan menyegarkan.</w:t>
      </w:r>
    </w:p>
    <w:p w14:paraId="2422E6B6" w14:textId="77777777" w:rsidR="00EC7FC1" w:rsidRDefault="00EC7FC1" w:rsidP="00BA5908"/>
    <w:p w14:paraId="4BFD8632" w14:textId="73F0CEFC" w:rsidR="00BA5908" w:rsidRDefault="00BA5908" w:rsidP="00EC7FC1">
      <w:r>
        <w:t>Pemasaran dan Branding:</w:t>
      </w:r>
    </w:p>
    <w:p w14:paraId="1909E257" w14:textId="77777777" w:rsidR="00EC7FC1" w:rsidRDefault="00BA5908" w:rsidP="00BA5908">
      <w:r>
        <w:t>Branding Warna</w:t>
      </w:r>
    </w:p>
    <w:p w14:paraId="58120C25" w14:textId="036A1DE7" w:rsidR="00BA5908" w:rsidRDefault="00BA5908" w:rsidP="00BA5908">
      <w:r>
        <w:t>Pemilihan warna yang tepat dapat mempengaruhi persepsi pelanggan terhadap merek tersebut.</w:t>
      </w:r>
    </w:p>
    <w:p w14:paraId="3DF76B45" w14:textId="77777777" w:rsidR="00EC7FC1" w:rsidRDefault="00BA5908" w:rsidP="00BA5908">
      <w:r>
        <w:t>Daya Tarik Konsumen</w:t>
      </w:r>
    </w:p>
    <w:p w14:paraId="4768DB6E" w14:textId="20D59D11" w:rsidR="00BA5908" w:rsidRDefault="00BA5908" w:rsidP="00BA5908">
      <w:r>
        <w:t>Beberapa warna dianggap lebih menarik bagi konsumen daripada yang lain. Misalnya, warna merah dapat meningkatkan impulsivitas pembelian.</w:t>
      </w:r>
    </w:p>
    <w:p w14:paraId="084BFC7C" w14:textId="77777777" w:rsidR="00EC7FC1" w:rsidRDefault="00EC7FC1" w:rsidP="00BA5908"/>
    <w:p w14:paraId="307CD23F" w14:textId="45B39A63" w:rsidR="00BA5908" w:rsidRDefault="00BA5908" w:rsidP="00EC7FC1">
      <w:r>
        <w:t>Desain Grafis dan Antarmuka Pengguna:</w:t>
      </w:r>
    </w:p>
    <w:p w14:paraId="4517F9DC" w14:textId="77777777" w:rsidR="00EC7FC1" w:rsidRDefault="00BA5908" w:rsidP="00BA5908">
      <w:r>
        <w:t>Meningkatkan Pemahaman</w:t>
      </w:r>
    </w:p>
    <w:p w14:paraId="3F9A98C6" w14:textId="7E92140C" w:rsidR="00BA5908" w:rsidRDefault="00BA5908" w:rsidP="00BA5908">
      <w:r>
        <w:t>Pemilihan warna yang tepat dalam desain grafis dan antarmuka pengguna dapat meningkatkan pemahaman dan membimbing pengguna melalui proses yang diinginkan.</w:t>
      </w:r>
    </w:p>
    <w:p w14:paraId="3944DB75" w14:textId="77777777" w:rsidR="00EC7FC1" w:rsidRDefault="00BA5908" w:rsidP="00BA5908">
      <w:r>
        <w:t>Keterbacaan dan Kontras</w:t>
      </w:r>
    </w:p>
    <w:p w14:paraId="28E3AE43" w14:textId="7BF320F9" w:rsidR="00BA5908" w:rsidRDefault="00BA5908" w:rsidP="00BA5908">
      <w:r>
        <w:t>Kombinasi warna yang baik dapat meningkatkan keterbacaan dan menonjolkan informasi penting.</w:t>
      </w:r>
    </w:p>
    <w:p w14:paraId="34F4E553" w14:textId="77777777" w:rsidR="00EC7FC1" w:rsidRDefault="00EC7FC1" w:rsidP="00BA5908"/>
    <w:p w14:paraId="6CCB5F65" w14:textId="77777777" w:rsidR="00EC7FC1" w:rsidRDefault="00EC7FC1" w:rsidP="00BA5908"/>
    <w:p w14:paraId="6EC844E8" w14:textId="63F20BDA" w:rsidR="00BA5908" w:rsidRDefault="00BA5908" w:rsidP="00EC7FC1">
      <w:r>
        <w:t>Efek Emosional:</w:t>
      </w:r>
    </w:p>
    <w:p w14:paraId="66346971" w14:textId="77777777" w:rsidR="00287E47" w:rsidRDefault="00BA5908" w:rsidP="00BA5908">
      <w:r>
        <w:t>Warna dan Emosi</w:t>
      </w:r>
    </w:p>
    <w:p w14:paraId="1408733E" w14:textId="2B293073" w:rsidR="00BA5908" w:rsidRDefault="00BA5908" w:rsidP="00BA5908">
      <w:r>
        <w:lastRenderedPageBreak/>
        <w:t>Warna dapat memicu reaksi emosional. Misalnya, warna biru sering dikaitkan dengan ketenangan dan kepercayaan, sementara merah dapat meningkatkan denyut jantung.</w:t>
      </w:r>
    </w:p>
    <w:p w14:paraId="01EA5FC2" w14:textId="21080B20" w:rsidR="00D26AE1" w:rsidRDefault="00D26AE1" w:rsidP="00D26AE1">
      <w:r>
        <w:t>#######</w:t>
      </w:r>
      <w:r>
        <w:tab/>
      </w:r>
      <w:r>
        <w:tab/>
      </w:r>
      <w:r>
        <w:tab/>
      </w:r>
      <w:r>
        <w:tab/>
      </w:r>
      <w:r>
        <w:tab/>
      </w:r>
      <w:r>
        <w:tab/>
      </w:r>
      <w:r>
        <w:tab/>
      </w:r>
      <w:r>
        <w:tab/>
      </w:r>
      <w:r>
        <w:tab/>
      </w:r>
      <w:r>
        <w:tab/>
        <w:t xml:space="preserve">    #######</w:t>
      </w:r>
    </w:p>
    <w:p w14:paraId="1447721E" w14:textId="3C32BF87" w:rsidR="00D26AE1" w:rsidRDefault="00D26AE1" w:rsidP="00D26AE1">
      <w:r>
        <w:t>Mengenai warna, penelitian menunjukkan bahwa penggunaan warna dapat memiliki dampak besar pada persepsi, emosi, dan perilaku pengguna. Berikut adalah beberapa temuan umum dari penelitian mengenai warna:</w:t>
      </w:r>
    </w:p>
    <w:p w14:paraId="13F1A9DD" w14:textId="77777777" w:rsidR="00D26AE1" w:rsidRDefault="00D26AE1" w:rsidP="00D26AE1"/>
    <w:p w14:paraId="390E4945" w14:textId="107DBC60" w:rsidR="00D26AE1" w:rsidRDefault="00D26AE1" w:rsidP="00D26AE1">
      <w:r>
        <w:t>1. Pengaruh Emosi:</w:t>
      </w:r>
    </w:p>
    <w:p w14:paraId="741DA891" w14:textId="4F74EA48" w:rsidR="00D26AE1" w:rsidRDefault="00D26AE1" w:rsidP="00D26AE1">
      <w:r>
        <w:t>Warna dan Perasaan: Warna dapat mempengaruhi emosi dan suasana hati. Misalnya, warna-warna hangat seperti merah dan oranye dapat menimbulkan perasaan hangat atau bersemangat, sementara warna biru sering dikaitkan dengan ketenangan dan kestabilan.</w:t>
      </w:r>
    </w:p>
    <w:p w14:paraId="30D8ADF9" w14:textId="77777777" w:rsidR="00D26AE1" w:rsidRDefault="00D26AE1" w:rsidP="00D26AE1"/>
    <w:p w14:paraId="0397077F" w14:textId="534C98CF" w:rsidR="00D26AE1" w:rsidRDefault="00D26AE1" w:rsidP="00D26AE1">
      <w:r>
        <w:t>Variabilitas Individual: Respons terhadap warna bersifat sangat individual dan tergantung pada pengalaman pribadi, budaya, dan preferensi individu.</w:t>
      </w:r>
    </w:p>
    <w:p w14:paraId="5407450A" w14:textId="77777777" w:rsidR="00D26AE1" w:rsidRDefault="00D26AE1" w:rsidP="00D26AE1"/>
    <w:p w14:paraId="35F0696C" w14:textId="3323C462" w:rsidR="00D26AE1" w:rsidRDefault="00D26AE1" w:rsidP="00D26AE1">
      <w:r>
        <w:t>2. Pengaruh Persepsi dan Fokus:</w:t>
      </w:r>
    </w:p>
    <w:p w14:paraId="63093770" w14:textId="3C8F1012" w:rsidR="00D26AE1" w:rsidRDefault="00D26AE1" w:rsidP="00D26AE1">
      <w:r>
        <w:t>Kontrast dan Kepentingan: Penggunaan kontras warna dapat membantu menyoroti informasi penting dan memandu mata pengguna ke elemen-elemen kunci pada sebuah halaman atau desain.</w:t>
      </w:r>
    </w:p>
    <w:p w14:paraId="73A0B068" w14:textId="77777777" w:rsidR="00D26AE1" w:rsidRDefault="00D26AE1" w:rsidP="00D26AE1"/>
    <w:p w14:paraId="769C751F" w14:textId="57685855" w:rsidR="00D26AE1" w:rsidRDefault="00D26AE1" w:rsidP="00D26AE1">
      <w:r>
        <w:t>Keterbacaan dan Visibilitas: Pemilihan warna yang tepat dapat meningkatkan keterbacaan dan visibilitas, memudahkan pengguna untuk membaca teks atau memahami informasi visual.</w:t>
      </w:r>
    </w:p>
    <w:p w14:paraId="6B462377" w14:textId="77777777" w:rsidR="00D26AE1" w:rsidRDefault="00D26AE1" w:rsidP="00D26AE1"/>
    <w:p w14:paraId="7CCB7A26" w14:textId="1B015C20" w:rsidR="00D26AE1" w:rsidRDefault="00D26AE1" w:rsidP="00D26AE1">
      <w:r>
        <w:t>3. Pengaruh Keputusan Pembelian:</w:t>
      </w:r>
    </w:p>
    <w:p w14:paraId="2519EFA1" w14:textId="59118DE4" w:rsidR="00D26AE1" w:rsidRDefault="00D26AE1" w:rsidP="00D26AE1">
      <w:r>
        <w:t>Pentingnya Branding: Warna memiliki peran penting dalam branding dan dapat memengaruhi keputusan pembelian konsumen. Warna yang terkait dengan merek dapat meningkatkan kesan merek dan membantu pengenalan merek.</w:t>
      </w:r>
    </w:p>
    <w:p w14:paraId="6F0AB5A6" w14:textId="77777777" w:rsidR="00D26AE1" w:rsidRDefault="00D26AE1" w:rsidP="00D26AE1"/>
    <w:p w14:paraId="08E78A0F" w14:textId="117D5BF1" w:rsidR="00D26AE1" w:rsidRDefault="00D26AE1" w:rsidP="00D26AE1">
      <w:r>
        <w:t>Asosiasi Warna dengan Kualitas: Beberapa warna mungkin dianggap lebih "mewah" atau "berkualitas tinggi" daripada yang lain, dan ini dapat memengaruhi persepsi terhadap produk atau layanan.</w:t>
      </w:r>
    </w:p>
    <w:p w14:paraId="35A81287" w14:textId="77777777" w:rsidR="00D26AE1" w:rsidRDefault="00D26AE1" w:rsidP="00D26AE1"/>
    <w:p w14:paraId="0BDB9DE9" w14:textId="0F01A838" w:rsidR="00D26AE1" w:rsidRDefault="00D26AE1" w:rsidP="00D26AE1">
      <w:r>
        <w:t>4. Aksesibilitas dan Inklusivitas:</w:t>
      </w:r>
    </w:p>
    <w:p w14:paraId="0345B775" w14:textId="113CE68C" w:rsidR="00D26AE1" w:rsidRDefault="00D26AE1" w:rsidP="00D26AE1">
      <w:r>
        <w:t>Kontrast dan Defisiensi Warna: Penting untuk mempertimbangkan aksesibilitas, terutama bagi pengguna dengan defisiensi warna. Pemilihan warna dan kontrast yang tepat dapat membantu memastikan bahwa informasi tetap dapat diakses oleh semua pengguna.</w:t>
      </w:r>
    </w:p>
    <w:p w14:paraId="249BC5BE" w14:textId="77777777" w:rsidR="00D26AE1" w:rsidRDefault="00D26AE1" w:rsidP="00D26AE1"/>
    <w:p w14:paraId="06FDD362" w14:textId="1EC0A862" w:rsidR="00D26AE1" w:rsidRDefault="00D26AE1" w:rsidP="00D26AE1">
      <w:r>
        <w:t>5. Pengaruh Budaya:</w:t>
      </w:r>
    </w:p>
    <w:p w14:paraId="52A31A69" w14:textId="686552F6" w:rsidR="00D26AE1" w:rsidRDefault="00D26AE1" w:rsidP="00D26AE1">
      <w:r>
        <w:lastRenderedPageBreak/>
        <w:t>Makna Budaya Warna: Makna warna dapat bervariasi secara signifikan di berbagai budaya. Warna-warna tertentu dapat memiliki konotasi khusus atau makna simbolis dalam konteks budaya tertentu.</w:t>
      </w:r>
    </w:p>
    <w:p w14:paraId="563916BE" w14:textId="77777777" w:rsidR="00D26AE1" w:rsidRDefault="00D26AE1" w:rsidP="00D26AE1"/>
    <w:p w14:paraId="672A66BD" w14:textId="36AD5DFA" w:rsidR="00D26AE1" w:rsidRDefault="00D26AE1" w:rsidP="00D26AE1">
      <w:r>
        <w:t>6. Penggunaan Warna dalam Desain UI/UX:</w:t>
      </w:r>
    </w:p>
    <w:p w14:paraId="60B45A31" w14:textId="122C99DC" w:rsidR="00D26AE1" w:rsidRDefault="00D26AE1" w:rsidP="00D26AE1">
      <w:r>
        <w:t>Navigasi dan Pengalaman Pengguna: Warna digunakan dalam desain antarmuka pengguna (UI) untuk membimbing pengguna, menyoroti interaksi, dan meningkatkan pengalaman pengguna (UX).</w:t>
      </w:r>
    </w:p>
    <w:p w14:paraId="01F4FB79" w14:textId="77777777" w:rsidR="00D26AE1" w:rsidRDefault="00D26AE1" w:rsidP="00D26AE1"/>
    <w:p w14:paraId="2E5FF320" w14:textId="54175560" w:rsidR="00D26AE1" w:rsidRDefault="00D26AE1" w:rsidP="00D26AE1">
      <w:r>
        <w:t>Pentingnya Konsistensi: Konsistensi penggunaan warna dalam antarmuka pengguna penting untuk menciptakan pola yang dapat diikuti pengguna dan memudahkan mereka dalam memahami sistem.</w:t>
      </w:r>
    </w:p>
    <w:p w14:paraId="31FEE5E0" w14:textId="77777777" w:rsidR="00D26AE1" w:rsidRDefault="00D26AE1" w:rsidP="00D26AE1"/>
    <w:p w14:paraId="1FC8FDD1" w14:textId="1AC5854A" w:rsidR="00484AC8" w:rsidRDefault="00D26AE1" w:rsidP="00D26AE1">
      <w:pPr>
        <w:pBdr>
          <w:bottom w:val="dotted" w:sz="24" w:space="1" w:color="auto"/>
        </w:pBdr>
      </w:pPr>
      <w:r>
        <w:t>Penting untuk diingat bahwa penggunaan warna harus dibimbing oleh pemahaman yang baik tentang audiens target dan konteks penggunaan. Selain itu, desainer dan pengembang harus melibatkan pengguna dalam pengujian dan evaluasi untuk memastikan bahwa pemilihan warna dan desain secara efektif memenuhi tujuan pengguna dan bisnis.</w:t>
      </w:r>
    </w:p>
    <w:p w14:paraId="56D0DACC" w14:textId="77777777" w:rsidR="00BA5908" w:rsidRDefault="00BA5908" w:rsidP="00D26AE1">
      <w:pPr>
        <w:pBdr>
          <w:bottom w:val="dotted" w:sz="24" w:space="1" w:color="auto"/>
        </w:pBdr>
      </w:pPr>
    </w:p>
    <w:p w14:paraId="4BBBC24A" w14:textId="77777777" w:rsidR="00BA5908" w:rsidRDefault="00BA5908" w:rsidP="00D26AE1"/>
    <w:p w14:paraId="0F11B1DE" w14:textId="20AFD23B" w:rsidR="00631110" w:rsidRDefault="00631110" w:rsidP="00631110">
      <w:r>
        <w:t>Lensa:</w:t>
      </w:r>
    </w:p>
    <w:p w14:paraId="34E1554F" w14:textId="4D57E080" w:rsidR="00631110" w:rsidRDefault="00631110" w:rsidP="00631110">
      <w:r>
        <w:t>- Fungsi Lensa: Lensa mata berperan dalam mengarahkan dan memfokuskan cahaya yang masuk ke mata. Seperti lensa kamera, lensa mata membantu menciptakan gambar yang tajam di mata.</w:t>
      </w:r>
    </w:p>
    <w:p w14:paraId="4392925D" w14:textId="77777777" w:rsidR="00631110" w:rsidRDefault="00631110" w:rsidP="00631110"/>
    <w:p w14:paraId="6905CB61" w14:textId="74877E07" w:rsidR="00631110" w:rsidRDefault="00631110" w:rsidP="00631110">
      <w:r>
        <w:t>- Penyaringan Warna: Lensa membantu menyaring cahaya dan memisahkan berbagai warna. Warna-warna ini dipisahkan berdasarkan panjang gelombangnya melalui proses disperis.</w:t>
      </w:r>
    </w:p>
    <w:p w14:paraId="1E584106" w14:textId="77777777" w:rsidR="00631110" w:rsidRDefault="00631110" w:rsidP="00631110"/>
    <w:p w14:paraId="3AC35587" w14:textId="1BF027D1" w:rsidR="00631110" w:rsidRDefault="00631110" w:rsidP="00631110">
      <w:r>
        <w:t>- Dalam konteks warna, lensa membantu membentuk spektrum warna yang diterima oleh mata dan kemudian diproses oleh retina.</w:t>
      </w:r>
    </w:p>
    <w:p w14:paraId="72B4E76B" w14:textId="77777777" w:rsidR="00631110" w:rsidRDefault="00631110" w:rsidP="00631110"/>
    <w:p w14:paraId="211EE9BC" w14:textId="772C207D" w:rsidR="00631110" w:rsidRDefault="00631110" w:rsidP="00631110">
      <w:r>
        <w:t>Retina:</w:t>
      </w:r>
    </w:p>
    <w:p w14:paraId="39F9A07F" w14:textId="322AF6EB" w:rsidR="00631110" w:rsidRDefault="00631110" w:rsidP="00631110">
      <w:r>
        <w:t>- Struktur Retina: Retina merupakan lapisan di dalam mata yang mengandung sel-sel fotosensitif. Sel-sel ini berperan penting dalam mengubah cahaya menjadi sinyal saraf.</w:t>
      </w:r>
    </w:p>
    <w:p w14:paraId="388F01C0" w14:textId="77777777" w:rsidR="00631110" w:rsidRDefault="00631110" w:rsidP="00631110"/>
    <w:p w14:paraId="614305E1" w14:textId="3F486BE2" w:rsidR="00631110" w:rsidRDefault="00631110" w:rsidP="000569DA">
      <w:pPr>
        <w:jc w:val="both"/>
      </w:pPr>
      <w:r>
        <w:t>- Sel Fotosensitif untuk Warna: Terdapat dua jenis sel fotosensitif utama di retina: batang dan kerucut. Kerucut, yang peka terhadap warna, membantu dalam persepsi warna.</w:t>
      </w:r>
    </w:p>
    <w:p w14:paraId="63456E7D" w14:textId="77777777" w:rsidR="00631110" w:rsidRDefault="00631110" w:rsidP="00631110"/>
    <w:p w14:paraId="79ACA4DF" w14:textId="636B4D09" w:rsidR="00631110" w:rsidRDefault="00631110" w:rsidP="00631110">
      <w:r>
        <w:lastRenderedPageBreak/>
        <w:t>- Opsin dan Persepsi Warna: Sel fotosensitif mengandung opsin, protein yang merespons cahaya. Ada tiga jenis opsin yang terkait dengan persepsi warna, yaitu opsin pendek (biru), opsin menengah (hijau), dan opsin panjang (merah).</w:t>
      </w:r>
    </w:p>
    <w:p w14:paraId="6F3DFBB1" w14:textId="77777777" w:rsidR="00631110" w:rsidRDefault="00631110" w:rsidP="00631110"/>
    <w:p w14:paraId="37ED98BB" w14:textId="4745646D" w:rsidR="00631110" w:rsidRDefault="00631110" w:rsidP="00631110">
      <w:r>
        <w:t>- Teori Trikromatik: Teori trikromatik mengatakan bahwa tiga jenis kerucut tersebut memungkinkan kita untuk melihat berbagai warna dengan menggabungkan tiga warna primer: merah, hijau, dan biru.</w:t>
      </w:r>
    </w:p>
    <w:p w14:paraId="31091946" w14:textId="77777777" w:rsidR="00631110" w:rsidRDefault="00631110" w:rsidP="00631110"/>
    <w:p w14:paraId="3D09ED9D" w14:textId="173D6323" w:rsidR="00DF0664" w:rsidRDefault="00631110" w:rsidP="00631110">
      <w:pPr>
        <w:pBdr>
          <w:bottom w:val="dotted" w:sz="24" w:space="1" w:color="auto"/>
        </w:pBdr>
      </w:pPr>
      <w:r>
        <w:t>- Pengolahan Visual Warna: Sinyal saraf yang dihasilkan oleh retina dikirim ke otak melalui saraf optik, di mana informasi warna diproses dan memberikan pengalaman warna pada penglihatan manusia.</w:t>
      </w:r>
    </w:p>
    <w:p w14:paraId="1F748960" w14:textId="09CBC318" w:rsidR="006C0A11" w:rsidRDefault="006C0A11" w:rsidP="006C0A11">
      <w:r>
        <w:t>Pemilihan Warna:</w:t>
      </w:r>
    </w:p>
    <w:p w14:paraId="54C6F846" w14:textId="5A705D99" w:rsidR="006C0A11" w:rsidRDefault="006C0A11" w:rsidP="006C0A11">
      <w:r>
        <w:t>- Memilih warna yang tepat adalah keputusan penting dalam desain grafis dan pembuatan halaman web</w:t>
      </w:r>
      <w:r w:rsidR="00325EFC">
        <w:t xml:space="preserve"> karena </w:t>
      </w:r>
      <w:r>
        <w:t>Warna dapat mempengaruhi persepsi, mood, dan pengalaman pengguna.</w:t>
      </w:r>
    </w:p>
    <w:p w14:paraId="702F6B72" w14:textId="77777777" w:rsidR="006C0A11" w:rsidRDefault="006C0A11" w:rsidP="006C0A11"/>
    <w:p w14:paraId="6639E255" w14:textId="01F62840" w:rsidR="006C0A11" w:rsidRDefault="006C0A11" w:rsidP="006C0A11">
      <w:r>
        <w:t xml:space="preserve">- Warna yang dipilih harus sesuai dengan identitas merek atau tujuan desain. Pemilihan warna yang konsisten </w:t>
      </w:r>
      <w:r w:rsidR="00325EFC">
        <w:t xml:space="preserve">dapat </w:t>
      </w:r>
      <w:r>
        <w:t>membantu membangun citra merek yang kuat.</w:t>
      </w:r>
    </w:p>
    <w:p w14:paraId="55ACC2B3" w14:textId="77777777" w:rsidR="006C0A11" w:rsidRDefault="006C0A11" w:rsidP="006C0A11"/>
    <w:p w14:paraId="5FB6357A" w14:textId="5B72CFCD" w:rsidR="006C0A11" w:rsidRDefault="006C0A11" w:rsidP="00325EFC">
      <w:pPr>
        <w:jc w:val="both"/>
      </w:pPr>
      <w:r>
        <w:t>- Pastikan ada kontrast yang cukup antara elemen-elemen desain dan latar belakang untuk meningkatkan keterbacaan dan memastikan informasi dapat dipahami dengan jelas.</w:t>
      </w:r>
    </w:p>
    <w:p w14:paraId="6C2E6B19" w14:textId="77777777" w:rsidR="006C0A11" w:rsidRDefault="006C0A11" w:rsidP="006C0A11"/>
    <w:p w14:paraId="4BCF9FDC" w14:textId="72E24AAD" w:rsidR="006C0A11" w:rsidRDefault="006C0A11" w:rsidP="006C0A11">
      <w:r w:rsidRPr="002E66CF">
        <w:rPr>
          <w:b/>
          <w:bCs/>
        </w:rPr>
        <w:t>Pemilihan Warna untuk Grafis Teks</w:t>
      </w:r>
      <w:r>
        <w:t>:</w:t>
      </w:r>
    </w:p>
    <w:p w14:paraId="77348579" w14:textId="36451EC9" w:rsidR="006C0A11" w:rsidRDefault="006C0A11" w:rsidP="006C0A11">
      <w:r>
        <w:t>- Pentingnya Kontras: Saat memilih warna untuk teks, pastikan ada kontras yang cukup antara teks dan latar belakangnya. Warna yang terlalu mirip dapat mengurangi keterbacaan.</w:t>
      </w:r>
    </w:p>
    <w:p w14:paraId="34F168E5" w14:textId="77777777" w:rsidR="006C0A11" w:rsidRDefault="006C0A11" w:rsidP="006C0A11"/>
    <w:p w14:paraId="2C51EF6F" w14:textId="5F077AF9" w:rsidR="006C0A11" w:rsidRDefault="006C0A11" w:rsidP="006C0A11">
      <w:r>
        <w:t>- Pertimbangkan Ukuran dan Jenis Teks: Ukuran dan jenis teks juga memainkan peran. Untuk teks kecil, pastikan warna teks dan latar belakangnya memungkinkan bacaan yang mudah.</w:t>
      </w:r>
    </w:p>
    <w:p w14:paraId="5E5B51C9" w14:textId="77777777" w:rsidR="006C0A11" w:rsidRDefault="006C0A11" w:rsidP="006C0A11"/>
    <w:p w14:paraId="705D6B67" w14:textId="1907E40E" w:rsidR="006C0A11" w:rsidRDefault="006C0A11" w:rsidP="006C0A11">
      <w:r>
        <w:t>- Pertimbangkan Audiens: Perhatikan audiens target. Pilihan warna yang sesuai dengan preferensi atau kebutuhan audiens dapat meningkatkan daya tarik visual.</w:t>
      </w:r>
    </w:p>
    <w:p w14:paraId="4AEE3106" w14:textId="77777777" w:rsidR="006C0A11" w:rsidRDefault="006C0A11" w:rsidP="006C0A11"/>
    <w:p w14:paraId="2EDB8E85" w14:textId="3C66D6E9" w:rsidR="006C0A11" w:rsidRDefault="006C0A11" w:rsidP="006C0A11">
      <w:r w:rsidRPr="002E66CF">
        <w:rPr>
          <w:b/>
          <w:bCs/>
        </w:rPr>
        <w:t>Pemilihan Warna untuk Grafik Statistik</w:t>
      </w:r>
      <w:r>
        <w:t>:</w:t>
      </w:r>
    </w:p>
    <w:p w14:paraId="37F747E7" w14:textId="14A6E839" w:rsidR="006C0A11" w:rsidRDefault="006C0A11" w:rsidP="006C0A11">
      <w:r>
        <w:t>- Konsistensi dalam Kategori: Jika menggunakan warna untuk mewakili kategori atau data, pertahankan konsistensi sehingga pemirsa dapat dengan mudah mengidentifikasi dan memahami informasi.</w:t>
      </w:r>
    </w:p>
    <w:p w14:paraId="248E3C9D" w14:textId="77777777" w:rsidR="006C0A11" w:rsidRDefault="006C0A11" w:rsidP="006C0A11"/>
    <w:p w14:paraId="7FB828C0" w14:textId="22957C44" w:rsidR="006C0A11" w:rsidRDefault="006C0A11" w:rsidP="006C0A11">
      <w:r>
        <w:lastRenderedPageBreak/>
        <w:t>- Warna yang Mudah Dibedakan: Pilih kombinasi warna yang mudah dibedakan satu sama lain. Hindari menggunakan warna yang terlalu mirip karena dapat menimbulkan kebingungan.</w:t>
      </w:r>
    </w:p>
    <w:p w14:paraId="57004629" w14:textId="77777777" w:rsidR="006C0A11" w:rsidRDefault="006C0A11" w:rsidP="006C0A11"/>
    <w:p w14:paraId="409068D6" w14:textId="5FE7A93A" w:rsidR="006C0A11" w:rsidRDefault="006C0A11" w:rsidP="006C0A11">
      <w:r>
        <w:t>- Gunakan Warna dengan Makna: Gunakan warna dengan bijak untuk menyampaikan makna. Warna dapat digunakan untuk menyoroti tren, perbedaan, atau poin penting dalam data.</w:t>
      </w:r>
    </w:p>
    <w:p w14:paraId="7F12C0B1" w14:textId="77777777" w:rsidR="006C0A11" w:rsidRDefault="006C0A11" w:rsidP="006C0A11"/>
    <w:p w14:paraId="0D77362C" w14:textId="122CF80A" w:rsidR="006C0A11" w:rsidRDefault="006C0A11" w:rsidP="006C0A11">
      <w:r w:rsidRPr="002E66CF">
        <w:rPr>
          <w:b/>
          <w:bCs/>
        </w:rPr>
        <w:t>Pemilihan Warna untuk Halaman Web</w:t>
      </w:r>
      <w:r>
        <w:t>:</w:t>
      </w:r>
    </w:p>
    <w:p w14:paraId="3165F0CE" w14:textId="0E96E1CF" w:rsidR="006C0A11" w:rsidRDefault="006C0A11" w:rsidP="006C0A11">
      <w:r>
        <w:t>- Konsistensi dengan Desain Keseluruhan: Warna yang digunakan pada halaman web sebaiknya konsisten dengan desain keseluruhan situs. Ini membantu menciptakan pengalaman pengguna yang seragam.</w:t>
      </w:r>
    </w:p>
    <w:p w14:paraId="2ED3D8DE" w14:textId="77777777" w:rsidR="006C0A11" w:rsidRDefault="006C0A11" w:rsidP="006C0A11"/>
    <w:p w14:paraId="103381CF" w14:textId="2E0649DE" w:rsidR="006C0A11" w:rsidRDefault="006C0A11" w:rsidP="006C0A11">
      <w:r>
        <w:t>- Perhatikan Aksesibilitas: Pastikan bahwa kombinasi warna yang dipilih mempertimbangkan aksesibilitas, memungkinkan semua pengguna, termasuk mereka dengan gangguan penglihatan, dapat mengakses informasi dengan mudah.</w:t>
      </w:r>
    </w:p>
    <w:p w14:paraId="2307AEC7" w14:textId="77777777" w:rsidR="006C0A11" w:rsidRDefault="006C0A11" w:rsidP="006C0A11"/>
    <w:p w14:paraId="78C8D431" w14:textId="0EC19FC3" w:rsidR="006C0A11" w:rsidRDefault="006C0A11" w:rsidP="006C0A11">
      <w:r>
        <w:t>- Uji pada Berbagai Perangkat: Warna mungkin tampak berbeda pada berbagai perangkat. Uji tampilan warna pada berbagai perangkat untuk memastikan keseragaman visual.</w:t>
      </w:r>
    </w:p>
    <w:p w14:paraId="3347CD7E" w14:textId="7889CF56" w:rsidR="00631110" w:rsidRDefault="00631110" w:rsidP="006C0A11">
      <w:pPr>
        <w:pBdr>
          <w:bottom w:val="dotted" w:sz="24" w:space="1" w:color="auto"/>
        </w:pBdr>
      </w:pPr>
    </w:p>
    <w:p w14:paraId="59C88986" w14:textId="77777777" w:rsidR="00CE1AF8" w:rsidRDefault="00CE1AF8" w:rsidP="00CE1AF8">
      <w:r>
        <w:t>Dalam pemilihan warna untuk tata letak jendela dan halaman, ada beberapa warna yang perlu dihindari agar tetap menciptakan pengalaman pengguna yang baik dan tata letak yang efektif. Beberapa warna yang perlu dihindari meliputi:</w:t>
      </w:r>
    </w:p>
    <w:p w14:paraId="7D50C905" w14:textId="77777777" w:rsidR="00CE1AF8" w:rsidRDefault="00CE1AF8" w:rsidP="00CE1AF8"/>
    <w:p w14:paraId="1F3CC1E0" w14:textId="5BA209A6" w:rsidR="00CE1AF8" w:rsidRDefault="00CE1AF8" w:rsidP="00CE1AF8">
      <w:r>
        <w:t>1. Warna yang Terlalu Terang atau Mencolok:</w:t>
      </w:r>
    </w:p>
    <w:p w14:paraId="78E667FE" w14:textId="77777777" w:rsidR="00CE1AF8" w:rsidRDefault="00CE1AF8" w:rsidP="00CE1AF8">
      <w:r>
        <w:t xml:space="preserve">   - Warna-warna yang terlalu terang atau mencolok dapat menjadi mengganggu dan melelahkan mata pengguna. Hindari penggunaan warna yang terlalu cerah sebagai latar belakang, terutama jika digunakan secara luas.</w:t>
      </w:r>
    </w:p>
    <w:p w14:paraId="3A306F43" w14:textId="77777777" w:rsidR="00CE1AF8" w:rsidRDefault="00CE1AF8" w:rsidP="00CE1AF8"/>
    <w:p w14:paraId="6F293E12" w14:textId="5CD92DBF" w:rsidR="00CE1AF8" w:rsidRDefault="00CE1AF8" w:rsidP="00CE1AF8">
      <w:r>
        <w:t>2. Kontrast yang Terlalu Tinggi:</w:t>
      </w:r>
    </w:p>
    <w:p w14:paraId="1C3F257D" w14:textId="77777777" w:rsidR="00CE1AF8" w:rsidRDefault="00CE1AF8" w:rsidP="00CE1AF8">
      <w:r>
        <w:t xml:space="preserve">   - Kontrast yang sangat tinggi antara warna teks dan latar belakang dapat membuat bacaan sulit dan menimbulkan ketidaknyamanan visual. Hindari kombinasi warna yang menyebabkan terlalu banyak tekanan pada mata.</w:t>
      </w:r>
    </w:p>
    <w:p w14:paraId="3D8DE415" w14:textId="77777777" w:rsidR="00CE1AF8" w:rsidRDefault="00CE1AF8" w:rsidP="00CE1AF8"/>
    <w:p w14:paraId="0773D1E6" w14:textId="75129C1D" w:rsidR="00CE1AF8" w:rsidRDefault="00CE1AF8" w:rsidP="00CE1AF8">
      <w:r>
        <w:t>3. Warna yang Sulit Dibaca:</w:t>
      </w:r>
    </w:p>
    <w:p w14:paraId="014816FC" w14:textId="77777777" w:rsidR="00CE1AF8" w:rsidRDefault="00CE1AF8" w:rsidP="00CE1AF8">
      <w:r>
        <w:t xml:space="preserve">   - Hindari kombinasi warna yang membuat teks sulit dibaca. Misalnya, teks dengan warna gelap pada latar belakang yang sama-sama gelap atau warna yang kurang kontras.</w:t>
      </w:r>
    </w:p>
    <w:p w14:paraId="45A67E63" w14:textId="77777777" w:rsidR="00CE1AF8" w:rsidRDefault="00CE1AF8" w:rsidP="00CE1AF8"/>
    <w:p w14:paraId="1F4B88B0" w14:textId="0DFE730D" w:rsidR="00CE1AF8" w:rsidRDefault="00CE1AF8" w:rsidP="00CE1AF8">
      <w:r>
        <w:lastRenderedPageBreak/>
        <w:t>4. Terlalu Banyak Warna Berbeda:</w:t>
      </w:r>
    </w:p>
    <w:p w14:paraId="2FC79C62" w14:textId="77777777" w:rsidR="00CE1AF8" w:rsidRDefault="00CE1AF8" w:rsidP="00CE1AF8">
      <w:r>
        <w:t xml:space="preserve">   - Penggunaan terlalu banyak warna yang berbeda dalam satu tata letak dapat membuatnya terlihat berantakan dan membingungkan. Pilih palet warna yang terkoordinasi dan konsisten.</w:t>
      </w:r>
    </w:p>
    <w:p w14:paraId="17C72A47" w14:textId="77777777" w:rsidR="00CE1AF8" w:rsidRDefault="00CE1AF8" w:rsidP="00CE1AF8"/>
    <w:p w14:paraId="4EADB4FE" w14:textId="4271DB6A" w:rsidR="00CE1AF8" w:rsidRDefault="00CE1AF8" w:rsidP="00CE1AF8">
      <w:r>
        <w:t>5. Warna yang Menyulitkan untuk Defisiensi Warna:</w:t>
      </w:r>
    </w:p>
    <w:p w14:paraId="79054DE2" w14:textId="77777777" w:rsidR="00CE1AF8" w:rsidRDefault="00CE1AF8" w:rsidP="00CE1AF8">
      <w:r>
        <w:t xml:space="preserve">   - Hindari mengandalkan warna sebagai satu-satunya cara untuk menyampaikan informasi penting, karena ini bisa menjadi sulit bagi orang dengan defisiensi warna untuk memahami. Pastikan ada elemen tambahan seperti label teks atau pola yang dapat memberikan informasi dengan jelas.</w:t>
      </w:r>
    </w:p>
    <w:p w14:paraId="5B89E098" w14:textId="77777777" w:rsidR="00CE1AF8" w:rsidRDefault="00CE1AF8" w:rsidP="00CE1AF8"/>
    <w:p w14:paraId="537A0D0C" w14:textId="54F7047D" w:rsidR="00CE1AF8" w:rsidRDefault="00CE1AF8" w:rsidP="00CE1AF8">
      <w:r>
        <w:t>6. Warna yang Menyampaikan Makna Tertentu Secara Tidak Tepat:</w:t>
      </w:r>
    </w:p>
    <w:p w14:paraId="0C53596F" w14:textId="77777777" w:rsidR="00CE1AF8" w:rsidRDefault="00CE1AF8" w:rsidP="00CE1AF8">
      <w:r>
        <w:t xml:space="preserve">   - Pastikan bahwa pemilihan warna tidak memberikan konotasi atau makna yang tidak diinginkan atau tidak sesuai dengan tujuan atau pesan yang ingin disampaikan.</w:t>
      </w:r>
    </w:p>
    <w:p w14:paraId="749AA328" w14:textId="77777777" w:rsidR="00CE1AF8" w:rsidRDefault="00CE1AF8" w:rsidP="00CE1AF8"/>
    <w:p w14:paraId="6B721955" w14:textId="3856CE1C" w:rsidR="00CE1AF8" w:rsidRDefault="00CE1AF8" w:rsidP="00CE1AF8">
      <w:r>
        <w:t>7. Warna yang Tidak Konsisten dengan Merek atau Tema:</w:t>
      </w:r>
    </w:p>
    <w:p w14:paraId="1342CFFC" w14:textId="77777777" w:rsidR="00CE1AF8" w:rsidRDefault="00CE1AF8" w:rsidP="00CE1AF8">
      <w:r>
        <w:t xml:space="preserve">   - Jika warna yang dipilih tidak konsisten dengan merek atau tema keseluruhan halaman atau situs web, ini dapat menciptakan kesan yang tidak seragam dan membingungkan pengguna.</w:t>
      </w:r>
    </w:p>
    <w:p w14:paraId="0531C500" w14:textId="77777777" w:rsidR="00CE1AF8" w:rsidRDefault="00CE1AF8" w:rsidP="00CE1AF8"/>
    <w:p w14:paraId="615F4B4B" w14:textId="79C07BBA" w:rsidR="00CE1AF8" w:rsidRDefault="00CE1AF8" w:rsidP="00CE1AF8">
      <w:r>
        <w:t>8. Penggunaan Warni Neon atau Ekstrem:</w:t>
      </w:r>
    </w:p>
    <w:p w14:paraId="1FD8623A" w14:textId="77777777" w:rsidR="00CE1AF8" w:rsidRDefault="00CE1AF8" w:rsidP="00CE1AF8">
      <w:r>
        <w:t xml:space="preserve">   - Warna neon atau ekstrem yang sangat mencolok dapat memberikan kesan yang tidak profesional dan kurang serius, terutama dalam konteks bisnis atau penggunaan formal lainnya.</w:t>
      </w:r>
    </w:p>
    <w:p w14:paraId="4B3D06B6" w14:textId="77777777" w:rsidR="00CE1AF8" w:rsidRDefault="00CE1AF8" w:rsidP="00CE1AF8"/>
    <w:p w14:paraId="436ACDBA" w14:textId="7F37646E" w:rsidR="002E66CF" w:rsidRDefault="00CE1AF8" w:rsidP="00CE1AF8">
      <w:pPr>
        <w:pBdr>
          <w:bottom w:val="dotted" w:sz="24" w:space="1" w:color="auto"/>
        </w:pBdr>
      </w:pPr>
      <w:r>
        <w:t>Penting untuk selalu mempertimbangkan konteks dan tujuan desain saat memilih warna. Uji tampilan pada berbagai perangkat dan pastikan bahwa kombinasi warna yang dipilih memberikan kontras yang cukup dan memudahkan pembacaan dan pemahaman informasi.</w:t>
      </w:r>
    </w:p>
    <w:p w14:paraId="555165D4" w14:textId="025D900F" w:rsidR="00565B92" w:rsidRDefault="00565B92" w:rsidP="00565B92">
      <w:r>
        <w:t>Organizing and Laying Out Screens:</w:t>
      </w:r>
    </w:p>
    <w:p w14:paraId="2EBC4E22" w14:textId="77777777" w:rsidR="00565B92" w:rsidRDefault="00565B92" w:rsidP="00565B92"/>
    <w:p w14:paraId="090E3935" w14:textId="073EE50B" w:rsidR="00565B92" w:rsidRDefault="00565B92" w:rsidP="00565B92">
      <w:r>
        <w:t>1. General Guidelines:</w:t>
      </w:r>
    </w:p>
    <w:p w14:paraId="01B56B58" w14:textId="091B2B5C" w:rsidR="00565B92" w:rsidRDefault="00565B92" w:rsidP="00565B92">
      <w:r>
        <w:t xml:space="preserve">   - Konsistensi: Pemeliharaan konsistensi dalam tata letak antar halaman dan jendela membantu menciptakan pengalaman pengguna yang bersatu dan mudah dipahami.</w:t>
      </w:r>
    </w:p>
    <w:p w14:paraId="27E3AE37" w14:textId="77777777" w:rsidR="00565B92" w:rsidRDefault="00565B92" w:rsidP="00565B92">
      <w:r>
        <w:t xml:space="preserve">  </w:t>
      </w:r>
    </w:p>
    <w:p w14:paraId="649F4401" w14:textId="2C7DD5E6" w:rsidR="00565B92" w:rsidRDefault="00565B92" w:rsidP="00565B92">
      <w:r>
        <w:t xml:space="preserve">   - Prioritaskan Informasi: Tempatkan informasi yang paling penting atau yang sering diakses di tempat yang mudah ditemukan oleh pengguna.</w:t>
      </w:r>
    </w:p>
    <w:p w14:paraId="4D00CAE8" w14:textId="77777777" w:rsidR="00565B92" w:rsidRDefault="00565B92" w:rsidP="00565B92">
      <w:r>
        <w:t xml:space="preserve">  </w:t>
      </w:r>
    </w:p>
    <w:p w14:paraId="3274F961" w14:textId="41B01ABE" w:rsidR="00565B92" w:rsidRDefault="00565B92" w:rsidP="00565B92">
      <w:r>
        <w:t xml:space="preserve">   - Whitespace (Ruangan Kosong): Gunakan ruangan kosong secara strategis untuk menghindari tampilan yang terlalu padat dan memberikan fokus pada elemen-elemen kunci.</w:t>
      </w:r>
    </w:p>
    <w:p w14:paraId="4C8FC293" w14:textId="77777777" w:rsidR="00565B92" w:rsidRDefault="00565B92" w:rsidP="00565B92"/>
    <w:p w14:paraId="42284E0E" w14:textId="17BC24FF" w:rsidR="00565B92" w:rsidRDefault="00565B92" w:rsidP="00565B92">
      <w:r>
        <w:t>2. Organization Guidelines:</w:t>
      </w:r>
    </w:p>
    <w:p w14:paraId="1F4741F5" w14:textId="6FB83A4B" w:rsidR="00565B92" w:rsidRDefault="00565B92" w:rsidP="00565B92">
      <w:r>
        <w:t xml:space="preserve">   - Hierarki Visual: Gunakan ukuran, warna, dan posisi untuk menciptakan hierarki visual yang memandu mata pengguna melalui tata letak dengan logis.</w:t>
      </w:r>
    </w:p>
    <w:p w14:paraId="0BBA29CD" w14:textId="77777777" w:rsidR="00565B92" w:rsidRDefault="00565B92" w:rsidP="00565B92">
      <w:r>
        <w:t xml:space="preserve">  </w:t>
      </w:r>
    </w:p>
    <w:p w14:paraId="7FE2501F" w14:textId="08CE6A6E" w:rsidR="00565B92" w:rsidRDefault="00565B92" w:rsidP="00565B92">
      <w:r>
        <w:t xml:space="preserve">   - Kelompokkan Konten: Kelompokkan konten yang serupa bersama untuk meningkatkan keteraturan dan memudahkan pemahaman.</w:t>
      </w:r>
    </w:p>
    <w:p w14:paraId="2828AD60" w14:textId="77777777" w:rsidR="00565B92" w:rsidRDefault="00565B92" w:rsidP="00565B92"/>
    <w:p w14:paraId="3B8FF5F2" w14:textId="2DDF890B" w:rsidR="00565B92" w:rsidRDefault="00565B92" w:rsidP="00565B92">
      <w:r>
        <w:t xml:space="preserve">   - Urutkan Logis: Susun elemen-elemen secara logis sesuai dengan aliran kerja atau urutan tugas yang umum.</w:t>
      </w:r>
    </w:p>
    <w:p w14:paraId="1CDB15FD" w14:textId="77777777" w:rsidR="00565B92" w:rsidRDefault="00565B92" w:rsidP="00565B92"/>
    <w:p w14:paraId="1BE752EB" w14:textId="566C0005" w:rsidR="00565B92" w:rsidRDefault="00565B92" w:rsidP="00565B92">
      <w:r>
        <w:t>3. Control Navigation:</w:t>
      </w:r>
    </w:p>
    <w:p w14:paraId="1464CA34" w14:textId="0EBA641D" w:rsidR="00565B92" w:rsidRDefault="00565B92" w:rsidP="00565B92">
      <w:r>
        <w:t xml:space="preserve">   - Navigasi yang Jelas: Pastikan elemen-elemen navigasi mudah ditemukan dan digunakan. Gunakan ikon atau label yang jelas untuk membimbing pengguna.</w:t>
      </w:r>
    </w:p>
    <w:p w14:paraId="79ADF5A5" w14:textId="77777777" w:rsidR="00565B92" w:rsidRDefault="00565B92" w:rsidP="00565B92"/>
    <w:p w14:paraId="21B5A318" w14:textId="42D3C680" w:rsidR="00565B92" w:rsidRDefault="00565B92" w:rsidP="00565B92">
      <w:r>
        <w:t xml:space="preserve">   - Tombol Kembali (Back): Berikan opsi mudah untuk kembali ke layar sebelumnya atau ke halaman utama untuk meningkatkan pengalaman pengguna.</w:t>
      </w:r>
    </w:p>
    <w:p w14:paraId="503E95C7" w14:textId="77777777" w:rsidR="00565B92" w:rsidRDefault="00565B92" w:rsidP="00565B92"/>
    <w:p w14:paraId="0C04C6C4" w14:textId="4186C31B" w:rsidR="00565B92" w:rsidRDefault="00565B92" w:rsidP="00565B92">
      <w:r>
        <w:t xml:space="preserve">   - Batas dan Pembatas: Gunakan garis atau pembatas untuk memisahkan elemen-elemen navigasi dan konten utama, membantu menghindari kebingungan.</w:t>
      </w:r>
    </w:p>
    <w:p w14:paraId="2E4A0E04" w14:textId="77777777" w:rsidR="00565B92" w:rsidRDefault="00565B92" w:rsidP="00565B92"/>
    <w:p w14:paraId="6A088DDC" w14:textId="60ED33E3" w:rsidR="00565B92" w:rsidRDefault="00565B92" w:rsidP="00565B92">
      <w:r>
        <w:t>4. Window Guidelines:</w:t>
      </w:r>
    </w:p>
    <w:p w14:paraId="65372C07" w14:textId="39780AA9" w:rsidR="00565B92" w:rsidRDefault="00565B92" w:rsidP="00565B92">
      <w:r>
        <w:t xml:space="preserve">   - Ukuran Jendela yang Konsisten: Pemeliharaan ukuran jendela yang konsisten memberikan stabilitas visual dan memudahkan pengguna dalam berpindah antar jendela.</w:t>
      </w:r>
    </w:p>
    <w:p w14:paraId="10A0F318" w14:textId="77777777" w:rsidR="00565B92" w:rsidRDefault="00565B92" w:rsidP="00565B92"/>
    <w:p w14:paraId="099A9E70" w14:textId="543BE563" w:rsidR="00565B92" w:rsidRDefault="00565B92" w:rsidP="00565B92">
      <w:r>
        <w:t xml:space="preserve">   - Jendela Bertingkat: Jika memungkinkan, gunakan jendela bertingkat untuk menyajikan informasi tambahan tanpa menggabungkan semuanya dalam satu tampilan.</w:t>
      </w:r>
    </w:p>
    <w:p w14:paraId="0BBCE371" w14:textId="77777777" w:rsidR="00565B92" w:rsidRDefault="00565B92" w:rsidP="00565B92"/>
    <w:p w14:paraId="686E14BB" w14:textId="46409106" w:rsidR="00565B92" w:rsidRDefault="00565B92" w:rsidP="00565B92">
      <w:r>
        <w:t xml:space="preserve">   - Fungsi Tombol Sistem (Close, Minimize, Maximize): Pastikan tombol-tombol ini mudah diakses dan berfungsi seperti yang diharapkan oleh pengguna.</w:t>
      </w:r>
    </w:p>
    <w:p w14:paraId="621E29FD" w14:textId="77777777" w:rsidR="00565B92" w:rsidRDefault="00565B92" w:rsidP="00565B92"/>
    <w:p w14:paraId="3A3DC9DE" w14:textId="7EB24ECF" w:rsidR="00565B92" w:rsidRDefault="00565B92" w:rsidP="00565B92">
      <w:r>
        <w:t>5. Web Page Guidelines:</w:t>
      </w:r>
    </w:p>
    <w:p w14:paraId="6F762642" w14:textId="526D502A" w:rsidR="00565B92" w:rsidRDefault="00565B92" w:rsidP="00565B92">
      <w:r>
        <w:t xml:space="preserve">   - Responsif dan Fleksibel: Desain halaman web agar responsif, dapat diakses dengan baik pada berbagai perangkat dan ukuran layar.</w:t>
      </w:r>
    </w:p>
    <w:p w14:paraId="22A69F4D" w14:textId="77777777" w:rsidR="00565B92" w:rsidRDefault="00565B92" w:rsidP="00565B92"/>
    <w:p w14:paraId="6D3A010C" w14:textId="6560E680" w:rsidR="00565B92" w:rsidRDefault="00565B92" w:rsidP="00565B92">
      <w:r>
        <w:t xml:space="preserve">   - Penggunaan Grid: Gunakan grid untuk menyusun elemen-elemen halaman secara teratur dan estetis.</w:t>
      </w:r>
    </w:p>
    <w:p w14:paraId="65470C6A" w14:textId="77777777" w:rsidR="00565B92" w:rsidRDefault="00565B92" w:rsidP="00565B92"/>
    <w:p w14:paraId="71B41D70" w14:textId="77810EBA" w:rsidR="00565B92" w:rsidRDefault="00565B92" w:rsidP="00565B92">
      <w:r>
        <w:t xml:space="preserve">   - Navigasi Terstruktur: Susun menu dan navigasi secara hierarkis, mempermudah pengguna untuk menjelajahi situs dengan mudah.</w:t>
      </w:r>
    </w:p>
    <w:p w14:paraId="25DA5736" w14:textId="77777777" w:rsidR="00565B92" w:rsidRDefault="00565B92" w:rsidP="00565B92"/>
    <w:p w14:paraId="44508078" w14:textId="15BF362A" w:rsidR="00565B92" w:rsidRDefault="00565B92" w:rsidP="00565B92">
      <w:r>
        <w:t xml:space="preserve">   - Pemilihan Warna Konsisten: Pilih palet warna yang konsisten dengan merek atau tema keseluruhan situs web untuk menciptakan kesan seragam.</w:t>
      </w:r>
    </w:p>
    <w:p w14:paraId="5F5D4ADE" w14:textId="77777777" w:rsidR="00565B92" w:rsidRDefault="00565B92" w:rsidP="00565B92"/>
    <w:p w14:paraId="3D7CBEFA" w14:textId="190E073C" w:rsidR="00565B92" w:rsidRDefault="00565B92" w:rsidP="00565B92">
      <w:r>
        <w:t>Dengan mengikuti panduan-panduan ini, Anda dapat menciptakan tata letak dan organisasi layar yang memudahkan pengguna untuk berinteraksi dengan informasi dan fungsionalitas dengan cara yang intuitif dan efisien.</w:t>
      </w:r>
    </w:p>
    <w:sectPr w:rsidR="00565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C5B37"/>
    <w:multiLevelType w:val="hybridMultilevel"/>
    <w:tmpl w:val="5E7886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2236E9B"/>
    <w:multiLevelType w:val="hybridMultilevel"/>
    <w:tmpl w:val="E0A220F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87B09EF"/>
    <w:multiLevelType w:val="hybridMultilevel"/>
    <w:tmpl w:val="999A3C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6292891">
    <w:abstractNumId w:val="2"/>
  </w:num>
  <w:num w:numId="2" w16cid:durableId="1617902503">
    <w:abstractNumId w:val="1"/>
  </w:num>
  <w:num w:numId="3" w16cid:durableId="44153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64"/>
    <w:rsid w:val="000569DA"/>
    <w:rsid w:val="000A3EDE"/>
    <w:rsid w:val="00184137"/>
    <w:rsid w:val="001F6192"/>
    <w:rsid w:val="00287E47"/>
    <w:rsid w:val="002E66CF"/>
    <w:rsid w:val="00325EFC"/>
    <w:rsid w:val="003263CF"/>
    <w:rsid w:val="00353211"/>
    <w:rsid w:val="00484AC8"/>
    <w:rsid w:val="00565B92"/>
    <w:rsid w:val="00566CF3"/>
    <w:rsid w:val="00631110"/>
    <w:rsid w:val="00642601"/>
    <w:rsid w:val="006504DD"/>
    <w:rsid w:val="00654DCB"/>
    <w:rsid w:val="006C0A11"/>
    <w:rsid w:val="00780614"/>
    <w:rsid w:val="00843292"/>
    <w:rsid w:val="00867263"/>
    <w:rsid w:val="00986F76"/>
    <w:rsid w:val="00A317AF"/>
    <w:rsid w:val="00A67826"/>
    <w:rsid w:val="00BA5908"/>
    <w:rsid w:val="00BC7FC9"/>
    <w:rsid w:val="00C60BBA"/>
    <w:rsid w:val="00CE1AF8"/>
    <w:rsid w:val="00D26AE1"/>
    <w:rsid w:val="00DC6096"/>
    <w:rsid w:val="00DF0664"/>
    <w:rsid w:val="00EC7F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7C4C"/>
  <w15:chartTrackingRefBased/>
  <w15:docId w15:val="{648E5A13-36E9-4CAA-9233-30CD608F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8317">
      <w:bodyDiv w:val="1"/>
      <w:marLeft w:val="0"/>
      <w:marRight w:val="0"/>
      <w:marTop w:val="0"/>
      <w:marBottom w:val="0"/>
      <w:divBdr>
        <w:top w:val="none" w:sz="0" w:space="0" w:color="auto"/>
        <w:left w:val="none" w:sz="0" w:space="0" w:color="auto"/>
        <w:bottom w:val="none" w:sz="0" w:space="0" w:color="auto"/>
        <w:right w:val="none" w:sz="0" w:space="0" w:color="auto"/>
      </w:divBdr>
    </w:div>
    <w:div w:id="175041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2881</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DIYANAH NUR KHOLIDAH</dc:creator>
  <cp:keywords/>
  <dc:description/>
  <cp:lastModifiedBy>DIYANAH NUR KHOLIDAH</cp:lastModifiedBy>
  <cp:revision>29</cp:revision>
  <dcterms:created xsi:type="dcterms:W3CDTF">2023-11-26T13:53:00Z</dcterms:created>
  <dcterms:modified xsi:type="dcterms:W3CDTF">2023-11-26T16:36:00Z</dcterms:modified>
</cp:coreProperties>
</file>