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F93A" w14:textId="2DCA6452" w:rsidR="00264B21" w:rsidRDefault="00EE7F77">
      <w:r>
        <w:t>GitHub Username: Femi-rgb</w:t>
      </w:r>
    </w:p>
    <w:p w14:paraId="274F8E87" w14:textId="53655996" w:rsidR="00EE7F77" w:rsidRDefault="00EE7F77">
      <w:r>
        <w:t xml:space="preserve">GitHub User Email: </w:t>
      </w:r>
      <w:hyperlink r:id="rId4" w:history="1">
        <w:r w:rsidR="00811DC1" w:rsidRPr="00F54A47">
          <w:rPr>
            <w:rStyle w:val="Hyperlink"/>
          </w:rPr>
          <w:t>abdulwahabdehinbo@gmail.com</w:t>
        </w:r>
      </w:hyperlink>
    </w:p>
    <w:p w14:paraId="141E1ACB" w14:textId="323EC6C3" w:rsidR="00811DC1" w:rsidRDefault="00811DC1">
      <w:r>
        <w:t xml:space="preserve">Rep Link: </w:t>
      </w:r>
      <w:r w:rsidR="0029076F" w:rsidRPr="0029076F">
        <w:t>https://github.com/NBCC-ITSD/assignment-1-Femi-rgb</w:t>
      </w:r>
    </w:p>
    <w:sectPr w:rsidR="00811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7"/>
    <w:rsid w:val="00264B21"/>
    <w:rsid w:val="0029076F"/>
    <w:rsid w:val="005B25AC"/>
    <w:rsid w:val="00811DC1"/>
    <w:rsid w:val="00EA2E5A"/>
    <w:rsid w:val="00EE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858D"/>
  <w15:chartTrackingRefBased/>
  <w15:docId w15:val="{A3D67A08-94C8-4A25-BD56-F3D7A05C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F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D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dulwahabdehinb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3</cp:revision>
  <dcterms:created xsi:type="dcterms:W3CDTF">2025-11-20T18:35:00Z</dcterms:created>
  <dcterms:modified xsi:type="dcterms:W3CDTF">2025-11-20T18:44:00Z</dcterms:modified>
</cp:coreProperties>
</file>