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eastAsiaTheme="minorHAnsi"/>
          <w:b/>
          <w:bCs/>
          <w:sz w:val="32"/>
          <w:szCs w:val="32"/>
        </w:rPr>
      </w:pPr>
      <w:r>
        <w:rPr>
          <w:rFonts w:asciiTheme="minorHAnsi" w:hAnsiTheme="minorHAnsi" w:eastAsiaTheme="minorHAnsi"/>
          <w:b/>
          <w:bCs/>
          <w:sz w:val="32"/>
          <w:szCs w:val="32"/>
        </w:rPr>
        <w:t>计算机科学与技术学院</w:t>
      </w:r>
    </w:p>
    <w:p>
      <w:pPr>
        <w:jc w:val="center"/>
        <w:rPr>
          <w:rFonts w:asciiTheme="minorHAnsi" w:hAnsiTheme="minorHAnsi" w:eastAsiaTheme="minorHAnsi"/>
          <w:b/>
          <w:bCs/>
        </w:rPr>
      </w:pPr>
      <w:r>
        <w:rPr>
          <w:rFonts w:hint="eastAsia" w:asciiTheme="minorHAnsi" w:hAnsiTheme="minorHAnsi" w:eastAsiaTheme="minorHAnsi"/>
          <w:b/>
          <w:bCs/>
          <w:sz w:val="32"/>
          <w:szCs w:val="32"/>
          <w:u w:val="single"/>
        </w:rPr>
        <w:t>计算机系统原理</w:t>
      </w:r>
      <w:r>
        <w:rPr>
          <w:rFonts w:asciiTheme="minorHAnsi" w:hAnsiTheme="minorHAnsi" w:eastAsiaTheme="minorHAnsi"/>
          <w:b/>
          <w:bCs/>
          <w:sz w:val="32"/>
          <w:szCs w:val="32"/>
        </w:rPr>
        <w:t>课程实验报告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116"/>
        <w:gridCol w:w="29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5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实验题目：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二进制炸弹拆除 </w:t>
            </w:r>
          </w:p>
          <w:p>
            <w:pPr>
              <w:rPr>
                <w:rFonts w:hint="default" w:asciiTheme="minorHAnsi" w:hAnsiTheme="minorHAnsi" w:eastAsiaTheme="minorHAnsi"/>
                <w:b/>
                <w:bCs/>
                <w:lang w:val="en-US" w:eastAsia="zh-Hans"/>
              </w:rPr>
            </w:pPr>
          </w:p>
        </w:tc>
        <w:tc>
          <w:tcPr>
            <w:tcW w:w="2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default" w:asciiTheme="minorHAnsi" w:hAnsiTheme="minorHAnsi" w:eastAsiaTheme="minorHAnsi"/>
                <w:b/>
                <w:bCs/>
              </w:rPr>
            </w:pPr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学号：</w:t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</w:rPr>
              <w:t>202100130122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1" w:hRule="atLeast"/>
        </w:trPr>
        <w:tc>
          <w:tcPr>
            <w:tcW w:w="3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default" w:asciiTheme="minorHAnsi" w:hAnsiTheme="minorHAnsi" w:eastAsiaTheme="minorHAnsi"/>
                <w:b w:val="0"/>
                <w:bCs w:val="0"/>
                <w:lang w:eastAsia="zh-Hans"/>
              </w:rPr>
            </w:pPr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班级：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Hans"/>
              </w:rPr>
              <w:t>计机</w:t>
            </w:r>
            <w:r>
              <w:rPr>
                <w:rFonts w:asciiTheme="minorHAnsi" w:hAnsiTheme="minorHAnsi" w:eastAsiaTheme="minorHAnsi"/>
                <w:b/>
                <w:bCs/>
              </w:rPr>
              <w:t xml:space="preserve"> </w:t>
            </w:r>
            <w:r>
              <w:rPr>
                <w:rFonts w:hint="default" w:asciiTheme="minorHAnsi" w:hAnsiTheme="minorHAnsi" w:eastAsiaTheme="minorHAnsi"/>
                <w:b/>
                <w:bCs/>
              </w:rPr>
              <w:t>21</w:t>
            </w:r>
            <w:r>
              <w:rPr>
                <w:rFonts w:hint="eastAsia" w:asciiTheme="minorHAnsi" w:hAnsiTheme="minorHAnsi" w:eastAsiaTheme="minorHAnsi"/>
                <w:b/>
                <w:bCs/>
                <w:lang w:val="en-US" w:eastAsia="zh-Hans"/>
              </w:rPr>
              <w:t>.</w:t>
            </w:r>
            <w:r>
              <w:rPr>
                <w:rFonts w:hint="default" w:asciiTheme="minorHAnsi" w:hAnsiTheme="minorHAnsi" w:eastAsiaTheme="minorHAnsi"/>
                <w:b/>
                <w:bCs/>
                <w:lang w:eastAsia="zh-Hans"/>
              </w:rPr>
              <w:t>6</w:t>
            </w:r>
          </w:p>
        </w:tc>
        <w:tc>
          <w:tcPr>
            <w:tcW w:w="5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Theme="minorHAnsi" w:hAnsiTheme="minorHAnsi" w:eastAsiaTheme="minorHAnsi"/>
                <w:b/>
                <w:bCs/>
                <w:lang w:val="en-US" w:eastAsia="zh-Hans"/>
              </w:rPr>
            </w:pPr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姓名：</w:t>
            </w:r>
            <w:r>
              <w:rPr>
                <w:rFonts w:asciiTheme="minorHAnsi" w:hAnsiTheme="minorHAnsi" w:eastAsiaTheme="minorHAnsi"/>
                <w:b/>
                <w:bCs/>
              </w:rPr>
              <w:t xml:space="preserve"> </w:t>
            </w:r>
            <w:r>
              <w:rPr>
                <w:rFonts w:hint="eastAsia" w:asciiTheme="minorHAnsi" w:hAnsiTheme="minorHAnsi" w:eastAsiaTheme="minorHAnsi"/>
                <w:b/>
                <w:bCs/>
                <w:lang w:val="en-US" w:eastAsia="zh-Hans"/>
              </w:rPr>
              <w:t>吕鹏洋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7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default" w:asciiTheme="minorHAnsi" w:hAnsiTheme="minorHAnsi" w:eastAsiaTheme="minorHAnsi"/>
                <w:b/>
                <w:bCs/>
                <w:lang w:eastAsia="zh-Hans"/>
              </w:rPr>
            </w:pPr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Email：</w:t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</w:rPr>
              <w:t>2656678633@qq</w:t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</w:pPr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实验目的：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(1) 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熟悉 MIPS 指令集；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(2) 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根据反汇编程序可以分析程序的功能和执行流程；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(3) 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熟悉 GDB 调试工具，帮助程序理解。</w:t>
            </w:r>
          </w:p>
          <w:p>
            <w:pP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6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HAnsi"/>
                <w:b/>
                <w:bCs/>
              </w:rPr>
            </w:pPr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实验软件和硬件环境：</w:t>
            </w:r>
            <w:r>
              <w:rPr>
                <w:rFonts w:asciiTheme="minorHAnsi" w:hAnsiTheme="minorHAnsi" w:eastAsiaTheme="minorHAnsi"/>
                <w:b/>
                <w:bCs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ascii="Wingdings" w:hAnsi="Wingdings" w:eastAsia="宋体" w:cs="Wingdings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 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由四片四核龙芯 </w:t>
            </w:r>
            <w:r>
              <w:rPr>
                <w:rFonts w:ascii="Consolas" w:hAnsi="Consolas" w:eastAsia="Consolas" w:cs="Consola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3A 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处理器构成的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16 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核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CC-NUMA 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结构、内可配置外可扩展结构的实验硬件平台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 w:bidi="ar"/>
              </w:rPr>
              <w:t>——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多路处理器计算机教学实验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Hans" w:bidi="ar"/>
              </w:rPr>
              <w:t>系统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Hans" w:bidi="ar"/>
              </w:rPr>
            </w:pPr>
            <w:r>
              <w:rPr>
                <w:rFonts w:ascii="Wingdings" w:hAnsi="Wingdings" w:eastAsia="宋体" w:cs="Wingdings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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Hans" w:bidi="ar"/>
              </w:rPr>
              <w:t>gdb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Wingdings" w:hAnsi="Wingdings" w:eastAsia="宋体" w:cs="Wingdings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 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bomb 可执行文件（MIPS）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eastAsia="zh-Hans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11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实验原理和方法：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本实验设计为一个黑客拆解二进制炸弹的游戏。我们仅给黑客（同学）提供一个 MIPS 二进制可执行文件 bomb，不提供源代码（提供汇编代码帮助理解）。 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程序运行中有 6 个关卡（6 个 phase），每个关卡需要用户输入正确的字符串或 数字才能通关，否则会引爆炸弹（打印出一条错误信息）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eastAsia="zh-CN" w:bidi="ar"/>
              </w:rPr>
              <w:t>！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要求同学运用 GDB 调试工具，通过分析汇编代码，找到在每个 phase 程序 段中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eastAsia="zh-CN" w:bidi="ar"/>
              </w:rPr>
              <w:t>，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引导程序跳转到“explode_bomb”程序段的地方，并分析其成功跳转的条件，以此为突破口寻找应该在命令行输入何种字符串来通关。</w:t>
            </w:r>
          </w:p>
          <w:p>
            <w:pP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22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Hans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Hans"/>
              </w:rPr>
              <w:t xml:space="preserve">实验步骤： 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Hans"/>
              </w:rPr>
              <w:t>汇编语言翻译注释</w:t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：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一：00400d6c &lt;phase_1&gt;: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27bdffe0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sp,sp,-32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afbf001c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ra,28(sp)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afbe0018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s8,24(sp)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03a0f021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s8,sp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afc40020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8fc40020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3c020040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v0,0x40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2445276c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a1,v0,10092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0c10073e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401cf8 &lt;strings_not_equal&gt;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10400003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v0,400da4 &lt;phase_1+0x38&gt;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03c0e821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8fbf001c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ra,28(sp)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8fbe0018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s8,24(sp)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sp,sp,32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03e00008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CN"/>
              </w:rPr>
              <w:t>C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Hans"/>
              </w:rPr>
              <w:t>语言版</w:t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：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string input;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cin &gt;&gt; input;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string answer = "Let's begin now!";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if (input == answer)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return;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else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explode_bomb();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二：00400dbc &lt;phase_2&gt;: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27bdffc0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sp,sp,-64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afbf003c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ra,60(sp)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afbe0038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s8,56(sp)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03a0f021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s8,sp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3c1c0042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gp,0x42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279cb190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gp,gp,-20080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afc40040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a0,64(s8)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v0,s8,28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8fc40040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a0,64(s8)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00402821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0c1006ea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401ba8 &lt;read_six_numbers&gt; //读入6个数字，这之后查看$s8发现从第初始位置往后28位开始存储我的输入，每个四位存储一个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8fc3001c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v1,28(s8) //m[$s8+28]存有读入的第一个数，将其存入$v1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400dfc: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v1,v0,400e10 &lt;phase_2+0x54&gt; //判定$v1是否为1，不是则引爆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 //设定循环单次表达式$v0 = 1(i = 1)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//将$v0(i)存入栈，这时s8+24=1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10000023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400ea8 &lt;phase_2+0xec&gt; //循环开始，跳至条件表达式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//将之前存在栈中的变量i取出，这里将v0从1恢复成了i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2442ffff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v0,v0,-1 //$v0自减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 //$v0 = $v0 * 4（拓到1 int长度）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 //第i个数的存放位置为m[$s8 + 24 + i * 4]（一个int型变量占4个字节），这里+24找到第一个数的前一字节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v0,v1,v0//这里加上V0找到第i-1个数的位置并存入v0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8c440004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a0,4(v0) //加4就找到了第i个数的位置，将第i个数的值存入$a0（为什么之前要v0自减？）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2403000c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v1,12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//将之前存在栈中的变量i取出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subu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 //$v0 = $v1(12) - $v0(i)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8f83806c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v1,-32660(gp) //读得输入的学号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 //$v0 = $v0 * 4（拓到1 int长度）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v0,v1,v0 //$v0 = $v1 + $v0         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v0,0(v0) //将学号的倒数i位读入$v0中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00820018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a0,v0 //$a0与$v0相乘，$a0存的是第i个数，V0是学号倒数第i位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00002012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 //将结果存入$a0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//将之前存在栈中的变量i取出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 //$v0 = $v0 * 4（拓到1 int长度）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 //第i个数得存放位置为m[$s8 + 24 + i * 4]（一个int型变量占4个字节）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 //得到第i个数的位置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v0,4(v0) //将第i + 1个数的值存入$v0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10820004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a0,v0,400e98 &lt;phase_2+0xdc&gt; //比较$a0（第i个数与学号的倒数i位相乘的结果）与$v0(第i + 1个数)，若不相等则引爆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 //末尾循环体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 //i自加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//将i存入栈中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v0,24(s8)//取出i，v0=i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v0,v0,6 //判断循环是否结束，相当于i != 6(i &lt; 6)  若v0&lt;6,则v0=1,否则v0=0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1440ffda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v0,400e20 &lt;phase_2+0x64&gt;//如果v0！=0，则跳转到指定地址，继续循环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03c0e821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8fbf003c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ra,60(sp)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8fbe0038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s8,56(sp)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sp,sp,64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03e00008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三：00400ed4 &lt;phase_3&gt;: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27bdffc8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sp,sp,-56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afbf0034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ra,52(sp)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afbe0030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s8,48(sp)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03a0f021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s8,sp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3c1c0042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gp,0x42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279cb190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gp,gp,-20080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afc40038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a0,56(s8)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8fc40038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a0,56(s8)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3c020040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v0,0x40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400efc: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24452780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a1,v0,10112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v1,s8,44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27c20028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v0,s8,40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27c60024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a2,s8,36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afa60010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a2,16(sp)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00603021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a2,v1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00403821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a3,v0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8f828084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v0,-32636(gp)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0040c821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t9,v0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0320f809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t9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v0,v0,3 //判定输入的数据个数是否为3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v0,400f48 &lt;phase_3+0x74&gt;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v0,44(s8) //读入输入的第一个数至$v0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2c430008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v1,v0,8 //判断$v0是否小于8,是则继续,否则引爆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1060008e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v1,401190 &lt;phase_3+0x2bc&gt;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00021880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v1,v0,0x2 //$v1 = $v0 * 4，拓至1 int型变量长度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3c020040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v0,0x40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2442278c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v0,v0,10124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v0,0(v0) //$v0对应case语句的地址，用x $v0查看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 //switch语句，跳至相应的case语句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//case 0: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24020071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v0,113 //q的ASCII码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//存入1byte的数据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v1,44(v0) //读入学号的最后一位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v0,36(s8) //读入输入数据的第三个数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00001812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 //$v1 = $v1 * 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24020309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v0,777 //判断是否为777(=3*=7*111)，是则break，否则引爆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10620081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v1,v0,4011ac &lt;phase_3+0x2d8&gt;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1000008f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//case 1: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24020062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v0,98 //b的ASCII码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//存入1byte的数据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v1,44(v0) //读入学号的最后一位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v0,36(s8) //读入输入数据的第三个数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00001812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 //$v1 = $v1 * 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240200d6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v0,214 //判断是否为214(=2*107)，是则break，否则引爆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10620073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v1,v0,4011b8 &lt;phase_3+0x2e4&gt;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400ffc: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1000007e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//case 2: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24020062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v0,98 //b的ASCII码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//存入1byte的数据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v1,44(v0) //读入学号的最后一位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v0,36(s8) //读入输入数据的第三个数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00001812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 //$v1 = $v1 * 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240202f3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v0,755 //判断是否为755(=5*151)，是则break，否则引爆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10620065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v1,v0,4011c4 &lt;phase_3+0x2f0&gt;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1000006d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//case 3: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2402006b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v0,107 //k的ASCII码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//存入1byte的数据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v1,44(v0) //读入学号的最后一位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v0,36(s8) //读入输入数据的第三个数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00001012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 //$v0 = $v1 * 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10400058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v0,4011d0 &lt;phase_3+0x2fc&gt; //判断$v0是否等于0，是则break，否则引爆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1000005d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//case 4: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2402006f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v0,111 //o的ASCII码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//存入1byte的数据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v1,44(v0) //读入学号的最后一位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v0,36(s8) //读入输入数据的第三个数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00001812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 //$v1 = $v1 * 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240200e4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v0,228 //判断是否为228(=2*114=4*57)，是则break，否则引爆 ???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1062004a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v1,v0,4011dc &lt;phase_3+0x308&gt;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1000004c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//case 5: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24020074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v0,116 //t的ASCII码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//存入1byte的数据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v1,44(v0) //读入学号的最后一位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v0,36(s8) //读入输入数据的第三个数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00001812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 //$v1 = $v1 * 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24020201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v0,513 //判断是否为513(=3*171=9*57)，是则break，否则引爆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1062003c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v1,v0,4011e8 &lt;phase_3+0x314&gt;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4010fc: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1000003b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//case 6: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24020076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v0,118 //v的ASCII码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//存入1byte的数据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v1,44(v0) //读入学号的最后一位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v0,36(s8) //读入输入数据的第三个数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00001812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 //$v1 = $v1 * 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2402030c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v0,780 //判断是否为780(=2*390=3*260=4*195=5*156=6*130)，是则break，否则引爆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v1,v0,40114c &lt;phase_3+0x278&gt;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//case 7: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 ???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24020062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v0,98 //b的ASCII码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//存入1byte的数据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v1,44(v0) //读入学号的最后一位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v0,36(s8) //读入输入数据的第三个数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mult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00001812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mflo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 //$v1 = $v1 * 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24020338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v0,824 //判断是否为824(=2*412=4*206)，是则break，否则引爆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1062001f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v1,v0,4011f4 &lt;phase_3+0x320&gt;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1000001b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24020078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v0,120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10000014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10000011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1000000e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1000000b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10000005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10000002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4011f8 &lt;phase_3+0x324&gt;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83c20028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v0,40(s8) //输入的第二个字符数据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4011fc: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83c30020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v1,32(s8) //将case语句中存的字符取出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v1,v0,401218 &lt;phase_3+0x344&gt; //比较，不相等则引爆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03c0e821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8fbf0034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ra,52(sp)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8fbe0030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s8,48(sp)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27bd0038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sp,sp,56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03e00008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00401230 &lt;func4&gt;: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401230: 27bdffd8  addiu sp,sp,-40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401234: afbf0024  sw  ra,36(sp)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401238: afbe0020  sw  s8,32(sp)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40123c: afb0001c  sw  s0,28(sp)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401240: 03a0f021  move  s8,sp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401244: afc40028  sw  a0,40(s8)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401248: 8fc20028  lw  v0,40(s8)//v0为输入的参数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40124c: 00000000  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401250: 28420002  slti  v0,v0,2 //判断$v0是否小于2，是则$v0 = 1,否则为0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401254: 14400011  bnez  v0,40129c &lt;func4+0x6c&gt; //$v0 != 0则跳转，return 1，这两句合起来就是if(x&lt;2)return 1;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401258: 00000000  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40125c: 8fc20028  lw  v0,40(s8)//把输入的参数x重新赋值给v0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401260: 00000000  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401264: 2442ffff  addiu v0,v0,-1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401268: 00402021  move  a0,v0//a0自减，也就是x--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40126c: 0c10048c  jal 401230 &lt;func4&gt; //递归f(--x)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401270: 00000000  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401274: 00408021  move  s0,v0 //将f(x - 1)的结果存入$s0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401278: 8fc20028  lw  v0,40(s8)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40127c: 00000000  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401280: 2442fffe  addiu v0,v0,-2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401284: 00402021  move  a0,v0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401288: 0c10048c  jal 401230 &lt;func4&gt; //递归引用自身f(x - 2)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40128c: 00000000  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401290: 02021021  addu  v0,s0,v0 //$v0 = f(x - 1) + f(x - 2)，返回$v0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401294: 10000002  b 4012a0 &lt;func4+0x70&gt;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401298: 00000000  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40129c: 24020001  li  v0,1 //return 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4012a0: 03c0e821  move  sp,s8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4012a4: 8fbf0024  lw  ra,36(sp)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4012a8: 8fbe0020  lw  s8,32(sp)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4012ac: 8fb0001c  lw  s0,28(sp)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4012b0: 27bd0028  addiu sp,sp,40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4012b4: 03e00008  jr  ra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4012b8: 00000000  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四：004012bc &lt;phase_4&gt;: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27bdffd8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sp,sp,-40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afbf0024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ra,36(sp)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afbe0020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s8,32(sp)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03a0f021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s8,sp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3c1c0042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gp,0x42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279cb190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gp,gp,-20080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afc40028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a0,40(s8)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8fc30028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v1,40(s8)//v1是输入的数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3c020040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v0,0x40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244227ac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v0,v0,10156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00602021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a0,v1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00402821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00403021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a2,v0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8f828084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v0,-32636(gp)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4012fc: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0040c821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t9,v0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0320f809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t9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00401821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14620005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v1,v0,401330 &lt;phase_4+0x74&gt; //$v0 != 1则引爆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1c400005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bgtz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v0,401340 &lt;phase_4+0x84&gt;//v0大于0则转移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v0,-32660(gp)//这里v0存入学号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v0,44(v0) //令$v0等于学号的最后一位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30420001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andi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v0,v0,0x1 //v0&amp;1,如果结果为0则v0为偶数，否则为奇数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304200ff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andi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v0,v0,0xff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v0,40139c &lt;phase_4+0xe0&gt; //if...else...结构，奇数（1）继续，偶数（0）跳转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//令$v0等于输入的第一个数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00402021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a0,v0 //传入参数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0c10048c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401230 &lt;func4&gt; //计算f(x)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00401821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10620013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v1,v0,4013d0 &lt;phase_4+0x114&gt; //f(x) = $v1 != 8则引爆，则x = 5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1000000e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4013d0 &lt;phase_4+0x114&gt;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v0,24(s8)//之前判定的学号最后一位为偶数则跳转到这里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00402021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a0,v0 //传入参数，a0就是我输入的数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0c10048c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401230 &lt;func4&gt; //进入函数f(x)，f(x)为斐波那契数列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00401821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v1,v0//将计算结果存入v1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2402000d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v0,13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v1,v0,4013d0 &lt;phase_4+0x114&gt; //v1 != 13则引爆，所以x=6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03c0e821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8fbf0024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ra,36(sp)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8fbe0020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s8,32(sp)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27bd0028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03e00008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五：004013e8 &lt;phase_5&gt;: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27bdffb8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sp,sp,-72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afbf0044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ra,68(sp)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afbe0040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s8,64(sp)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03a0f021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s8,sp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afc40048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a0,72(s8) //$a0为输入的字符串，将其存到m[s8+72]的位置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4013fc: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8fc40048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a0,72(s8)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0c10071e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401c78 &lt;string_length&gt;//跳转到计算字符串长度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00401821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24020006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10620003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v1,v0,401420 &lt;phase_5+0x38&gt; //判断输入的字符串长度是否为6，不是则引爆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afc00018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zero,24(s8) //m[s8+24]存入0，相当于i = 0开始循环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4014a8 &lt;phase_5+0xc0&gt;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//读得i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v1,24(s8) //读得i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8fc40048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a0,72(s8) //从栈中取出输入的字符串（从0开始编号）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00831821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v1,a0,v1//到达字符串的第i+1个字符(i从0开始)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80630000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v1,0(v1) //读取输入字符串的第i+1个字符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306300ff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andi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v1,v1,0xff//这里为什么要先&amp;11111111?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3063000f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andi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v1,v1,0xf //取字符转化为二进制数（1byte=8bits）的后四位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//到这里v1存的是每个字符的二进制ASCII码后四位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 //将i拓至1 int型变量长度，i*4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27c40018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a0,s8,24 //读得i的地址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00821021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v0,a0,v0//初始i（=0）向后移动循环次数*4位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ac43000c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v1,12(v0) //将字符后四位存入m[$s8 + 24 + 12 + i * 4]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8fc40018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a0,24(s8) //读得i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//读得i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 //将i拓至1 int型变量长度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 //读得i的地址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v1,12(v0) //读得字符后四位，存入$v1中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3c020041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v0,0x41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244230ec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v0,v0,12524 //找到这个内置字符串的开头位置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 //从开头地址往后移动$v1位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//这里v1存的是当前i层循环得到的字符的后四位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80430000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v1,0(v0) //取得内置字符串的第$v1个字符，也就是我们输入的第i个字符后四位（二进制）对应的那个字符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//内置字符串为 【isrveawhobpnutfg】0——15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00441021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v0,v0,a0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a0430004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v1,4(v0) //将获得的字符存入m[$s8 + 28 + i]（2i+4)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//读得i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 //i++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v0,24(s8)//v0=i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v0,v0,6 //$v0 = ($v0 &lt; 6 ? 1 : 0)，为1再循环一次，即i &lt; 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1440ffdd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v0,40142c &lt;phase_5+0x44&gt;//v0!=0则跳转,这两句合起来就是一个for循环循环六次之后跳出来继续执行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a3c00022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zero,34(s8) //将字符串尾设为'\0'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v0,s8,28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00402021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a0,v0 //a0存入的是通过循环映射出来的字符串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3c020040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v0,0x40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244527b0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a1,v0,10160 //a1取得的是需要比较是否相等的字符串，为giants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0c10073e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401cf8 &lt;strings_not_equal&gt; //比较$a0,$a1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10400003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v0,4014e8 &lt;phase_5+0x100&gt;//也即是说映射出来的字符串需要为giants，否则会引爆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03c0e821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8fbf0044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ra,68(sp)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8fbe0040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s8,64(sp)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27bd0048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sp,sp,72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03e00008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4014fc: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六：00401500 &lt;phase_6&gt;: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27bdffa0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sp,sp,-96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afbf005c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ra,92(sp)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afbe0058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s8,88(sp)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03a0f021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s8,sp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3c1c0042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gp,0x42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279cb190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gp,gp,-20080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afbc0010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afc40060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a0,96(s8)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3c020041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v0,0x41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24423130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v0,v0,12592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v0,s8,36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8fc40060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a0,96(s8)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00402821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0c1006ea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401ba8 &lt;read_six_numbers&gt; //分配空间加输入六个数字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 // 第一层循环的初始条件设定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afc0001c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zero,28(s8) //设置 i = 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1000003c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40163c &lt;phase_6+0x13c&gt; // 跳至0x40163c处第一重循环条件判断处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 第一层循环中间循环体开始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获取i,v0=i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 //将i拓至1 int长度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v0,12(v0) // 得到输入的第i个数(p $v0)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28420007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v0,v0,7 // 判断第i个数是否小于7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1040000a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v0,40159c &lt;phase_6+0x9c&gt; //若第i个数大于7, 炸弹爆炸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 //取得循环变量i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v0,v0,0x2//i 变成1 int长度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v0,12(v0)//v0等于输入的第i个数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1c400004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bgtz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v0,4015a8 &lt;phase_6+0xa8&gt; // 判断第i个数是否大于0，若小于等于0则引爆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v0,28(s8)//取得之前的循环变量 v0=i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 第二层循环的初始条件设定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 // j  = i + 1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 将j存至m[$s8 + 24]处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10000017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401618 &lt;phase_6+0x118&gt; // 跳至0x401618条件判断处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 第二层循环中间循环体开始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获取i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v0,v0,0x2//i变成1 int长度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v1,12(v0) // 获取第i个数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 获取j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27c40018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a0,s8,24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00821021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v0,a0,v0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v0,12(v0) // 获取第j个数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14620004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v1,v0,401608 &lt;phase_6+0x108&gt; //判断第$v1(i)个数和第$v0(j)个数是否不相等，否则爆炸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4015fc: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v0,24(s8)//$v0=j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 第二层循环末尾循环体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 // j++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 第二层循环条件判断处,$v0=j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v0,v0,6 // 当j &lt; 6时，继续循环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1440ffe6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v0,4015c0 &lt;phase_6+0xc0&gt;//若&lt;6,v0为1，再次执行循环，否则接着向下执行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获取i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 第一层循环末尾循环体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 // i++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第一层循环条件判断处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v0,v0,6 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1440ffc1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v0,401550 &lt;phase_6+0x50&gt;// 当i &lt; 6 时，继续循环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//设输入的第i个数为a[i]，则0&lt;a[i]&lt;7，并且输入的第i个数不能后他后面的某个数相等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/*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for (int i = 0;i &lt; 6;i++) {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if (!(a[i] &gt; 0 &amp;&amp; a[i] &lt; 7) explode_bomb();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for (int j = i + 1;j &lt; 6;j++)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if (a[i] == a[j]) explode_bomb();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}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*/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//第二个循环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nop // 第一层循环的初始条件 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afc0001c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zero,28(s8) // i = 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10000028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4016f8 &lt;phase_6+0x1f8&gt; //第一层循环判断处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 第二层循环的初始条件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3c020041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lui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v0,0x41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24423130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v0,v0,12592 // 令$v0=&amp;firstnode = 0x413130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 m[$s8 + 32] = &amp;firstnode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 //设置第二层循环变量 j = 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1000000a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40169c &lt;phase_6+0x19c&gt; // 第二层循环判断处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 取得&amp;node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v0,8(v0) //  $v0 = m[$v0 + 8],即node=node-&gt;next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 将移动后的位置保存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 // 取得j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 // j++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取得i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8c43000c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v1,12(v0) // 取得输入的第i个数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v0,24(s8)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0043102a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v0,v0,v1 // 判断j是否小于输入的第i个数，是则循环继续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1440ffed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v0,401678 &lt;phase_6+0x178&gt;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取得i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8fc30020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v1,32(s8) // 将node = 链表的第a[i]个数取出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ac430024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v1,36(v0) // 将取出的数存入m[$v0+36],这里假设存入数组ans[]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//各个节点的值：0x0fd, 0x2d5, 0x12d, 0x3e5, 0x0d4, 0x1b0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//node1:0x0fd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//node2:0x2d5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//node3:0x12d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//node4:0x3e5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//node5:0x0d4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//node6:0x1v0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v0,28(s8)//获取第一重循环变量i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v0,v0,1//i++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条件判断处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4016fc: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v0,v0,6 // i &lt; 6 则循环继续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1440ffd5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v0,40165c &lt;phase_6+0x15c&gt;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//这一段就是按照之前输入的数的顺序，将链表重新排序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/*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chainNode ans[6];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for (int i = 0;i &lt; 6;i++) {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chainNode *node = c.firstNode;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for (int j = 1;j &lt; a[i];j++)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node = node-&gt;next;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ans[i] = node;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}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*/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8fc2003c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v0,60(s8)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 到达ans[0]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24020001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v0,1//设置循环变量i=1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i = 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10000016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40177c &lt;phase_6+0x27c&gt;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 // 循环开始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取得i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v1,36(v0) // 取得res[i]，这里第一次是第二个节点（i从1开始)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 这里第一次是第一个节点,即v0-&gt;v1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ac430008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v1,8(v0) // node-&gt;next = ans[i]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取得i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00021080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v0,v0,0x2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27c30018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v1,s8,24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8c420024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v0,36(v0) // 取得ans[i]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 m[s8+32]=$v0，存储当前节点ans[i]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末尾循环体起始，取得i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 // i++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存入内存中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 // 条件判断起始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28420006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v0,v0,6 // 判断i &lt; 6，是则循环继续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1440ffe7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v0,401728 &lt;phase_6+0x228&gt;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//这一部分好像是把链表重新按照ans中的顺序排序了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ac400008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zero,8(v0) // node-&gt;next = null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8fc2003c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v0,60(s8)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4017a4: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 //v0 = firstnode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4017a8: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afc0001c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zero,28(s8) // i = 0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4017ac: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10000032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401878 &lt;phase_6+0x378&gt;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4017b0: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4017b4: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8f82806c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v0,-32660(gp)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4017b8: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4017bc: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8c42002c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v0,44(v0)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4017c0: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4017c4: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30420001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andi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v0,v0,0x1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4017c8: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304200ff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andi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v0,v0,0xff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4017cc: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10400012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v0,401818 &lt;phase_6+0x318&gt; // if...else语句，判断奇偶，奇数1，不跳转；偶数 0，跳转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4017d0: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4017d4: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4017d8: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4017dc: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v1,0(v0)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4017e0: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4017e4: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4017e8: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v0,8(v0)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4017ec: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4017f0: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v0,0(v0)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4017f4: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4017f8: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0062102a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v0,v1,v0 // 比较重排后链表前后两个数的大小，升序则爆炸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4017fc: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10400015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v0,401854 &lt;phase_6+0x354&gt;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401800: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401804: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401808: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40180c: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401810: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10000010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401854 &lt;phase_6+0x354&gt;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401814: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401818: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v0,32(s8)//偶数跳转到这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40181c: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401820: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8c430000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v1,0(v0)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401824: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401828: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40182c: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v0,8(v0)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401830: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401834: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v0,0(v0)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401838: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40183c: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0043102a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v0,v0,v1 // 比较重排后链表前后两个数的大小，降序则爆炸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401840: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10400004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beqz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v0,401854 &lt;phase_6+0x354&gt;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401844: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401848: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0c10087c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jal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4021f0 &lt;explode_bomb&gt;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40184c: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401850: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8fdc0010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gp,16(s8)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401854: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401858: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40185c: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8c420008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v0,8(v0)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401860: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401864: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afc20020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v0,32(s8)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401868: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40186c: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401870: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24420001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v0,v0,1 # i++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401874: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afc2001c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401878: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8fc2001c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v0,28(s8)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40187c: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401880: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28420005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slti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v0,v0,5 # i &lt; 5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401884: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1440ffcb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bnez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v0,4017b4 &lt;phase_6+0x2b4&gt;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401888: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40188c: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03c0e821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move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sp,s8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401890: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8fbf005c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ra,92(sp)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401894: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8fbe0058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lw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s8,88(sp)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401898: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27bd0060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addiu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sp,sp,96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40189c: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03e00008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jr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ra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  4018a0: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 xml:space="preserve">00000000 </w:t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nop</w:t>
            </w:r>
          </w:p>
          <w:p>
            <w:pPr>
              <w:spacing w:line="300" w:lineRule="auto"/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CN"/>
              </w:rPr>
              <w:t>//根据输入的数重排链表，学号最后一位为奇数则需要升序排列，若为偶数需要将序排列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eastAsia" w:asciiTheme="minorHAnsi" w:hAnsiTheme="minorHAnsi" w:eastAsiaTheme="minorHAnsi"/>
                <w:b/>
                <w:bCs/>
                <w:sz w:val="24"/>
                <w:szCs w:val="20"/>
                <w:lang w:val="en-US" w:eastAsia="zh-Hans"/>
              </w:rPr>
              <w:t>C语言版</w:t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：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int a[6];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for (int i = 0;i &lt; 6;i++)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cin&gt;&gt;a[i];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for (int i = 0;i &lt; 6;i++) {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if (!(i &gt; 0 &amp;&amp; i &lt; 7) explode_bomb();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for (int j = i + 1;j &lt; 6;j++)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if (a[i] == a[j]) explode_bomb();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}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chain c = {0x0fd, 0x2d5, 0x12d, 0x3e5, 0x0d4, 0x1b0};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chainNode res[6];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for (int i = 0;i &lt; 6;i++) {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chainNode *node = c.firstNode;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for (int j = 1;j &lt; a[i];j++)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node = node-&gt;next;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res[i] = node;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}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chainNode *node = res[0];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for (int i = 1;i &lt; 6;i++) {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node-&gt;next = res[i];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node = res[i];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}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node-&gt;next = null;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if (ID &amp; 1) {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node = c.firstNode;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for (int i = 1;i &lt; 6;i++)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if (node-&gt;element &lt; node-&gt;next-&gt;element)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explode_bomb();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}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else {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node = c.firstNode;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for (int i = 1;i &lt; 6;i++)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if (node-&gt;element &gt; node-&gt;next-&gt;element)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ab/>
            </w: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explode_bomb();</w:t>
            </w:r>
          </w:p>
          <w:p>
            <w:pPr>
              <w:spacing w:line="300" w:lineRule="auto"/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hint="default" w:asciiTheme="minorHAnsi" w:hAnsiTheme="minorHAnsi" w:eastAsiaTheme="minorHAnsi"/>
                <w:b/>
                <w:bCs/>
                <w:sz w:val="24"/>
                <w:szCs w:val="20"/>
                <w:lang w:eastAsia="zh-Hans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00" w:lineRule="auto"/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</w:pPr>
            <w:r>
              <w:rPr>
                <w:rFonts w:asciiTheme="minorHAnsi" w:hAnsiTheme="minorHAnsi" w:eastAsiaTheme="minorHAnsi"/>
                <w:b/>
                <w:bCs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学习了各个指令的原理及使用方法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学会了设置断点，使用GDB得到寄存器存储的值，或者了解对应的数据结构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学习到循环，递归，switch case等操作在反汇编语言下的实现方法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学习了对于节点，将指针的地址存入寄存器，读出寄存器中指针的值，存储到寄存器中地址后移8位的地址。从而实现了将节点连接。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通过phase_6中对链表的操作知道了对于节点，会将指针（即为节点数据的地址）存储在内存中</w:t>
            </w:r>
          </w:p>
        </w:tc>
      </w:tr>
    </w:tbl>
    <w:p>
      <w:pPr>
        <w:spacing w:line="440" w:lineRule="exact"/>
        <w:rPr>
          <w:rFonts w:asciiTheme="minorHAnsi" w:hAnsiTheme="minorHAnsi" w:eastAsiaTheme="minorHAnsi"/>
        </w:rPr>
      </w:pPr>
    </w:p>
    <w:p>
      <w:pPr>
        <w:spacing w:line="440" w:lineRule="exact"/>
        <w:rPr>
          <w:rFonts w:asciiTheme="minorHAnsi" w:hAnsiTheme="minorHAnsi" w:eastAsiaTheme="minorHAnsi"/>
        </w:rPr>
      </w:pPr>
    </w:p>
    <w:p>
      <w:pPr>
        <w:spacing w:line="440" w:lineRule="exact"/>
        <w:rPr>
          <w:rFonts w:hint="default" w:asciiTheme="minorHAnsi" w:hAnsiTheme="minorHAnsi" w:eastAsiaTheme="minorHAnsi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ohit Devanagari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_x005F_x000B__x005F_x000C_">
    <w:altName w:val="苹方-简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iberation Sans">
    <w:altName w:val="苹方-简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5350F0"/>
    <w:multiLevelType w:val="singleLevel"/>
    <w:tmpl w:val="EE5350F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mM2YyMThmZWE4MjA1ZWU1OTJiMTA0YWE4ZDk2NjkifQ=="/>
  </w:docVars>
  <w:rsids>
    <w:rsidRoot w:val="00FE38B4"/>
    <w:rsid w:val="00013922"/>
    <w:rsid w:val="000248F4"/>
    <w:rsid w:val="00034674"/>
    <w:rsid w:val="00041A98"/>
    <w:rsid w:val="00044116"/>
    <w:rsid w:val="00046F74"/>
    <w:rsid w:val="00054C57"/>
    <w:rsid w:val="00064C36"/>
    <w:rsid w:val="0006610A"/>
    <w:rsid w:val="0008595B"/>
    <w:rsid w:val="00091B95"/>
    <w:rsid w:val="00095A52"/>
    <w:rsid w:val="000B7004"/>
    <w:rsid w:val="000B7BF5"/>
    <w:rsid w:val="000E77F0"/>
    <w:rsid w:val="00100F59"/>
    <w:rsid w:val="00123775"/>
    <w:rsid w:val="0012634B"/>
    <w:rsid w:val="0016587C"/>
    <w:rsid w:val="001959E6"/>
    <w:rsid w:val="001A65B5"/>
    <w:rsid w:val="001C0DB7"/>
    <w:rsid w:val="001D40DD"/>
    <w:rsid w:val="00207507"/>
    <w:rsid w:val="00210DE7"/>
    <w:rsid w:val="0023624E"/>
    <w:rsid w:val="00241BDC"/>
    <w:rsid w:val="00244C0F"/>
    <w:rsid w:val="00247F25"/>
    <w:rsid w:val="00257F1D"/>
    <w:rsid w:val="002617AC"/>
    <w:rsid w:val="002740AA"/>
    <w:rsid w:val="00296402"/>
    <w:rsid w:val="002D067E"/>
    <w:rsid w:val="002F0AD9"/>
    <w:rsid w:val="002F4748"/>
    <w:rsid w:val="003052E7"/>
    <w:rsid w:val="00337D3A"/>
    <w:rsid w:val="00344B6D"/>
    <w:rsid w:val="00351354"/>
    <w:rsid w:val="0036097F"/>
    <w:rsid w:val="003759D8"/>
    <w:rsid w:val="003A552A"/>
    <w:rsid w:val="003C4B1C"/>
    <w:rsid w:val="003C71E3"/>
    <w:rsid w:val="003D3A56"/>
    <w:rsid w:val="003E04D5"/>
    <w:rsid w:val="003E3A31"/>
    <w:rsid w:val="003F3943"/>
    <w:rsid w:val="00476982"/>
    <w:rsid w:val="00480F57"/>
    <w:rsid w:val="00482558"/>
    <w:rsid w:val="00487CC4"/>
    <w:rsid w:val="004C347C"/>
    <w:rsid w:val="004E363D"/>
    <w:rsid w:val="004F612E"/>
    <w:rsid w:val="00523755"/>
    <w:rsid w:val="00526A96"/>
    <w:rsid w:val="00530E99"/>
    <w:rsid w:val="00540393"/>
    <w:rsid w:val="005564B5"/>
    <w:rsid w:val="00573C57"/>
    <w:rsid w:val="005A1542"/>
    <w:rsid w:val="005A4244"/>
    <w:rsid w:val="005C2940"/>
    <w:rsid w:val="00605B20"/>
    <w:rsid w:val="00606E9B"/>
    <w:rsid w:val="00615AC5"/>
    <w:rsid w:val="00630942"/>
    <w:rsid w:val="00633D89"/>
    <w:rsid w:val="00647909"/>
    <w:rsid w:val="006553B9"/>
    <w:rsid w:val="00657BE3"/>
    <w:rsid w:val="00670ECA"/>
    <w:rsid w:val="006A2EA8"/>
    <w:rsid w:val="006A4F10"/>
    <w:rsid w:val="006E4678"/>
    <w:rsid w:val="006E7A50"/>
    <w:rsid w:val="00703EB7"/>
    <w:rsid w:val="00705343"/>
    <w:rsid w:val="00785BB8"/>
    <w:rsid w:val="0079271D"/>
    <w:rsid w:val="007A0293"/>
    <w:rsid w:val="007B626E"/>
    <w:rsid w:val="007E7134"/>
    <w:rsid w:val="007F25EF"/>
    <w:rsid w:val="00805F42"/>
    <w:rsid w:val="00815D2C"/>
    <w:rsid w:val="00833E28"/>
    <w:rsid w:val="00864245"/>
    <w:rsid w:val="00874298"/>
    <w:rsid w:val="008C291E"/>
    <w:rsid w:val="008E7E75"/>
    <w:rsid w:val="008F339C"/>
    <w:rsid w:val="008F72F3"/>
    <w:rsid w:val="00904EA5"/>
    <w:rsid w:val="00917A28"/>
    <w:rsid w:val="00921303"/>
    <w:rsid w:val="0093119C"/>
    <w:rsid w:val="00943704"/>
    <w:rsid w:val="009619F0"/>
    <w:rsid w:val="00966F8E"/>
    <w:rsid w:val="00982857"/>
    <w:rsid w:val="009A5ECD"/>
    <w:rsid w:val="009B458D"/>
    <w:rsid w:val="009C6AE7"/>
    <w:rsid w:val="009E15C8"/>
    <w:rsid w:val="009E6B6F"/>
    <w:rsid w:val="00A051AA"/>
    <w:rsid w:val="00A545DB"/>
    <w:rsid w:val="00A62017"/>
    <w:rsid w:val="00A673E6"/>
    <w:rsid w:val="00A72814"/>
    <w:rsid w:val="00AA4AD4"/>
    <w:rsid w:val="00AA7447"/>
    <w:rsid w:val="00AD1B70"/>
    <w:rsid w:val="00AE4832"/>
    <w:rsid w:val="00AE5DDF"/>
    <w:rsid w:val="00B11881"/>
    <w:rsid w:val="00B20A56"/>
    <w:rsid w:val="00B23D47"/>
    <w:rsid w:val="00B26DBF"/>
    <w:rsid w:val="00B60752"/>
    <w:rsid w:val="00B677EB"/>
    <w:rsid w:val="00B858FE"/>
    <w:rsid w:val="00B965FC"/>
    <w:rsid w:val="00BA4A6D"/>
    <w:rsid w:val="00BB32C2"/>
    <w:rsid w:val="00BD123E"/>
    <w:rsid w:val="00BE5DF5"/>
    <w:rsid w:val="00BE6C04"/>
    <w:rsid w:val="00BF6DFB"/>
    <w:rsid w:val="00C06AB9"/>
    <w:rsid w:val="00C06D8D"/>
    <w:rsid w:val="00C2311B"/>
    <w:rsid w:val="00C24469"/>
    <w:rsid w:val="00C302FE"/>
    <w:rsid w:val="00C3289F"/>
    <w:rsid w:val="00C35AF3"/>
    <w:rsid w:val="00C36E71"/>
    <w:rsid w:val="00C441A4"/>
    <w:rsid w:val="00C631E8"/>
    <w:rsid w:val="00C65EE3"/>
    <w:rsid w:val="00C8157D"/>
    <w:rsid w:val="00CA62A1"/>
    <w:rsid w:val="00CB14C2"/>
    <w:rsid w:val="00CB390E"/>
    <w:rsid w:val="00D01421"/>
    <w:rsid w:val="00D4191C"/>
    <w:rsid w:val="00D440E9"/>
    <w:rsid w:val="00DB5E8F"/>
    <w:rsid w:val="00DC21F5"/>
    <w:rsid w:val="00DC6B23"/>
    <w:rsid w:val="00E3314B"/>
    <w:rsid w:val="00E66E43"/>
    <w:rsid w:val="00E715A5"/>
    <w:rsid w:val="00E753E2"/>
    <w:rsid w:val="00E97494"/>
    <w:rsid w:val="00EA6BB0"/>
    <w:rsid w:val="00F10A9D"/>
    <w:rsid w:val="00F175B0"/>
    <w:rsid w:val="00F41A82"/>
    <w:rsid w:val="00F56BF8"/>
    <w:rsid w:val="00F92987"/>
    <w:rsid w:val="00F92FF7"/>
    <w:rsid w:val="00FB1A3A"/>
    <w:rsid w:val="00FE0668"/>
    <w:rsid w:val="00FE13B0"/>
    <w:rsid w:val="00FE38B4"/>
    <w:rsid w:val="00FF4EBF"/>
    <w:rsid w:val="030007F2"/>
    <w:rsid w:val="07AD33C2"/>
    <w:rsid w:val="0AD6392F"/>
    <w:rsid w:val="1A3415E6"/>
    <w:rsid w:val="3C000686"/>
    <w:rsid w:val="3F4E41F2"/>
    <w:rsid w:val="49B54BA8"/>
    <w:rsid w:val="4F2B2F6E"/>
    <w:rsid w:val="548F3B69"/>
    <w:rsid w:val="69AC2A06"/>
    <w:rsid w:val="69DE444E"/>
    <w:rsid w:val="6E591D20"/>
    <w:rsid w:val="75191489"/>
    <w:rsid w:val="7BFEC19E"/>
    <w:rsid w:val="7FF70AA5"/>
    <w:rsid w:val="B7FFC7ED"/>
    <w:rsid w:val="BB6B598F"/>
    <w:rsid w:val="D7DF8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List"/>
    <w:basedOn w:val="3"/>
    <w:qFormat/>
    <w:uiPriority w:val="0"/>
    <w:rPr>
      <w:rFonts w:cs="Lohit Devanagari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Internet 链接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qFormat/>
    <w:uiPriority w:val="99"/>
    <w:rPr>
      <w:sz w:val="18"/>
      <w:szCs w:val="18"/>
    </w:rPr>
  </w:style>
  <w:style w:type="character" w:customStyle="1" w:styleId="13">
    <w:name w:val="页脚 字符"/>
    <w:basedOn w:val="10"/>
    <w:qFormat/>
    <w:uiPriority w:val="99"/>
    <w:rPr>
      <w:sz w:val="18"/>
      <w:szCs w:val="18"/>
    </w:rPr>
  </w:style>
  <w:style w:type="character" w:customStyle="1" w:styleId="14">
    <w:name w:val="headtit-color1"/>
    <w:basedOn w:val="10"/>
    <w:qFormat/>
    <w:uiPriority w:val="0"/>
    <w:rPr>
      <w:rFonts w:ascii="_x005F_x000B__x005F_x000C_" w:hAnsi="_x005F_x000B__x005F_x000C_"/>
      <w:color w:val="660000"/>
      <w:sz w:val="24"/>
      <w:szCs w:val="24"/>
    </w:rPr>
  </w:style>
  <w:style w:type="character" w:customStyle="1" w:styleId="15">
    <w:name w:val="eng-color1"/>
    <w:basedOn w:val="10"/>
    <w:qFormat/>
    <w:uiPriority w:val="0"/>
    <w:rPr>
      <w:color w:val="0089B7"/>
    </w:rPr>
  </w:style>
  <w:style w:type="character" w:customStyle="1" w:styleId="16">
    <w:name w:val="ListLabel 1"/>
    <w:qFormat/>
    <w:uiPriority w:val="0"/>
    <w:rPr>
      <w:rFonts w:ascii="黑体" w:hAnsi="黑体" w:eastAsia="黑体"/>
      <w:sz w:val="24"/>
      <w:szCs w:val="20"/>
    </w:rPr>
  </w:style>
  <w:style w:type="paragraph" w:customStyle="1" w:styleId="1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索引"/>
    <w:basedOn w:val="1"/>
    <w:qFormat/>
    <w:uiPriority w:val="0"/>
    <w:pPr>
      <w:suppressLineNumbers/>
    </w:pPr>
    <w:rPr>
      <w:rFonts w:cs="Lohit Devanagari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styleId="20">
    <w:name w:val="Placeholder Text"/>
    <w:basedOn w:val="10"/>
    <w:semiHidden/>
    <w:qFormat/>
    <w:uiPriority w:val="99"/>
    <w:rPr>
      <w:color w:val="808080"/>
    </w:rPr>
  </w:style>
  <w:style w:type="character" w:customStyle="1" w:styleId="21">
    <w:name w:val="批注框文本 字符"/>
    <w:basedOn w:val="10"/>
    <w:link w:val="4"/>
    <w:semiHidden/>
    <w:qFormat/>
    <w:uiPriority w:val="99"/>
    <w:rPr>
      <w:rFonts w:ascii="Calibri" w:hAnsi="Calibri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91</Characters>
  <Lines>11</Lines>
  <Paragraphs>3</Paragraphs>
  <TotalTime>9</TotalTime>
  <ScaleCrop>false</ScaleCrop>
  <LinksUpToDate>false</LinksUpToDate>
  <CharactersWithSpaces>95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2021-11-08T12:27:00Z</dcterms:created>
  <dc:creator>聪聪</dc:creator>
  <cp:lastModifiedBy>吕鲲海</cp:lastModifiedBy>
  <dcterms:modified xsi:type="dcterms:W3CDTF">2022-12-04T19:04:53Z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2052-5.0.0.7550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5F27F20AF71E1DB6D57E8C631BBBEA00</vt:lpwstr>
  </property>
</Properties>
</file>