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BA03C" w14:textId="780AD777" w:rsidR="008402AD" w:rsidRDefault="00F5339A" w:rsidP="00F5339A">
      <w:pPr>
        <w:pStyle w:val="ListParagraph"/>
        <w:numPr>
          <w:ilvl w:val="0"/>
          <w:numId w:val="1"/>
        </w:numPr>
      </w:pPr>
      <w:r>
        <w:t>Aquarius Sleek 330ML 1X24C</w:t>
      </w:r>
    </w:p>
    <w:p w14:paraId="686D354D" w14:textId="77777777" w:rsidR="00F5339A" w:rsidRDefault="00F5339A" w:rsidP="00F5339A">
      <w:pPr>
        <w:pStyle w:val="ListParagraph"/>
        <w:numPr>
          <w:ilvl w:val="0"/>
          <w:numId w:val="1"/>
        </w:numPr>
      </w:pPr>
      <w:r>
        <w:t>BACCHUS ENERGY DRINK 250ML 1X24</w:t>
      </w:r>
    </w:p>
    <w:p w14:paraId="5EAB7F74" w14:textId="77777777" w:rsidR="00F5339A" w:rsidRDefault="00F5339A" w:rsidP="00F5339A">
      <w:pPr>
        <w:pStyle w:val="ListParagraph"/>
        <w:numPr>
          <w:ilvl w:val="0"/>
          <w:numId w:val="1"/>
        </w:numPr>
      </w:pPr>
      <w:r>
        <w:t>BLUE LYCHEE FLAVOR 500 ML.X6</w:t>
      </w:r>
    </w:p>
    <w:p w14:paraId="059B1B81" w14:textId="77777777" w:rsidR="00F5339A" w:rsidRDefault="00F5339A" w:rsidP="00F5339A">
      <w:pPr>
        <w:pStyle w:val="ListParagraph"/>
        <w:numPr>
          <w:ilvl w:val="0"/>
          <w:numId w:val="1"/>
        </w:numPr>
      </w:pPr>
      <w:r>
        <w:t>BLUE PEACH FLAVOR 500 ML.X6</w:t>
      </w:r>
    </w:p>
    <w:p w14:paraId="193E3A2C" w14:textId="77777777" w:rsidR="00F5339A" w:rsidRDefault="00F5339A" w:rsidP="00F5339A">
      <w:pPr>
        <w:pStyle w:val="ListParagraph"/>
        <w:numPr>
          <w:ilvl w:val="0"/>
          <w:numId w:val="1"/>
        </w:numPr>
      </w:pPr>
      <w:r>
        <w:t>BRAND HAMPER A</w:t>
      </w:r>
    </w:p>
    <w:p w14:paraId="13761F25" w14:textId="77777777" w:rsidR="00F5339A" w:rsidRDefault="00F5339A" w:rsidP="00F5339A">
      <w:pPr>
        <w:pStyle w:val="ListParagraph"/>
        <w:numPr>
          <w:ilvl w:val="0"/>
          <w:numId w:val="1"/>
        </w:numPr>
      </w:pPr>
      <w:r>
        <w:t>BRAND HAMPER C</w:t>
      </w:r>
    </w:p>
    <w:p w14:paraId="2DED6DDE" w14:textId="77777777" w:rsidR="00F5339A" w:rsidRDefault="00F5339A" w:rsidP="00F5339A">
      <w:pPr>
        <w:pStyle w:val="ListParagraph"/>
        <w:numPr>
          <w:ilvl w:val="0"/>
          <w:numId w:val="1"/>
        </w:numPr>
      </w:pPr>
      <w:r>
        <w:t>BRANDS BIRD NEST XYLITOL 70MLX6</w:t>
      </w:r>
    </w:p>
    <w:p w14:paraId="611C352F" w14:textId="77777777" w:rsidR="00F5339A" w:rsidRDefault="00F5339A" w:rsidP="00F5339A">
      <w:pPr>
        <w:pStyle w:val="ListParagraph"/>
        <w:numPr>
          <w:ilvl w:val="0"/>
          <w:numId w:val="1"/>
        </w:numPr>
      </w:pPr>
      <w:r>
        <w:t>BRANDS HAMPER L</w:t>
      </w:r>
    </w:p>
    <w:p w14:paraId="09B274A3" w14:textId="77777777" w:rsidR="00F5339A" w:rsidRDefault="00F5339A" w:rsidP="00F5339A">
      <w:pPr>
        <w:pStyle w:val="ListParagraph"/>
        <w:numPr>
          <w:ilvl w:val="0"/>
          <w:numId w:val="1"/>
        </w:numPr>
      </w:pPr>
      <w:r>
        <w:t>BWEEL BIRD NEST DRINK SUGAR FREE 180ML*6</w:t>
      </w:r>
    </w:p>
    <w:p w14:paraId="7252A194" w14:textId="77777777" w:rsidR="00F5339A" w:rsidRDefault="00F5339A" w:rsidP="00F5339A">
      <w:pPr>
        <w:pStyle w:val="ListParagraph"/>
        <w:numPr>
          <w:ilvl w:val="0"/>
          <w:numId w:val="1"/>
        </w:numPr>
      </w:pPr>
      <w:r>
        <w:t>BWELL BIIRD NEST DRINK 180ML*6</w:t>
      </w:r>
    </w:p>
    <w:p w14:paraId="59FAA9F9" w14:textId="77777777" w:rsidR="00F5339A" w:rsidRDefault="00F5339A" w:rsidP="00F5339A">
      <w:pPr>
        <w:pStyle w:val="ListParagraph"/>
        <w:numPr>
          <w:ilvl w:val="0"/>
          <w:numId w:val="1"/>
        </w:numPr>
      </w:pPr>
      <w:r>
        <w:t>Bacchus Sugar Free Energy Drink 250ML*24</w:t>
      </w:r>
    </w:p>
    <w:p w14:paraId="16087304" w14:textId="77777777" w:rsidR="00F5339A" w:rsidRDefault="00F5339A" w:rsidP="00F5339A">
      <w:pPr>
        <w:pStyle w:val="ListParagraph"/>
        <w:numPr>
          <w:ilvl w:val="0"/>
          <w:numId w:val="1"/>
        </w:numPr>
      </w:pPr>
      <w:r>
        <w:t>Bell Bird's Nest Beverage 110ml*6</w:t>
      </w:r>
    </w:p>
    <w:p w14:paraId="74AD109F" w14:textId="77777777" w:rsidR="00F5339A" w:rsidRDefault="00F5339A" w:rsidP="00F5339A">
      <w:pPr>
        <w:pStyle w:val="ListParagraph"/>
        <w:numPr>
          <w:ilvl w:val="0"/>
          <w:numId w:val="1"/>
        </w:numPr>
      </w:pPr>
      <w:r>
        <w:t>Brand's Bird's Nest Classic with Rock Sugar 70 ml x 6 bottles</w:t>
      </w:r>
    </w:p>
    <w:p w14:paraId="63153AC3" w14:textId="77777777" w:rsidR="00F5339A" w:rsidRDefault="00F5339A" w:rsidP="00F5339A">
      <w:pPr>
        <w:pStyle w:val="ListParagraph"/>
        <w:numPr>
          <w:ilvl w:val="0"/>
          <w:numId w:val="1"/>
        </w:numPr>
      </w:pPr>
      <w:r>
        <w:t>Brand's Essence Chicken 70ml*12</w:t>
      </w:r>
    </w:p>
    <w:p w14:paraId="7E16F055" w14:textId="77777777" w:rsidR="00F5339A" w:rsidRDefault="00F5339A" w:rsidP="00F5339A">
      <w:pPr>
        <w:pStyle w:val="ListParagraph"/>
        <w:numPr>
          <w:ilvl w:val="0"/>
          <w:numId w:val="1"/>
        </w:numPr>
      </w:pPr>
      <w:r>
        <w:t>Bwell Bird's Nest Sugar Free 250ml*6</w:t>
      </w:r>
    </w:p>
    <w:p w14:paraId="0E58BCAA" w14:textId="67E4215C" w:rsidR="00F5339A" w:rsidRDefault="00F5339A" w:rsidP="00F5339A">
      <w:pPr>
        <w:pStyle w:val="ListParagraph"/>
        <w:numPr>
          <w:ilvl w:val="0"/>
          <w:numId w:val="1"/>
        </w:numPr>
      </w:pPr>
      <w:r>
        <w:t>Bwell bird's nest 250ml*6</w:t>
      </w:r>
    </w:p>
    <w:p w14:paraId="3FB31B44" w14:textId="77777777" w:rsidR="00C27C11" w:rsidRPr="00C27C11" w:rsidRDefault="00C27C11" w:rsidP="00C27C11">
      <w:pPr>
        <w:pStyle w:val="ListParagraph"/>
        <w:numPr>
          <w:ilvl w:val="0"/>
          <w:numId w:val="1"/>
        </w:numPr>
      </w:pPr>
      <w:r w:rsidRPr="00C27C11">
        <w:t>"</w:t>
      </w:r>
      <w:r w:rsidRPr="00C27C11">
        <w:rPr>
          <w:rFonts w:ascii="Khmer UI" w:hAnsi="Khmer UI" w:cs="Khmer UI"/>
        </w:rPr>
        <w:t>ភេសជ្ជៈ</w:t>
      </w:r>
      <w:r w:rsidRPr="00C27C11">
        <w:t xml:space="preserve"> Aquarius Sleek 330 </w:t>
      </w:r>
      <w:r w:rsidRPr="00C27C11">
        <w:rPr>
          <w:rFonts w:ascii="Khmer UI" w:hAnsi="Khmer UI" w:cs="Khmer UI"/>
        </w:rPr>
        <w:t>មីលីលីត្រ</w:t>
      </w:r>
      <w:r w:rsidRPr="00C27C11">
        <w:t xml:space="preserve"> 1×24 </w:t>
      </w:r>
      <w:r w:rsidRPr="00C27C11">
        <w:rPr>
          <w:rFonts w:ascii="Khmer UI" w:hAnsi="Khmer UI" w:cs="Khmer UI"/>
        </w:rPr>
        <w:t>កំប៉ុង</w:t>
      </w:r>
      <w:r w:rsidRPr="00C27C11">
        <w:t>",</w:t>
      </w:r>
    </w:p>
    <w:p w14:paraId="5529CDED" w14:textId="77777777" w:rsidR="00C27C11" w:rsidRPr="00C27C11" w:rsidRDefault="00C27C11" w:rsidP="00C27C11">
      <w:pPr>
        <w:pStyle w:val="ListParagraph"/>
        <w:numPr>
          <w:ilvl w:val="0"/>
          <w:numId w:val="1"/>
        </w:numPr>
      </w:pPr>
      <w:r w:rsidRPr="00C27C11">
        <w:t xml:space="preserve">    "</w:t>
      </w:r>
      <w:r w:rsidRPr="00C27C11">
        <w:rPr>
          <w:rFonts w:ascii="Khmer UI" w:hAnsi="Khmer UI" w:cs="Khmer UI"/>
        </w:rPr>
        <w:t>ភេសជ្ជៈបង្កើនថាមពល</w:t>
      </w:r>
      <w:r w:rsidRPr="00C27C11">
        <w:t xml:space="preserve"> BACCHUS 250 </w:t>
      </w:r>
      <w:r w:rsidRPr="00C27C11">
        <w:rPr>
          <w:rFonts w:ascii="Khmer UI" w:hAnsi="Khmer UI" w:cs="Khmer UI"/>
        </w:rPr>
        <w:t>មីលីលីត្រ</w:t>
      </w:r>
      <w:r w:rsidRPr="00C27C11">
        <w:t xml:space="preserve"> 1×24",</w:t>
      </w:r>
    </w:p>
    <w:p w14:paraId="3FCDEF37" w14:textId="77777777" w:rsidR="00C27C11" w:rsidRPr="00C27C11" w:rsidRDefault="00C27C11" w:rsidP="00C27C11">
      <w:pPr>
        <w:pStyle w:val="ListParagraph"/>
        <w:numPr>
          <w:ilvl w:val="0"/>
          <w:numId w:val="1"/>
        </w:numPr>
      </w:pPr>
      <w:r w:rsidRPr="00C27C11">
        <w:t xml:space="preserve">    "</w:t>
      </w:r>
      <w:r w:rsidRPr="00C27C11">
        <w:rPr>
          <w:rFonts w:ascii="Khmer UI" w:hAnsi="Khmer UI" w:cs="Khmer UI"/>
        </w:rPr>
        <w:t>ភេសជ្ជៈរសជាតិលីឈី</w:t>
      </w:r>
      <w:r w:rsidRPr="00C27C11">
        <w:t xml:space="preserve"> BLUE 500 </w:t>
      </w:r>
      <w:r w:rsidRPr="00C27C11">
        <w:rPr>
          <w:rFonts w:ascii="Khmer UI" w:hAnsi="Khmer UI" w:cs="Khmer UI"/>
        </w:rPr>
        <w:t>មីលីលីត្រ</w:t>
      </w:r>
      <w:r w:rsidRPr="00C27C11">
        <w:t xml:space="preserve"> × 6",</w:t>
      </w:r>
    </w:p>
    <w:p w14:paraId="5A5EDCF5" w14:textId="77777777" w:rsidR="00C27C11" w:rsidRPr="00C27C11" w:rsidRDefault="00C27C11" w:rsidP="00C27C11">
      <w:pPr>
        <w:pStyle w:val="ListParagraph"/>
        <w:numPr>
          <w:ilvl w:val="0"/>
          <w:numId w:val="1"/>
        </w:numPr>
      </w:pPr>
      <w:r w:rsidRPr="00C27C11">
        <w:t xml:space="preserve">    "</w:t>
      </w:r>
      <w:r w:rsidRPr="00C27C11">
        <w:rPr>
          <w:rFonts w:ascii="Khmer UI" w:hAnsi="Khmer UI" w:cs="Khmer UI"/>
        </w:rPr>
        <w:t>ភេសជ្ជៈរសជាតិផេស</w:t>
      </w:r>
      <w:r w:rsidRPr="00C27C11">
        <w:t xml:space="preserve"> BLUE 500 </w:t>
      </w:r>
      <w:r w:rsidRPr="00C27C11">
        <w:rPr>
          <w:rFonts w:ascii="Khmer UI" w:hAnsi="Khmer UI" w:cs="Khmer UI"/>
        </w:rPr>
        <w:t>មីលីលីត្រ</w:t>
      </w:r>
      <w:r w:rsidRPr="00C27C11">
        <w:t xml:space="preserve"> × 6",</w:t>
      </w:r>
    </w:p>
    <w:p w14:paraId="044F83E4" w14:textId="77777777" w:rsidR="00C27C11" w:rsidRPr="00C27C11" w:rsidRDefault="00C27C11" w:rsidP="00C27C11">
      <w:pPr>
        <w:pStyle w:val="ListParagraph"/>
        <w:numPr>
          <w:ilvl w:val="0"/>
          <w:numId w:val="1"/>
        </w:numPr>
      </w:pPr>
      <w:r w:rsidRPr="00C27C11">
        <w:t xml:space="preserve">    "</w:t>
      </w:r>
      <w:r w:rsidRPr="00C27C11">
        <w:rPr>
          <w:rFonts w:ascii="Khmer UI" w:hAnsi="Khmer UI" w:cs="Khmer UI"/>
        </w:rPr>
        <w:t>កញ្ចប់អំណោយ</w:t>
      </w:r>
      <w:r w:rsidRPr="00C27C11">
        <w:t xml:space="preserve"> BRAND </w:t>
      </w:r>
      <w:r w:rsidRPr="00C27C11">
        <w:rPr>
          <w:rFonts w:ascii="Khmer UI" w:hAnsi="Khmer UI" w:cs="Khmer UI"/>
        </w:rPr>
        <w:t>ហាំភឺ</w:t>
      </w:r>
      <w:r w:rsidRPr="00C27C11">
        <w:t xml:space="preserve"> A",</w:t>
      </w:r>
    </w:p>
    <w:p w14:paraId="79836FFB" w14:textId="77777777" w:rsidR="00C27C11" w:rsidRPr="00C27C11" w:rsidRDefault="00C27C11" w:rsidP="00C27C11">
      <w:pPr>
        <w:pStyle w:val="ListParagraph"/>
        <w:numPr>
          <w:ilvl w:val="0"/>
          <w:numId w:val="1"/>
        </w:numPr>
      </w:pPr>
      <w:r w:rsidRPr="00C27C11">
        <w:t xml:space="preserve">    "</w:t>
      </w:r>
      <w:r w:rsidRPr="00C27C11">
        <w:rPr>
          <w:rFonts w:ascii="Khmer UI" w:hAnsi="Khmer UI" w:cs="Khmer UI"/>
        </w:rPr>
        <w:t>កញ្ចប់អំណោយ</w:t>
      </w:r>
      <w:r w:rsidRPr="00C27C11">
        <w:t xml:space="preserve"> BRAND </w:t>
      </w:r>
      <w:r w:rsidRPr="00C27C11">
        <w:rPr>
          <w:rFonts w:ascii="Khmer UI" w:hAnsi="Khmer UI" w:cs="Khmer UI"/>
        </w:rPr>
        <w:t>ហាំភឺ</w:t>
      </w:r>
      <w:r w:rsidRPr="00C27C11">
        <w:t xml:space="preserve"> C",</w:t>
      </w:r>
    </w:p>
    <w:p w14:paraId="426BEC31" w14:textId="77777777" w:rsidR="00C27C11" w:rsidRPr="00C27C11" w:rsidRDefault="00C27C11" w:rsidP="00C27C11">
      <w:pPr>
        <w:pStyle w:val="ListParagraph"/>
        <w:numPr>
          <w:ilvl w:val="0"/>
          <w:numId w:val="1"/>
        </w:numPr>
      </w:pPr>
      <w:r w:rsidRPr="00C27C11">
        <w:t xml:space="preserve">    "</w:t>
      </w:r>
      <w:r w:rsidRPr="00C27C11">
        <w:rPr>
          <w:rFonts w:ascii="Khmer UI" w:hAnsi="Khmer UI" w:cs="Khmer UI"/>
        </w:rPr>
        <w:t>ភេសជ្ជៈសំបុកបក្សី</w:t>
      </w:r>
      <w:r w:rsidRPr="00C27C11">
        <w:t xml:space="preserve"> BRAND’S </w:t>
      </w:r>
      <w:r w:rsidRPr="00C27C11">
        <w:rPr>
          <w:rFonts w:ascii="Khmer UI" w:hAnsi="Khmer UI" w:cs="Khmer UI"/>
        </w:rPr>
        <w:t>មានសារធាតុ</w:t>
      </w:r>
      <w:r w:rsidRPr="00C27C11">
        <w:t xml:space="preserve"> Xylitol 70 </w:t>
      </w:r>
      <w:r w:rsidRPr="00C27C11">
        <w:rPr>
          <w:rFonts w:ascii="Khmer UI" w:hAnsi="Khmer UI" w:cs="Khmer UI"/>
        </w:rPr>
        <w:t>មីលីលីត្រ</w:t>
      </w:r>
      <w:r w:rsidRPr="00C27C11">
        <w:t xml:space="preserve"> × 6",</w:t>
      </w:r>
    </w:p>
    <w:p w14:paraId="4150DEF4" w14:textId="77777777" w:rsidR="00C27C11" w:rsidRPr="00C27C11" w:rsidRDefault="00C27C11" w:rsidP="00C27C11">
      <w:pPr>
        <w:pStyle w:val="ListParagraph"/>
        <w:numPr>
          <w:ilvl w:val="0"/>
          <w:numId w:val="1"/>
        </w:numPr>
      </w:pPr>
      <w:r w:rsidRPr="00C27C11">
        <w:t xml:space="preserve">    "</w:t>
      </w:r>
      <w:r w:rsidRPr="00C27C11">
        <w:rPr>
          <w:rFonts w:ascii="Khmer UI" w:hAnsi="Khmer UI" w:cs="Khmer UI"/>
        </w:rPr>
        <w:t>កញ្ចប់អំណោយ</w:t>
      </w:r>
      <w:r w:rsidRPr="00C27C11">
        <w:t xml:space="preserve"> BRAND’S </w:t>
      </w:r>
      <w:r w:rsidRPr="00C27C11">
        <w:rPr>
          <w:rFonts w:ascii="Khmer UI" w:hAnsi="Khmer UI" w:cs="Khmer UI"/>
        </w:rPr>
        <w:t>ហាំភឺ</w:t>
      </w:r>
      <w:r w:rsidRPr="00C27C11">
        <w:t xml:space="preserve"> L",</w:t>
      </w:r>
    </w:p>
    <w:p w14:paraId="56861799" w14:textId="77777777" w:rsidR="00C27C11" w:rsidRPr="00C27C11" w:rsidRDefault="00C27C11" w:rsidP="00C27C11">
      <w:pPr>
        <w:pStyle w:val="ListParagraph"/>
        <w:numPr>
          <w:ilvl w:val="0"/>
          <w:numId w:val="1"/>
        </w:numPr>
      </w:pPr>
      <w:r w:rsidRPr="00C27C11">
        <w:t xml:space="preserve">    "</w:t>
      </w:r>
      <w:r w:rsidRPr="00C27C11">
        <w:rPr>
          <w:rFonts w:ascii="Khmer UI" w:hAnsi="Khmer UI" w:cs="Khmer UI"/>
        </w:rPr>
        <w:t>ភេសជ្ជៈសំបុកបក្សី</w:t>
      </w:r>
      <w:r w:rsidRPr="00C27C11">
        <w:t xml:space="preserve"> BWELL </w:t>
      </w:r>
      <w:r w:rsidRPr="00C27C11">
        <w:rPr>
          <w:rFonts w:ascii="Khmer UI" w:hAnsi="Khmer UI" w:cs="Khmer UI"/>
        </w:rPr>
        <w:t>មិនមានស្ករ</w:t>
      </w:r>
      <w:r w:rsidRPr="00C27C11">
        <w:t xml:space="preserve"> 180 </w:t>
      </w:r>
      <w:r w:rsidRPr="00C27C11">
        <w:rPr>
          <w:rFonts w:ascii="Khmer UI" w:hAnsi="Khmer UI" w:cs="Khmer UI"/>
        </w:rPr>
        <w:t>មីលីលីត្រ</w:t>
      </w:r>
      <w:r w:rsidRPr="00C27C11">
        <w:t xml:space="preserve"> × 6",</w:t>
      </w:r>
    </w:p>
    <w:p w14:paraId="71442411" w14:textId="77777777" w:rsidR="00C27C11" w:rsidRPr="00C27C11" w:rsidRDefault="00C27C11" w:rsidP="00C27C11">
      <w:pPr>
        <w:pStyle w:val="ListParagraph"/>
        <w:numPr>
          <w:ilvl w:val="0"/>
          <w:numId w:val="1"/>
        </w:numPr>
      </w:pPr>
      <w:r w:rsidRPr="00C27C11">
        <w:t xml:space="preserve">    "</w:t>
      </w:r>
      <w:r w:rsidRPr="00C27C11">
        <w:rPr>
          <w:rFonts w:ascii="Khmer UI" w:hAnsi="Khmer UI" w:cs="Khmer UI"/>
        </w:rPr>
        <w:t>ភេសជ្ជៈសំបុកបក្សី</w:t>
      </w:r>
      <w:r w:rsidRPr="00C27C11">
        <w:t xml:space="preserve"> BWELL 180 </w:t>
      </w:r>
      <w:r w:rsidRPr="00C27C11">
        <w:rPr>
          <w:rFonts w:ascii="Khmer UI" w:hAnsi="Khmer UI" w:cs="Khmer UI"/>
        </w:rPr>
        <w:t>មីលីលីត្រ</w:t>
      </w:r>
      <w:r w:rsidRPr="00C27C11">
        <w:t xml:space="preserve"> × 6",</w:t>
      </w:r>
    </w:p>
    <w:p w14:paraId="5E28980F" w14:textId="77777777" w:rsidR="00C27C11" w:rsidRPr="00C27C11" w:rsidRDefault="00C27C11" w:rsidP="00C27C11">
      <w:pPr>
        <w:pStyle w:val="ListParagraph"/>
        <w:numPr>
          <w:ilvl w:val="0"/>
          <w:numId w:val="1"/>
        </w:numPr>
      </w:pPr>
      <w:r w:rsidRPr="00C27C11">
        <w:t xml:space="preserve">    "</w:t>
      </w:r>
      <w:r w:rsidRPr="00C27C11">
        <w:rPr>
          <w:rFonts w:ascii="Khmer UI" w:hAnsi="Khmer UI" w:cs="Khmer UI"/>
        </w:rPr>
        <w:t>ភេសជ្ជៈបង្កើនថាមពល</w:t>
      </w:r>
      <w:r w:rsidRPr="00C27C11">
        <w:t xml:space="preserve"> BACCHUS </w:t>
      </w:r>
      <w:r w:rsidRPr="00C27C11">
        <w:rPr>
          <w:rFonts w:ascii="Khmer UI" w:hAnsi="Khmer UI" w:cs="Khmer UI"/>
        </w:rPr>
        <w:t>មិនមានស្ករ</w:t>
      </w:r>
      <w:r w:rsidRPr="00C27C11">
        <w:t xml:space="preserve"> 250 </w:t>
      </w:r>
      <w:r w:rsidRPr="00C27C11">
        <w:rPr>
          <w:rFonts w:ascii="Khmer UI" w:hAnsi="Khmer UI" w:cs="Khmer UI"/>
        </w:rPr>
        <w:t>មីលីលីត្រ</w:t>
      </w:r>
      <w:r w:rsidRPr="00C27C11">
        <w:t xml:space="preserve"> × 24",</w:t>
      </w:r>
    </w:p>
    <w:p w14:paraId="565E6944" w14:textId="77777777" w:rsidR="00C27C11" w:rsidRPr="00C27C11" w:rsidRDefault="00C27C11" w:rsidP="00C27C11">
      <w:pPr>
        <w:pStyle w:val="ListParagraph"/>
        <w:numPr>
          <w:ilvl w:val="0"/>
          <w:numId w:val="1"/>
        </w:numPr>
      </w:pPr>
      <w:r w:rsidRPr="00C27C11">
        <w:t xml:space="preserve">    "</w:t>
      </w:r>
      <w:r w:rsidRPr="00C27C11">
        <w:rPr>
          <w:rFonts w:ascii="Khmer UI" w:hAnsi="Khmer UI" w:cs="Khmer UI"/>
        </w:rPr>
        <w:t>ភេសជ្ជៈសំបុកបក្សី</w:t>
      </w:r>
      <w:r w:rsidRPr="00C27C11">
        <w:t xml:space="preserve"> BELL 110 </w:t>
      </w:r>
      <w:r w:rsidRPr="00C27C11">
        <w:rPr>
          <w:rFonts w:ascii="Khmer UI" w:hAnsi="Khmer UI" w:cs="Khmer UI"/>
        </w:rPr>
        <w:t>មីលីលីត្រ</w:t>
      </w:r>
      <w:r w:rsidRPr="00C27C11">
        <w:t xml:space="preserve"> × 6",</w:t>
      </w:r>
    </w:p>
    <w:p w14:paraId="7EF92C2B" w14:textId="77777777" w:rsidR="00C27C11" w:rsidRPr="00C27C11" w:rsidRDefault="00C27C11" w:rsidP="00C27C11">
      <w:pPr>
        <w:pStyle w:val="ListParagraph"/>
        <w:numPr>
          <w:ilvl w:val="0"/>
          <w:numId w:val="1"/>
        </w:numPr>
      </w:pPr>
      <w:r w:rsidRPr="00C27C11">
        <w:t xml:space="preserve">    "</w:t>
      </w:r>
      <w:r w:rsidRPr="00C27C11">
        <w:rPr>
          <w:rFonts w:ascii="Khmer UI" w:hAnsi="Khmer UI" w:cs="Khmer UI"/>
        </w:rPr>
        <w:t>ភេសជ្ជៈសំបុកបក្សី</w:t>
      </w:r>
      <w:r w:rsidRPr="00C27C11">
        <w:t xml:space="preserve"> BRAND’S </w:t>
      </w:r>
      <w:r w:rsidRPr="00C27C11">
        <w:rPr>
          <w:rFonts w:ascii="Khmer UI" w:hAnsi="Khmer UI" w:cs="Khmer UI"/>
        </w:rPr>
        <w:t>រសជាតិដើម</w:t>
      </w:r>
      <w:r w:rsidRPr="00C27C11">
        <w:t xml:space="preserve"> </w:t>
      </w:r>
      <w:r w:rsidRPr="00C27C11">
        <w:rPr>
          <w:rFonts w:ascii="Khmer UI" w:hAnsi="Khmer UI" w:cs="Khmer UI"/>
        </w:rPr>
        <w:t>ជាមួយស្ករថ្ម</w:t>
      </w:r>
      <w:r w:rsidRPr="00C27C11">
        <w:t xml:space="preserve"> 70 </w:t>
      </w:r>
      <w:r w:rsidRPr="00C27C11">
        <w:rPr>
          <w:rFonts w:ascii="Khmer UI" w:hAnsi="Khmer UI" w:cs="Khmer UI"/>
        </w:rPr>
        <w:t>មីលីលីត្រ</w:t>
      </w:r>
      <w:r w:rsidRPr="00C27C11">
        <w:t xml:space="preserve"> × 6 </w:t>
      </w:r>
      <w:r w:rsidRPr="00C27C11">
        <w:rPr>
          <w:rFonts w:ascii="Khmer UI" w:hAnsi="Khmer UI" w:cs="Khmer UI"/>
        </w:rPr>
        <w:t>ដប</w:t>
      </w:r>
      <w:r w:rsidRPr="00C27C11">
        <w:t>",</w:t>
      </w:r>
    </w:p>
    <w:p w14:paraId="38205EFD" w14:textId="77777777" w:rsidR="00C27C11" w:rsidRPr="00C27C11" w:rsidRDefault="00C27C11" w:rsidP="00C27C11">
      <w:pPr>
        <w:pStyle w:val="ListParagraph"/>
        <w:numPr>
          <w:ilvl w:val="0"/>
          <w:numId w:val="1"/>
        </w:numPr>
      </w:pPr>
      <w:r w:rsidRPr="00C27C11">
        <w:t xml:space="preserve">    "</w:t>
      </w:r>
      <w:r w:rsidRPr="00C27C11">
        <w:rPr>
          <w:rFonts w:ascii="Khmer UI" w:hAnsi="Khmer UI" w:cs="Khmer UI"/>
        </w:rPr>
        <w:t>អេសសិនមាន់</w:t>
      </w:r>
      <w:r w:rsidRPr="00C27C11">
        <w:t xml:space="preserve"> BRAND’S 70 </w:t>
      </w:r>
      <w:r w:rsidRPr="00C27C11">
        <w:rPr>
          <w:rFonts w:ascii="Khmer UI" w:hAnsi="Khmer UI" w:cs="Khmer UI"/>
        </w:rPr>
        <w:t>មីលីលីត្រ</w:t>
      </w:r>
      <w:r w:rsidRPr="00C27C11">
        <w:t xml:space="preserve"> × 12",</w:t>
      </w:r>
    </w:p>
    <w:p w14:paraId="4CE8E301" w14:textId="77777777" w:rsidR="00C27C11" w:rsidRPr="00C27C11" w:rsidRDefault="00C27C11" w:rsidP="00C27C11">
      <w:pPr>
        <w:pStyle w:val="ListParagraph"/>
        <w:numPr>
          <w:ilvl w:val="0"/>
          <w:numId w:val="1"/>
        </w:numPr>
      </w:pPr>
      <w:r w:rsidRPr="00C27C11">
        <w:t xml:space="preserve">    "</w:t>
      </w:r>
      <w:r w:rsidRPr="00C27C11">
        <w:rPr>
          <w:rFonts w:ascii="Khmer UI" w:hAnsi="Khmer UI" w:cs="Khmer UI"/>
        </w:rPr>
        <w:t>ភេសជ្ជៈសំបុកបក្សី</w:t>
      </w:r>
      <w:r w:rsidRPr="00C27C11">
        <w:t xml:space="preserve"> BWELL </w:t>
      </w:r>
      <w:r w:rsidRPr="00C27C11">
        <w:rPr>
          <w:rFonts w:ascii="Khmer UI" w:hAnsi="Khmer UI" w:cs="Khmer UI"/>
        </w:rPr>
        <w:t>មិនមានស្ករ</w:t>
      </w:r>
      <w:r w:rsidRPr="00C27C11">
        <w:t xml:space="preserve"> 250 </w:t>
      </w:r>
      <w:r w:rsidRPr="00C27C11">
        <w:rPr>
          <w:rFonts w:ascii="Khmer UI" w:hAnsi="Khmer UI" w:cs="Khmer UI"/>
        </w:rPr>
        <w:t>មីលីលីត្រ</w:t>
      </w:r>
      <w:r w:rsidRPr="00C27C11">
        <w:t xml:space="preserve"> × 6",</w:t>
      </w:r>
    </w:p>
    <w:p w14:paraId="033B5DF2" w14:textId="1D598810" w:rsidR="00C27C11" w:rsidRDefault="00C27C11" w:rsidP="00C27C11">
      <w:pPr>
        <w:pStyle w:val="ListParagraph"/>
        <w:numPr>
          <w:ilvl w:val="0"/>
          <w:numId w:val="1"/>
        </w:numPr>
      </w:pPr>
      <w:r w:rsidRPr="00C27C11">
        <w:t xml:space="preserve">    "</w:t>
      </w:r>
      <w:r w:rsidRPr="00C27C11">
        <w:rPr>
          <w:rFonts w:ascii="Khmer UI" w:hAnsi="Khmer UI" w:cs="Khmer UI"/>
        </w:rPr>
        <w:t>ភេសជ្ជៈសំបុកបក្សី</w:t>
      </w:r>
      <w:r w:rsidRPr="00C27C11">
        <w:t xml:space="preserve"> BWELL 250 </w:t>
      </w:r>
      <w:r w:rsidRPr="00C27C11">
        <w:rPr>
          <w:rFonts w:ascii="Khmer UI" w:hAnsi="Khmer UI" w:cs="Khmer UI"/>
        </w:rPr>
        <w:t>មីលីលីត្រ</w:t>
      </w:r>
      <w:r w:rsidRPr="00C27C11">
        <w:t xml:space="preserve"> × 6"</w:t>
      </w:r>
    </w:p>
    <w:sectPr w:rsidR="00C27C11" w:rsidSect="00FC2AC9"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UI">
    <w:panose1 w:val="020B0502040204020203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41BCE"/>
    <w:multiLevelType w:val="hybridMultilevel"/>
    <w:tmpl w:val="C346E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9754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2C1"/>
    <w:rsid w:val="00136402"/>
    <w:rsid w:val="001D2ABB"/>
    <w:rsid w:val="00256CC2"/>
    <w:rsid w:val="0059797B"/>
    <w:rsid w:val="006E22C1"/>
    <w:rsid w:val="008402AD"/>
    <w:rsid w:val="008E57C9"/>
    <w:rsid w:val="008F696F"/>
    <w:rsid w:val="00BF4505"/>
    <w:rsid w:val="00C27C11"/>
    <w:rsid w:val="00DF5510"/>
    <w:rsid w:val="00EA49AB"/>
    <w:rsid w:val="00F5339A"/>
    <w:rsid w:val="00FC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89319"/>
  <w15:chartTrackingRefBased/>
  <w15:docId w15:val="{BF1FA88A-165A-430D-A79E-B26333522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2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 Sireyvorth</dc:creator>
  <cp:keywords/>
  <dc:description/>
  <cp:lastModifiedBy>Lun Sireyvorth</cp:lastModifiedBy>
  <cp:revision>3</cp:revision>
  <dcterms:created xsi:type="dcterms:W3CDTF">2025-12-28T14:23:00Z</dcterms:created>
  <dcterms:modified xsi:type="dcterms:W3CDTF">2025-12-28T17:13:00Z</dcterms:modified>
</cp:coreProperties>
</file>