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D6AD" w14:textId="77777777" w:rsidR="006A718F" w:rsidRPr="003918F9" w:rsidRDefault="006A718F" w:rsidP="006A718F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E706598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«НАЦИОНАЛЬНЫЙ ИССЛЕДОВАТЕЛЬСКИЙ УНИВЕРСИТЕТ </w:t>
      </w:r>
      <w:r>
        <w:rPr>
          <w:b/>
          <w:color w:val="000000"/>
        </w:rPr>
        <w:t>ИТМО</w:t>
      </w:r>
      <w:r w:rsidRPr="003918F9">
        <w:rPr>
          <w:b/>
          <w:color w:val="000000"/>
        </w:rPr>
        <w:t>»</w:t>
      </w:r>
    </w:p>
    <w:p w14:paraId="28F63B48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7904D395" wp14:editId="4935FB68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0271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6A634EE3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7ED65040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7ED195C4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496B7D68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3BB6ECB4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73A37AC5" w14:textId="77777777" w:rsidR="006A718F" w:rsidRPr="003918F9" w:rsidRDefault="006A718F" w:rsidP="006A718F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61A9DF69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4CECA51F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>
        <w:rPr>
          <w:b/>
          <w:i/>
          <w:color w:val="000000" w:themeColor="text1"/>
        </w:rPr>
        <w:t>Информационная безопасность</w:t>
      </w:r>
      <w:r w:rsidRPr="003918F9">
        <w:rPr>
          <w:b/>
          <w:color w:val="000000"/>
        </w:rPr>
        <w:t>»</w:t>
      </w:r>
    </w:p>
    <w:p w14:paraId="2D877845" w14:textId="2C92E02B" w:rsidR="006A718F" w:rsidRPr="006A718F" w:rsidRDefault="006A718F" w:rsidP="006A718F">
      <w:pPr>
        <w:jc w:val="center"/>
        <w:rPr>
          <w:b/>
          <w:color w:val="000000"/>
        </w:rPr>
      </w:pPr>
      <w:r w:rsidRPr="006A718F">
        <w:rPr>
          <w:b/>
          <w:color w:val="000000"/>
        </w:rPr>
        <w:t>(</w:t>
      </w:r>
      <w:r w:rsidR="000D49B8" w:rsidRPr="000D49B8">
        <w:rPr>
          <w:b/>
          <w:bCs/>
          <w:color w:val="000000"/>
        </w:rPr>
        <w:t>Криптографические системы с открытым ключом</w:t>
      </w:r>
      <w:r w:rsidRPr="006A718F">
        <w:rPr>
          <w:b/>
          <w:color w:val="000000"/>
        </w:rPr>
        <w:t>)</w:t>
      </w:r>
    </w:p>
    <w:p w14:paraId="411DB905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2C4FD95F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0E52E236" w14:textId="7CC3B502" w:rsidR="006A718F" w:rsidRPr="00245EDF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ОТЧЕТ ПО </w:t>
      </w:r>
      <w:r>
        <w:rPr>
          <w:b/>
          <w:color w:val="000000"/>
        </w:rPr>
        <w:t>ЛАБОРАТОРНОЙ РАБОТЕ №</w:t>
      </w:r>
      <w:r w:rsidR="009861DD">
        <w:rPr>
          <w:b/>
          <w:color w:val="000000"/>
        </w:rPr>
        <w:t>4</w:t>
      </w:r>
      <w:r>
        <w:rPr>
          <w:b/>
          <w:color w:val="000000"/>
        </w:rPr>
        <w:br/>
        <w:t>«</w:t>
      </w:r>
      <w:r w:rsidR="000D49B8" w:rsidRPr="000D49B8">
        <w:rPr>
          <w:b/>
          <w:bCs/>
          <w:color w:val="000000"/>
        </w:rPr>
        <w:t xml:space="preserve">Атака на алгоритм шифрования RSA </w:t>
      </w:r>
      <w:r w:rsidR="00CE4A07">
        <w:rPr>
          <w:b/>
          <w:bCs/>
          <w:color w:val="000000"/>
        </w:rPr>
        <w:t xml:space="preserve">методом </w:t>
      </w:r>
      <w:r w:rsidR="00CC026A">
        <w:rPr>
          <w:b/>
          <w:bCs/>
          <w:color w:val="000000"/>
        </w:rPr>
        <w:t>бесключевого чтения</w:t>
      </w:r>
      <w:r>
        <w:rPr>
          <w:b/>
          <w:color w:val="000000"/>
        </w:rPr>
        <w:t>»</w:t>
      </w:r>
    </w:p>
    <w:p w14:paraId="1CBCFD26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194851E1" w14:textId="5619EE93" w:rsidR="006A718F" w:rsidRPr="00DB3CFC" w:rsidRDefault="006A718F" w:rsidP="006A718F">
      <w:pPr>
        <w:jc w:val="center"/>
        <w:rPr>
          <w:bCs/>
          <w:i/>
          <w:color w:val="000000" w:themeColor="text1"/>
        </w:rPr>
      </w:pPr>
      <w:r w:rsidRPr="00D47119">
        <w:rPr>
          <w:bCs/>
          <w:i/>
          <w:color w:val="000000" w:themeColor="text1"/>
        </w:rPr>
        <w:t xml:space="preserve">Вариант </w:t>
      </w:r>
      <w:r w:rsidR="00DB3CFC">
        <w:rPr>
          <w:bCs/>
          <w:i/>
          <w:color w:val="000000" w:themeColor="text1"/>
        </w:rPr>
        <w:t>9</w:t>
      </w:r>
    </w:p>
    <w:p w14:paraId="0679EBA0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0E510629" w14:textId="77777777" w:rsidR="006A718F" w:rsidRDefault="006A718F" w:rsidP="006A718F">
      <w:pPr>
        <w:jc w:val="center"/>
        <w:rPr>
          <w:b/>
          <w:i/>
          <w:color w:val="FF0000"/>
        </w:rPr>
      </w:pPr>
    </w:p>
    <w:p w14:paraId="707AB27A" w14:textId="77777777" w:rsidR="002E3BA9" w:rsidRDefault="002E3BA9" w:rsidP="006A718F">
      <w:pPr>
        <w:jc w:val="center"/>
        <w:rPr>
          <w:b/>
          <w:i/>
          <w:color w:val="FF0000"/>
        </w:rPr>
      </w:pPr>
    </w:p>
    <w:p w14:paraId="4ADA4219" w14:textId="77777777" w:rsidR="002E3BA9" w:rsidRDefault="002E3BA9" w:rsidP="006A718F">
      <w:pPr>
        <w:jc w:val="center"/>
        <w:rPr>
          <w:b/>
          <w:i/>
          <w:color w:val="FF0000"/>
        </w:rPr>
      </w:pPr>
    </w:p>
    <w:p w14:paraId="0D88D1C8" w14:textId="77777777" w:rsidR="002E3BA9" w:rsidRPr="003918F9" w:rsidRDefault="002E3BA9" w:rsidP="006A718F">
      <w:pPr>
        <w:jc w:val="center"/>
        <w:rPr>
          <w:b/>
          <w:i/>
          <w:color w:val="FF0000"/>
        </w:rPr>
      </w:pPr>
    </w:p>
    <w:p w14:paraId="55660CBD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47039131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6EE5D92B" w14:textId="77777777" w:rsidR="006A718F" w:rsidRPr="003918F9" w:rsidRDefault="006A718F" w:rsidP="006A718F">
      <w:pPr>
        <w:jc w:val="right"/>
        <w:rPr>
          <w:b/>
        </w:rPr>
      </w:pPr>
      <w:r w:rsidRPr="003918F9">
        <w:rPr>
          <w:b/>
        </w:rPr>
        <w:t>Выполнил:</w:t>
      </w:r>
    </w:p>
    <w:p w14:paraId="02C934B2" w14:textId="77777777" w:rsidR="006A718F" w:rsidRPr="003918F9" w:rsidRDefault="006A718F" w:rsidP="006A718F">
      <w:pPr>
        <w:jc w:val="right"/>
        <w:rPr>
          <w:i/>
          <w:color w:val="000000" w:themeColor="text1"/>
        </w:rPr>
      </w:pPr>
      <w:r w:rsidRPr="003918F9">
        <w:t>Студент гр. P3</w:t>
      </w:r>
      <w:r w:rsidRPr="00245EDF">
        <w:t>4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  <w:r>
        <w:rPr>
          <w:i/>
          <w:color w:val="000000" w:themeColor="text1"/>
        </w:rPr>
        <w:br/>
      </w:r>
    </w:p>
    <w:p w14:paraId="7BF73DB1" w14:textId="77777777" w:rsidR="006A718F" w:rsidRPr="003918F9" w:rsidRDefault="006A718F" w:rsidP="006A718F">
      <w:pPr>
        <w:jc w:val="right"/>
      </w:pPr>
    </w:p>
    <w:p w14:paraId="5706B5E0" w14:textId="77777777" w:rsidR="006A718F" w:rsidRDefault="006A718F" w:rsidP="006A718F">
      <w:pPr>
        <w:jc w:val="right"/>
        <w:rPr>
          <w:b/>
        </w:rPr>
      </w:pPr>
      <w:r>
        <w:rPr>
          <w:b/>
        </w:rPr>
        <w:t>Преподаватель</w:t>
      </w:r>
      <w:r w:rsidRPr="003918F9">
        <w:rPr>
          <w:b/>
        </w:rPr>
        <w:t>:</w:t>
      </w:r>
    </w:p>
    <w:p w14:paraId="377C2579" w14:textId="77777777" w:rsidR="006A718F" w:rsidRPr="00245EDF" w:rsidRDefault="006A718F" w:rsidP="006A718F">
      <w:pPr>
        <w:jc w:val="right"/>
        <w:rPr>
          <w:bCs/>
          <w:i/>
          <w:iCs/>
        </w:rPr>
      </w:pPr>
      <w:r w:rsidRPr="00245EDF">
        <w:rPr>
          <w:bCs/>
          <w:i/>
          <w:iCs/>
        </w:rPr>
        <w:t>Маркина Татьяна Анатольевна</w:t>
      </w:r>
    </w:p>
    <w:p w14:paraId="30B6574B" w14:textId="77777777" w:rsidR="006A718F" w:rsidRPr="00245EDF" w:rsidRDefault="006A718F" w:rsidP="006A718F">
      <w:pPr>
        <w:jc w:val="right"/>
        <w:rPr>
          <w:b/>
        </w:rPr>
      </w:pPr>
    </w:p>
    <w:p w14:paraId="5E3FA4E5" w14:textId="77777777" w:rsidR="006A718F" w:rsidRPr="003918F9" w:rsidRDefault="006A718F" w:rsidP="006A718F">
      <w:pPr>
        <w:rPr>
          <w:i/>
          <w:color w:val="FF0000"/>
        </w:rPr>
      </w:pPr>
    </w:p>
    <w:p w14:paraId="4AA5DE6D" w14:textId="77777777" w:rsidR="006A718F" w:rsidRPr="003918F9" w:rsidRDefault="006A718F" w:rsidP="006A718F">
      <w:pPr>
        <w:rPr>
          <w:i/>
          <w:color w:val="FF0000"/>
        </w:rPr>
      </w:pPr>
    </w:p>
    <w:p w14:paraId="5ED0F62C" w14:textId="77777777" w:rsidR="002E3BA9" w:rsidRPr="003918F9" w:rsidRDefault="002E3BA9" w:rsidP="006A718F">
      <w:pPr>
        <w:rPr>
          <w:i/>
          <w:color w:val="FF0000"/>
        </w:rPr>
      </w:pPr>
    </w:p>
    <w:p w14:paraId="0FEA1116" w14:textId="77777777" w:rsidR="006A718F" w:rsidRPr="003918F9" w:rsidRDefault="006A718F" w:rsidP="006A718F">
      <w:pPr>
        <w:rPr>
          <w:i/>
          <w:color w:val="FF0000"/>
        </w:rPr>
      </w:pPr>
    </w:p>
    <w:p w14:paraId="219E31A4" w14:textId="77777777" w:rsidR="006A718F" w:rsidRPr="003918F9" w:rsidRDefault="006A718F" w:rsidP="006A718F">
      <w:pPr>
        <w:rPr>
          <w:i/>
          <w:color w:val="FF0000"/>
        </w:rPr>
      </w:pPr>
    </w:p>
    <w:p w14:paraId="4CE32057" w14:textId="77777777" w:rsidR="006A718F" w:rsidRDefault="006A718F" w:rsidP="006A718F">
      <w:pPr>
        <w:rPr>
          <w:i/>
          <w:color w:val="FF0000"/>
        </w:rPr>
      </w:pPr>
    </w:p>
    <w:p w14:paraId="405C998C" w14:textId="77777777" w:rsidR="006A718F" w:rsidRPr="003918F9" w:rsidRDefault="006A718F" w:rsidP="006A718F">
      <w:pPr>
        <w:rPr>
          <w:i/>
          <w:color w:val="FF0000"/>
        </w:rPr>
      </w:pPr>
    </w:p>
    <w:p w14:paraId="3B7B77EF" w14:textId="77777777" w:rsidR="006A718F" w:rsidRPr="003918F9" w:rsidRDefault="006A718F" w:rsidP="006A718F">
      <w:pPr>
        <w:rPr>
          <w:i/>
          <w:color w:val="FF0000"/>
        </w:rPr>
      </w:pPr>
    </w:p>
    <w:p w14:paraId="0AB4F121" w14:textId="77777777" w:rsidR="006A718F" w:rsidRPr="003918F9" w:rsidRDefault="006A718F" w:rsidP="006A718F">
      <w:pPr>
        <w:rPr>
          <w:i/>
          <w:color w:val="FF0000"/>
        </w:rPr>
      </w:pPr>
    </w:p>
    <w:p w14:paraId="5A9348A4" w14:textId="77777777" w:rsidR="006A718F" w:rsidRPr="003918F9" w:rsidRDefault="006A718F" w:rsidP="006A718F">
      <w:pPr>
        <w:rPr>
          <w:i/>
          <w:color w:val="FF0000"/>
        </w:rPr>
      </w:pPr>
    </w:p>
    <w:p w14:paraId="5F56AA9F" w14:textId="77777777" w:rsidR="006A718F" w:rsidRPr="003918F9" w:rsidRDefault="006A718F" w:rsidP="006A718F">
      <w:pPr>
        <w:rPr>
          <w:i/>
          <w:color w:val="FF0000"/>
        </w:rPr>
      </w:pPr>
    </w:p>
    <w:p w14:paraId="1ADC76F2" w14:textId="77777777" w:rsidR="006A718F" w:rsidRPr="003918F9" w:rsidRDefault="006A718F" w:rsidP="006A718F">
      <w:pPr>
        <w:rPr>
          <w:i/>
          <w:color w:val="FF0000"/>
        </w:rPr>
      </w:pPr>
    </w:p>
    <w:p w14:paraId="16CBEBF2" w14:textId="77777777" w:rsidR="006A718F" w:rsidRPr="003918F9" w:rsidRDefault="006A718F" w:rsidP="006A718F">
      <w:pPr>
        <w:rPr>
          <w:i/>
          <w:color w:val="FF0000"/>
        </w:rPr>
      </w:pPr>
    </w:p>
    <w:p w14:paraId="28276813" w14:textId="77777777" w:rsidR="006A718F" w:rsidRPr="003918F9" w:rsidRDefault="006A718F" w:rsidP="006A718F">
      <w:pPr>
        <w:jc w:val="center"/>
      </w:pPr>
      <w:r w:rsidRPr="003918F9">
        <w:t>Санкт-Петербург</w:t>
      </w:r>
    </w:p>
    <w:p w14:paraId="788B63B3" w14:textId="77777777" w:rsidR="006A718F" w:rsidRPr="00DB3CFC" w:rsidRDefault="006A718F" w:rsidP="006A718F">
      <w:pPr>
        <w:jc w:val="center"/>
      </w:pPr>
      <w:r w:rsidRPr="003918F9">
        <w:t>2024г.</w:t>
      </w:r>
    </w:p>
    <w:p w14:paraId="3FB0A299" w14:textId="5CEC7EBB" w:rsidR="00050E50" w:rsidRPr="00CE4A07" w:rsidRDefault="006A718F" w:rsidP="006A718F">
      <w:pPr>
        <w:pStyle w:val="1"/>
      </w:pPr>
      <w:r w:rsidRPr="00EB7EA4">
        <w:br w:type="page"/>
      </w:r>
      <w:r>
        <w:lastRenderedPageBreak/>
        <w:t>Цель работы</w:t>
      </w:r>
    </w:p>
    <w:p w14:paraId="3B1A6457" w14:textId="0EE5CB17" w:rsidR="000D49B8" w:rsidRPr="000D49B8" w:rsidRDefault="00CE4A07" w:rsidP="00CE4A07">
      <w:r>
        <w:t>И</w:t>
      </w:r>
      <w:r w:rsidRPr="00CE4A07">
        <w:t>зучить атаку на алгоритм шифрования RSA</w:t>
      </w:r>
      <w:r>
        <w:t xml:space="preserve"> </w:t>
      </w:r>
      <w:r w:rsidRPr="00CE4A07">
        <w:t xml:space="preserve">посредством </w:t>
      </w:r>
      <w:r w:rsidR="00CC026A">
        <w:t>метода бесключевого чтения</w:t>
      </w:r>
      <w:r w:rsidR="000D49B8" w:rsidRPr="000D49B8">
        <w:t>.</w:t>
      </w:r>
    </w:p>
    <w:p w14:paraId="3BD3FD63" w14:textId="666572A8" w:rsidR="006A718F" w:rsidRDefault="006A718F" w:rsidP="006A718F">
      <w:pPr>
        <w:pStyle w:val="1"/>
      </w:pPr>
      <w:r>
        <w:t>Задание</w:t>
      </w:r>
    </w:p>
    <w:p w14:paraId="6C24A83B" w14:textId="216DBECD" w:rsidR="00CC026A" w:rsidRDefault="00CC026A" w:rsidP="00CC026A">
      <w:pPr>
        <w:pStyle w:val="a7"/>
        <w:numPr>
          <w:ilvl w:val="0"/>
          <w:numId w:val="5"/>
        </w:numPr>
      </w:pPr>
      <w:r>
        <w:t xml:space="preserve">По полученным данным определить </w:t>
      </w:r>
      <m:oMath>
        <m:r>
          <w:rPr>
            <w:rFonts w:ascii="Cambria Math" w:hAnsi="Cambria Math"/>
          </w:rPr>
          <m:t>r</m:t>
        </m:r>
      </m:oMath>
      <w:r w:rsidRPr="00CC026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s</m:t>
        </m:r>
      </m:oMath>
      <w:r w:rsidRPr="00CC026A">
        <w:t xml:space="preserve"> </w:t>
      </w:r>
      <w:r>
        <w:t xml:space="preserve">при условии чтобы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1</m:t>
        </m:r>
      </m:oMath>
      <w:r>
        <w:t>. Для этого необходимо использовать расширенный алгоритм Евклида</w:t>
      </w:r>
    </w:p>
    <w:p w14:paraId="0ACA9042" w14:textId="6E76AC9B" w:rsidR="00CC026A" w:rsidRDefault="00CC026A" w:rsidP="00CC026A">
      <w:pPr>
        <w:pStyle w:val="a7"/>
        <w:numPr>
          <w:ilvl w:val="0"/>
          <w:numId w:val="5"/>
        </w:numPr>
      </w:pPr>
      <w:r>
        <w:t xml:space="preserve">Используя полученные выше значения </w:t>
      </w:r>
      <m:oMath>
        <m:r>
          <w:rPr>
            <w:rFonts w:ascii="Cambria Math" w:hAnsi="Cambria Math"/>
          </w:rPr>
          <m:t>r</m:t>
        </m:r>
      </m:oMath>
      <w:r>
        <w:t xml:space="preserve"> и </w:t>
      </w:r>
      <m:oMath>
        <m:r>
          <w:rPr>
            <w:rFonts w:ascii="Cambria Math" w:hAnsi="Cambria Math"/>
          </w:rPr>
          <m:t>s</m:t>
        </m:r>
      </m:oMath>
      <w:r>
        <w:t>, записать исходный текст</w:t>
      </w:r>
    </w:p>
    <w:p w14:paraId="0367D8D7" w14:textId="7FC69D93" w:rsidR="00CC026A" w:rsidRPr="00CC026A" w:rsidRDefault="00CC026A" w:rsidP="00CC026A">
      <w:pPr>
        <w:pStyle w:val="a7"/>
        <w:numPr>
          <w:ilvl w:val="0"/>
          <w:numId w:val="5"/>
        </w:numPr>
      </w:pPr>
      <w:r>
        <w:t>Результаты и промежуточные вычисления значений для любых трех блоков шифрованного текста оформить в виде отчета.</w:t>
      </w:r>
    </w:p>
    <w:p w14:paraId="0CC2BD24" w14:textId="77777777" w:rsidR="00CC026A" w:rsidRDefault="00CC026A" w:rsidP="000D49B8"/>
    <w:p w14:paraId="000B7DF5" w14:textId="232CE7BB" w:rsidR="000D49B8" w:rsidRPr="000D49B8" w:rsidRDefault="000D49B8" w:rsidP="000D49B8">
      <w:r>
        <w:t>По варианту:</w:t>
      </w:r>
      <w: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86"/>
        <w:gridCol w:w="1741"/>
        <w:gridCol w:w="936"/>
        <w:gridCol w:w="1271"/>
        <w:gridCol w:w="1736"/>
        <w:gridCol w:w="2575"/>
      </w:tblGrid>
      <w:tr w:rsidR="00CC026A" w14:paraId="08235287" w14:textId="77777777" w:rsidTr="00D60B5E">
        <w:tc>
          <w:tcPr>
            <w:tcW w:w="1087" w:type="dxa"/>
          </w:tcPr>
          <w:p w14:paraId="62488E1A" w14:textId="0A1FFF49" w:rsidR="00CC026A" w:rsidRDefault="00CC026A" w:rsidP="000D49B8">
            <w:pPr>
              <w:jc w:val="center"/>
            </w:pPr>
            <w:r>
              <w:t>Вариант</w:t>
            </w:r>
          </w:p>
        </w:tc>
        <w:tc>
          <w:tcPr>
            <w:tcW w:w="1751" w:type="dxa"/>
          </w:tcPr>
          <w:p w14:paraId="148062C6" w14:textId="5E3B650F" w:rsidR="00CC026A" w:rsidRPr="000D49B8" w:rsidRDefault="00CC026A" w:rsidP="000D49B8">
            <w:pPr>
              <w:jc w:val="center"/>
              <w:rPr>
                <w:lang w:val="en-US"/>
              </w:rPr>
            </w:pPr>
            <w:r>
              <w:t>Модуль</w:t>
            </w:r>
            <w:r>
              <w:rPr>
                <w:lang w:val="en-US"/>
              </w:rPr>
              <w:t>, N</w:t>
            </w:r>
          </w:p>
        </w:tc>
        <w:tc>
          <w:tcPr>
            <w:tcW w:w="2074" w:type="dxa"/>
            <w:gridSpan w:val="2"/>
          </w:tcPr>
          <w:p w14:paraId="1C5A0BEA" w14:textId="7842E895" w:rsidR="00CC026A" w:rsidRPr="00CC026A" w:rsidRDefault="00CC026A" w:rsidP="000D49B8">
            <w:pPr>
              <w:jc w:val="center"/>
            </w:pPr>
            <w:r>
              <w:t>Экспоненты</w:t>
            </w:r>
          </w:p>
        </w:tc>
        <w:tc>
          <w:tcPr>
            <w:tcW w:w="4433" w:type="dxa"/>
            <w:gridSpan w:val="2"/>
          </w:tcPr>
          <w:p w14:paraId="4587DC82" w14:textId="223D35D7" w:rsidR="00CC026A" w:rsidRPr="00CC026A" w:rsidRDefault="00CC026A" w:rsidP="000D49B8">
            <w:pPr>
              <w:jc w:val="center"/>
              <w:rPr>
                <w:lang w:val="en-US"/>
              </w:rPr>
            </w:pPr>
            <w:r>
              <w:t>Блок зашифрованного текста</w:t>
            </w:r>
          </w:p>
        </w:tc>
      </w:tr>
      <w:tr w:rsidR="00CC026A" w14:paraId="3762BF1D" w14:textId="77777777" w:rsidTr="00CC026A">
        <w:tc>
          <w:tcPr>
            <w:tcW w:w="1087" w:type="dxa"/>
          </w:tcPr>
          <w:p w14:paraId="1067D6D2" w14:textId="77777777" w:rsidR="00CC026A" w:rsidRDefault="00CC026A" w:rsidP="000D49B8">
            <w:pPr>
              <w:jc w:val="center"/>
              <w:rPr>
                <w:lang w:val="en-US"/>
              </w:rPr>
            </w:pPr>
          </w:p>
        </w:tc>
        <w:tc>
          <w:tcPr>
            <w:tcW w:w="1751" w:type="dxa"/>
          </w:tcPr>
          <w:p w14:paraId="7AA8EE55" w14:textId="77777777" w:rsidR="00CC026A" w:rsidRPr="00CC026A" w:rsidRDefault="00CC026A" w:rsidP="000D49B8">
            <w:pPr>
              <w:jc w:val="center"/>
            </w:pPr>
          </w:p>
        </w:tc>
        <w:tc>
          <w:tcPr>
            <w:tcW w:w="762" w:type="dxa"/>
          </w:tcPr>
          <w:p w14:paraId="3DCC2DFD" w14:textId="6DF666E6" w:rsidR="00CC026A" w:rsidRPr="00CE4A07" w:rsidRDefault="00000000" w:rsidP="000D49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2" w:type="dxa"/>
          </w:tcPr>
          <w:p w14:paraId="5D0D072B" w14:textId="14E0F0BB" w:rsidR="00CC026A" w:rsidRPr="00CC026A" w:rsidRDefault="00000000" w:rsidP="000D49B8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6" w:type="dxa"/>
          </w:tcPr>
          <w:p w14:paraId="768D6C01" w14:textId="2CB137C5" w:rsidR="00CC026A" w:rsidRPr="00CC026A" w:rsidRDefault="00000000" w:rsidP="00CE4A07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87" w:type="dxa"/>
          </w:tcPr>
          <w:p w14:paraId="57D8E8AB" w14:textId="272576CF" w:rsidR="00CC026A" w:rsidRPr="00CC026A" w:rsidRDefault="00000000" w:rsidP="00CE4A07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C026A" w14:paraId="396B72E4" w14:textId="77777777" w:rsidTr="00CC026A">
        <w:tc>
          <w:tcPr>
            <w:tcW w:w="1087" w:type="dxa"/>
          </w:tcPr>
          <w:p w14:paraId="4E21BCB7" w14:textId="0680EA8C" w:rsidR="00CC026A" w:rsidRPr="000D49B8" w:rsidRDefault="00CC026A" w:rsidP="000D49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51" w:type="dxa"/>
          </w:tcPr>
          <w:p w14:paraId="7F5190BE" w14:textId="58CD69B2" w:rsidR="00CC026A" w:rsidRDefault="00CC026A" w:rsidP="000D49B8">
            <w:pPr>
              <w:jc w:val="center"/>
            </w:pPr>
            <w:r w:rsidRPr="00CC026A">
              <w:t>319418480417</w:t>
            </w:r>
          </w:p>
        </w:tc>
        <w:tc>
          <w:tcPr>
            <w:tcW w:w="762" w:type="dxa"/>
          </w:tcPr>
          <w:p w14:paraId="47DCC9FD" w14:textId="53C67A84" w:rsidR="00CC026A" w:rsidRPr="00CC026A" w:rsidRDefault="00CC026A" w:rsidP="000D49B8">
            <w:pPr>
              <w:jc w:val="center"/>
              <w:rPr>
                <w:lang w:val="en-US"/>
              </w:rPr>
            </w:pPr>
            <w:r w:rsidRPr="00CC026A">
              <w:t>602087</w:t>
            </w:r>
          </w:p>
        </w:tc>
        <w:tc>
          <w:tcPr>
            <w:tcW w:w="1312" w:type="dxa"/>
          </w:tcPr>
          <w:p w14:paraId="772AC82C" w14:textId="66474859" w:rsidR="00CC026A" w:rsidRPr="00CC026A" w:rsidRDefault="00CC026A" w:rsidP="000D49B8">
            <w:pPr>
              <w:jc w:val="center"/>
              <w:rPr>
                <w:lang w:val="en-US"/>
              </w:rPr>
            </w:pPr>
            <w:r w:rsidRPr="00CC026A">
              <w:t>523639</w:t>
            </w:r>
          </w:p>
        </w:tc>
        <w:tc>
          <w:tcPr>
            <w:tcW w:w="1746" w:type="dxa"/>
          </w:tcPr>
          <w:p w14:paraId="2DDF05D5" w14:textId="77777777" w:rsidR="00CC026A" w:rsidRPr="00CC026A" w:rsidRDefault="00CC026A" w:rsidP="00CC026A">
            <w:pPr>
              <w:jc w:val="center"/>
            </w:pPr>
            <w:r w:rsidRPr="00CC026A">
              <w:t>52405618926</w:t>
            </w:r>
          </w:p>
          <w:p w14:paraId="5FEF93BE" w14:textId="77777777" w:rsidR="00CC026A" w:rsidRPr="00CC026A" w:rsidRDefault="00CC026A" w:rsidP="00CC026A">
            <w:pPr>
              <w:jc w:val="center"/>
            </w:pPr>
            <w:r w:rsidRPr="00CC026A">
              <w:t>216147098445</w:t>
            </w:r>
          </w:p>
          <w:p w14:paraId="0503D84A" w14:textId="77777777" w:rsidR="00CC026A" w:rsidRPr="00CC026A" w:rsidRDefault="00CC026A" w:rsidP="00CC026A">
            <w:pPr>
              <w:jc w:val="center"/>
            </w:pPr>
            <w:r w:rsidRPr="00CC026A">
              <w:t>216743861265</w:t>
            </w:r>
          </w:p>
          <w:p w14:paraId="7F8D3072" w14:textId="77777777" w:rsidR="00CC026A" w:rsidRPr="00CC026A" w:rsidRDefault="00CC026A" w:rsidP="00CC026A">
            <w:pPr>
              <w:jc w:val="center"/>
            </w:pPr>
            <w:r w:rsidRPr="00CC026A">
              <w:t>66972942908</w:t>
            </w:r>
          </w:p>
          <w:p w14:paraId="66889400" w14:textId="77777777" w:rsidR="00CC026A" w:rsidRPr="00CC026A" w:rsidRDefault="00CC026A" w:rsidP="00CC026A">
            <w:pPr>
              <w:jc w:val="center"/>
            </w:pPr>
            <w:r w:rsidRPr="00CC026A">
              <w:t>191820297330</w:t>
            </w:r>
          </w:p>
          <w:p w14:paraId="20A2B751" w14:textId="77777777" w:rsidR="00CC026A" w:rsidRPr="00CC026A" w:rsidRDefault="00CC026A" w:rsidP="00CC026A">
            <w:pPr>
              <w:jc w:val="center"/>
            </w:pPr>
            <w:r w:rsidRPr="00CC026A">
              <w:t>190353918873</w:t>
            </w:r>
          </w:p>
          <w:p w14:paraId="1D5F66CF" w14:textId="77777777" w:rsidR="00CC026A" w:rsidRPr="00CC026A" w:rsidRDefault="00CC026A" w:rsidP="00CC026A">
            <w:pPr>
              <w:jc w:val="center"/>
            </w:pPr>
            <w:r w:rsidRPr="00CC026A">
              <w:t>110095200781</w:t>
            </w:r>
          </w:p>
          <w:p w14:paraId="6FF7D881" w14:textId="77777777" w:rsidR="00CC026A" w:rsidRPr="00CC026A" w:rsidRDefault="00CC026A" w:rsidP="00CC026A">
            <w:pPr>
              <w:jc w:val="center"/>
            </w:pPr>
            <w:r w:rsidRPr="00CC026A">
              <w:t>90183965366</w:t>
            </w:r>
          </w:p>
          <w:p w14:paraId="1239CDBE" w14:textId="77777777" w:rsidR="00CC026A" w:rsidRPr="00CC026A" w:rsidRDefault="00CC026A" w:rsidP="00CC026A">
            <w:pPr>
              <w:jc w:val="center"/>
            </w:pPr>
            <w:r w:rsidRPr="00CC026A">
              <w:t>296876615222</w:t>
            </w:r>
          </w:p>
          <w:p w14:paraId="4E96B5AF" w14:textId="77777777" w:rsidR="00CC026A" w:rsidRPr="00CC026A" w:rsidRDefault="00CC026A" w:rsidP="00CC026A">
            <w:pPr>
              <w:jc w:val="center"/>
            </w:pPr>
            <w:r w:rsidRPr="00CC026A">
              <w:t>154988611456</w:t>
            </w:r>
          </w:p>
          <w:p w14:paraId="06C4D53E" w14:textId="77777777" w:rsidR="00CC026A" w:rsidRPr="00CC026A" w:rsidRDefault="00CC026A" w:rsidP="00CC026A">
            <w:pPr>
              <w:jc w:val="center"/>
            </w:pPr>
            <w:r w:rsidRPr="00CC026A">
              <w:t>166443759664</w:t>
            </w:r>
          </w:p>
          <w:p w14:paraId="72565D3C" w14:textId="483556C2" w:rsidR="00CC026A" w:rsidRPr="00CE4A07" w:rsidRDefault="00CC026A" w:rsidP="00CC026A">
            <w:pPr>
              <w:jc w:val="center"/>
            </w:pPr>
            <w:r w:rsidRPr="00CC026A">
              <w:t>9906682687</w:t>
            </w:r>
          </w:p>
        </w:tc>
        <w:tc>
          <w:tcPr>
            <w:tcW w:w="2687" w:type="dxa"/>
          </w:tcPr>
          <w:p w14:paraId="64D2E817" w14:textId="77777777" w:rsidR="00CC026A" w:rsidRPr="00CC026A" w:rsidRDefault="00CC026A" w:rsidP="00CC026A">
            <w:pPr>
              <w:jc w:val="center"/>
            </w:pPr>
            <w:r w:rsidRPr="00CC026A">
              <w:t>82810335170</w:t>
            </w:r>
          </w:p>
          <w:p w14:paraId="0A1EB910" w14:textId="77777777" w:rsidR="00CC026A" w:rsidRPr="00CC026A" w:rsidRDefault="00CC026A" w:rsidP="00CC026A">
            <w:pPr>
              <w:jc w:val="center"/>
            </w:pPr>
            <w:r w:rsidRPr="00CC026A">
              <w:t>187684665216</w:t>
            </w:r>
          </w:p>
          <w:p w14:paraId="57AE5435" w14:textId="77777777" w:rsidR="00CC026A" w:rsidRPr="00CC026A" w:rsidRDefault="00CC026A" w:rsidP="00CC026A">
            <w:pPr>
              <w:jc w:val="center"/>
            </w:pPr>
            <w:r w:rsidRPr="00CC026A">
              <w:t>48173641649</w:t>
            </w:r>
          </w:p>
          <w:p w14:paraId="55E15456" w14:textId="77777777" w:rsidR="00CC026A" w:rsidRPr="00CC026A" w:rsidRDefault="00CC026A" w:rsidP="00CC026A">
            <w:pPr>
              <w:jc w:val="center"/>
            </w:pPr>
            <w:r w:rsidRPr="00CC026A">
              <w:t>96024498047</w:t>
            </w:r>
          </w:p>
          <w:p w14:paraId="406D5457" w14:textId="77777777" w:rsidR="00CC026A" w:rsidRPr="00CC026A" w:rsidRDefault="00CC026A" w:rsidP="00CC026A">
            <w:pPr>
              <w:jc w:val="center"/>
            </w:pPr>
            <w:r w:rsidRPr="00CC026A">
              <w:t>247351492178</w:t>
            </w:r>
          </w:p>
          <w:p w14:paraId="3D495311" w14:textId="77777777" w:rsidR="00CC026A" w:rsidRPr="00CC026A" w:rsidRDefault="00CC026A" w:rsidP="00CC026A">
            <w:pPr>
              <w:jc w:val="center"/>
            </w:pPr>
            <w:r w:rsidRPr="00CC026A">
              <w:t>97241452868</w:t>
            </w:r>
          </w:p>
          <w:p w14:paraId="41047543" w14:textId="77777777" w:rsidR="00CC026A" w:rsidRPr="00CC026A" w:rsidRDefault="00CC026A" w:rsidP="00CC026A">
            <w:pPr>
              <w:jc w:val="center"/>
            </w:pPr>
            <w:r w:rsidRPr="00CC026A">
              <w:t>255901558905</w:t>
            </w:r>
          </w:p>
          <w:p w14:paraId="63136D1F" w14:textId="77777777" w:rsidR="00CC026A" w:rsidRPr="00CC026A" w:rsidRDefault="00CC026A" w:rsidP="00CC026A">
            <w:pPr>
              <w:jc w:val="center"/>
            </w:pPr>
            <w:r w:rsidRPr="00CC026A">
              <w:t>27364319220</w:t>
            </w:r>
          </w:p>
          <w:p w14:paraId="7B4E19AC" w14:textId="77777777" w:rsidR="00CC026A" w:rsidRPr="00CC026A" w:rsidRDefault="00CC026A" w:rsidP="00CC026A">
            <w:pPr>
              <w:jc w:val="center"/>
            </w:pPr>
            <w:r w:rsidRPr="00CC026A">
              <w:t>227156630511</w:t>
            </w:r>
          </w:p>
          <w:p w14:paraId="7E3BCC66" w14:textId="77777777" w:rsidR="00CC026A" w:rsidRPr="00CC026A" w:rsidRDefault="00CC026A" w:rsidP="00CC026A">
            <w:pPr>
              <w:jc w:val="center"/>
            </w:pPr>
            <w:r w:rsidRPr="00CC026A">
              <w:t>66990230889</w:t>
            </w:r>
          </w:p>
          <w:p w14:paraId="571D5B11" w14:textId="77777777" w:rsidR="00CC026A" w:rsidRPr="00CC026A" w:rsidRDefault="00CC026A" w:rsidP="00CC026A">
            <w:pPr>
              <w:jc w:val="center"/>
            </w:pPr>
            <w:r w:rsidRPr="00CC026A">
              <w:t>183816391944</w:t>
            </w:r>
          </w:p>
          <w:p w14:paraId="3F4E49A1" w14:textId="1C3B7850" w:rsidR="00CC026A" w:rsidRDefault="00CC026A" w:rsidP="00CC026A">
            <w:pPr>
              <w:jc w:val="center"/>
            </w:pPr>
            <w:r w:rsidRPr="00CC026A">
              <w:t>104719299259</w:t>
            </w:r>
          </w:p>
        </w:tc>
      </w:tr>
    </w:tbl>
    <w:p w14:paraId="49742E35" w14:textId="095AEB8F" w:rsidR="000D49B8" w:rsidRPr="000D49B8" w:rsidRDefault="000D49B8" w:rsidP="000D49B8"/>
    <w:p w14:paraId="17C3DF7A" w14:textId="2C6B8DC6" w:rsidR="006A718F" w:rsidRDefault="00F0599E" w:rsidP="006A718F">
      <w:pPr>
        <w:pStyle w:val="1"/>
      </w:pPr>
      <w:r>
        <w:t>Ход работы</w:t>
      </w:r>
    </w:p>
    <w:p w14:paraId="02836804" w14:textId="66FEBC7A" w:rsidR="00397076" w:rsidRPr="00DA4DCC" w:rsidRDefault="009861DD" w:rsidP="009861DD">
      <w:pPr>
        <w:pStyle w:val="a7"/>
        <w:numPr>
          <w:ilvl w:val="0"/>
          <w:numId w:val="6"/>
        </w:numPr>
      </w:pPr>
      <w:r>
        <w:t xml:space="preserve">Решаем уравнение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 ±1</m:t>
        </m:r>
      </m:oMath>
      <w:r>
        <w:t>.</w:t>
      </w:r>
      <w:r>
        <w:br/>
        <w:t xml:space="preserve">для этого в поле А помещаем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в поле В помещаем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  <w:r>
        <w:br/>
        <w:t>После нажатия кнопки «</w:t>
      </w:r>
      <w:r>
        <w:rPr>
          <w:lang w:val="en-US"/>
        </w:rPr>
        <w:t>A</w:t>
      </w:r>
      <w:r w:rsidRPr="009861DD">
        <w:t>*</w:t>
      </w:r>
      <w:r>
        <w:rPr>
          <w:lang w:val="en-US"/>
        </w:rPr>
        <w:t>D</w:t>
      </w:r>
      <w:r w:rsidRPr="009861DD">
        <w:t xml:space="preserve"> - </w:t>
      </w:r>
      <w:r>
        <w:rPr>
          <w:lang w:val="en-US"/>
        </w:rPr>
        <w:t>B</w:t>
      </w:r>
      <w:r w:rsidRPr="009861DD">
        <w:t>*</w:t>
      </w:r>
      <w:r>
        <w:rPr>
          <w:lang w:val="en-US"/>
        </w:rPr>
        <w:t>C</w:t>
      </w:r>
      <w:r w:rsidRPr="009861DD">
        <w:t xml:space="preserve"> =</w:t>
      </w:r>
      <w:r>
        <w:rPr>
          <w:lang w:val="en-US"/>
        </w:rPr>
        <w:t>N</w:t>
      </w:r>
      <w:r>
        <w:t xml:space="preserve">»,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5</m:t>
        </m:r>
      </m:oMath>
      <w:r w:rsidR="00DA4DCC">
        <w:t xml:space="preserve">,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66</m:t>
        </m:r>
        <m:r>
          <w:rPr>
            <w:rFonts w:ascii="Cambria Math" w:hAnsi="Cambria Math"/>
          </w:rPr>
          <m:t>8</m:t>
        </m:r>
      </m:oMath>
    </w:p>
    <w:p w14:paraId="6577B9D3" w14:textId="224EAE20" w:rsidR="00DD5037" w:rsidRPr="00DD5037" w:rsidRDefault="00DA4DCC" w:rsidP="009861DD">
      <w:pPr>
        <w:pStyle w:val="a7"/>
        <w:numPr>
          <w:ilvl w:val="0"/>
          <w:numId w:val="6"/>
        </w:numPr>
      </w:pPr>
      <w:r>
        <w:t xml:space="preserve">Производим дешифрацию: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возводим в степень </w:t>
      </w:r>
      <m:oMath>
        <m:r>
          <w:rPr>
            <w:rFonts w:ascii="Cambria Math" w:hAnsi="Cambria Math"/>
          </w:rPr>
          <m:t>r</m:t>
        </m:r>
      </m:oMath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 степень </w:t>
      </w:r>
      <m:oMath>
        <m:r>
          <w:rPr>
            <w:rFonts w:ascii="Cambria Math" w:hAnsi="Cambria Math"/>
          </w:rPr>
          <m:t>s</m:t>
        </m:r>
      </m:oMath>
      <w:r w:rsidRPr="00DA4DCC">
        <w:t xml:space="preserve"> </w:t>
      </w:r>
      <w:r>
        <w:t xml:space="preserve">по модулю </w:t>
      </w:r>
      <m:oMath>
        <m:r>
          <w:rPr>
            <w:rFonts w:ascii="Cambria Math" w:hAnsi="Cambria Math"/>
          </w:rPr>
          <m:t>N</m:t>
        </m:r>
      </m:oMath>
      <w:r w:rsidRPr="00DA4DCC">
        <w:t>.</w:t>
      </w:r>
      <w:r w:rsidRPr="00DD5037">
        <w:br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r</m:t>
            </m:r>
          </m:sup>
        </m:sSubSup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69359975268</m:t>
        </m:r>
        <m:r>
          <w:rPr>
            <w:rFonts w:ascii="Cambria Math" w:hAnsi="Cambria Math"/>
          </w:rPr>
          <m:t>6</m:t>
        </m:r>
      </m:oMath>
      <w:r w:rsidR="00DD5037"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s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145671594031</m:t>
        </m:r>
      </m:oMath>
    </w:p>
    <w:p w14:paraId="4F946E3E" w14:textId="77777777" w:rsidR="000E67BD" w:rsidRDefault="00DD5037" w:rsidP="009861DD">
      <w:pPr>
        <w:pStyle w:val="a7"/>
        <w:numPr>
          <w:ilvl w:val="0"/>
          <w:numId w:val="6"/>
        </w:numPr>
      </w:pPr>
      <w:r>
        <w:t xml:space="preserve">После находим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^(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=</m:t>
        </m:r>
      </m:oMath>
      <w:r w:rsidRPr="00DD5037">
        <w:t xml:space="preserve"> </w:t>
      </w:r>
      <m:oMath>
        <m:r>
          <w:rPr>
            <w:rFonts w:ascii="Cambria Math" w:hAnsi="Cambria Math"/>
          </w:rPr>
          <m:t>10103778159240296425308</m:t>
        </m:r>
      </m:oMath>
      <w:r w:rsidR="000E67BD">
        <w:t xml:space="preserve">, перемножив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r</m:t>
            </m:r>
          </m:sup>
        </m:sSubSup>
      </m:oMath>
      <w:r w:rsidR="000E67BD" w:rsidRPr="000E67BD">
        <w:t xml:space="preserve"> </w:t>
      </w:r>
      <w:r w:rsidR="000E67BD"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r</m:t>
            </m:r>
          </m:sup>
        </m:sSubSup>
      </m:oMath>
      <w:r w:rsidR="000E67BD">
        <w:t>.</w:t>
      </w:r>
    </w:p>
    <w:p w14:paraId="65351C51" w14:textId="77777777" w:rsidR="000E67BD" w:rsidRDefault="000E67BD" w:rsidP="009861DD">
      <w:pPr>
        <w:pStyle w:val="a7"/>
        <w:numPr>
          <w:ilvl w:val="0"/>
          <w:numId w:val="6"/>
        </w:numPr>
      </w:pPr>
      <w:r>
        <w:t xml:space="preserve">Берем модуль от полученного значения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^(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</m:oMath>
      <w:r>
        <w:rPr>
          <w:lang w:val="en-US"/>
        </w:rPr>
        <w:t>N</w:t>
      </w:r>
      <w:r>
        <w:t xml:space="preserve">. </w:t>
      </w:r>
      <w:r>
        <w:br/>
        <w:t xml:space="preserve">Получаем: </w:t>
      </w:r>
      <w:r w:rsidRPr="000E67BD">
        <w:t>4075692116</w:t>
      </w:r>
    </w:p>
    <w:p w14:paraId="51D39B4C" w14:textId="77777777" w:rsidR="000E67BD" w:rsidRDefault="000E67BD" w:rsidP="009861DD">
      <w:pPr>
        <w:pStyle w:val="a7"/>
        <w:numPr>
          <w:ilvl w:val="0"/>
          <w:numId w:val="6"/>
        </w:numPr>
      </w:pPr>
      <w:r>
        <w:t>Преобразуем в текст «то Т»</w:t>
      </w:r>
    </w:p>
    <w:p w14:paraId="73CE2234" w14:textId="77777777" w:rsidR="000E67BD" w:rsidRPr="000E67BD" w:rsidRDefault="000E67BD" w:rsidP="009861DD">
      <w:pPr>
        <w:pStyle w:val="a7"/>
        <w:numPr>
          <w:ilvl w:val="0"/>
          <w:numId w:val="6"/>
        </w:numPr>
      </w:pPr>
      <w:r>
        <w:t xml:space="preserve">Повторяем алгоритм для остальных значений </w:t>
      </w:r>
      <w:r>
        <w:rPr>
          <w:lang w:val="en-US"/>
        </w:rPr>
        <w:t>C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529"/>
        <w:gridCol w:w="1529"/>
        <w:gridCol w:w="2734"/>
        <w:gridCol w:w="1384"/>
        <w:gridCol w:w="1809"/>
      </w:tblGrid>
      <w:tr w:rsidR="00B111A6" w14:paraId="4F205CF0" w14:textId="355BD8F9" w:rsidTr="00FD5388">
        <w:tc>
          <w:tcPr>
            <w:tcW w:w="1541" w:type="dxa"/>
          </w:tcPr>
          <w:p w14:paraId="57915A8C" w14:textId="29983CA8" w:rsidR="00B111A6" w:rsidRPr="000E67BD" w:rsidRDefault="00B111A6" w:rsidP="000E67BD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542" w:type="dxa"/>
          </w:tcPr>
          <w:p w14:paraId="7E4B990D" w14:textId="6A0990F9" w:rsidR="00B111A6" w:rsidRPr="000E67BD" w:rsidRDefault="00B111A6" w:rsidP="000E67BD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757" w:type="dxa"/>
          </w:tcPr>
          <w:p w14:paraId="353B9304" w14:textId="1D38752E" w:rsidR="00B111A6" w:rsidRPr="000E67BD" w:rsidRDefault="00B111A6" w:rsidP="000E67B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^(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21" w:type="dxa"/>
          </w:tcPr>
          <w:p w14:paraId="4983CDB4" w14:textId="3276ABC5" w:rsidR="00B111A6" w:rsidRPr="000E67BD" w:rsidRDefault="00B111A6" w:rsidP="000E67BD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^(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mod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lang w:val="en-US"/>
              </w:rPr>
              <w:t>N</w:t>
            </w:r>
          </w:p>
        </w:tc>
        <w:tc>
          <w:tcPr>
            <w:tcW w:w="1824" w:type="dxa"/>
          </w:tcPr>
          <w:p w14:paraId="1F9F8EBE" w14:textId="27457944" w:rsidR="00B111A6" w:rsidRPr="00B111A6" w:rsidRDefault="00B111A6" w:rsidP="000E67BD">
            <w:r>
              <w:t>Дешифрованный текст</w:t>
            </w:r>
          </w:p>
        </w:tc>
      </w:tr>
      <w:tr w:rsidR="00B111A6" w14:paraId="493DC02E" w14:textId="4733D109" w:rsidTr="00FD5388">
        <w:tc>
          <w:tcPr>
            <w:tcW w:w="1541" w:type="dxa"/>
          </w:tcPr>
          <w:p w14:paraId="279A3828" w14:textId="6ABF1D15" w:rsidR="00B111A6" w:rsidRPr="000E67BD" w:rsidRDefault="00B111A6" w:rsidP="000E67BD">
            <w:pPr>
              <w:jc w:val="center"/>
              <w:rPr>
                <w:lang w:val="en-US"/>
              </w:rPr>
            </w:pPr>
            <w:r w:rsidRPr="00CC026A">
              <w:t>216147098445</w:t>
            </w:r>
          </w:p>
        </w:tc>
        <w:tc>
          <w:tcPr>
            <w:tcW w:w="1542" w:type="dxa"/>
          </w:tcPr>
          <w:p w14:paraId="62692F9F" w14:textId="144049BE" w:rsidR="00B111A6" w:rsidRPr="000E67BD" w:rsidRDefault="00B111A6" w:rsidP="000E67BD">
            <w:pPr>
              <w:jc w:val="center"/>
              <w:rPr>
                <w:lang w:val="en-US"/>
              </w:rPr>
            </w:pPr>
            <w:r w:rsidRPr="00CC026A">
              <w:t>187684665216</w:t>
            </w:r>
          </w:p>
        </w:tc>
        <w:tc>
          <w:tcPr>
            <w:tcW w:w="2757" w:type="dxa"/>
          </w:tcPr>
          <w:p w14:paraId="7854BF79" w14:textId="186CD46F" w:rsidR="00B111A6" w:rsidRDefault="00EB4BC7" w:rsidP="000E67BD">
            <w:r w:rsidRPr="00EB4BC7">
              <w:t>789376507474379036874</w:t>
            </w:r>
          </w:p>
        </w:tc>
        <w:tc>
          <w:tcPr>
            <w:tcW w:w="1321" w:type="dxa"/>
          </w:tcPr>
          <w:p w14:paraId="6642878E" w14:textId="16774461" w:rsidR="00B111A6" w:rsidRDefault="00EB4BC7" w:rsidP="000E67BD">
            <w:r w:rsidRPr="00EB4BC7">
              <w:t>1129328111</w:t>
            </w:r>
          </w:p>
        </w:tc>
        <w:tc>
          <w:tcPr>
            <w:tcW w:w="1824" w:type="dxa"/>
          </w:tcPr>
          <w:p w14:paraId="29E72116" w14:textId="384973F6" w:rsidR="00B111A6" w:rsidRPr="00EB4BC7" w:rsidRDefault="00EB4BC7" w:rsidP="000E67BD">
            <w:r>
              <w:rPr>
                <w:lang w:val="en-US"/>
              </w:rPr>
              <w:t>CP-</w:t>
            </w:r>
            <w:r>
              <w:t>п</w:t>
            </w:r>
          </w:p>
        </w:tc>
      </w:tr>
      <w:tr w:rsidR="00B111A6" w14:paraId="513CC5B7" w14:textId="22ED022A" w:rsidTr="00FD5388">
        <w:tc>
          <w:tcPr>
            <w:tcW w:w="1541" w:type="dxa"/>
          </w:tcPr>
          <w:p w14:paraId="61028C56" w14:textId="3A78AA80" w:rsidR="00B111A6" w:rsidRPr="000E67BD" w:rsidRDefault="00B111A6" w:rsidP="000E67BD">
            <w:pPr>
              <w:jc w:val="center"/>
              <w:rPr>
                <w:lang w:val="en-US"/>
              </w:rPr>
            </w:pPr>
            <w:r w:rsidRPr="00CC026A">
              <w:t>216743861265</w:t>
            </w:r>
          </w:p>
        </w:tc>
        <w:tc>
          <w:tcPr>
            <w:tcW w:w="1542" w:type="dxa"/>
          </w:tcPr>
          <w:p w14:paraId="39CEA119" w14:textId="0159C270" w:rsidR="00B111A6" w:rsidRPr="000E67BD" w:rsidRDefault="00B111A6" w:rsidP="000E67BD">
            <w:pPr>
              <w:jc w:val="center"/>
              <w:rPr>
                <w:lang w:val="en-US"/>
              </w:rPr>
            </w:pPr>
            <w:r w:rsidRPr="00CC026A">
              <w:t>48173641649</w:t>
            </w:r>
          </w:p>
        </w:tc>
        <w:tc>
          <w:tcPr>
            <w:tcW w:w="2757" w:type="dxa"/>
          </w:tcPr>
          <w:p w14:paraId="47071E76" w14:textId="146DF6D8" w:rsidR="00B111A6" w:rsidRDefault="00EB4BC7" w:rsidP="000E67BD">
            <w:r w:rsidRPr="00EB4BC7">
              <w:t>46186359834117322773800</w:t>
            </w:r>
          </w:p>
        </w:tc>
        <w:tc>
          <w:tcPr>
            <w:tcW w:w="1321" w:type="dxa"/>
          </w:tcPr>
          <w:p w14:paraId="772881A9" w14:textId="5678796C" w:rsidR="00B111A6" w:rsidRDefault="00EB4BC7" w:rsidP="000E67BD">
            <w:r w:rsidRPr="00EB4BC7">
              <w:t>4042192613</w:t>
            </w:r>
          </w:p>
        </w:tc>
        <w:tc>
          <w:tcPr>
            <w:tcW w:w="1824" w:type="dxa"/>
          </w:tcPr>
          <w:p w14:paraId="7978CF6F" w14:textId="5F0CB051" w:rsidR="00B111A6" w:rsidRPr="00EB4BC7" w:rsidRDefault="00EB4BC7" w:rsidP="000E67BD">
            <w:proofErr w:type="spellStart"/>
            <w:r>
              <w:t>роце</w:t>
            </w:r>
            <w:proofErr w:type="spellEnd"/>
          </w:p>
        </w:tc>
      </w:tr>
      <w:tr w:rsidR="00B111A6" w14:paraId="16D90F98" w14:textId="2ABACEC9" w:rsidTr="00FD5388">
        <w:tc>
          <w:tcPr>
            <w:tcW w:w="1541" w:type="dxa"/>
          </w:tcPr>
          <w:p w14:paraId="2379CE1B" w14:textId="6C58662B" w:rsidR="00B111A6" w:rsidRPr="000E67BD" w:rsidRDefault="00B111A6" w:rsidP="000E67BD">
            <w:pPr>
              <w:jc w:val="center"/>
              <w:rPr>
                <w:lang w:val="en-US"/>
              </w:rPr>
            </w:pPr>
            <w:r w:rsidRPr="00CC026A">
              <w:lastRenderedPageBreak/>
              <w:t>66972942908</w:t>
            </w:r>
          </w:p>
        </w:tc>
        <w:tc>
          <w:tcPr>
            <w:tcW w:w="1542" w:type="dxa"/>
          </w:tcPr>
          <w:p w14:paraId="12E4A65F" w14:textId="6B84EFF1" w:rsidR="00B111A6" w:rsidRPr="000E67BD" w:rsidRDefault="00B111A6" w:rsidP="000E67BD">
            <w:pPr>
              <w:jc w:val="center"/>
              <w:rPr>
                <w:lang w:val="en-US"/>
              </w:rPr>
            </w:pPr>
            <w:r w:rsidRPr="00CC026A">
              <w:t>96024498047</w:t>
            </w:r>
          </w:p>
        </w:tc>
        <w:tc>
          <w:tcPr>
            <w:tcW w:w="2757" w:type="dxa"/>
          </w:tcPr>
          <w:p w14:paraId="68CF45B4" w14:textId="456C2E63" w:rsidR="00B111A6" w:rsidRDefault="00FD5388" w:rsidP="00FD5388">
            <w:pPr>
              <w:jc w:val="center"/>
            </w:pPr>
            <w:r w:rsidRPr="00FD5388">
              <w:t>6593996776502725087836</w:t>
            </w:r>
          </w:p>
        </w:tc>
        <w:tc>
          <w:tcPr>
            <w:tcW w:w="1321" w:type="dxa"/>
          </w:tcPr>
          <w:p w14:paraId="72B1F742" w14:textId="7DFCB6AB" w:rsidR="00B111A6" w:rsidRDefault="00FD5388" w:rsidP="00FD5388">
            <w:pPr>
              <w:jc w:val="center"/>
            </w:pPr>
            <w:r w:rsidRPr="00FD5388">
              <w:t>4059111665</w:t>
            </w:r>
          </w:p>
        </w:tc>
        <w:tc>
          <w:tcPr>
            <w:tcW w:w="1824" w:type="dxa"/>
          </w:tcPr>
          <w:p w14:paraId="5B9BB96D" w14:textId="326575C4" w:rsidR="00B111A6" w:rsidRDefault="00FD5388" w:rsidP="000E67BD">
            <w:r>
              <w:t>сс с</w:t>
            </w:r>
          </w:p>
        </w:tc>
      </w:tr>
      <w:tr w:rsidR="00FD5388" w14:paraId="118D4A04" w14:textId="00258496" w:rsidTr="00FD5388">
        <w:tc>
          <w:tcPr>
            <w:tcW w:w="1541" w:type="dxa"/>
          </w:tcPr>
          <w:p w14:paraId="2037F5DD" w14:textId="62296B45" w:rsidR="00FD5388" w:rsidRPr="000E67BD" w:rsidRDefault="00FD5388" w:rsidP="00FD5388">
            <w:pPr>
              <w:jc w:val="center"/>
              <w:rPr>
                <w:lang w:val="en-US"/>
              </w:rPr>
            </w:pPr>
            <w:r w:rsidRPr="00CC026A">
              <w:t>191820297330</w:t>
            </w:r>
          </w:p>
        </w:tc>
        <w:tc>
          <w:tcPr>
            <w:tcW w:w="1542" w:type="dxa"/>
          </w:tcPr>
          <w:p w14:paraId="1DDFE93E" w14:textId="65F5E5AA" w:rsidR="00FD5388" w:rsidRPr="000E67BD" w:rsidRDefault="00FD5388" w:rsidP="00FD5388">
            <w:pPr>
              <w:jc w:val="center"/>
              <w:rPr>
                <w:lang w:val="en-US"/>
              </w:rPr>
            </w:pPr>
            <w:r w:rsidRPr="00CC026A">
              <w:t>247351492178</w:t>
            </w:r>
          </w:p>
        </w:tc>
        <w:tc>
          <w:tcPr>
            <w:tcW w:w="2757" w:type="dxa"/>
            <w:vAlign w:val="bottom"/>
          </w:tcPr>
          <w:p w14:paraId="3203ADB7" w14:textId="15305BF8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68344861019975852174962</w:t>
            </w:r>
          </w:p>
        </w:tc>
        <w:tc>
          <w:tcPr>
            <w:tcW w:w="1321" w:type="dxa"/>
            <w:vAlign w:val="bottom"/>
          </w:tcPr>
          <w:p w14:paraId="522C162D" w14:textId="7B4506F1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3857769189</w:t>
            </w:r>
          </w:p>
        </w:tc>
        <w:tc>
          <w:tcPr>
            <w:tcW w:w="1824" w:type="dxa"/>
            <w:vAlign w:val="bottom"/>
          </w:tcPr>
          <w:p w14:paraId="3A5C16E1" w14:textId="22284131" w:rsidR="00FD5388" w:rsidRDefault="00FD5388" w:rsidP="00FD5388">
            <w:proofErr w:type="spellStart"/>
            <w:r>
              <w:rPr>
                <w:rFonts w:ascii="Arial" w:hAnsi="Arial" w:cs="Arial"/>
                <w:sz w:val="20"/>
                <w:szCs w:val="20"/>
              </w:rPr>
              <w:t>ерве</w:t>
            </w:r>
            <w:proofErr w:type="spellEnd"/>
          </w:p>
        </w:tc>
      </w:tr>
      <w:tr w:rsidR="00FD5388" w14:paraId="2F69553D" w14:textId="79E68BE7" w:rsidTr="00FD5388">
        <w:tc>
          <w:tcPr>
            <w:tcW w:w="1541" w:type="dxa"/>
          </w:tcPr>
          <w:p w14:paraId="745D3093" w14:textId="35E9A364" w:rsidR="00FD5388" w:rsidRPr="000E67BD" w:rsidRDefault="00FD5388" w:rsidP="00FD5388">
            <w:pPr>
              <w:jc w:val="center"/>
              <w:rPr>
                <w:lang w:val="en-US"/>
              </w:rPr>
            </w:pPr>
            <w:r w:rsidRPr="00CC026A">
              <w:t>190353918873</w:t>
            </w:r>
          </w:p>
        </w:tc>
        <w:tc>
          <w:tcPr>
            <w:tcW w:w="1542" w:type="dxa"/>
          </w:tcPr>
          <w:p w14:paraId="361D6F4A" w14:textId="25788C64" w:rsidR="00FD5388" w:rsidRPr="000E67BD" w:rsidRDefault="00FD5388" w:rsidP="00FD5388">
            <w:pPr>
              <w:jc w:val="center"/>
              <w:rPr>
                <w:lang w:val="en-US"/>
              </w:rPr>
            </w:pPr>
            <w:r w:rsidRPr="00CC026A">
              <w:t>97241452868</w:t>
            </w:r>
          </w:p>
        </w:tc>
        <w:tc>
          <w:tcPr>
            <w:tcW w:w="2757" w:type="dxa"/>
            <w:vAlign w:val="bottom"/>
          </w:tcPr>
          <w:p w14:paraId="22433556" w14:textId="7D59AF04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18705431686782645825328</w:t>
            </w:r>
          </w:p>
        </w:tc>
        <w:tc>
          <w:tcPr>
            <w:tcW w:w="1321" w:type="dxa"/>
            <w:vAlign w:val="bottom"/>
          </w:tcPr>
          <w:p w14:paraId="0761FAB7" w14:textId="749C31D3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4 041 220 335</w:t>
            </w:r>
          </w:p>
        </w:tc>
        <w:tc>
          <w:tcPr>
            <w:tcW w:w="1824" w:type="dxa"/>
            <w:vAlign w:val="bottom"/>
          </w:tcPr>
          <w:p w14:paraId="1C92272A" w14:textId="273051C8" w:rsidR="00FD5388" w:rsidRDefault="00FD5388" w:rsidP="00FD5388">
            <w:proofErr w:type="spellStart"/>
            <w:r>
              <w:rPr>
                <w:rFonts w:ascii="Arial" w:hAnsi="Arial" w:cs="Arial"/>
                <w:sz w:val="20"/>
                <w:szCs w:val="20"/>
              </w:rPr>
              <w:t>ра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</w:t>
            </w:r>
          </w:p>
        </w:tc>
      </w:tr>
      <w:tr w:rsidR="00FD5388" w14:paraId="5E1645F1" w14:textId="2DF52EAE" w:rsidTr="00FD5388">
        <w:tc>
          <w:tcPr>
            <w:tcW w:w="1541" w:type="dxa"/>
          </w:tcPr>
          <w:p w14:paraId="76F7D7A7" w14:textId="3F33FC4C" w:rsidR="00FD5388" w:rsidRPr="000E67BD" w:rsidRDefault="00FD5388" w:rsidP="00FD5388">
            <w:pPr>
              <w:jc w:val="center"/>
              <w:rPr>
                <w:lang w:val="en-US"/>
              </w:rPr>
            </w:pPr>
            <w:r w:rsidRPr="00CC026A">
              <w:t>110095200781</w:t>
            </w:r>
          </w:p>
        </w:tc>
        <w:tc>
          <w:tcPr>
            <w:tcW w:w="1542" w:type="dxa"/>
          </w:tcPr>
          <w:p w14:paraId="1D192159" w14:textId="1CAEA5CE" w:rsidR="00FD5388" w:rsidRPr="000E67BD" w:rsidRDefault="00FD5388" w:rsidP="00FD5388">
            <w:pPr>
              <w:jc w:val="center"/>
              <w:rPr>
                <w:lang w:val="en-US"/>
              </w:rPr>
            </w:pPr>
            <w:r w:rsidRPr="00CC026A">
              <w:t>255901558905</w:t>
            </w:r>
          </w:p>
        </w:tc>
        <w:tc>
          <w:tcPr>
            <w:tcW w:w="2757" w:type="dxa"/>
            <w:vAlign w:val="bottom"/>
          </w:tcPr>
          <w:p w14:paraId="68211A96" w14:textId="03BE2F51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84672521521213128220004</w:t>
            </w:r>
          </w:p>
        </w:tc>
        <w:tc>
          <w:tcPr>
            <w:tcW w:w="1321" w:type="dxa"/>
            <w:vAlign w:val="bottom"/>
          </w:tcPr>
          <w:p w14:paraId="5905E2BA" w14:textId="3229D8BE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4007981794</w:t>
            </w:r>
          </w:p>
        </w:tc>
        <w:tc>
          <w:tcPr>
            <w:tcW w:w="1824" w:type="dxa"/>
            <w:vAlign w:val="bottom"/>
          </w:tcPr>
          <w:p w14:paraId="320C9A6F" w14:textId="0A6CD236" w:rsidR="00FD5388" w:rsidRDefault="00FD5388" w:rsidP="00FD5388">
            <w:proofErr w:type="spellStart"/>
            <w:r>
              <w:rPr>
                <w:rFonts w:ascii="Arial" w:hAnsi="Arial" w:cs="Arial"/>
                <w:sz w:val="20"/>
                <w:szCs w:val="20"/>
              </w:rPr>
              <w:t>одтв</w:t>
            </w:r>
            <w:proofErr w:type="spellEnd"/>
          </w:p>
        </w:tc>
      </w:tr>
      <w:tr w:rsidR="00FD5388" w14:paraId="7ED964AF" w14:textId="288D6A45" w:rsidTr="00FD5388">
        <w:tc>
          <w:tcPr>
            <w:tcW w:w="1541" w:type="dxa"/>
          </w:tcPr>
          <w:p w14:paraId="17860B3D" w14:textId="214612C8" w:rsidR="00FD5388" w:rsidRPr="000E67BD" w:rsidRDefault="00FD5388" w:rsidP="00FD5388">
            <w:pPr>
              <w:jc w:val="center"/>
              <w:rPr>
                <w:lang w:val="en-US"/>
              </w:rPr>
            </w:pPr>
            <w:r w:rsidRPr="00CC026A">
              <w:t>90183965366</w:t>
            </w:r>
          </w:p>
        </w:tc>
        <w:tc>
          <w:tcPr>
            <w:tcW w:w="1542" w:type="dxa"/>
          </w:tcPr>
          <w:p w14:paraId="0C69F117" w14:textId="731BA2A1" w:rsidR="00FD5388" w:rsidRPr="000E67BD" w:rsidRDefault="00FD5388" w:rsidP="00FD5388">
            <w:pPr>
              <w:jc w:val="center"/>
              <w:rPr>
                <w:lang w:val="en-US"/>
              </w:rPr>
            </w:pPr>
            <w:r w:rsidRPr="00CC026A">
              <w:t>27364319220</w:t>
            </w:r>
          </w:p>
        </w:tc>
        <w:tc>
          <w:tcPr>
            <w:tcW w:w="2757" w:type="dxa"/>
            <w:vAlign w:val="bottom"/>
          </w:tcPr>
          <w:p w14:paraId="5752AF3C" w14:textId="0BC90549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12806336897216364665592</w:t>
            </w:r>
          </w:p>
        </w:tc>
        <w:tc>
          <w:tcPr>
            <w:tcW w:w="1321" w:type="dxa"/>
            <w:vAlign w:val="bottom"/>
          </w:tcPr>
          <w:p w14:paraId="1A196D43" w14:textId="39DC86AE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3857770212</w:t>
            </w:r>
          </w:p>
        </w:tc>
        <w:tc>
          <w:tcPr>
            <w:tcW w:w="1824" w:type="dxa"/>
            <w:vAlign w:val="bottom"/>
          </w:tcPr>
          <w:p w14:paraId="543299A7" w14:textId="5C278DC9" w:rsidR="00FD5388" w:rsidRDefault="00FD5388" w:rsidP="00FD5388">
            <w:proofErr w:type="spellStart"/>
            <w:r>
              <w:rPr>
                <w:rFonts w:ascii="Arial" w:hAnsi="Arial" w:cs="Arial"/>
                <w:sz w:val="20"/>
                <w:szCs w:val="20"/>
              </w:rPr>
              <w:t>ержд</w:t>
            </w:r>
            <w:proofErr w:type="spellEnd"/>
          </w:p>
        </w:tc>
      </w:tr>
      <w:tr w:rsidR="00FD5388" w14:paraId="190DDFAA" w14:textId="343D8B89" w:rsidTr="00FD5388">
        <w:tc>
          <w:tcPr>
            <w:tcW w:w="1541" w:type="dxa"/>
          </w:tcPr>
          <w:p w14:paraId="07B1FB57" w14:textId="65C6BA41" w:rsidR="00FD5388" w:rsidRPr="000E67BD" w:rsidRDefault="00FD5388" w:rsidP="00FD5388">
            <w:pPr>
              <w:jc w:val="center"/>
              <w:rPr>
                <w:lang w:val="en-US"/>
              </w:rPr>
            </w:pPr>
            <w:r w:rsidRPr="00CC026A">
              <w:t>296876615222</w:t>
            </w:r>
          </w:p>
        </w:tc>
        <w:tc>
          <w:tcPr>
            <w:tcW w:w="1542" w:type="dxa"/>
          </w:tcPr>
          <w:p w14:paraId="5203FDB0" w14:textId="063AEFAE" w:rsidR="00FD5388" w:rsidRDefault="00FD5388" w:rsidP="00FD5388">
            <w:r w:rsidRPr="00CC026A">
              <w:t>227156630511</w:t>
            </w:r>
          </w:p>
        </w:tc>
        <w:tc>
          <w:tcPr>
            <w:tcW w:w="2757" w:type="dxa"/>
            <w:vAlign w:val="bottom"/>
          </w:tcPr>
          <w:p w14:paraId="7E2834E8" w14:textId="74774A48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3867232217645264903544</w:t>
            </w:r>
          </w:p>
        </w:tc>
        <w:tc>
          <w:tcPr>
            <w:tcW w:w="1321" w:type="dxa"/>
            <w:vAlign w:val="bottom"/>
          </w:tcPr>
          <w:p w14:paraId="67829EAA" w14:textId="1F69AC70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3773166112</w:t>
            </w:r>
          </w:p>
        </w:tc>
        <w:tc>
          <w:tcPr>
            <w:tcW w:w="1824" w:type="dxa"/>
            <w:vAlign w:val="bottom"/>
          </w:tcPr>
          <w:p w14:paraId="381EE7E1" w14:textId="3408F6F7" w:rsidR="00FD5388" w:rsidRDefault="00FD5388" w:rsidP="00FD5388">
            <w:proofErr w:type="spellStart"/>
            <w:r>
              <w:rPr>
                <w:rFonts w:ascii="Arial" w:hAnsi="Arial" w:cs="Arial"/>
                <w:sz w:val="20"/>
                <w:szCs w:val="20"/>
              </w:rPr>
              <w:t>ает</w:t>
            </w:r>
            <w:proofErr w:type="spellEnd"/>
            <w:r>
              <w:rPr>
                <w:rStyle w:val="apple-converted-space"/>
                <w:rFonts w:ascii="Arial" w:eastAsiaTheme="majorEastAsia" w:hAnsi="Arial" w:cs="Arial"/>
                <w:sz w:val="20"/>
                <w:szCs w:val="20"/>
              </w:rPr>
              <w:t> </w:t>
            </w:r>
          </w:p>
        </w:tc>
      </w:tr>
      <w:tr w:rsidR="00FD5388" w14:paraId="4D47E81F" w14:textId="14B265CD" w:rsidTr="00FD5388">
        <w:tc>
          <w:tcPr>
            <w:tcW w:w="1541" w:type="dxa"/>
          </w:tcPr>
          <w:p w14:paraId="444A328E" w14:textId="7A421FD1" w:rsidR="00FD5388" w:rsidRPr="000E67BD" w:rsidRDefault="00FD5388" w:rsidP="00FD5388">
            <w:pPr>
              <w:jc w:val="center"/>
              <w:rPr>
                <w:lang w:val="en-US"/>
              </w:rPr>
            </w:pPr>
            <w:r w:rsidRPr="00CC026A">
              <w:t>154988611456</w:t>
            </w:r>
          </w:p>
        </w:tc>
        <w:tc>
          <w:tcPr>
            <w:tcW w:w="1542" w:type="dxa"/>
          </w:tcPr>
          <w:p w14:paraId="6D825B75" w14:textId="103F5B41" w:rsidR="00FD5388" w:rsidRPr="000E67BD" w:rsidRDefault="00FD5388" w:rsidP="00FD5388">
            <w:pPr>
              <w:jc w:val="center"/>
              <w:rPr>
                <w:lang w:val="en-US"/>
              </w:rPr>
            </w:pPr>
            <w:r w:rsidRPr="00CC026A">
              <w:t>66990230889</w:t>
            </w:r>
          </w:p>
        </w:tc>
        <w:tc>
          <w:tcPr>
            <w:tcW w:w="2757" w:type="dxa"/>
            <w:vAlign w:val="bottom"/>
          </w:tcPr>
          <w:p w14:paraId="3CFB8A98" w14:textId="56F736FF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47657043272695217537540</w:t>
            </w:r>
          </w:p>
        </w:tc>
        <w:tc>
          <w:tcPr>
            <w:tcW w:w="1321" w:type="dxa"/>
            <w:vAlign w:val="bottom"/>
          </w:tcPr>
          <w:p w14:paraId="1900C30F" w14:textId="6505C999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686891247</w:t>
            </w:r>
          </w:p>
        </w:tc>
        <w:tc>
          <w:tcPr>
            <w:tcW w:w="1824" w:type="dxa"/>
            <w:vAlign w:val="bottom"/>
          </w:tcPr>
          <w:p w14:paraId="1AF832C1" w14:textId="2A13E12E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(с п</w:t>
            </w:r>
          </w:p>
        </w:tc>
      </w:tr>
      <w:tr w:rsidR="00FD5388" w14:paraId="062D44B7" w14:textId="3EBFE251" w:rsidTr="00FD5388">
        <w:tc>
          <w:tcPr>
            <w:tcW w:w="1541" w:type="dxa"/>
          </w:tcPr>
          <w:p w14:paraId="5AA0C6A6" w14:textId="74CA21E4" w:rsidR="00FD5388" w:rsidRPr="000E67BD" w:rsidRDefault="00FD5388" w:rsidP="00FD5388">
            <w:pPr>
              <w:jc w:val="center"/>
              <w:rPr>
                <w:lang w:val="en-US"/>
              </w:rPr>
            </w:pPr>
            <w:r w:rsidRPr="00CC026A">
              <w:t>166443759664</w:t>
            </w:r>
          </w:p>
        </w:tc>
        <w:tc>
          <w:tcPr>
            <w:tcW w:w="1542" w:type="dxa"/>
          </w:tcPr>
          <w:p w14:paraId="64F1C2E4" w14:textId="3E9666B7" w:rsidR="00FD5388" w:rsidRPr="000E67BD" w:rsidRDefault="00FD5388" w:rsidP="00FD5388">
            <w:pPr>
              <w:jc w:val="center"/>
              <w:rPr>
                <w:lang w:val="en-US"/>
              </w:rPr>
            </w:pPr>
            <w:r w:rsidRPr="00CC026A">
              <w:t>183816391944</w:t>
            </w:r>
          </w:p>
        </w:tc>
        <w:tc>
          <w:tcPr>
            <w:tcW w:w="2757" w:type="dxa"/>
            <w:vAlign w:val="bottom"/>
          </w:tcPr>
          <w:p w14:paraId="29CE96F2" w14:textId="57B25915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4176899185647681268278</w:t>
            </w:r>
          </w:p>
        </w:tc>
        <w:tc>
          <w:tcPr>
            <w:tcW w:w="1321" w:type="dxa"/>
            <w:vAlign w:val="bottom"/>
          </w:tcPr>
          <w:p w14:paraId="75818DE3" w14:textId="70105D62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4008505081</w:t>
            </w:r>
          </w:p>
        </w:tc>
        <w:tc>
          <w:tcPr>
            <w:tcW w:w="1824" w:type="dxa"/>
            <w:vAlign w:val="bottom"/>
          </w:tcPr>
          <w:p w14:paraId="625A0CD9" w14:textId="3EDB61E0" w:rsidR="00FD5388" w:rsidRDefault="00FD5388" w:rsidP="00FD5388">
            <w:proofErr w:type="spellStart"/>
            <w:r>
              <w:rPr>
                <w:rFonts w:ascii="Arial" w:hAnsi="Arial" w:cs="Arial"/>
                <w:sz w:val="20"/>
                <w:szCs w:val="20"/>
              </w:rPr>
              <w:t>омощ</w:t>
            </w:r>
            <w:proofErr w:type="spellEnd"/>
          </w:p>
        </w:tc>
      </w:tr>
      <w:tr w:rsidR="00FD5388" w14:paraId="3FF1E8C2" w14:textId="33ABCF5A" w:rsidTr="00FD5388">
        <w:tc>
          <w:tcPr>
            <w:tcW w:w="1541" w:type="dxa"/>
          </w:tcPr>
          <w:p w14:paraId="11B1CEB7" w14:textId="0575E5BF" w:rsidR="00FD5388" w:rsidRPr="00CC026A" w:rsidRDefault="00FD5388" w:rsidP="00FD5388">
            <w:pPr>
              <w:jc w:val="center"/>
            </w:pPr>
            <w:r w:rsidRPr="00CC026A">
              <w:t>9906682687</w:t>
            </w:r>
          </w:p>
        </w:tc>
        <w:tc>
          <w:tcPr>
            <w:tcW w:w="1542" w:type="dxa"/>
          </w:tcPr>
          <w:p w14:paraId="6D53F8BA" w14:textId="3C79A8D4" w:rsidR="00FD5388" w:rsidRDefault="00FD5388" w:rsidP="00FD5388">
            <w:r w:rsidRPr="00CC026A">
              <w:t>104719299259</w:t>
            </w:r>
          </w:p>
        </w:tc>
        <w:tc>
          <w:tcPr>
            <w:tcW w:w="2757" w:type="dxa"/>
            <w:vAlign w:val="bottom"/>
          </w:tcPr>
          <w:p w14:paraId="4979E4E4" w14:textId="0146B029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2424145410141789995618</w:t>
            </w:r>
          </w:p>
        </w:tc>
        <w:tc>
          <w:tcPr>
            <w:tcW w:w="1321" w:type="dxa"/>
            <w:vAlign w:val="bottom"/>
          </w:tcPr>
          <w:p w14:paraId="644ED944" w14:textId="0FE0C9F2" w:rsidR="00FD5388" w:rsidRDefault="00FD5388" w:rsidP="00FD5388">
            <w:r>
              <w:rPr>
                <w:rFonts w:ascii="Arial" w:hAnsi="Arial" w:cs="Arial"/>
                <w:sz w:val="20"/>
                <w:szCs w:val="20"/>
              </w:rPr>
              <w:t>4244512800</w:t>
            </w:r>
          </w:p>
        </w:tc>
        <w:tc>
          <w:tcPr>
            <w:tcW w:w="1824" w:type="dxa"/>
            <w:vAlign w:val="bottom"/>
          </w:tcPr>
          <w:p w14:paraId="613E8676" w14:textId="3DB01378" w:rsidR="00FD5388" w:rsidRDefault="00FD5388" w:rsidP="00FD5388">
            <w:proofErr w:type="spellStart"/>
            <w:r>
              <w:rPr>
                <w:rFonts w:ascii="Arial" w:hAnsi="Arial" w:cs="Arial"/>
                <w:sz w:val="20"/>
                <w:szCs w:val="20"/>
              </w:rPr>
              <w:t>ью</w:t>
            </w:r>
            <w:proofErr w:type="spellEnd"/>
          </w:p>
        </w:tc>
      </w:tr>
    </w:tbl>
    <w:p w14:paraId="6BCED0D4" w14:textId="3CBB2D85" w:rsidR="00DA4DCC" w:rsidRDefault="00DA4DCC" w:rsidP="000E67BD">
      <w:pPr>
        <w:ind w:left="360"/>
      </w:pPr>
      <w:r w:rsidRPr="000E67BD">
        <w:br/>
      </w:r>
    </w:p>
    <w:p w14:paraId="77E56548" w14:textId="438AB2BE" w:rsidR="007E72D3" w:rsidRDefault="007E72D3" w:rsidP="007E72D3">
      <w:pPr>
        <w:pStyle w:val="1"/>
        <w:rPr>
          <w:lang w:eastAsia="en-US"/>
        </w:rPr>
      </w:pPr>
      <w:r>
        <w:rPr>
          <w:lang w:eastAsia="en-US"/>
        </w:rPr>
        <w:t>Вывод</w:t>
      </w:r>
    </w:p>
    <w:p w14:paraId="58B7A46B" w14:textId="5CB39D18" w:rsidR="007E72D3" w:rsidRPr="007E72D3" w:rsidRDefault="007E72D3" w:rsidP="007E72D3">
      <w:pPr>
        <w:rPr>
          <w:lang w:eastAsia="en-US"/>
        </w:rPr>
      </w:pPr>
      <w:r>
        <w:rPr>
          <w:lang w:eastAsia="en-US"/>
        </w:rPr>
        <w:t xml:space="preserve">В </w:t>
      </w:r>
      <w:r w:rsidR="00CE63CD">
        <w:rPr>
          <w:lang w:eastAsia="en-US"/>
        </w:rPr>
        <w:t xml:space="preserve">ходе выполнения лабораторной работы я ознакомился с методом </w:t>
      </w:r>
      <w:r w:rsidR="00FD5388">
        <w:rPr>
          <w:lang w:eastAsia="en-US"/>
        </w:rPr>
        <w:t xml:space="preserve">бесключевого чтения </w:t>
      </w:r>
      <w:r w:rsidR="00CE63CD">
        <w:rPr>
          <w:lang w:eastAsia="en-US"/>
        </w:rPr>
        <w:t xml:space="preserve">для атаки на </w:t>
      </w:r>
      <w:r w:rsidR="00CE63CD">
        <w:rPr>
          <w:lang w:val="en-US" w:eastAsia="en-US"/>
        </w:rPr>
        <w:t>RSA</w:t>
      </w:r>
      <w:r w:rsidR="00CE63CD">
        <w:rPr>
          <w:lang w:eastAsia="en-US"/>
        </w:rPr>
        <w:t>-шифрование</w:t>
      </w:r>
      <w:r>
        <w:rPr>
          <w:lang w:eastAsia="en-US"/>
        </w:rPr>
        <w:t>.</w:t>
      </w:r>
    </w:p>
    <w:sectPr w:rsidR="007E72D3" w:rsidRPr="007E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13BC"/>
    <w:multiLevelType w:val="hybridMultilevel"/>
    <w:tmpl w:val="C5108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E6D8E"/>
    <w:multiLevelType w:val="hybridMultilevel"/>
    <w:tmpl w:val="F6606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25F4D"/>
    <w:multiLevelType w:val="hybridMultilevel"/>
    <w:tmpl w:val="F5D82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F6365"/>
    <w:multiLevelType w:val="hybridMultilevel"/>
    <w:tmpl w:val="BEB4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24CF5"/>
    <w:multiLevelType w:val="hybridMultilevel"/>
    <w:tmpl w:val="81C6F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77C70"/>
    <w:multiLevelType w:val="hybridMultilevel"/>
    <w:tmpl w:val="429E32E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361545">
    <w:abstractNumId w:val="5"/>
  </w:num>
  <w:num w:numId="2" w16cid:durableId="881868061">
    <w:abstractNumId w:val="4"/>
  </w:num>
  <w:num w:numId="3" w16cid:durableId="1324046294">
    <w:abstractNumId w:val="1"/>
  </w:num>
  <w:num w:numId="4" w16cid:durableId="1461997155">
    <w:abstractNumId w:val="0"/>
  </w:num>
  <w:num w:numId="5" w16cid:durableId="1204709118">
    <w:abstractNumId w:val="3"/>
  </w:num>
  <w:num w:numId="6" w16cid:durableId="1931037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8F"/>
    <w:rsid w:val="00050E50"/>
    <w:rsid w:val="000D49B8"/>
    <w:rsid w:val="000E67BD"/>
    <w:rsid w:val="000E6C21"/>
    <w:rsid w:val="001640D6"/>
    <w:rsid w:val="001A28A9"/>
    <w:rsid w:val="001C1DB5"/>
    <w:rsid w:val="00251478"/>
    <w:rsid w:val="002A5213"/>
    <w:rsid w:val="002E3BA9"/>
    <w:rsid w:val="00317F5F"/>
    <w:rsid w:val="00397076"/>
    <w:rsid w:val="006A718F"/>
    <w:rsid w:val="006E3EE4"/>
    <w:rsid w:val="00706A07"/>
    <w:rsid w:val="007E72D3"/>
    <w:rsid w:val="00944B32"/>
    <w:rsid w:val="009861DD"/>
    <w:rsid w:val="00AF2B19"/>
    <w:rsid w:val="00B111A6"/>
    <w:rsid w:val="00C909DC"/>
    <w:rsid w:val="00CC026A"/>
    <w:rsid w:val="00CE4A07"/>
    <w:rsid w:val="00CE63CD"/>
    <w:rsid w:val="00DA4DCC"/>
    <w:rsid w:val="00DB3CFC"/>
    <w:rsid w:val="00DD5037"/>
    <w:rsid w:val="00EB4BC7"/>
    <w:rsid w:val="00EF6C26"/>
    <w:rsid w:val="00F0599E"/>
    <w:rsid w:val="00F626F1"/>
    <w:rsid w:val="00FB0AD1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996ED"/>
  <w15:chartTrackingRefBased/>
  <w15:docId w15:val="{A98BB204-4260-D54D-8F53-19A1A5AE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0D49B8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7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1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1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1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1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1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1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18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A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0D49B8"/>
    <w:rPr>
      <w:color w:val="666666"/>
    </w:rPr>
  </w:style>
  <w:style w:type="character" w:customStyle="1" w:styleId="apple-converted-space">
    <w:name w:val="apple-converted-space"/>
    <w:basedOn w:val="a0"/>
    <w:rsid w:val="00FD5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3</cp:revision>
  <cp:lastPrinted>2024-11-10T22:05:00Z</cp:lastPrinted>
  <dcterms:created xsi:type="dcterms:W3CDTF">2024-11-11T14:10:00Z</dcterms:created>
  <dcterms:modified xsi:type="dcterms:W3CDTF">2024-11-11T17:04:00Z</dcterms:modified>
</cp:coreProperties>
</file>