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3B03" w14:textId="0DD5A932" w:rsidR="00F55BCE" w:rsidRDefault="00D122B2" w:rsidP="00D122B2">
      <w:pPr>
        <w:spacing w:line="240" w:lineRule="auto"/>
        <w:rPr>
          <w:lang w:val="en-US"/>
        </w:rPr>
      </w:pPr>
      <w:r>
        <w:rPr>
          <w:lang w:val="en-US"/>
        </w:rPr>
        <w:t>12 Mar FAIRDASH</w:t>
      </w:r>
    </w:p>
    <w:p w14:paraId="6D8AA139" w14:textId="7777777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7A57FB2B" w14:textId="58C8A9E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FairDash Platform Audit Report</w:t>
      </w:r>
    </w:p>
    <w:p w14:paraId="1C4B9D61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1BE1565A" w14:textId="252AA20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Date: March 12, 2026 | Deadline: June 1, 2026 | Time Remaining: ~11 weeks</w:t>
      </w:r>
    </w:p>
    <w:p w14:paraId="2EBA7271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41C53849" w14:textId="6F9635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460D1D30" w14:textId="7090D0E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Executive Summary</w:t>
      </w:r>
    </w:p>
    <w:p w14:paraId="00259E05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3E2BE8A7" w14:textId="7EAB7C7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FairDash is a polished, production-quality frontend mockup with zero operational capability. The UI is genuinely good — the design system is</w:t>
      </w:r>
    </w:p>
    <w:p w14:paraId="35892969" w14:textId="13D3E5B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consistent, Clerk auth works, the cart functions, and the vendor dashboard UI has been built — but every system that makes a delivery platform</w:t>
      </w:r>
    </w:p>
    <w:p w14:paraId="6A0661BB" w14:textId="43212FC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actually work is completely absent. No backend. No database. No real-time layer. No payments. At the current trajectory, you are approximately 17%</w:t>
      </w:r>
    </w:p>
    <w:p w14:paraId="11E032CE" w14:textId="6B33580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complete overall. With 11 weeks to the June 1 deadline and roughly 3 months of backend work remaining, the timeline is critically at risk.</w:t>
      </w:r>
    </w:p>
    <w:p w14:paraId="6109C394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4EA0EE30" w14:textId="2BC6251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0EDE9715" w14:textId="6B88F37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1. CODEBASE INVENTORY</w:t>
      </w:r>
    </w:p>
    <w:p w14:paraId="0C56CCD6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78FCD6CD" w14:textId="7FF1D4F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File Tree Summary</w:t>
      </w:r>
    </w:p>
    <w:p w14:paraId="16C964FF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47343B1D" w14:textId="7B84817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fairdash-app/                    ← frontend-only</w:t>
      </w:r>
    </w:p>
    <w:p w14:paraId="39CCB561" w14:textId="25679BC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src/</w:t>
      </w:r>
    </w:p>
    <w:p w14:paraId="7D572F03" w14:textId="12D1052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  </w:t>
      </w: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components/  (14 files)  ← UI components only</w:t>
      </w:r>
    </w:p>
    <w:p w14:paraId="14B3920F" w14:textId="77BE8DE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  </w:t>
      </w: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pages/       (12 files)  ← all frontend pages</w:t>
      </w:r>
    </w:p>
    <w:p w14:paraId="47F7089D" w14:textId="64573C6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│   └── vendor/  (1 file)   ← VendorDashboard.jsx (UI only)</w:t>
      </w:r>
    </w:p>
    <w:p w14:paraId="6B124D98" w14:textId="01B5E32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  </w:t>
      </w: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context/     (2 files)  ← CartContext, MobileMenuContext</w:t>
      </w:r>
    </w:p>
    <w:p w14:paraId="3837A2E6" w14:textId="39D8734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  </w:t>
      </w: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hooks/       (1 file)   ← useMediaQuery</w:t>
      </w:r>
    </w:p>
    <w:p w14:paraId="497133EF" w14:textId="3FCAA33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└── utils/       (3 files)  ← vendorData.js, menuData.js, vendorPortalData.js</w:t>
      </w:r>
    </w:p>
    <w:p w14:paraId="16E2449F" w14:textId="5BE53A1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design-system/MASTER.md      ← design reference</w:t>
      </w:r>
    </w:p>
    <w:p w14:paraId="016F57B7" w14:textId="03F289E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 .env                         ← Clerk + Google Maps keys only</w:t>
      </w:r>
    </w:p>
    <w:p w14:paraId="2784B3B1" w14:textId="0AA04A7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 package.json                 ← 8 runtime deps, no backend deps</w:t>
      </w:r>
    </w:p>
    <w:p w14:paraId="28EE4739" w14:textId="4254926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 [NO backend/, server/, api/, db/]</w:t>
      </w:r>
    </w:p>
    <w:p w14:paraId="582F2458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239222DE" w14:textId="4180C8C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Technology Stack — Verified</w:t>
      </w:r>
    </w:p>
    <w:p w14:paraId="3850672E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7F9322F4" w14:textId="04A3CBA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───────────────────┐</w:t>
      </w:r>
    </w:p>
    <w:p w14:paraId="4AB0E346" w14:textId="1AC83FC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Layer          │ Installed │ Version │      Status       │</w:t>
      </w:r>
    </w:p>
    <w:p w14:paraId="7F0BDF33" w14:textId="0F42752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57EA184" w14:textId="039623A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React     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18.2.0  │ Working           │</w:t>
      </w:r>
    </w:p>
    <w:p w14:paraId="6606ED56" w14:textId="31E3860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2CBF8C6" w14:textId="0098AC4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Vite      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5.0.8   │ Working           │</w:t>
      </w:r>
    </w:p>
    <w:p w14:paraId="5613996C" w14:textId="7C1515E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8F1A7BD" w14:textId="4FF6F68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Tailwind CSS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3.4.19  │ Working           │</w:t>
      </w:r>
    </w:p>
    <w:p w14:paraId="79BCDFE3" w14:textId="505D28C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DE60CB0" w14:textId="20F35FC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Clerk Auth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5.60.1  │ Working           │</w:t>
      </w:r>
    </w:p>
    <w:p w14:paraId="5D819420" w14:textId="33ADE8D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F1C87CF" w14:textId="31CAB65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React Router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6.20.0  │ Working           │</w:t>
      </w:r>
    </w:p>
    <w:p w14:paraId="1492F787" w14:textId="48C1AB2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52EBC06" w14:textId="48CED91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Google Maps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1.7.1   │ Autocomplete only │</w:t>
      </w:r>
    </w:p>
    <w:p w14:paraId="4CF0250B" w14:textId="426A575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3CA024B" w14:textId="04A5693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react-hot-toast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2.6.0   │ Working           │</w:t>
      </w:r>
    </w:p>
    <w:p w14:paraId="67C6D547" w14:textId="58C331A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1F1036C" w14:textId="5355EF5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Heroicons + react-icons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       │ Latest  │ Working           │</w:t>
      </w:r>
    </w:p>
    <w:p w14:paraId="261D1F07" w14:textId="22CB1A7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63C0C62" w14:textId="64C2525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Firebase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       │ —       │ Not installed     │</w:t>
      </w:r>
    </w:p>
    <w:p w14:paraId="08B3F854" w14:textId="0DDDC60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B4A5121" w14:textId="100295A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Stripe  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       │ —       │ Not installed     │</w:t>
      </w:r>
    </w:p>
    <w:p w14:paraId="6D175C0B" w14:textId="4E34918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432F1FB" w14:textId="51BF715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Express/Fastify/Next.js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       │ —       │ Not installed     │</w:t>
      </w:r>
    </w:p>
    <w:p w14:paraId="2179F7E3" w14:textId="386BB7C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F2780CD" w14:textId="1776F8D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Prisma/Drizzle/Supabase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       │ —       │ Not installed     │</w:t>
      </w:r>
    </w:p>
    <w:p w14:paraId="0985214D" w14:textId="4A35CB0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35B3EDE" w14:textId="0CBB24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Recharts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       │ —       │ Not installed     │</w:t>
      </w:r>
    </w:p>
    <w:p w14:paraId="6E87B7D1" w14:textId="027576D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7A3BFB7" w14:textId="6F5BB14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Socket.io/Pusher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       │ —       │ Not installed     │</w:t>
      </w:r>
    </w:p>
    <w:p w14:paraId="0FFEB3D0" w14:textId="2BACAE9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───────────────────┘</w:t>
      </w:r>
    </w:p>
    <w:p w14:paraId="3944EE5B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2478F0F4" w14:textId="1AB381E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4EC07697" w14:textId="738B054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2. FEATURE COMPLETION MATRIX</w:t>
      </w:r>
    </w:p>
    <w:p w14:paraId="4892504D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301F84D2" w14:textId="3755915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Customer App — 28% complete</w:t>
      </w:r>
    </w:p>
    <w:p w14:paraId="443746E1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17A6F05F" w14:textId="68B6754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────────────────────────────────────────────────────────┐</w:t>
      </w:r>
    </w:p>
    <w:p w14:paraId="7A601CB0" w14:textId="3ABDEC2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Feature          │ Status  │                         Notes                          │</w:t>
      </w:r>
    </w:p>
    <w:p w14:paraId="54398445" w14:textId="23185E7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D944054" w14:textId="78ECE91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Browse vendors/menu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100% │ Hardcoded data, fully browsable                        │</w:t>
      </w:r>
    </w:p>
    <w:p w14:paraId="7B74BA9E" w14:textId="33B662A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8283303" w14:textId="76F492E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Cart (add/remove/modify)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100% │ localStorage, works well                               │</w:t>
      </w:r>
    </w:p>
    <w:p w14:paraId="4939DE6B" w14:textId="1FB3FAF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C169107" w14:textId="56AF89C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Clerk authentication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100% │ Login, OAuth, protected routes                         │</w:t>
      </w:r>
    </w:p>
    <w:p w14:paraId="18C69170" w14:textId="274686E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4C62BA4" w14:textId="57B1B79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Address autocomplete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80%  │ Google Maps, no delivery zone validation               │</w:t>
      </w:r>
    </w:p>
    <w:p w14:paraId="1184DDAA" w14:textId="57DDD34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138873E" w14:textId="73FE60E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Checkout UI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60%  │ Form exists, payment section is placeholder icons only │</w:t>
      </w:r>
    </w:p>
    <w:p w14:paraId="60A9301C" w14:textId="00D8FE5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5A7932A" w14:textId="1FA17FA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Guest checkout flow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implementation                                      │</w:t>
      </w:r>
    </w:p>
    <w:p w14:paraId="18C588CD" w14:textId="11AB312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D1DF271" w14:textId="6F8900A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Multi-vendor cart        │ </w:t>
      </w:r>
      <w:r w:rsidRPr="00D122B2">
        <w:rPr>
          <w:rFonts w:ascii="Apple Color Emoji" w:hAnsi="Apple Color Emoji" w:cs="Apple Color Emoji"/>
          <w:lang w:val="en-US"/>
        </w:rPr>
        <w:t>⚠️</w:t>
      </w:r>
      <w:r w:rsidRPr="00D122B2">
        <w:rPr>
          <w:lang w:val="en-US"/>
        </w:rPr>
        <w:t xml:space="preserve">  10%  │ Cart exists but no vendor conflict logic               │</w:t>
      </w:r>
    </w:p>
    <w:p w14:paraId="30EACE51" w14:textId="75EA6B8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AF9B73E" w14:textId="3D2B26E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Live order tracking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/track route exists, page not found in scan            │</w:t>
      </w:r>
    </w:p>
    <w:p w14:paraId="18F799BF" w14:textId="3B7F58A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DD1EE27" w14:textId="1F7A0E5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Order history + reorder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order storage anywhere                              │</w:t>
      </w:r>
    </w:p>
    <w:p w14:paraId="29AA5018" w14:textId="2884CE2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5CF8137" w14:textId="09E4E6D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Sold-out item handling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inStock field on menu items                         │</w:t>
      </w:r>
    </w:p>
    <w:p w14:paraId="049CBBF4" w14:textId="2D787C9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BE3301F" w14:textId="025015A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Push notifications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service worker, no Firebase                         │</w:t>
      </w:r>
    </w:p>
    <w:p w14:paraId="25B9DCBF" w14:textId="555A8F7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────────────────────────────────────────────────────────┘</w:t>
      </w:r>
    </w:p>
    <w:p w14:paraId="665649CD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175A2314" w14:textId="0E3F8BA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Vendor Dashboard — 22% complete</w:t>
      </w:r>
    </w:p>
    <w:p w14:paraId="7800756D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44A5DB85" w14:textId="36DC421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────────────────────────────────────────────┐</w:t>
      </w:r>
    </w:p>
    <w:p w14:paraId="29E36000" w14:textId="3AE0DC8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 Feature                │ Status  │                   Notes                    │</w:t>
      </w:r>
    </w:p>
    <w:p w14:paraId="12E69BF2" w14:textId="5F77FA6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3F95261" w14:textId="18CE54C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Dashboard UI shell     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100% │ VendorDashboard.jsx (33KB) fully built     │</w:t>
      </w:r>
    </w:p>
    <w:p w14:paraId="7EDA274E" w14:textId="3E98215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222D3E6" w14:textId="6D4359B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Stats cards (revenue, orders)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100% │ UI complete, data is mock                  │</w:t>
      </w:r>
    </w:p>
    <w:p w14:paraId="5D27DC12" w14:textId="4BD5EF9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D327D3F" w14:textId="695638F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Orders table with statuses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80%  │ UI built, vendorPortalData.js mock data    │</w:t>
      </w:r>
    </w:p>
    <w:p w14:paraId="74FBCA80" w14:textId="2BD4614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A9490ED" w14:textId="0DA3C85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Status progression buttons           │ </w:t>
      </w:r>
      <w:r w:rsidRPr="00D122B2">
        <w:rPr>
          <w:rFonts w:ascii="Apple Color Emoji" w:hAnsi="Apple Color Emoji" w:cs="Apple Color Emoji"/>
          <w:lang w:val="en-US"/>
        </w:rPr>
        <w:t>⚠️</w:t>
      </w:r>
      <w:r w:rsidRPr="00D122B2">
        <w:rPr>
          <w:lang w:val="en-US"/>
        </w:rPr>
        <w:t xml:space="preserve">  20%  │ UI buttons present, no real logic/timers   │</w:t>
      </w:r>
    </w:p>
    <w:p w14:paraId="3088BAAD" w14:textId="5F488CC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86E4BF4" w14:textId="7D4CFDA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Menu management UI                   │ </w:t>
      </w:r>
      <w:r w:rsidRPr="00D122B2">
        <w:rPr>
          <w:rFonts w:ascii="Apple Color Emoji" w:hAnsi="Apple Color Emoji" w:cs="Apple Color Emoji"/>
          <w:lang w:val="en-US"/>
        </w:rPr>
        <w:t>⚠️</w:t>
      </w:r>
      <w:r w:rsidRPr="00D122B2">
        <w:rPr>
          <w:lang w:val="en-US"/>
        </w:rPr>
        <w:t xml:space="preserve">  30%  │ Likely in dashboard, no backend CRUD       │</w:t>
      </w:r>
    </w:p>
    <w:p w14:paraId="0A647F99" w14:textId="0DAC410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C7FCDA6" w14:textId="244723A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Two-step acceptance (90s/2m timers)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timer logic, no enforcement             │</w:t>
      </w:r>
    </w:p>
    <w:p w14:paraId="5E013491" w14:textId="582E7D8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F4A81A7" w14:textId="0A936E8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Sold-out toggle (instant)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real-time toggle to any DB              │</w:t>
      </w:r>
    </w:p>
    <w:p w14:paraId="185CE1DA" w14:textId="5504F96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E51172D" w14:textId="3ADFD62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"Busy" status (15-min auto-clear)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implementation                          │</w:t>
      </w:r>
    </w:p>
    <w:p w14:paraId="47F2EEEA" w14:textId="38268C4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DC4717B" w14:textId="39E1376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"Notify Fair Dash" button (Option B)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implementation                          │</w:t>
      </w:r>
    </w:p>
    <w:p w14:paraId="044259CC" w14:textId="1017EEB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07B9FFC" w14:textId="012DE37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Tablet-optimized layout              │ </w:t>
      </w:r>
      <w:r w:rsidRPr="00D122B2">
        <w:rPr>
          <w:rFonts w:ascii="Apple Color Emoji" w:hAnsi="Apple Color Emoji" w:cs="Apple Color Emoji"/>
          <w:lang w:val="en-US"/>
        </w:rPr>
        <w:t>⚠️</w:t>
      </w:r>
      <w:r w:rsidRPr="00D122B2">
        <w:rPr>
          <w:lang w:val="en-US"/>
        </w:rPr>
        <w:t xml:space="preserve">  40%  │ Responsive CSS exists, not tablet-specific │</w:t>
      </w:r>
    </w:p>
    <w:p w14:paraId="21B534DB" w14:textId="587AE3F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FB972C7" w14:textId="7D87DE2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Audible alert on new orders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No audio API, no push mechanism            │</w:t>
      </w:r>
    </w:p>
    <w:p w14:paraId="48750AA1" w14:textId="665EFE8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D25ABE9" w14:textId="65581B3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Real data (not mock) 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│ 100% mocked via vendorPortalData.js        │</w:t>
      </w:r>
    </w:p>
    <w:p w14:paraId="3940F94A" w14:textId="62318FA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────────────────────────────────────────────┘</w:t>
      </w:r>
    </w:p>
    <w:p w14:paraId="0CA85817" w14:textId="2260CA85" w:rsidR="00D122B2" w:rsidRPr="00D122B2" w:rsidRDefault="00D122B2" w:rsidP="00D122B2">
      <w:pPr>
        <w:spacing w:line="240" w:lineRule="auto"/>
        <w:rPr>
          <w:lang w:val="en-US"/>
        </w:rPr>
      </w:pPr>
    </w:p>
    <w:p w14:paraId="3148136B" w14:textId="79091D8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Driver App — 12% complete</w:t>
      </w:r>
    </w:p>
    <w:p w14:paraId="351DB807" w14:textId="6DBE9CFB" w:rsidR="00D122B2" w:rsidRPr="00D122B2" w:rsidRDefault="00D122B2" w:rsidP="00D122B2">
      <w:pPr>
        <w:spacing w:line="240" w:lineRule="auto"/>
        <w:rPr>
          <w:lang w:val="en-US"/>
        </w:rPr>
      </w:pPr>
    </w:p>
    <w:p w14:paraId="5029BB4F" w14:textId="44993A6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────────────────────────────────────────────┐</w:t>
      </w:r>
    </w:p>
    <w:p w14:paraId="6C03AC93" w14:textId="4562469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Feature           │ Status │                   Notes                    │</w:t>
      </w:r>
    </w:p>
    <w:p w14:paraId="64006C4D" w14:textId="69C1C3D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F47AB32" w14:textId="49841BE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BecomeDriver onboarding UI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85% │ 23.5KB wizard, mirrors BecomeVendor        │</w:t>
      </w:r>
    </w:p>
    <w:p w14:paraId="7B7FAC93" w14:textId="0F0AC6E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C0C7691" w14:textId="2B44990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Driver login  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50% │ Clerk handles auth, no driver role scoping │</w:t>
      </w:r>
    </w:p>
    <w:p w14:paraId="352D798F" w14:textId="5BB1A0B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C9D378B" w14:textId="4EC7355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Go-active toggle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Not built                                  │</w:t>
      </w:r>
    </w:p>
    <w:p w14:paraId="2668AC1C" w14:textId="2F56FAB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89F7522" w14:textId="36DC276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Two-leg navigation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GPS nav integration                     │</w:t>
      </w:r>
    </w:p>
    <w:p w14:paraId="385D4D5A" w14:textId="7D4358C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E6D51C8" w14:textId="1BB1894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Pickup/dropoff confirmation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                    │</w:t>
      </w:r>
    </w:p>
    <w:p w14:paraId="72E7488F" w14:textId="2364509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DD78D29" w14:textId="5A74419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Return to staging prompt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                    │</w:t>
      </w:r>
    </w:p>
    <w:p w14:paraId="414F376F" w14:textId="6E15275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70E797D" w14:textId="3C933B2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GPS tracking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geolocation → backend reporting         │</w:t>
      </w:r>
    </w:p>
    <w:p w14:paraId="215773EC" w14:textId="2237FF1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306F176" w14:textId="59429CE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Order matching/dispatch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algorithm                               │</w:t>
      </w:r>
    </w:p>
    <w:p w14:paraId="2C6A15B5" w14:textId="0A1213B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────────────────────────────────────────────┘</w:t>
      </w:r>
    </w:p>
    <w:p w14:paraId="7CCF926C" w14:textId="728A2DA9" w:rsidR="00D122B2" w:rsidRPr="00D122B2" w:rsidRDefault="00D122B2" w:rsidP="00D122B2">
      <w:pPr>
        <w:spacing w:line="240" w:lineRule="auto"/>
        <w:rPr>
          <w:lang w:val="en-US"/>
        </w:rPr>
      </w:pPr>
    </w:p>
    <w:p w14:paraId="423138FD" w14:textId="2D43595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Fair Admin Portal — 0% complete</w:t>
      </w:r>
    </w:p>
    <w:p w14:paraId="75641035" w14:textId="0BC63A5E" w:rsidR="00D122B2" w:rsidRPr="00D122B2" w:rsidRDefault="00D122B2" w:rsidP="00D122B2">
      <w:pPr>
        <w:spacing w:line="240" w:lineRule="auto"/>
        <w:rPr>
          <w:lang w:val="en-US"/>
        </w:rPr>
      </w:pPr>
    </w:p>
    <w:p w14:paraId="1ACEBA57" w14:textId="4A45652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────────────────────────┐</w:t>
      </w:r>
    </w:p>
    <w:p w14:paraId="07CF6377" w14:textId="6346063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 Feature               │ Status │         Notes          │</w:t>
      </w:r>
    </w:p>
    <w:p w14:paraId="3A278720" w14:textId="106A758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977A7A0" w14:textId="5F2AAEC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Event setup wizard  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admin portal exists │</w:t>
      </w:r>
    </w:p>
    <w:p w14:paraId="1E66662A" w14:textId="0380DF9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96A2635" w14:textId="250F87A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Delivery model selector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│</w:t>
      </w:r>
    </w:p>
    <w:p w14:paraId="5848ADFF" w14:textId="0C75C2C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747FB4E" w14:textId="3C5E048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Live dashboard (orders/revenue/GPS)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│</w:t>
      </w:r>
    </w:p>
    <w:p w14:paraId="1F80E037" w14:textId="2A99B02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E2661A4" w14:textId="650747F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Vendor management (toggle on/off)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│</w:t>
      </w:r>
    </w:p>
    <w:p w14:paraId="117CAB3F" w14:textId="6E4F09D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6C23B1E" w14:textId="693A61E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Driver management + GPS map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│</w:t>
      </w:r>
    </w:p>
    <w:p w14:paraId="1462E6B0" w14:textId="2F9C435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13899EC" w14:textId="18CF40C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Post-event report generation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│</w:t>
      </w:r>
    </w:p>
    <w:p w14:paraId="6375BE1C" w14:textId="150C5EB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70B2E09" w14:textId="16998C3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Stripe payout triggering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│</w:t>
      </w:r>
    </w:p>
    <w:p w14:paraId="42F1DE65" w14:textId="198AF44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────────────────────────┘</w:t>
      </w:r>
    </w:p>
    <w:p w14:paraId="53ED9B56" w14:textId="02CA5ABB" w:rsidR="00D122B2" w:rsidRPr="00D122B2" w:rsidRDefault="00D122B2" w:rsidP="00D122B2">
      <w:pPr>
        <w:spacing w:line="240" w:lineRule="auto"/>
        <w:rPr>
          <w:lang w:val="en-US"/>
        </w:rPr>
      </w:pPr>
    </w:p>
    <w:p w14:paraId="5D6D197E" w14:textId="40D2BFC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Backend / Infrastructure — 0% complete</w:t>
      </w:r>
    </w:p>
    <w:p w14:paraId="3D77DC27" w14:textId="70134546" w:rsidR="00D122B2" w:rsidRPr="00D122B2" w:rsidRDefault="00D122B2" w:rsidP="00D122B2">
      <w:pPr>
        <w:spacing w:line="240" w:lineRule="auto"/>
        <w:rPr>
          <w:lang w:val="en-US"/>
        </w:rPr>
      </w:pPr>
    </w:p>
    <w:p w14:paraId="3A4594CB" w14:textId="2020332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──────────────────────────┐</w:t>
      </w:r>
    </w:p>
    <w:p w14:paraId="1A69F44F" w14:textId="0E56150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Feature              │ Status │          Notes           │</w:t>
      </w:r>
    </w:p>
    <w:p w14:paraId="6DCE35E4" w14:textId="1770EB6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AF658B4" w14:textId="6202D98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Database schema   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database of any kind  │</w:t>
      </w:r>
    </w:p>
    <w:p w14:paraId="77B5A204" w14:textId="2260027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E156F3D" w14:textId="56A4B57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API endpoints         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server, no routes     │</w:t>
      </w:r>
    </w:p>
    <w:p w14:paraId="67592D55" w14:textId="07D21F8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32CFC3B" w14:textId="3C8B2C8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Stripe Connect (Express accounts)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Not installed            │</w:t>
      </w:r>
    </w:p>
    <w:p w14:paraId="4FD541EB" w14:textId="1410A9B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34EB015" w14:textId="5E4BF93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Firebase Realtime Database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Not installed            │</w:t>
      </w:r>
    </w:p>
    <w:p w14:paraId="3CC5FC0E" w14:textId="26F5C88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2638A8B" w14:textId="3E1B771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Two-step vendor acceptance logic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backend to run timers │</w:t>
      </w:r>
    </w:p>
    <w:p w14:paraId="0FC6A7BA" w14:textId="1E65969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31D4B02" w14:textId="3A5003E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Auto-cancellation with refund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  │</w:t>
      </w:r>
    </w:p>
    <w:p w14:paraId="25D36DA9" w14:textId="0B1640B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B22AF62" w14:textId="6FBE5A2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$5 cancellation fee logging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  │</w:t>
      </w:r>
    </w:p>
    <w:p w14:paraId="3CAF04EA" w14:textId="128EE63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15C5555" w14:textId="0F23785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Driver dispatch post-Start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implementation        │</w:t>
      </w:r>
    </w:p>
    <w:p w14:paraId="6E426CED" w14:textId="0F09198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559B224" w14:textId="6B24E27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Clerk webhook handlers   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webhook endpoint      │</w:t>
      </w:r>
    </w:p>
    <w:p w14:paraId="5D13D416" w14:textId="0B6C179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──────────────────────────┘</w:t>
      </w:r>
    </w:p>
    <w:p w14:paraId="5CBC34FE" w14:textId="4CD1EBA6" w:rsidR="00D122B2" w:rsidRPr="00D122B2" w:rsidRDefault="00D122B2" w:rsidP="00D122B2">
      <w:pPr>
        <w:spacing w:line="240" w:lineRule="auto"/>
        <w:rPr>
          <w:lang w:val="en-US"/>
        </w:rPr>
      </w:pPr>
    </w:p>
    <w:p w14:paraId="3B49EEC8" w14:textId="33782DC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Multi-Tenancy / White Label — 0% complete</w:t>
      </w:r>
    </w:p>
    <w:p w14:paraId="1E5A47D3" w14:textId="248131A4" w:rsidR="00D122B2" w:rsidRPr="00D122B2" w:rsidRDefault="00D122B2" w:rsidP="00D122B2">
      <w:pPr>
        <w:spacing w:line="240" w:lineRule="auto"/>
        <w:rPr>
          <w:lang w:val="en-US"/>
        </w:rPr>
      </w:pPr>
    </w:p>
    <w:p w14:paraId="088222FA" w14:textId="1DAB61A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──────────────────────────────────────┐</w:t>
      </w:r>
    </w:p>
    <w:p w14:paraId="03848294" w14:textId="52CCFDB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│             Feature             │ Status │                Notes                 │</w:t>
      </w:r>
    </w:p>
    <w:p w14:paraId="0D920C42" w14:textId="1D2DE6A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6ED0510" w14:textId="04F5EBE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Multi-event architecture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Single hardcoded dataset             │</w:t>
      </w:r>
    </w:p>
    <w:p w14:paraId="3DE7FC6C" w14:textId="6968045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7CB8B43" w14:textId="2DE2E2B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Super admin vs event operator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role scoping beyond isVendor flag │</w:t>
      </w:r>
    </w:p>
    <w:p w14:paraId="26AA3C85" w14:textId="1CC2316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BE0701D" w14:textId="5189DEF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Dynamic branding per event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Static design                        │</w:t>
      </w:r>
    </w:p>
    <w:p w14:paraId="1C39F269" w14:textId="5CEC99B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61572F1" w14:textId="7BD1D9D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Unique URL/QR per event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generation system                 │</w:t>
      </w:r>
    </w:p>
    <w:p w14:paraId="2FE78EB9" w14:textId="1B33047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15B1CC2" w14:textId="0F3E502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Customer app pulls event config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│ No dynamic config                    │</w:t>
      </w:r>
    </w:p>
    <w:p w14:paraId="7F6B183D" w14:textId="5772FDC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──────────────────────────────────────┘</w:t>
      </w:r>
    </w:p>
    <w:p w14:paraId="4A8DCD3A" w14:textId="717F1029" w:rsidR="00D122B2" w:rsidRPr="00D122B2" w:rsidRDefault="00D122B2" w:rsidP="00D122B2">
      <w:pPr>
        <w:spacing w:line="240" w:lineRule="auto"/>
        <w:rPr>
          <w:lang w:val="en-US"/>
        </w:rPr>
      </w:pPr>
    </w:p>
    <w:p w14:paraId="3D0707A8" w14:textId="2452EF0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51BD8CD9" w14:textId="1CA9223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3. CRITICAL REQUIREMENTS CHECK</w:t>
      </w:r>
    </w:p>
    <w:p w14:paraId="6FD15259" w14:textId="1F922159" w:rsidR="00D122B2" w:rsidRPr="00D122B2" w:rsidRDefault="00D122B2" w:rsidP="00D122B2">
      <w:pPr>
        <w:spacing w:line="240" w:lineRule="auto"/>
        <w:rPr>
          <w:lang w:val="en-US"/>
        </w:rPr>
      </w:pPr>
    </w:p>
    <w:p w14:paraId="4C51014A" w14:textId="441621D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Requirement 1: Two-Step Vendor Acceptance</w:t>
      </w:r>
    </w:p>
    <w:p w14:paraId="5AAB4F5E" w14:textId="201DB630" w:rsidR="00D122B2" w:rsidRPr="00D122B2" w:rsidRDefault="00D122B2" w:rsidP="00D122B2">
      <w:pPr>
        <w:spacing w:line="240" w:lineRule="auto"/>
        <w:rPr>
          <w:lang w:val="en-US"/>
        </w:rPr>
      </w:pPr>
    </w:p>
    <w:p w14:paraId="7910C108" w14:textId="2EE30AE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90-second Accept window → 2-minute Start window → Driver dispatch</w:t>
      </w:r>
    </w:p>
    <w:p w14:paraId="12CA41BA" w14:textId="153CDAE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Auto-cancel + instant refund if either window missed</w:t>
      </w:r>
    </w:p>
    <w:p w14:paraId="74482CBF" w14:textId="454FDA3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Status: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— Not implemented</w:t>
      </w:r>
    </w:p>
    <w:p w14:paraId="0FE993BA" w14:textId="237376A1" w:rsidR="00D122B2" w:rsidRPr="00D122B2" w:rsidRDefault="00D122B2" w:rsidP="00D122B2">
      <w:pPr>
        <w:spacing w:line="240" w:lineRule="auto"/>
        <w:rPr>
          <w:lang w:val="en-US"/>
        </w:rPr>
      </w:pPr>
    </w:p>
    <w:p w14:paraId="0ED4EF1C" w14:textId="0F02E76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There is no mechanism for this anywhere in the codebase. The VendorDashboard has status buttons (Accept, Start, etc.) in the UI, but:</w:t>
      </w:r>
    </w:p>
    <w:p w14:paraId="19E5C2EA" w14:textId="431E27C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countdown timers</w:t>
      </w:r>
    </w:p>
    <w:p w14:paraId="1E735843" w14:textId="76E9CE8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timer state management</w:t>
      </w:r>
    </w:p>
    <w:p w14:paraId="4A0DC03B" w14:textId="261163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- No backend to enforce the windows</w:t>
      </w:r>
    </w:p>
    <w:p w14:paraId="0C9472A0" w14:textId="06D4A2E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Firebase to push status changes to the driver</w:t>
      </w:r>
    </w:p>
    <w:p w14:paraId="35FE19C6" w14:textId="201D250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Stripe refund calls</w:t>
      </w:r>
    </w:p>
    <w:p w14:paraId="702F9CDD" w14:textId="45EF0F8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Driver dispatch doesn't exist at all</w:t>
      </w:r>
    </w:p>
    <w:p w14:paraId="6DA1C59D" w14:textId="7F33365B" w:rsidR="00D122B2" w:rsidRPr="00D122B2" w:rsidRDefault="00D122B2" w:rsidP="00D122B2">
      <w:pPr>
        <w:spacing w:line="240" w:lineRule="auto"/>
        <w:rPr>
          <w:lang w:val="en-US"/>
        </w:rPr>
      </w:pPr>
    </w:p>
    <w:p w14:paraId="7227177C" w14:textId="60F80E4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This is the single most technically complex feature in the spec. It requires: a server-side timer job, Firebase Realtime for sub-second push, Stripe</w:t>
      </w:r>
    </w:p>
    <w:p w14:paraId="60BCEF33" w14:textId="26BEDAB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refund API, and a coordinated state machine across vendor, driver, customer, and admin views simultaneously.</w:t>
      </w:r>
    </w:p>
    <w:p w14:paraId="4B315ACF" w14:textId="02DA5F07" w:rsidR="00D122B2" w:rsidRPr="00D122B2" w:rsidRDefault="00D122B2" w:rsidP="00D122B2">
      <w:pPr>
        <w:spacing w:line="240" w:lineRule="auto"/>
        <w:rPr>
          <w:lang w:val="en-US"/>
        </w:rPr>
      </w:pPr>
    </w:p>
    <w:p w14:paraId="3F758487" w14:textId="507A249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Requirement 2: Instant Driver Cancellation Notification</w:t>
      </w:r>
    </w:p>
    <w:p w14:paraId="1A69F3E8" w14:textId="78DB5C85" w:rsidR="00D122B2" w:rsidRPr="00D122B2" w:rsidRDefault="00D122B2" w:rsidP="00D122B2">
      <w:pPr>
        <w:spacing w:line="240" w:lineRule="auto"/>
        <w:rPr>
          <w:lang w:val="en-US"/>
        </w:rPr>
      </w:pPr>
    </w:p>
    <w:p w14:paraId="6DBEBBFB" w14:textId="5328425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Firebase Realtime (&lt;1 second) when vendor cancels post-Start</w:t>
      </w:r>
    </w:p>
    <w:p w14:paraId="493E8EEF" w14:textId="2799D88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Customer full refund</w:t>
      </w:r>
    </w:p>
    <w:p w14:paraId="7FFE3F50" w14:textId="45E0574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$5 cancellation fee logged against vendor</w:t>
      </w:r>
    </w:p>
    <w:p w14:paraId="57CFCDC2" w14:textId="69B1492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Status: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— Not implemented</w:t>
      </w:r>
    </w:p>
    <w:p w14:paraId="5A156251" w14:textId="51507C77" w:rsidR="00D122B2" w:rsidRPr="00D122B2" w:rsidRDefault="00D122B2" w:rsidP="00D122B2">
      <w:pPr>
        <w:spacing w:line="240" w:lineRule="auto"/>
        <w:rPr>
          <w:lang w:val="en-US"/>
        </w:rPr>
      </w:pPr>
    </w:p>
    <w:p w14:paraId="0169AB46" w14:textId="4BE3A81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Firebase isn't even installed (npm list firebase would return nothing). No service workers. No pub/sub. No notification infrastructure of any kind.</w:t>
      </w:r>
    </w:p>
    <w:p w14:paraId="4DDC5AD8" w14:textId="77B44A9A" w:rsidR="00D122B2" w:rsidRPr="00D122B2" w:rsidRDefault="00D122B2" w:rsidP="00D122B2">
      <w:pPr>
        <w:spacing w:line="240" w:lineRule="auto"/>
        <w:rPr>
          <w:lang w:val="en-US"/>
        </w:rPr>
      </w:pPr>
    </w:p>
    <w:p w14:paraId="1995F613" w14:textId="1CACA02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290E0188" w14:textId="67417A4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4. GAP ANALYSIS — WHAT'S MISSING</w:t>
      </w:r>
    </w:p>
    <w:p w14:paraId="195D94F3" w14:textId="55FD2B45" w:rsidR="00D122B2" w:rsidRPr="00D122B2" w:rsidRDefault="00D122B2" w:rsidP="00D122B2">
      <w:pPr>
        <w:spacing w:line="240" w:lineRule="auto"/>
        <w:rPr>
          <w:lang w:val="en-US"/>
        </w:rPr>
      </w:pPr>
    </w:p>
    <w:p w14:paraId="36280040" w14:textId="6C71CD5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Missing Backend Components</w:t>
      </w:r>
    </w:p>
    <w:p w14:paraId="379E6626" w14:textId="64E00D59" w:rsidR="00D122B2" w:rsidRPr="00D122B2" w:rsidRDefault="00D122B2" w:rsidP="00D122B2">
      <w:pPr>
        <w:spacing w:line="240" w:lineRule="auto"/>
        <w:rPr>
          <w:lang w:val="en-US"/>
        </w:rPr>
      </w:pPr>
    </w:p>
    <w:p w14:paraId="52C1A3E8" w14:textId="2AE8E43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server — need Node.js/Express or Next.js API routes</w:t>
      </w:r>
    </w:p>
    <w:p w14:paraId="69B9EEE5" w14:textId="4388C89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database — need PostgreSQL or similar (schema: users, vendors, menu_items, orders, order_items, drivers, events, driver_locations,</w:t>
      </w:r>
    </w:p>
    <w:p w14:paraId="1D0EAB73" w14:textId="4A15C8F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cancellations)</w:t>
      </w:r>
    </w:p>
    <w:p w14:paraId="56D40F9A" w14:textId="40CAD87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ORM — need Prisma or Drizzle</w:t>
      </w:r>
    </w:p>
    <w:p w14:paraId="206762F6" w14:textId="69CBB71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auth webhooks — Clerk user creation needs to sync to your DB</w:t>
      </w:r>
    </w:p>
    <w:p w14:paraId="394C2CF1" w14:textId="4522BA8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No job scheduler — needed for 90s/2m timer enforcement (BullMQ or similar)</w:t>
      </w:r>
    </w:p>
    <w:p w14:paraId="3A64EE85" w14:textId="605A1B4A" w:rsidR="00D122B2" w:rsidRPr="00D122B2" w:rsidRDefault="00D122B2" w:rsidP="00D122B2">
      <w:pPr>
        <w:spacing w:line="240" w:lineRule="auto"/>
        <w:rPr>
          <w:lang w:val="en-US"/>
        </w:rPr>
      </w:pPr>
    </w:p>
    <w:p w14:paraId="4D1F3D68" w14:textId="5467D40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Missing Database Tables (estimated minimum)</w:t>
      </w:r>
    </w:p>
    <w:p w14:paraId="4283977F" w14:textId="2E3D6443" w:rsidR="00D122B2" w:rsidRPr="00D122B2" w:rsidRDefault="00D122B2" w:rsidP="00D122B2">
      <w:pPr>
        <w:spacing w:line="240" w:lineRule="auto"/>
        <w:rPr>
          <w:lang w:val="en-US"/>
        </w:rPr>
      </w:pPr>
    </w:p>
    <w:p w14:paraId="4D57BF5F" w14:textId="1341858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events              — multi-tenant event config, branding, GPS boundaries</w:t>
      </w:r>
    </w:p>
    <w:p w14:paraId="3A55905B" w14:textId="1ECC303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vendors             — vendor profiles, status, option A/B type</w:t>
      </w:r>
    </w:p>
    <w:p w14:paraId="7F8FBBA9" w14:textId="4020F75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menu_items          — items with inStock boolean, vendorId FK</w:t>
      </w:r>
    </w:p>
    <w:p w14:paraId="481F42F9" w14:textId="414111F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orders              — full order lifecycle state machine</w:t>
      </w:r>
    </w:p>
    <w:p w14:paraId="7259189B" w14:textId="38AB1A0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order_items         — line items</w:t>
      </w:r>
    </w:p>
    <w:p w14:paraId="5F11DD74" w14:textId="45E9C01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drivers             — driver profiles, go-active status</w:t>
      </w:r>
    </w:p>
    <w:p w14:paraId="4B69A19A" w14:textId="023C27E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driver_locations    — real-time GPS (or Firebase collection)</w:t>
      </w:r>
    </w:p>
    <w:p w14:paraId="2E697174" w14:textId="22E201C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cancellations       — vendor cancellation log, $5 fee records</w:t>
      </w:r>
    </w:p>
    <w:p w14:paraId="1E32472F" w14:textId="2DD96DA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payouts             — Stripe payout tracking</w:t>
      </w:r>
    </w:p>
    <w:p w14:paraId="09E199F6" w14:textId="094F74FC" w:rsidR="00D122B2" w:rsidRPr="00D122B2" w:rsidRDefault="00D122B2" w:rsidP="00D122B2">
      <w:pPr>
        <w:spacing w:line="240" w:lineRule="auto"/>
        <w:rPr>
          <w:lang w:val="en-US"/>
        </w:rPr>
      </w:pPr>
    </w:p>
    <w:p w14:paraId="2EDC3B93" w14:textId="7F5AB81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Missing API Endpoints (minimum viable set)</w:t>
      </w:r>
    </w:p>
    <w:p w14:paraId="51E63BA3" w14:textId="5655DA1F" w:rsidR="00D122B2" w:rsidRPr="00D122B2" w:rsidRDefault="00D122B2" w:rsidP="00D122B2">
      <w:pPr>
        <w:spacing w:line="240" w:lineRule="auto"/>
        <w:rPr>
          <w:lang w:val="en-US"/>
        </w:rPr>
      </w:pPr>
    </w:p>
    <w:p w14:paraId="088AAFC3" w14:textId="598C108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POST /api/orders                  — create order + Stripe charge</w:t>
      </w:r>
    </w:p>
    <w:p w14:paraId="4B85939F" w14:textId="0D6DEDA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PATCH /api/orders/:id/accept      — vendor Accept (start 90s timer)</w:t>
      </w:r>
    </w:p>
    <w:p w14:paraId="5E7D150C" w14:textId="0EBAEB0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PATCH /api/orders/:id/start       — vendor Start Order (dispatch driver)</w:t>
      </w:r>
    </w:p>
    <w:p w14:paraId="7F9D68D6" w14:textId="0FA5E1E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PATCH /api/orders/:id/cancel      — vendor cancel (refund + $5 fee)</w:t>
      </w:r>
    </w:p>
    <w:p w14:paraId="54CBE722" w14:textId="417690B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GET  /api/vendors/:id/menu        — live menu with stock status</w:t>
      </w:r>
    </w:p>
    <w:p w14:paraId="2D6ED3E7" w14:textId="6A563BA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PATCH /api/menu-items/:id/stock   — sold-out toggle</w:t>
      </w:r>
    </w:p>
    <w:p w14:paraId="0FC40283" w14:textId="41049B5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PATCH /api/vendors/:id/status     — busy toggle</w:t>
      </w:r>
    </w:p>
    <w:p w14:paraId="6DA11AE7" w14:textId="3F66EE2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GET  /api/drivers/available       — dispatch system</w:t>
      </w:r>
    </w:p>
    <w:p w14:paraId="5891FC6A" w14:textId="0F54A03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PATCH /api/drivers/:id/location   — GPS update</w:t>
      </w:r>
    </w:p>
    <w:p w14:paraId="738D48F2" w14:textId="535B9D5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POST /api/admin/events            — event creation</w:t>
      </w:r>
    </w:p>
    <w:p w14:paraId="0E344EF9" w14:textId="335A025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GET  /api/admin/dashboard         — live stats</w:t>
      </w:r>
    </w:p>
    <w:p w14:paraId="07C65EE2" w14:textId="33E37FE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POST /api/webhooks/clerk          — user sync</w:t>
      </w:r>
    </w:p>
    <w:p w14:paraId="6032AEF5" w14:textId="57DE647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POST /api/webhooks/stripe         — payment events</w:t>
      </w:r>
    </w:p>
    <w:p w14:paraId="136EE950" w14:textId="09C149F5" w:rsidR="00D122B2" w:rsidRPr="00D122B2" w:rsidRDefault="00D122B2" w:rsidP="00D122B2">
      <w:pPr>
        <w:spacing w:line="240" w:lineRule="auto"/>
        <w:rPr>
          <w:lang w:val="en-US"/>
        </w:rPr>
      </w:pPr>
    </w:p>
    <w:p w14:paraId="20F962A7" w14:textId="22458C9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Missing Third-Party Integrations</w:t>
      </w:r>
    </w:p>
    <w:p w14:paraId="1A4A6A2D" w14:textId="612EBAC4" w:rsidR="00D122B2" w:rsidRPr="00D122B2" w:rsidRDefault="00D122B2" w:rsidP="00D122B2">
      <w:pPr>
        <w:spacing w:line="240" w:lineRule="auto"/>
        <w:rPr>
          <w:lang w:val="en-US"/>
        </w:rPr>
      </w:pPr>
    </w:p>
    <w:p w14:paraId="33D7FB18" w14:textId="58BFE97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┌────────────────────────────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────────┐</w:t>
      </w:r>
    </w:p>
    <w:p w14:paraId="7FC88AC7" w14:textId="556C422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Service           │                        Purpose                        │ Effort │</w:t>
      </w:r>
    </w:p>
    <w:p w14:paraId="4B80E3F0" w14:textId="01A4FD2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AB53A64" w14:textId="31900F7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Stripe Connect             │ Payments + vendor payouts + refunds                   │ High   │</w:t>
      </w:r>
    </w:p>
    <w:p w14:paraId="058DDDC2" w14:textId="1F26968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E80FD45" w14:textId="40593E8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Firebase Realtime DB       │ &lt;1s notifications (order status, driver location)     │ Medium │</w:t>
      </w:r>
    </w:p>
    <w:p w14:paraId="258116D6" w14:textId="1FCB26E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455D041" w14:textId="33869B6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DoorDash Drive API         │ Option A vendor delivery fulfillment                  │ High   │</w:t>
      </w:r>
    </w:p>
    <w:p w14:paraId="4B233683" w14:textId="01F856B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0EF24D2" w14:textId="2F23F3F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Twilio or Firebase FCM     │ Push/SMS notifications                                │ Medium │</w:t>
      </w:r>
    </w:p>
    <w:p w14:paraId="11644EFA" w14:textId="3A6A635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036999F" w14:textId="1E72279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Google Maps Directions API │ Driver navigation (different from current Places API) │ Medium │</w:t>
      </w:r>
    </w:p>
    <w:p w14:paraId="59B04991" w14:textId="2FDB45C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────────┘</w:t>
      </w:r>
    </w:p>
    <w:p w14:paraId="5B033397" w14:textId="0A1040AE" w:rsidR="00D122B2" w:rsidRPr="00D122B2" w:rsidRDefault="00D122B2" w:rsidP="00D122B2">
      <w:pPr>
        <w:spacing w:line="240" w:lineRule="auto"/>
        <w:rPr>
          <w:lang w:val="en-US"/>
        </w:rPr>
      </w:pPr>
    </w:p>
    <w:p w14:paraId="24DF019F" w14:textId="601C1A2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Missing UI Components/Pages</w:t>
      </w:r>
    </w:p>
    <w:p w14:paraId="1A4DFB78" w14:textId="31251C78" w:rsidR="00D122B2" w:rsidRPr="00D122B2" w:rsidRDefault="00D122B2" w:rsidP="00D122B2">
      <w:pPr>
        <w:spacing w:line="240" w:lineRule="auto"/>
        <w:rPr>
          <w:lang w:val="en-US"/>
        </w:rPr>
      </w:pPr>
    </w:p>
    <w:p w14:paraId="3CB4E1BE" w14:textId="695BE9E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/track page (referenced in routes but not found in scan)</w:t>
      </w:r>
    </w:p>
    <w:p w14:paraId="024503E1" w14:textId="0628601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Admin portal (entirely missing — no files)</w:t>
      </w:r>
    </w:p>
    <w:p w14:paraId="2CB277A7" w14:textId="1C7FD28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Driver active-delivery screen</w:t>
      </w:r>
    </w:p>
    <w:p w14:paraId="55A4FBE3" w14:textId="29B07BF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Live order status for customer (real-time updates)</w:t>
      </w:r>
    </w:p>
    <w:p w14:paraId="3560297A" w14:textId="17E7522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Event configuration screen</w:t>
      </w:r>
    </w:p>
    <w:p w14:paraId="45240A62" w14:textId="5D2B93B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White-label customization preview</w:t>
      </w:r>
    </w:p>
    <w:p w14:paraId="12AF1C02" w14:textId="6BCE31AF" w:rsidR="00D122B2" w:rsidRPr="00D122B2" w:rsidRDefault="00D122B2" w:rsidP="00D122B2">
      <w:pPr>
        <w:spacing w:line="240" w:lineRule="auto"/>
        <w:rPr>
          <w:lang w:val="en-US"/>
        </w:rPr>
      </w:pPr>
    </w:p>
    <w:p w14:paraId="62D23A5D" w14:textId="3967ACA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3615E01F" w14:textId="165FADC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5. PAYMENT MILESTONE STATUS</w:t>
      </w:r>
    </w:p>
    <w:p w14:paraId="0043D30B" w14:textId="6F9B664A" w:rsidR="00D122B2" w:rsidRPr="00D122B2" w:rsidRDefault="00D122B2" w:rsidP="00D122B2">
      <w:pPr>
        <w:spacing w:line="240" w:lineRule="auto"/>
        <w:rPr>
          <w:lang w:val="en-US"/>
        </w:rPr>
      </w:pPr>
    </w:p>
    <w:p w14:paraId="4503EEF0" w14:textId="37B0166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Milestone 1 — Backend Foundation ($2,500)</w:t>
      </w:r>
    </w:p>
    <w:p w14:paraId="42F251E5" w14:textId="79582815" w:rsidR="00D122B2" w:rsidRPr="00D122B2" w:rsidRDefault="00D122B2" w:rsidP="00D122B2">
      <w:pPr>
        <w:spacing w:line="240" w:lineRule="auto"/>
        <w:rPr>
          <w:lang w:val="en-US"/>
        </w:rPr>
      </w:pPr>
    </w:p>
    <w:p w14:paraId="653C84D9" w14:textId="4606B67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───────────────────┐</w:t>
      </w:r>
    </w:p>
    <w:p w14:paraId="5DC15DAF" w14:textId="23F5DB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Deliverable         │      Status       │</w:t>
      </w:r>
    </w:p>
    <w:p w14:paraId="5E33EF25" w14:textId="29F4101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96A3FDA" w14:textId="1319AC0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Database schema complete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4C2046C4" w14:textId="5AE95D6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D47AC5E" w14:textId="45B263C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API endpoints operational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11AC397D" w14:textId="46B20A2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72631C0" w14:textId="373B885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Stripe Connect initialized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2F4F5536" w14:textId="261DB9A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184D6E1" w14:textId="5D66E88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Clerk webhook integration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30343C8C" w14:textId="4FF32C6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F039349" w14:textId="3EFB4F7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Overall Milestone 1        │ ~0% — Not started │</w:t>
      </w:r>
    </w:p>
    <w:p w14:paraId="27363BDA" w14:textId="56E5E8D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───────────────────┘</w:t>
      </w:r>
    </w:p>
    <w:p w14:paraId="66A2D5FC" w14:textId="4D21C177" w:rsidR="00D122B2" w:rsidRPr="00D122B2" w:rsidRDefault="00D122B2" w:rsidP="00D122B2">
      <w:pPr>
        <w:spacing w:line="240" w:lineRule="auto"/>
        <w:rPr>
          <w:lang w:val="en-US"/>
        </w:rPr>
      </w:pPr>
    </w:p>
    <w:p w14:paraId="0FF822CE" w14:textId="7E07166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Milestone 2 — Order System &amp; Vendor Portal ($2,500)</w:t>
      </w:r>
    </w:p>
    <w:p w14:paraId="3D5BEEC9" w14:textId="70F280B2" w:rsidR="00D122B2" w:rsidRPr="00D122B2" w:rsidRDefault="00D122B2" w:rsidP="00D122B2">
      <w:pPr>
        <w:spacing w:line="240" w:lineRule="auto"/>
        <w:rPr>
          <w:lang w:val="en-US"/>
        </w:rPr>
      </w:pPr>
    </w:p>
    <w:p w14:paraId="0AE46678" w14:textId="0FCFF76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──────────────────────┐</w:t>
      </w:r>
    </w:p>
    <w:p w14:paraId="773BCE13" w14:textId="3852405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Deliverable              │        Status        │</w:t>
      </w:r>
    </w:p>
    <w:p w14:paraId="4C5DAFDA" w14:textId="5F21F69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1302F43" w14:textId="34FE9EA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Order lifecycle implemented (backend)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   │</w:t>
      </w:r>
    </w:p>
    <w:p w14:paraId="7091FAD9" w14:textId="139DEDC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B514B0C" w14:textId="0CF082E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Vendor portal UI built              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70% (UI only)     │</w:t>
      </w:r>
    </w:p>
    <w:p w14:paraId="68B8DAB5" w14:textId="414EE9B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6AB394F" w14:textId="4323E93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Real-time notifications working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   │</w:t>
      </w:r>
    </w:p>
    <w:p w14:paraId="41C24039" w14:textId="437FB08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426B135" w14:textId="14A3218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Payment processing functional  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   │</w:t>
      </w:r>
    </w:p>
    <w:p w14:paraId="6B692AAC" w14:textId="4252440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C970251" w14:textId="69095CD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Overall Milestone 2                   │ ~18% — UI shell only │</w:t>
      </w:r>
    </w:p>
    <w:p w14:paraId="0840C49B" w14:textId="1471801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──────────────────────┘</w:t>
      </w:r>
    </w:p>
    <w:p w14:paraId="37C3265B" w14:textId="614BCDB1" w:rsidR="00D122B2" w:rsidRPr="00D122B2" w:rsidRDefault="00D122B2" w:rsidP="00D122B2">
      <w:pPr>
        <w:spacing w:line="240" w:lineRule="auto"/>
        <w:rPr>
          <w:lang w:val="en-US"/>
        </w:rPr>
      </w:pPr>
    </w:p>
    <w:p w14:paraId="54A345CD" w14:textId="20E70FF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Milestone 3 — Driver System ($2,500)</w:t>
      </w:r>
    </w:p>
    <w:p w14:paraId="16B9B406" w14:textId="5B5B8CA1" w:rsidR="00D122B2" w:rsidRPr="00D122B2" w:rsidRDefault="00D122B2" w:rsidP="00D122B2">
      <w:pPr>
        <w:spacing w:line="240" w:lineRule="auto"/>
        <w:rPr>
          <w:lang w:val="en-US"/>
        </w:rPr>
      </w:pPr>
    </w:p>
    <w:p w14:paraId="6D3C08E4" w14:textId="622EF4E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────────────────────────┐</w:t>
      </w:r>
    </w:p>
    <w:p w14:paraId="332E144E" w14:textId="3E75F16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Deliverable        │         Status         │</w:t>
      </w:r>
    </w:p>
    <w:p w14:paraId="09CDC962" w14:textId="4DBB9C3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6B36E4C" w14:textId="3164DDF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Driver onboarding wizard  │ </w:t>
      </w:r>
      <w:r w:rsidRPr="00D122B2">
        <w:rPr>
          <w:rFonts w:ascii="Apple Color Emoji" w:hAnsi="Apple Color Emoji" w:cs="Apple Color Emoji"/>
          <w:lang w:val="en-US"/>
        </w:rPr>
        <w:t>✅</w:t>
      </w:r>
      <w:r w:rsidRPr="00D122B2">
        <w:rPr>
          <w:lang w:val="en-US"/>
        </w:rPr>
        <w:t xml:space="preserve"> 85%                 │</w:t>
      </w:r>
    </w:p>
    <w:p w14:paraId="1C9B2E35" w14:textId="05A453D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8485D81" w14:textId="4340757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Driver active-session app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     │</w:t>
      </w:r>
    </w:p>
    <w:p w14:paraId="5B37E4D2" w14:textId="3598ACC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A5226A8" w14:textId="5F00C9C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GPS tracking integrated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     │</w:t>
      </w:r>
    </w:p>
    <w:p w14:paraId="0CA1B0C2" w14:textId="0CC2642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206BF05" w14:textId="1888491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Order matching algorithm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     │</w:t>
      </w:r>
    </w:p>
    <w:p w14:paraId="47DAF3AA" w14:textId="54EEF81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5C29A39" w14:textId="6EB01A7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Overall Milestone 3       │ ~15% — Onboarding only │</w:t>
      </w:r>
    </w:p>
    <w:p w14:paraId="05A351E8" w14:textId="74F4231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────────────────────────┘</w:t>
      </w:r>
    </w:p>
    <w:p w14:paraId="6589D28C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735F3792" w14:textId="0DC7F92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Milestone 4 — Admin &amp; Launch ($2,500)</w:t>
      </w:r>
    </w:p>
    <w:p w14:paraId="26E3DFC4" w14:textId="4BAD464C" w:rsidR="00D122B2" w:rsidRPr="00D122B2" w:rsidRDefault="00D122B2" w:rsidP="00D122B2">
      <w:pPr>
        <w:spacing w:line="240" w:lineRule="auto"/>
        <w:rPr>
          <w:lang w:val="en-US"/>
        </w:rPr>
      </w:pPr>
    </w:p>
    <w:p w14:paraId="0F0C221F" w14:textId="1DF9295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───────────────────┐</w:t>
      </w:r>
    </w:p>
    <w:p w14:paraId="5F85B06A" w14:textId="7AB3FE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Deliverable         │      Status       │</w:t>
      </w:r>
    </w:p>
    <w:p w14:paraId="26CDB258" w14:textId="6638F1B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C3F99A9" w14:textId="319DBD7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Admin portal complete   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6EF6AB01" w14:textId="0B79683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80B3190" w14:textId="5CE4F0F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Multi-event architecture   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30791FE1" w14:textId="12C07F3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1C8C7EA" w14:textId="4D37939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 xml:space="preserve">│ White-label branding system │ </w:t>
      </w:r>
      <w:r w:rsidRPr="00D122B2">
        <w:rPr>
          <w:rFonts w:ascii="Apple Color Emoji" w:hAnsi="Apple Color Emoji" w:cs="Apple Color Emoji"/>
          <w:lang w:val="en-US"/>
        </w:rPr>
        <w:t>❌</w:t>
      </w:r>
      <w:r w:rsidRPr="00D122B2">
        <w:rPr>
          <w:lang w:val="en-US"/>
        </w:rPr>
        <w:t xml:space="preserve"> 0%             │</w:t>
      </w:r>
    </w:p>
    <w:p w14:paraId="7EAA394A" w14:textId="0AF7F8E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364D18E" w14:textId="661447A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Overall Milestone 4         │ ~0% — Not started │</w:t>
      </w:r>
    </w:p>
    <w:p w14:paraId="2DC8103A" w14:textId="513FBB6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───────────────────┘</w:t>
      </w:r>
    </w:p>
    <w:p w14:paraId="6F233A2A" w14:textId="15043755" w:rsidR="00D122B2" w:rsidRPr="00D122B2" w:rsidRDefault="00D122B2" w:rsidP="00D122B2">
      <w:pPr>
        <w:spacing w:line="240" w:lineRule="auto"/>
        <w:rPr>
          <w:lang w:val="en-US"/>
        </w:rPr>
      </w:pPr>
    </w:p>
    <w:p w14:paraId="357B46D5" w14:textId="5F8C179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555930AB" w14:textId="1C729D9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6. PRIORITIZED ACTION PLAN</w:t>
      </w:r>
    </w:p>
    <w:p w14:paraId="59AD0169" w14:textId="7415064B" w:rsidR="00D122B2" w:rsidRPr="00D122B2" w:rsidRDefault="00D122B2" w:rsidP="00D122B2">
      <w:pPr>
        <w:spacing w:line="240" w:lineRule="auto"/>
        <w:rPr>
          <w:lang w:val="en-US"/>
        </w:rPr>
      </w:pPr>
    </w:p>
    <w:p w14:paraId="5D1C0B8F" w14:textId="659F53E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Must Do Now — Weeks 1–3 (Blocking everything)</w:t>
      </w:r>
    </w:p>
    <w:p w14:paraId="17F454CD" w14:textId="2C635522" w:rsidR="00D122B2" w:rsidRPr="00D122B2" w:rsidRDefault="00D122B2" w:rsidP="00D122B2">
      <w:pPr>
        <w:spacing w:line="240" w:lineRule="auto"/>
        <w:rPr>
          <w:lang w:val="en-US"/>
        </w:rPr>
      </w:pPr>
    </w:p>
    <w:p w14:paraId="13660CE0" w14:textId="34B1371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───────────────────────────────────────────┐</w:t>
      </w:r>
    </w:p>
    <w:p w14:paraId="4D089D07" w14:textId="793A891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                        Task                                       │ Hours │               Why blocking                │</w:t>
      </w:r>
    </w:p>
    <w:p w14:paraId="5E7D0376" w14:textId="73D3716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CFAB19C" w14:textId="11B2E76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Choose and set up backend (Next.js API routes recommended — no separate server) │ 8h    │ Everything else runs on this              │</w:t>
      </w:r>
    </w:p>
    <w:p w14:paraId="387CB585" w14:textId="1763D92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34C6EEF" w14:textId="26DD53A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Set up PostgreSQL + Prisma schema (all tables)                                  │ 16h   │ No data persistence without this          │</w:t>
      </w:r>
    </w:p>
    <w:p w14:paraId="46488278" w14:textId="676D65C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6C1FF8C" w14:textId="7E17571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Clerk webhook → DB user sync                                                    │ 6h    │ Orders need a real user record            │</w:t>
      </w:r>
    </w:p>
    <w:p w14:paraId="3B75826A" w14:textId="683C0AC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618ED35" w14:textId="627566D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Stripe Connect initialization + test mode                                       │ 12h   │ Can't test order flow without payments    │</w:t>
      </w:r>
    </w:p>
    <w:p w14:paraId="2550D5C9" w14:textId="2EAE1B1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9263718" w14:textId="6852305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│ Firebase project setup + Realtime DB rules                                      │ 8h    │ Two-step timer notifications require this │</w:t>
      </w:r>
    </w:p>
    <w:p w14:paraId="3A1C5A9A" w14:textId="1A3E764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CCC9957" w14:textId="694D2CC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Total                                                                           │ ~50h  │                                           │</w:t>
      </w:r>
    </w:p>
    <w:p w14:paraId="00237ED1" w14:textId="2BF98DE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───────────────────────────────────────────┘</w:t>
      </w:r>
    </w:p>
    <w:p w14:paraId="6CC4D417" w14:textId="1FC5FBB0" w:rsidR="00D122B2" w:rsidRPr="00D122B2" w:rsidRDefault="00D122B2" w:rsidP="00D122B2">
      <w:pPr>
        <w:spacing w:line="240" w:lineRule="auto"/>
        <w:rPr>
          <w:lang w:val="en-US"/>
        </w:rPr>
      </w:pPr>
    </w:p>
    <w:p w14:paraId="56097117" w14:textId="295731D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Do Next — Weeks 3–6 (Critical path)</w:t>
      </w:r>
    </w:p>
    <w:p w14:paraId="43445573" w14:textId="11208A29" w:rsidR="00D122B2" w:rsidRPr="00D122B2" w:rsidRDefault="00D122B2" w:rsidP="00D122B2">
      <w:pPr>
        <w:spacing w:line="240" w:lineRule="auto"/>
        <w:rPr>
          <w:lang w:val="en-US"/>
        </w:rPr>
      </w:pPr>
    </w:p>
    <w:p w14:paraId="2F8EEB4E" w14:textId="2A806B0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──────────────────────────────────────────────────────┐</w:t>
      </w:r>
    </w:p>
    <w:p w14:paraId="18E5D09A" w14:textId="1B9785A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     Task                   │ Hours │                        Notes                         │</w:t>
      </w:r>
    </w:p>
    <w:p w14:paraId="43805F70" w14:textId="52D6444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EDA2E12" w14:textId="01058ED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Order creation API + Stripe charge       │ 16h   │ Core transaction                                     │</w:t>
      </w:r>
    </w:p>
    <w:p w14:paraId="03262EFA" w14:textId="4D449E8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AE4D667" w14:textId="33D4069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Two-step vendor acceptance state machine │ 24h   │ Most complex feature — server timers + Firebase push │</w:t>
      </w:r>
    </w:p>
    <w:p w14:paraId="6802265A" w14:textId="16B63D8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58641E8" w14:textId="6DD5233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Vendor dashboard wired to real API       │ 20h   │ Replace vendorPortalData.js                          │</w:t>
      </w:r>
    </w:p>
    <w:p w14:paraId="7A9B3ABE" w14:textId="77C2F36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0298695" w14:textId="0D01230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Sold-out toggle + Busy toggle (live)     │ 8h    │ Vendor critical path                                 │</w:t>
      </w:r>
    </w:p>
    <w:p w14:paraId="441CC9D6" w14:textId="3DD8DA8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F77EA11" w14:textId="43435A1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Customer order status tracking page      │ 16h   │ Needs Firebase subscription                          │</w:t>
      </w:r>
    </w:p>
    <w:p w14:paraId="565B410D" w14:textId="2637F7D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5DB7661" w14:textId="4C2B2D4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Auto-cancel + Stripe refund logic        │ 12h   │ Required per spec                                    │</w:t>
      </w:r>
    </w:p>
    <w:p w14:paraId="4F5914DE" w14:textId="28F1ABE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7827A3E" w14:textId="5A5BAC3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Total                                    │ ~96h  │                                                      │</w:t>
      </w:r>
    </w:p>
    <w:p w14:paraId="53985E16" w14:textId="1FA7776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──────────────────────────────────────────────────────┘</w:t>
      </w:r>
    </w:p>
    <w:p w14:paraId="175E495D" w14:textId="769D22BA" w:rsidR="00D122B2" w:rsidRPr="00D122B2" w:rsidRDefault="00D122B2" w:rsidP="00D122B2">
      <w:pPr>
        <w:spacing w:line="240" w:lineRule="auto"/>
        <w:rPr>
          <w:lang w:val="en-US"/>
        </w:rPr>
      </w:pPr>
    </w:p>
    <w:p w14:paraId="17312052" w14:textId="0B57F58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Do After — Weeks 6–9</w:t>
      </w:r>
    </w:p>
    <w:p w14:paraId="52B1B1B8" w14:textId="4872DD9C" w:rsidR="00D122B2" w:rsidRPr="00D122B2" w:rsidRDefault="00D122B2" w:rsidP="00D122B2">
      <w:pPr>
        <w:spacing w:line="240" w:lineRule="auto"/>
        <w:rPr>
          <w:lang w:val="en-US"/>
        </w:rPr>
      </w:pPr>
    </w:p>
    <w:p w14:paraId="05FBC813" w14:textId="6C65F16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───────────────────────────┐</w:t>
      </w:r>
    </w:p>
    <w:p w14:paraId="2737276B" w14:textId="1DEBF0B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        Task                       │ Hours │           Notes           │</w:t>
      </w:r>
    </w:p>
    <w:p w14:paraId="09EFF54A" w14:textId="7F7F4C2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5A1BAF3" w14:textId="5199C85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Driver active-session app (GPS + 2-leg nav)     │ 32h   │ Full driver flow          │</w:t>
      </w:r>
    </w:p>
    <w:p w14:paraId="388DD66B" w14:textId="13A8813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4678E0E" w14:textId="208EECC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Admin portal MVP (event setup + live dashboard) │ 40h   │ Client deliverable        │</w:t>
      </w:r>
    </w:p>
    <w:p w14:paraId="03C177FF" w14:textId="593F6F1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0251B00" w14:textId="7C9440F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DoorDash Drive API integration (Option A)       │ 20h   │ Vendor type A fulfillment │</w:t>
      </w:r>
    </w:p>
    <w:p w14:paraId="1A898CAB" w14:textId="16F6CFF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9E64268" w14:textId="15943C7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Push notifications (FCM)                        │ 16h   │ Customer/driver alerts    │</w:t>
      </w:r>
    </w:p>
    <w:p w14:paraId="018E51CC" w14:textId="0F5B590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BE4B38F" w14:textId="3E73B06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Multi-event architecture (DB + routing)         │ 24h   │ Multi-tenancy             │</w:t>
      </w:r>
    </w:p>
    <w:p w14:paraId="1FC9547C" w14:textId="02E5A00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09BAEEB2" w14:textId="3E39515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Total                                           │ ~132h │                           │</w:t>
      </w:r>
    </w:p>
    <w:p w14:paraId="6363C761" w14:textId="3A7CA37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───────────────────────────┘</w:t>
      </w:r>
    </w:p>
    <w:p w14:paraId="05E4AE3B" w14:textId="5A98AE94" w:rsidR="00D122B2" w:rsidRPr="00D122B2" w:rsidRDefault="00D122B2" w:rsidP="00D122B2">
      <w:pPr>
        <w:spacing w:line="240" w:lineRule="auto"/>
        <w:rPr>
          <w:lang w:val="en-US"/>
        </w:rPr>
      </w:pPr>
    </w:p>
    <w:p w14:paraId="30FCC6AE" w14:textId="2E6E382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Do Last — Weeks 9–11</w:t>
      </w:r>
    </w:p>
    <w:p w14:paraId="6C5ED25B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0CB8E266" w14:textId="556C5E6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┌─────────────────────────────────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───────────────────────────┐</w:t>
      </w:r>
    </w:p>
    <w:p w14:paraId="2BD227C4" w14:textId="396F288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    Task               │ Hours │           Notes           │</w:t>
      </w:r>
    </w:p>
    <w:p w14:paraId="384C5355" w14:textId="7873A8D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325C881" w14:textId="08208D4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White-label branding per event  │ 16h   │ CSS variables + DB config │</w:t>
      </w:r>
    </w:p>
    <w:p w14:paraId="3B89FAE5" w14:textId="63D9BD5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76AEA99" w14:textId="6705C0B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Post-event report generation    │ 12h   │ Admin analytics           │</w:t>
      </w:r>
    </w:p>
    <w:p w14:paraId="1BB6CD65" w14:textId="71C222A7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4EF25F0D" w14:textId="1CBA1B9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Stripe payout triggering UI     │ 8h    │ Admin action              │</w:t>
      </w:r>
    </w:p>
    <w:p w14:paraId="43355AE0" w14:textId="5803777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70EC2574" w14:textId="180C0C9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Unique URL/QR per event         │ 8h    │ Marketing tool            │</w:t>
      </w:r>
    </w:p>
    <w:p w14:paraId="2E65CA6E" w14:textId="5305491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2139809" w14:textId="0CD2801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Tablet layout polish for vendor │ 12h   │ UX requirement            │</w:t>
      </w:r>
    </w:p>
    <w:p w14:paraId="14BC3BFB" w14:textId="424B23F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455D431" w14:textId="57AE9AD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End-to-end testing + bug fixes  │ 24h   │ Launch prep               │</w:t>
      </w:r>
    </w:p>
    <w:p w14:paraId="3BBA24A2" w14:textId="4AFFD03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F1C239B" w14:textId="52E3FB1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Total                           │ ~80h  │                           │</w:t>
      </w:r>
    </w:p>
    <w:p w14:paraId="258ED976" w14:textId="60BCE74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───────────────────────────┘</w:t>
      </w:r>
    </w:p>
    <w:p w14:paraId="743949C6" w14:textId="4A01A3FA" w:rsidR="00D122B2" w:rsidRPr="00D122B2" w:rsidRDefault="00D122B2" w:rsidP="00D122B2">
      <w:pPr>
        <w:spacing w:line="240" w:lineRule="auto"/>
        <w:rPr>
          <w:lang w:val="en-US"/>
        </w:rPr>
      </w:pPr>
    </w:p>
    <w:p w14:paraId="54D01CD3" w14:textId="5FE4E77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Grand total: ~358 estimated hours of remaining work</w:t>
      </w:r>
    </w:p>
    <w:p w14:paraId="4EEEBA12" w14:textId="6B90F75A" w:rsidR="00D122B2" w:rsidRPr="00D122B2" w:rsidRDefault="00D122B2" w:rsidP="00D122B2">
      <w:pPr>
        <w:spacing w:line="240" w:lineRule="auto"/>
        <w:rPr>
          <w:lang w:val="en-US"/>
        </w:rPr>
      </w:pPr>
    </w:p>
    <w:p w14:paraId="37652233" w14:textId="25FBC8F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3DDDDA51" w14:textId="47593A4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7. TECHNOLOGY GAPS</w:t>
      </w:r>
    </w:p>
    <w:p w14:paraId="030D1C76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290995D6" w14:textId="451D25A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Install Immediately</w:t>
      </w:r>
    </w:p>
    <w:p w14:paraId="6FC60AB5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1B95BC0A" w14:textId="0A3B826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Backend runtime (if using Next.js API routes — recommended)</w:t>
      </w:r>
    </w:p>
    <w:p w14:paraId="5A5B8FE4" w14:textId="0AFA9B0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next  # or keep Vite + add Express</w:t>
      </w:r>
    </w:p>
    <w:p w14:paraId="05AC09E1" w14:textId="4B1B2C32" w:rsidR="00D122B2" w:rsidRPr="00D122B2" w:rsidRDefault="00D122B2" w:rsidP="00D122B2">
      <w:pPr>
        <w:spacing w:line="240" w:lineRule="auto"/>
        <w:rPr>
          <w:lang w:val="en-US"/>
        </w:rPr>
      </w:pPr>
    </w:p>
    <w:p w14:paraId="3403AD5E" w14:textId="52F654A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Database</w:t>
      </w:r>
    </w:p>
    <w:p w14:paraId="0C1EC492" w14:textId="530A630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prisma @prisma/client</w:t>
      </w:r>
    </w:p>
    <w:p w14:paraId="1367CB37" w14:textId="58F8ABC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npm install postgres  # or pg</w:t>
      </w:r>
    </w:p>
    <w:p w14:paraId="0FEBBCF9" w14:textId="56E3AC84" w:rsidR="00D122B2" w:rsidRPr="00D122B2" w:rsidRDefault="00D122B2" w:rsidP="00D122B2">
      <w:pPr>
        <w:spacing w:line="240" w:lineRule="auto"/>
        <w:rPr>
          <w:lang w:val="en-US"/>
        </w:rPr>
      </w:pPr>
    </w:p>
    <w:p w14:paraId="61BD5494" w14:textId="71985BA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Payments</w:t>
      </w:r>
    </w:p>
    <w:p w14:paraId="37628D7B" w14:textId="7D02254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stripe</w:t>
      </w:r>
    </w:p>
    <w:p w14:paraId="5ADA67BF" w14:textId="565C4957" w:rsidR="00D122B2" w:rsidRPr="00D122B2" w:rsidRDefault="00D122B2" w:rsidP="00D122B2">
      <w:pPr>
        <w:spacing w:line="240" w:lineRule="auto"/>
        <w:rPr>
          <w:lang w:val="en-US"/>
        </w:rPr>
      </w:pPr>
    </w:p>
    <w:p w14:paraId="07CAEFD8" w14:textId="3315E92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Real-time</w:t>
      </w:r>
    </w:p>
    <w:p w14:paraId="0F5FE2B3" w14:textId="6A9DBF5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firebase</w:t>
      </w:r>
    </w:p>
    <w:p w14:paraId="6C88AD77" w14:textId="40C2BF27" w:rsidR="00D122B2" w:rsidRPr="00D122B2" w:rsidRDefault="00D122B2" w:rsidP="00D122B2">
      <w:pPr>
        <w:spacing w:line="240" w:lineRule="auto"/>
        <w:rPr>
          <w:lang w:val="en-US"/>
        </w:rPr>
      </w:pPr>
    </w:p>
    <w:p w14:paraId="52739029" w14:textId="0A2C24B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Job queue (for 90s/2m timers)</w:t>
      </w:r>
    </w:p>
    <w:p w14:paraId="366E5E52" w14:textId="5A8A643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bullmq ioredis</w:t>
      </w:r>
    </w:p>
    <w:p w14:paraId="43253912" w14:textId="0A34627D" w:rsidR="00D122B2" w:rsidRPr="00D122B2" w:rsidRDefault="00D122B2" w:rsidP="00D122B2">
      <w:pPr>
        <w:spacing w:line="240" w:lineRule="auto"/>
        <w:rPr>
          <w:lang w:val="en-US"/>
        </w:rPr>
      </w:pPr>
    </w:p>
    <w:p w14:paraId="060B33BF" w14:textId="6BF5EED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Analytics charts</w:t>
      </w:r>
    </w:p>
    <w:p w14:paraId="76CCCF72" w14:textId="744255E0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recharts</w:t>
      </w:r>
    </w:p>
    <w:p w14:paraId="2A3F36EF" w14:textId="2FE55E6C" w:rsidR="00D122B2" w:rsidRPr="00D122B2" w:rsidRDefault="00D122B2" w:rsidP="00D122B2">
      <w:pPr>
        <w:spacing w:line="240" w:lineRule="auto"/>
        <w:rPr>
          <w:lang w:val="en-US"/>
        </w:rPr>
      </w:pPr>
    </w:p>
    <w:p w14:paraId="562B45AA" w14:textId="5701827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# Validation</w:t>
      </w:r>
    </w:p>
    <w:p w14:paraId="551C789A" w14:textId="6FF7D1F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npm install zod</w:t>
      </w:r>
    </w:p>
    <w:p w14:paraId="404B90B9" w14:textId="77777777" w:rsidR="00D122B2" w:rsidRPr="00D122B2" w:rsidRDefault="00D122B2" w:rsidP="00D122B2">
      <w:pPr>
        <w:spacing w:line="240" w:lineRule="auto"/>
        <w:rPr>
          <w:lang w:val="en-US"/>
        </w:rPr>
      </w:pPr>
    </w:p>
    <w:p w14:paraId="2DFBEED0" w14:textId="160F6A3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Infrastructure to Provision</w:t>
      </w:r>
    </w:p>
    <w:p w14:paraId="350560BA" w14:textId="68698F26" w:rsidR="00D122B2" w:rsidRPr="00D122B2" w:rsidRDefault="00D122B2" w:rsidP="00D122B2">
      <w:pPr>
        <w:spacing w:line="240" w:lineRule="auto"/>
        <w:rPr>
          <w:lang w:val="en-US"/>
        </w:rPr>
      </w:pPr>
    </w:p>
    <w:p w14:paraId="2A5C9E22" w14:textId="4DDB3BE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┌───────────────────────────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┬</w:t>
      </w:r>
      <w:r w:rsidRPr="00D122B2">
        <w:rPr>
          <w:lang w:val="en-US"/>
        </w:rPr>
        <w:t>───────────┐</w:t>
      </w:r>
    </w:p>
    <w:p w14:paraId="3E2B3AAB" w14:textId="6E954B0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         Service          │      Provider       │  Cost/mo  │ Priority  │</w:t>
      </w:r>
    </w:p>
    <w:p w14:paraId="1B76946E" w14:textId="2A126C66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2F28FF6D" w14:textId="1FD5481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PostgreSQL                │ Supabase or Railway │ Free–$10  │ Immediate │</w:t>
      </w:r>
    </w:p>
    <w:p w14:paraId="52DBCCAB" w14:textId="543C702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55478E51" w14:textId="2F9AC06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Redis (for BullMQ timers) │ Upstash             │ Free–$5   │ Immediate │</w:t>
      </w:r>
    </w:p>
    <w:p w14:paraId="352B9D3B" w14:textId="32CB877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653BB82C" w14:textId="4B9C489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Firebase (Realtime DB)    │ Google              │ Free tier │ Immediate │</w:t>
      </w:r>
    </w:p>
    <w:p w14:paraId="3F1564B9" w14:textId="1139D1F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32C5E6E6" w14:textId="7238E3E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Stripe account            │ Stripe              │ % per txn │ Immediate │</w:t>
      </w:r>
    </w:p>
    <w:p w14:paraId="6D37C94A" w14:textId="07DF328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MS Gothic" w:eastAsia="MS Gothic" w:hAnsi="MS Gothic" w:cs="MS Gothic" w:hint="eastAsia"/>
          <w:lang w:val="en-US"/>
        </w:rPr>
        <w:t>├</w:t>
      </w:r>
      <w:r w:rsidRPr="00D122B2">
        <w:rPr>
          <w:lang w:val="en-US"/>
        </w:rPr>
        <w:t>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┼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┤</w:t>
      </w:r>
    </w:p>
    <w:p w14:paraId="1031FD85" w14:textId="18A324F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│ Server hosting            │ Vercel/Railway      │ $0–$20    │ Week 1    │</w:t>
      </w:r>
    </w:p>
    <w:p w14:paraId="68D77E80" w14:textId="28F30C8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└───────────────────────────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</w:t>
      </w:r>
      <w:r w:rsidRPr="00D122B2">
        <w:rPr>
          <w:rFonts w:ascii="MS Gothic" w:eastAsia="MS Gothic" w:hAnsi="MS Gothic" w:cs="MS Gothic" w:hint="eastAsia"/>
          <w:lang w:val="en-US"/>
        </w:rPr>
        <w:t>┴</w:t>
      </w:r>
      <w:r w:rsidRPr="00D122B2">
        <w:rPr>
          <w:lang w:val="en-US"/>
        </w:rPr>
        <w:t>───────────┘</w:t>
      </w:r>
    </w:p>
    <w:p w14:paraId="2E1CF4A1" w14:textId="0F3524B7" w:rsidR="00D122B2" w:rsidRPr="00D122B2" w:rsidRDefault="00D122B2" w:rsidP="00D122B2">
      <w:pPr>
        <w:spacing w:line="240" w:lineRule="auto"/>
        <w:rPr>
          <w:lang w:val="en-US"/>
        </w:rPr>
      </w:pPr>
    </w:p>
    <w:p w14:paraId="27E18F32" w14:textId="7416C1E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133F2850" w14:textId="04B27ACD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8. RISK FLAGS</w:t>
      </w:r>
    </w:p>
    <w:p w14:paraId="78FA52E9" w14:textId="4E1DADB0" w:rsidR="00D122B2" w:rsidRPr="00D122B2" w:rsidRDefault="00D122B2" w:rsidP="00D122B2">
      <w:pPr>
        <w:spacing w:line="240" w:lineRule="auto"/>
        <w:rPr>
          <w:lang w:val="en-US"/>
        </w:rPr>
      </w:pPr>
    </w:p>
    <w:p w14:paraId="364BAA48" w14:textId="639D210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Apple Color Emoji" w:hAnsi="Apple Color Emoji" w:cs="Apple Color Emoji"/>
          <w:lang w:val="en-US"/>
        </w:rPr>
        <w:t>🔴</w:t>
      </w:r>
      <w:r w:rsidRPr="00D122B2">
        <w:rPr>
          <w:lang w:val="en-US"/>
        </w:rPr>
        <w:t xml:space="preserve"> Critical Risks</w:t>
      </w:r>
    </w:p>
    <w:p w14:paraId="0FD06CBE" w14:textId="1E085565" w:rsidR="00D122B2" w:rsidRPr="00D122B2" w:rsidRDefault="00D122B2" w:rsidP="00D122B2">
      <w:pPr>
        <w:spacing w:line="240" w:lineRule="auto"/>
        <w:rPr>
          <w:lang w:val="en-US"/>
        </w:rPr>
      </w:pPr>
    </w:p>
    <w:p w14:paraId="49E86DAB" w14:textId="40C0CD5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1. Timeline is not survivable at current pace. ~358 hours of work in 11 weeks = ~33 hours/week. Possible solo only if full-time. If part-time, June 1</w:t>
      </w:r>
    </w:p>
    <w:p w14:paraId="74C41F3F" w14:textId="3F92980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is unrealistic.</w:t>
      </w:r>
    </w:p>
    <w:p w14:paraId="22EFA3D5" w14:textId="75B8237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2. Two-step vendor timer is architectural, not incremental. It requires Firebase + server-side jobs + Stripe refunds + coordinated real-time state —</w:t>
      </w:r>
    </w:p>
    <w:p w14:paraId="5E6CE417" w14:textId="76C0783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all built correctly the first time. Getting this wrong means the entire order flow breaks.</w:t>
      </w:r>
    </w:p>
    <w:p w14:paraId="12772BA9" w14:textId="50CFE909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3. Milestone 1 hasn't started. The contract shows Milestone 1 is the prerequisite for everything. At 0% completion, Milestones 2–4 are all blocked.</w:t>
      </w:r>
    </w:p>
    <w:p w14:paraId="00D2BC0E" w14:textId="532BD410" w:rsidR="00D122B2" w:rsidRPr="00D122B2" w:rsidRDefault="00D122B2" w:rsidP="00D122B2">
      <w:pPr>
        <w:spacing w:line="240" w:lineRule="auto"/>
        <w:rPr>
          <w:lang w:val="en-US"/>
        </w:rPr>
      </w:pPr>
    </w:p>
    <w:p w14:paraId="2F850768" w14:textId="537342D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Apple Color Emoji" w:hAnsi="Apple Color Emoji" w:cs="Apple Color Emoji"/>
          <w:lang w:val="en-US"/>
        </w:rPr>
        <w:t>🟡</w:t>
      </w:r>
      <w:r w:rsidRPr="00D122B2">
        <w:rPr>
          <w:lang w:val="en-US"/>
        </w:rPr>
        <w:t xml:space="preserve"> Significant Risks</w:t>
      </w:r>
    </w:p>
    <w:p w14:paraId="1D79DB9B" w14:textId="07D790C4" w:rsidR="00D122B2" w:rsidRPr="00D122B2" w:rsidRDefault="00D122B2" w:rsidP="00D122B2">
      <w:pPr>
        <w:spacing w:line="240" w:lineRule="auto"/>
        <w:rPr>
          <w:lang w:val="en-US"/>
        </w:rPr>
      </w:pPr>
    </w:p>
    <w:p w14:paraId="66EA7879" w14:textId="76A593A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4. DoorDash Drive API integration is external and unpredictable. Their API requires business verification and has rate limits. Start the application</w:t>
      </w:r>
    </w:p>
    <w:p w14:paraId="4C1CB421" w14:textId="491D7A0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process now.</w:t>
      </w:r>
    </w:p>
    <w:p w14:paraId="04372305" w14:textId="57345B9E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5. Stripe Connect Express accounts require identity verification per vendor. This is a multi-day onboarding process per vendor, not an instant API</w:t>
      </w:r>
    </w:p>
    <w:p w14:paraId="52471FCD" w14:textId="669B803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call.</w:t>
      </w:r>
    </w:p>
    <w:p w14:paraId="0D9BE307" w14:textId="7693D64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6. Multi-tenancy is a schema decision you must make in Week 1. Retrofitting multi-tenancy after the DB is built is extremely costly. Design all</w:t>
      </w:r>
    </w:p>
    <w:p w14:paraId="30613812" w14:textId="45ABBE1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tables with event_id foreign keys from day one.</w:t>
      </w:r>
    </w:p>
    <w:p w14:paraId="1CB0CAAE" w14:textId="68A7C07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lastRenderedPageBreak/>
        <w:t>7. The isVendor flag in Clerk's unsafeMetadata is a security risk. Vendor authorization should come from your own database after the backend is</w:t>
      </w:r>
    </w:p>
    <w:p w14:paraId="455C3B45" w14:textId="3EFF7ACB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built, not from unverified client metadata.</w:t>
      </w:r>
    </w:p>
    <w:p w14:paraId="7E5A9988" w14:textId="6A168C32" w:rsidR="00D122B2" w:rsidRPr="00D122B2" w:rsidRDefault="00D122B2" w:rsidP="00D122B2">
      <w:pPr>
        <w:spacing w:line="240" w:lineRule="auto"/>
        <w:rPr>
          <w:lang w:val="en-US"/>
        </w:rPr>
      </w:pPr>
    </w:p>
    <w:p w14:paraId="74C103F1" w14:textId="5C967044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rFonts w:ascii="Apple Color Emoji" w:hAnsi="Apple Color Emoji" w:cs="Apple Color Emoji"/>
          <w:lang w:val="en-US"/>
        </w:rPr>
        <w:t>🟢</w:t>
      </w:r>
      <w:r w:rsidRPr="00D122B2">
        <w:rPr>
          <w:lang w:val="en-US"/>
        </w:rPr>
        <w:t xml:space="preserve"> Assets Worth Noting</w:t>
      </w:r>
    </w:p>
    <w:p w14:paraId="2BC13966" w14:textId="125DC2CA" w:rsidR="00D122B2" w:rsidRPr="00D122B2" w:rsidRDefault="00D122B2" w:rsidP="00D122B2">
      <w:pPr>
        <w:spacing w:line="240" w:lineRule="auto"/>
        <w:rPr>
          <w:lang w:val="en-US"/>
        </w:rPr>
      </w:pPr>
    </w:p>
    <w:p w14:paraId="2EC3D9D8" w14:textId="3B1B22F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The frontend quality is genuinely high — consistent design system, good UX patterns, production-ready aesthetics. This work won't need to be</w:t>
      </w:r>
    </w:p>
    <w:p w14:paraId="2A88FA81" w14:textId="1B19EE9F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redone.</w:t>
      </w:r>
    </w:p>
    <w:p w14:paraId="63FEE1D4" w14:textId="648A7B6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BecomeVendor.jsx and BecomeDriver.jsx are solid onboarding wizards that can be wired to backend APIs.</w:t>
      </w:r>
    </w:p>
    <w:p w14:paraId="442A8058" w14:textId="116DAD5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VendorDashboard.jsx UI shell saves meaningful time — you just need to replace mock data with real API calls.</w:t>
      </w:r>
    </w:p>
    <w:p w14:paraId="2D8A9340" w14:textId="144FCED8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 Clerk is already integrated well. Webhooks are the only missing piece.</w:t>
      </w:r>
    </w:p>
    <w:p w14:paraId="383FCB94" w14:textId="54BEFD86" w:rsidR="00D122B2" w:rsidRPr="00D122B2" w:rsidRDefault="00D122B2" w:rsidP="00D122B2">
      <w:pPr>
        <w:spacing w:line="240" w:lineRule="auto"/>
        <w:rPr>
          <w:lang w:val="en-US"/>
        </w:rPr>
      </w:pPr>
    </w:p>
    <w:p w14:paraId="0271B1A1" w14:textId="27BB7465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---</w:t>
      </w:r>
    </w:p>
    <w:p w14:paraId="5EB81E31" w14:textId="3BB453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Recommended Next 3 Sprints</w:t>
      </w:r>
    </w:p>
    <w:p w14:paraId="586B1A30" w14:textId="0FF5AD1A" w:rsidR="00D122B2" w:rsidRPr="00D122B2" w:rsidRDefault="00D122B2" w:rsidP="00D122B2">
      <w:pPr>
        <w:spacing w:line="240" w:lineRule="auto"/>
        <w:rPr>
          <w:lang w:val="en-US"/>
        </w:rPr>
      </w:pPr>
    </w:p>
    <w:p w14:paraId="1FD892DC" w14:textId="5EFE7B5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Sprint 1 (Now — Week 3): "Turn On The Lights"</w:t>
      </w:r>
    </w:p>
    <w:p w14:paraId="5286B938" w14:textId="63CF6C1C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Set up Next.js API routes (or Express), Prisma + PostgreSQL, Stripe Connect test mode, Firebase project, and Clerk webhook. Goal: a single real order</w:t>
      </w:r>
    </w:p>
    <w:p w14:paraId="157C7522" w14:textId="0F394EC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can be created and stored in the database with a real Stripe charge.</w:t>
      </w:r>
    </w:p>
    <w:p w14:paraId="62A66062" w14:textId="248F44DD" w:rsidR="00D122B2" w:rsidRPr="00D122B2" w:rsidRDefault="00D122B2" w:rsidP="00D122B2">
      <w:pPr>
        <w:spacing w:line="240" w:lineRule="auto"/>
        <w:rPr>
          <w:lang w:val="en-US"/>
        </w:rPr>
      </w:pPr>
    </w:p>
    <w:p w14:paraId="23CC70EF" w14:textId="030E7BC2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Sprint 2 (Week 3–6): "Make Orders Work"</w:t>
      </w:r>
    </w:p>
    <w:p w14:paraId="751558CA" w14:textId="5DAE7613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Implement the full order lifecycle — creation, two-step vendor acceptance with timers, Firebase push to driver, auto-cancellation with Stripe refund.</w:t>
      </w:r>
    </w:p>
    <w:p w14:paraId="4EFC20AA" w14:textId="2C52CFD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Wire VendorDashboard to real data. Goal: a vendor can receive and accept a real order, and a driver gets dispatched.</w:t>
      </w:r>
    </w:p>
    <w:p w14:paraId="397DE729" w14:textId="7FFB4FB3" w:rsidR="00D122B2" w:rsidRPr="00D122B2" w:rsidRDefault="00D122B2" w:rsidP="00D122B2">
      <w:pPr>
        <w:spacing w:line="240" w:lineRule="auto"/>
        <w:rPr>
          <w:lang w:val="en-US"/>
        </w:rPr>
      </w:pPr>
    </w:p>
    <w:p w14:paraId="2E19DBB9" w14:textId="5A1B84D1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Sprint 3 (Week 6–9): "Build The Driver App + Admin MVP"</w:t>
      </w:r>
    </w:p>
    <w:p w14:paraId="310F1B27" w14:textId="6CC31C8A" w:rsidR="00D122B2" w:rsidRP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Complete driver active-session flow (GPS, 2-leg navigation, pickup/dropoff confirmation) and build the admin portal MVP (event setup, live dashboard,</w:t>
      </w:r>
    </w:p>
    <w:p w14:paraId="59DE5AD1" w14:textId="4AE4688A" w:rsidR="00D122B2" w:rsidRDefault="00D122B2" w:rsidP="00D122B2">
      <w:pPr>
        <w:spacing w:line="240" w:lineRule="auto"/>
        <w:rPr>
          <w:lang w:val="en-US"/>
        </w:rPr>
      </w:pPr>
      <w:r w:rsidRPr="00D122B2">
        <w:rPr>
          <w:lang w:val="en-US"/>
        </w:rPr>
        <w:t>vendor/driver management). Goal: a complete end-to-end order can be placed, fulfilled, and monitored.</w:t>
      </w:r>
    </w:p>
    <w:p w14:paraId="24543994" w14:textId="77777777" w:rsidR="0030017D" w:rsidRDefault="0030017D" w:rsidP="00D122B2">
      <w:pPr>
        <w:spacing w:line="240" w:lineRule="auto"/>
        <w:rPr>
          <w:lang w:val="en-US"/>
        </w:rPr>
      </w:pPr>
    </w:p>
    <w:p w14:paraId="646E16DF" w14:textId="1F01C7A2" w:rsidR="0030017D" w:rsidRDefault="0030017D" w:rsidP="00D122B2">
      <w:pPr>
        <w:spacing w:line="240" w:lineRule="auto"/>
        <w:rPr>
          <w:lang w:val="en-US"/>
        </w:rPr>
      </w:pPr>
      <w:r>
        <w:rPr>
          <w:lang w:val="en-US"/>
        </w:rPr>
        <w:t xml:space="preserve">22 Mar </w:t>
      </w:r>
    </w:p>
    <w:p w14:paraId="2C1EAAD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b/>
          <w:bCs/>
          <w:i/>
          <w:iCs/>
          <w:color w:val="000000"/>
          <w:kern w:val="0"/>
          <w:sz w:val="22"/>
          <w:szCs w:val="22"/>
          <w:u w:val="single"/>
        </w:rPr>
        <w:t>🎯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</w:rPr>
        <w:t xml:space="preserve"> FairSynq — Revised 7-Part Master Plan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</w:t>
      </w:r>
    </w:p>
    <w:p w14:paraId="2F8C8A9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DAD9B3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March 2026 | Starting point: ~14% complete                                                                       </w:t>
      </w:r>
    </w:p>
    <w:p w14:paraId="4827ACE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521B8D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</w:t>
      </w:r>
    </w:p>
    <w:p w14:paraId="69BC170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1: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COMPLETE — Next.js Migration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</w:t>
      </w:r>
    </w:p>
    <w:p w14:paraId="6FCC06A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12783A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14 App Router, SPA catch-all, ClerkProvider architecture, dev environment. Nothing outstanding.</w:t>
      </w:r>
    </w:p>
    <w:p w14:paraId="63F2F28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A4F738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</w:t>
      </w:r>
    </w:p>
    <w:p w14:paraId="551097E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2: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COMPLETE — Database + Core Backend Infrastructure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789F5A4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1457DAF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PostgreSQL/Supabase connected, Prisma schema live, Clerk webhook syncing users, Stripe/Firebase Admin initialized, core</w:t>
      </w:r>
    </w:p>
    <w:p w14:paraId="097923C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read APIs (vendors, menu, events) functional. Webhook handlers wired.                                                     </w:t>
      </w:r>
    </w:p>
    <w:p w14:paraId="075D890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2A5E397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What's NOT done from the original Part 2 scope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carried forward intentionally:                                           </w:t>
      </w:r>
    </w:p>
    <w:p w14:paraId="7BD064D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Firebase Realtime DB actual reads/writes (Part 3)</w:t>
      </w:r>
    </w:p>
    <w:p w14:paraId="04B9BD0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BullMQ worker processes (Part 3)                                                                                        </w:t>
      </w:r>
    </w:p>
    <w:p w14:paraId="6494F06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Offline buffering implementation (Part 7)</w:t>
      </w:r>
    </w:p>
    <w:p w14:paraId="40D6C6B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A91BED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</w:t>
      </w:r>
    </w:p>
    <w:p w14:paraId="1452CA3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3: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Schema V2 + Core Transaction Flow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472596B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813134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Dependency anchor — everything from Part 4 onward is blocked until this is done.</w:t>
      </w:r>
    </w:p>
    <w:p w14:paraId="5ED6E10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484CF9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3.1 — Platform Rename (Day 1 quick win)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</w:t>
      </w:r>
    </w:p>
    <w:p w14:paraId="261DD21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Global find-replace FairDash → FairSynq across all JSX, TSX, metadata, emails                                           </w:t>
      </w:r>
    </w:p>
    <w:p w14:paraId="61109EC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Update </w:t>
      </w:r>
      <w:r>
        <w:rPr>
          <w:rFonts w:ascii="Menlo" w:hAnsi="Menlo" w:cs="Menlo"/>
          <w:color w:val="2749FF"/>
          <w:kern w:val="0"/>
          <w:sz w:val="22"/>
          <w:szCs w:val="22"/>
        </w:rPr>
        <w:t>app/layout.tsx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title and description                                                                             </w:t>
      </w:r>
    </w:p>
    <w:p w14:paraId="55A838D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Update </w:t>
      </w:r>
      <w:r>
        <w:rPr>
          <w:rFonts w:ascii="Menlo" w:hAnsi="Menlo" w:cs="Menlo"/>
          <w:color w:val="2749FF"/>
          <w:kern w:val="0"/>
          <w:sz w:val="22"/>
          <w:szCs w:val="22"/>
        </w:rPr>
        <w:t>NEXT_PUBLIC_APP_URL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references      </w:t>
      </w:r>
    </w:p>
    <w:p w14:paraId="319A912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11BFBD0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3.2 — Schema V2 (Prisma migration)</w:t>
      </w:r>
    </w:p>
    <w:p w14:paraId="03C41F1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addendum V2 structural changes in one migration:                                                                      </w:t>
      </w:r>
    </w:p>
    <w:p w14:paraId="15E9BC3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MenuItem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prepTime 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(minutes, required, non-null)                                                               </w:t>
      </w:r>
    </w:p>
    <w:p w14:paraId="42E6D51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Order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fulfillmentType FulfillmentType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enum (BOOTH_PICKUP, CURBSIDE, HOME_DELIVERY)                                </w:t>
      </w:r>
    </w:p>
    <w:p w14:paraId="2C8A7D6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Order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vehicleMake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vehicleColor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vehiclePlate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(nullable Strings for curbside)                                     </w:t>
      </w:r>
    </w:p>
    <w:p w14:paraId="57FA617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Order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deliveryFee Float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(nullable, home delivery only), </w:t>
      </w:r>
      <w:r>
        <w:rPr>
          <w:rFonts w:ascii="Menlo" w:hAnsi="Menlo" w:cs="Menlo"/>
          <w:color w:val="2749FF"/>
          <w:kern w:val="0"/>
          <w:sz w:val="22"/>
          <w:szCs w:val="22"/>
        </w:rPr>
        <w:t>deliveryStreet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deliveryCity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deliveryZip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3B78F14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Order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UNDELIVERABLE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</w:t>
      </w:r>
      <w:r>
        <w:rPr>
          <w:rFonts w:ascii="Menlo" w:hAnsi="Menlo" w:cs="Menlo"/>
          <w:color w:val="2749FF"/>
          <w:kern w:val="0"/>
          <w:sz w:val="22"/>
          <w:szCs w:val="22"/>
        </w:rPr>
        <w:t>OrderStatus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enum (home delivery unreachable)                                               </w:t>
      </w:r>
    </w:p>
    <w:p w14:paraId="29CD511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Event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replace </w:t>
      </w:r>
      <w:r>
        <w:rPr>
          <w:rFonts w:ascii="Menlo" w:hAnsi="Menlo" w:cs="Menlo"/>
          <w:color w:val="2749FF"/>
          <w:kern w:val="0"/>
          <w:sz w:val="22"/>
          <w:szCs w:val="22"/>
        </w:rPr>
        <w:t>isActive Boolean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</w:t>
      </w:r>
      <w:r>
        <w:rPr>
          <w:rFonts w:ascii="Menlo" w:hAnsi="Menlo" w:cs="Menlo"/>
          <w:color w:val="2749FF"/>
          <w:kern w:val="0"/>
          <w:sz w:val="22"/>
          <w:szCs w:val="22"/>
        </w:rPr>
        <w:t>EventStatus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enum (ACTIVE, UPCOMING, INACTIVE)                                     </w:t>
      </w:r>
    </w:p>
    <w:p w14:paraId="44ABC0F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Event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eventLat Float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eventLng Float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(for discovery distance calculations — separate from stagingZone coords)     </w:t>
      </w:r>
    </w:p>
    <w:p w14:paraId="0C16514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Event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curbsideZoneLat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curbsideZoneLng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curbsideZoneDescription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curbsideMethod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enum (RUNNER_DELIVERS,            </w:t>
      </w:r>
    </w:p>
    <w:p w14:paraId="4F397F5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CUSTOMER_WALKS)                                                                                                           </w:t>
      </w:r>
    </w:p>
    <w:p w14:paraId="6BD7F9C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Event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add </w:t>
      </w:r>
      <w:r>
        <w:rPr>
          <w:rFonts w:ascii="Menlo" w:hAnsi="Menlo" w:cs="Menlo"/>
          <w:color w:val="2749FF"/>
          <w:kern w:val="0"/>
          <w:sz w:val="22"/>
          <w:szCs w:val="22"/>
        </w:rPr>
        <w:t>homeDeliveryFee Float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homeDeliveryRadiusKm Float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runnerTransportDescription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5797710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New </w:t>
      </w:r>
      <w:r>
        <w:rPr>
          <w:rFonts w:ascii="Menlo" w:hAnsi="Menlo" w:cs="Menlo"/>
          <w:color w:val="2749FF"/>
          <w:kern w:val="0"/>
          <w:sz w:val="22"/>
          <w:szCs w:val="22"/>
        </w:rPr>
        <w:t>FulfillmentConfig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model (per event: </w:t>
      </w:r>
      <w:r>
        <w:rPr>
          <w:rFonts w:ascii="Menlo" w:hAnsi="Menlo" w:cs="Menlo"/>
          <w:color w:val="2749FF"/>
          <w:kern w:val="0"/>
          <w:sz w:val="22"/>
          <w:szCs w:val="22"/>
        </w:rPr>
        <w:t>boothPickupEnabled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curbsideEnabled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homeDeliveryEnabled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booleans with all    </w:t>
      </w:r>
    </w:p>
    <w:p w14:paraId="67D8434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related config)                                                                                                           </w:t>
      </w:r>
    </w:p>
    <w:p w14:paraId="6E98FE6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E64EE4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3.3 — Order Creation 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</w:t>
      </w:r>
    </w:p>
    <w:p w14:paraId="011584B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/api/orders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most critical missing endpoint in the entire system:                                               </w:t>
      </w:r>
    </w:p>
    <w:p w14:paraId="31921F0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Validate cart items against live DB (prices, availability, vendor online status)                                        </w:t>
      </w:r>
    </w:p>
    <w:p w14:paraId="4DBC22C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Enforce fulfillment type is enabled for the event                                                                       </w:t>
      </w:r>
    </w:p>
    <w:p w14:paraId="458E571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Calculate: </w:t>
      </w:r>
      <w:r>
        <w:rPr>
          <w:rFonts w:ascii="Menlo" w:hAnsi="Menlo" w:cs="Menlo"/>
          <w:color w:val="2749FF"/>
          <w:kern w:val="0"/>
          <w:sz w:val="22"/>
          <w:szCs w:val="22"/>
        </w:rPr>
        <w:t>subtotal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fairDashFee = subtotal × 0.07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kern w:val="0"/>
          <w:sz w:val="22"/>
          <w:szCs w:val="22"/>
        </w:rPr>
        <w:t>deliveryFee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(if HOME_DELIVERY), </w:t>
      </w:r>
      <w:r>
        <w:rPr>
          <w:rFonts w:ascii="Menlo" w:hAnsi="Menlo" w:cs="Menlo"/>
          <w:color w:val="2749FF"/>
          <w:kern w:val="0"/>
          <w:sz w:val="22"/>
          <w:szCs w:val="22"/>
        </w:rPr>
        <w:t>total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</w:t>
      </w:r>
    </w:p>
    <w:p w14:paraId="00AED63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Create Stripe PaymentIntent with </w:t>
      </w:r>
      <w:r>
        <w:rPr>
          <w:rFonts w:ascii="Menlo" w:hAnsi="Menlo" w:cs="Menlo"/>
          <w:color w:val="2749FF"/>
          <w:kern w:val="0"/>
          <w:sz w:val="22"/>
          <w:szCs w:val="22"/>
        </w:rPr>
        <w:t>application_fee_amount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 the subtotal only                                            </w:t>
      </w:r>
    </w:p>
    <w:p w14:paraId="4E5D71F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Write Order + OrderItems to DB with status PLACED                                                                       </w:t>
      </w:r>
    </w:p>
    <w:p w14:paraId="71EA1D7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Write order event to Firebase Realtime DB (triggers vendor notification)                                                </w:t>
      </w:r>
    </w:p>
    <w:p w14:paraId="3D78885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Return </w:t>
      </w:r>
      <w:r>
        <w:rPr>
          <w:rFonts w:ascii="Menlo" w:hAnsi="Menlo" w:cs="Menlo"/>
          <w:color w:val="2749FF"/>
          <w:kern w:val="0"/>
          <w:sz w:val="22"/>
          <w:szCs w:val="22"/>
        </w:rPr>
        <w:t>clientSecret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frontend for Stripe Elements confirmation                                                        </w:t>
      </w:r>
    </w:p>
    <w:p w14:paraId="54142B7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24D4E36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3.4 — Order State Machine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</w:t>
      </w:r>
    </w:p>
    <w:p w14:paraId="1624B87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PATCH /api/orders/:id/status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vendor-auth required:                                                                      </w:t>
      </w:r>
    </w:p>
    <w:p w14:paraId="19C5831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Valid transitions: PLACED → ACCEPTED → PREPARING → READY → COMPLETED                                                    </w:t>
      </w:r>
    </w:p>
    <w:p w14:paraId="4943361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On READY: schedule BullMQ delayed job for UNCOLLECTED (15 min for booth/curbside)                                       </w:t>
      </w:r>
    </w:p>
    <w:p w14:paraId="327DF7C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On COMPLETED: trigger Stripe transfer to vendor (</w:t>
      </w:r>
      <w:r>
        <w:rPr>
          <w:rFonts w:ascii="Menlo" w:hAnsi="Menlo" w:cs="Menlo"/>
          <w:color w:val="2749FF"/>
          <w:kern w:val="0"/>
          <w:sz w:val="22"/>
          <w:szCs w:val="22"/>
        </w:rPr>
        <w:t>stripe.transfers.create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for </w:t>
      </w:r>
      <w:r>
        <w:rPr>
          <w:rFonts w:ascii="Menlo" w:hAnsi="Menlo" w:cs="Menlo"/>
          <w:color w:val="2749FF"/>
          <w:kern w:val="0"/>
          <w:sz w:val="22"/>
          <w:szCs w:val="22"/>
        </w:rPr>
        <w:t>vendorPayout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amount                       </w:t>
      </w:r>
    </w:p>
    <w:p w14:paraId="2598543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On CANCELLED: initiate Stripe refund, write Cancellation record                                                         </w:t>
      </w:r>
    </w:p>
    <w:p w14:paraId="5FE33BD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All status changes write to Firebase Realtime DB                                                                        </w:t>
      </w:r>
    </w:p>
    <w:p w14:paraId="2B7B5EA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6EA10D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3.5 — Checkout Flow (Phase 1 — Booth Pickup only)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4C9402F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Rewrite </w:t>
      </w:r>
      <w:r>
        <w:rPr>
          <w:rFonts w:ascii="Menlo" w:hAnsi="Menlo" w:cs="Menlo"/>
          <w:color w:val="2749FF"/>
          <w:kern w:val="0"/>
          <w:sz w:val="22"/>
          <w:szCs w:val="22"/>
        </w:rPr>
        <w:t>Checkout.jsx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be API-connected for booth pickup first:                                                          </w:t>
      </w:r>
    </w:p>
    <w:p w14:paraId="6542537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Call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/api/orders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 submit                                                                                         </w:t>
      </w:r>
    </w:p>
    <w:p w14:paraId="3C88A34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Stripe Elements for card capture (replace mock payment fields)                                                          </w:t>
      </w:r>
    </w:p>
    <w:p w14:paraId="60EC59E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Order confirmation screen with order ID                                                                                 </w:t>
      </w:r>
    </w:p>
    <w:p w14:paraId="6641792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Poll Firebase or order status endpoint for live status updates                                                          </w:t>
      </w:r>
    </w:p>
    <w:p w14:paraId="78D1107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771ED3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3.6 — Customer Order Tracking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</w:t>
      </w:r>
    </w:p>
    <w:p w14:paraId="38A6292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New </w:t>
      </w:r>
      <w:r>
        <w:rPr>
          <w:rFonts w:ascii="Menlo" w:hAnsi="Menlo" w:cs="Menlo"/>
          <w:color w:val="2749FF"/>
          <w:kern w:val="0"/>
          <w:sz w:val="22"/>
          <w:szCs w:val="22"/>
        </w:rPr>
        <w:t>/track/:orderId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view (currently a ComingSoon stub):                                                                   </w:t>
      </w:r>
    </w:p>
    <w:p w14:paraId="5986872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Real-time status updates via Firebase Realtime DB listener                                                              </w:t>
      </w:r>
    </w:p>
    <w:p w14:paraId="18FBBAE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Status timeline (Placed → Accepted → Preparing → Ready → Collected)                                                     </w:t>
      </w:r>
    </w:p>
    <w:p w14:paraId="0C3E4B0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Vendor booth number for pickup                                                                                          </w:t>
      </w:r>
    </w:p>
    <w:p w14:paraId="4CD0D88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30EB6F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3.7 — BullMQ Worker Setup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</w:t>
      </w:r>
    </w:p>
    <w:p w14:paraId="668DDCF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Define </w:t>
      </w:r>
      <w:r>
        <w:rPr>
          <w:rFonts w:ascii="Menlo" w:hAnsi="Menlo" w:cs="Menlo"/>
          <w:color w:val="2749FF"/>
          <w:kern w:val="0"/>
          <w:sz w:val="22"/>
          <w:szCs w:val="22"/>
        </w:rPr>
        <w:t>order-timers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queue                                                                                               </w:t>
      </w:r>
    </w:p>
    <w:p w14:paraId="6B64167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Worker: UNCOLLECTED job (fires 15 min after READY for booth pickup) → set status UNCOLLECTED, no refund                 </w:t>
      </w:r>
    </w:p>
    <w:p w14:paraId="79BF301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Worker: insurance-expiry cron (daily check → flip </w:t>
      </w:r>
      <w:r>
        <w:rPr>
          <w:rFonts w:ascii="Menlo" w:hAnsi="Menlo" w:cs="Menlo"/>
          <w:color w:val="2749FF"/>
          <w:kern w:val="0"/>
          <w:sz w:val="22"/>
          <w:szCs w:val="22"/>
        </w:rPr>
        <w:t>insuranceExpired = true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         </w:t>
      </w:r>
    </w:p>
    <w:p w14:paraId="36A5DB0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Redis connection via </w:t>
      </w:r>
      <w:r>
        <w:rPr>
          <w:rFonts w:ascii="Menlo" w:hAnsi="Menlo" w:cs="Menlo"/>
          <w:color w:val="2749FF"/>
          <w:kern w:val="0"/>
          <w:sz w:val="22"/>
          <w:szCs w:val="22"/>
        </w:rPr>
        <w:t>REDIS_URL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13D02CD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4557F7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Deliverable: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First real end-to-end order can be placed, paid, accepted by vendor, and completed.                          </w:t>
      </w:r>
    </w:p>
    <w:p w14:paraId="4F07AAA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42AD23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</w:t>
      </w:r>
    </w:p>
    <w:p w14:paraId="29D0348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4: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Fulfillment System + Runner 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37B9B5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</w:t>
      </w:r>
    </w:p>
    <w:p w14:paraId="2804692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Depends on Part 3 being complete. Booth Pickup must work before adding Curbside and Home Delivery.</w:t>
      </w:r>
    </w:p>
    <w:p w14:paraId="4C4398C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5848AAF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4.1 — Fulfillment Configuration API</w:t>
      </w:r>
    </w:p>
    <w:p w14:paraId="76D380B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/api/events/:slug/fulfillment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returns which types are enabled + their config                                      </w:t>
      </w:r>
    </w:p>
    <w:p w14:paraId="2AFD2AF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PATCH /api/events/:slug/fulfillment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admin auth, updates config                                                        </w:t>
      </w:r>
    </w:p>
    <w:p w14:paraId="4D67358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Validation: cannot enable Curbside without GPS pin + text description both set</w:t>
      </w:r>
    </w:p>
    <w:p w14:paraId="0B7E55E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8B2B6D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4.2 — Checkout Fulfillment Selector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</w:t>
      </w:r>
    </w:p>
    <w:p w14:paraId="4B1E39B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Update </w:t>
      </w:r>
      <w:r>
        <w:rPr>
          <w:rFonts w:ascii="Menlo" w:hAnsi="Menlo" w:cs="Menlo"/>
          <w:color w:val="2749FF"/>
          <w:kern w:val="0"/>
          <w:sz w:val="22"/>
          <w:szCs w:val="22"/>
        </w:rPr>
        <w:t>Checkout.jsx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                                                                      </w:t>
      </w:r>
    </w:p>
    <w:p w14:paraId="6198FDD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Fetch event fulfillment config on load                                                                                  </w:t>
      </w:r>
    </w:p>
    <w:p w14:paraId="4550061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If only one type enabled → auto-select, skip selector entirely                                                          </w:t>
      </w:r>
    </w:p>
    <w:p w14:paraId="2A057A8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If multiple → render selection cards (Booth Pickup / Curbside / Home Delivery)                                          </w:t>
      </w:r>
    </w:p>
    <w:p w14:paraId="2F3ADB1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Conditional form sections rendered based on selection:                                                                  </w:t>
      </w:r>
    </w:p>
    <w:p w14:paraId="7FF4152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Curbside: vehicle make, color, license plate + curbside zone text description display                                 </w:t>
      </w:r>
    </w:p>
    <w:p w14:paraId="51DDBAB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Home Delivery: Google Maps address autocomplete (street, city, zip) + delivery fee line item                          </w:t>
      </w:r>
    </w:p>
    <w:p w14:paraId="4251B88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Pass </w:t>
      </w:r>
      <w:r>
        <w:rPr>
          <w:rFonts w:ascii="Menlo" w:hAnsi="Menlo" w:cs="Menlo"/>
          <w:color w:val="2749FF"/>
          <w:kern w:val="0"/>
          <w:sz w:val="22"/>
          <w:szCs w:val="22"/>
        </w:rPr>
        <w:t>fulfillmentType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type-specific fields to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/api/orders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5420108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6D26881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4.3 — Curbside Pickup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</w:t>
      </w:r>
    </w:p>
    <w:p w14:paraId="7A40E3E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Estimated ready time at checkout (sum of </w:t>
      </w:r>
      <w:r>
        <w:rPr>
          <w:rFonts w:ascii="Menlo" w:hAnsi="Menlo" w:cs="Menlo"/>
          <w:color w:val="2749FF"/>
          <w:kern w:val="0"/>
          <w:sz w:val="22"/>
          <w:szCs w:val="22"/>
        </w:rPr>
        <w:t>prepTime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across cart items)                                                    </w:t>
      </w:r>
    </w:p>
    <w:p w14:paraId="267307A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Push notification when order status → READY (Firebase Cloud Messaging)                                                  </w:t>
      </w:r>
    </w:p>
    <w:p w14:paraId="25FA691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Curbside no-show: BullMQ job (10 min after READY for curbside) → UNCOLLECTED, no refund                                 </w:t>
      </w:r>
    </w:p>
    <w:p w14:paraId="129D764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Runner app curbside queue (see 4.5)                                                                                     </w:t>
      </w:r>
    </w:p>
    <w:p w14:paraId="3DCEADF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CF4134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4.4 — Home Delivery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</w:t>
      </w:r>
    </w:p>
    <w:p w14:paraId="7A954A8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Delivery radius enforcement: calculate distance from </w:t>
      </w:r>
      <w:r>
        <w:rPr>
          <w:rFonts w:ascii="Menlo" w:hAnsi="Menlo" w:cs="Menlo"/>
          <w:color w:val="2749FF"/>
          <w:kern w:val="0"/>
          <w:sz w:val="22"/>
          <w:szCs w:val="22"/>
        </w:rPr>
        <w:t>eventLat/Lng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customer address at checkout. Reject if outside    </w:t>
      </w:r>
    </w:p>
    <w:p w14:paraId="4C585FC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homeDeliveryRadiusKm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</w:t>
      </w:r>
    </w:p>
    <w:p w14:paraId="755E329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Delivery fee: separate line item, passed through to event operator's Stripe account (NOT subject to 7% fee)</w:t>
      </w:r>
    </w:p>
    <w:p w14:paraId="39C8F0D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 delivery payout: </w:t>
      </w:r>
      <w:r>
        <w:rPr>
          <w:rFonts w:ascii="Menlo" w:hAnsi="Menlo" w:cs="Menlo"/>
          <w:color w:val="2749FF"/>
          <w:kern w:val="0"/>
          <w:sz w:val="22"/>
          <w:szCs w:val="22"/>
        </w:rPr>
        <w:t>stripe.transfers.create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for delivery fee → event operator Stripe account; separate transfer of    </w:t>
      </w:r>
    </w:p>
    <w:p w14:paraId="6CCCB50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kern w:val="0"/>
          <w:sz w:val="22"/>
          <w:szCs w:val="22"/>
        </w:rPr>
        <w:t>vendorPayout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vendor account                                                                                            </w:t>
      </w:r>
    </w:p>
    <w:p w14:paraId="0449EBF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Unreachable customer: BullMQ job (10 min after READY for home delivery) — Runner marks UNDELIVERABLE, no refund         </w:t>
      </w:r>
    </w:p>
    <w:p w14:paraId="22ED55F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Full push notification set: accepted → picked up from booth → on the way → delivered                                    </w:t>
      </w:r>
    </w:p>
    <w:p w14:paraId="0606CCC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DEABA0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4.5 — Runner 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</w:t>
      </w:r>
    </w:p>
    <w:p w14:paraId="40F02A5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New protected route </w:t>
      </w:r>
      <w:r>
        <w:rPr>
          <w:rFonts w:ascii="Menlo" w:hAnsi="Menlo" w:cs="Menlo"/>
          <w:color w:val="2749FF"/>
          <w:kern w:val="0"/>
          <w:sz w:val="22"/>
          <w:szCs w:val="22"/>
        </w:rPr>
        <w:t>/runner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(event-staff role only):                                                                      </w:t>
      </w:r>
    </w:p>
    <w:p w14:paraId="5895062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Authentication: Clerk role = 'runner' in publicMetadata                                                                 </w:t>
      </w:r>
    </w:p>
    <w:p w14:paraId="6818CE2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Curbside queue: orders with </w:t>
      </w:r>
      <w:r>
        <w:rPr>
          <w:rFonts w:ascii="Menlo" w:hAnsi="Menlo" w:cs="Menlo"/>
          <w:color w:val="2749FF"/>
          <w:kern w:val="0"/>
          <w:sz w:val="22"/>
          <w:szCs w:val="22"/>
        </w:rPr>
        <w:t>fulfillmentType = CURBSIDE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assigned to this event, ordered by readyAt                       </w:t>
      </w:r>
    </w:p>
    <w:p w14:paraId="1AA9371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Shows vehicle details (make, color, plate)                                                                            </w:t>
      </w:r>
    </w:p>
    <w:p w14:paraId="68B3121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GPS navigation link → </w:t>
      </w:r>
      <w:r>
        <w:rPr>
          <w:rFonts w:ascii="Menlo" w:hAnsi="Menlo" w:cs="Menlo"/>
          <w:color w:val="2749FF"/>
          <w:kern w:val="0"/>
          <w:sz w:val="22"/>
          <w:szCs w:val="22"/>
        </w:rPr>
        <w:t>curbsideZoneLat/Lng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</w:t>
      </w:r>
    </w:p>
    <w:p w14:paraId="38C9168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"Delivered to Car" / "Customer at Window" action button                                                               </w:t>
      </w:r>
    </w:p>
    <w:p w14:paraId="157218A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 Delivery queue: orders with </w:t>
      </w:r>
      <w:r>
        <w:rPr>
          <w:rFonts w:ascii="Menlo" w:hAnsi="Menlo" w:cs="Menlo"/>
          <w:color w:val="2749FF"/>
          <w:kern w:val="0"/>
          <w:sz w:val="22"/>
          <w:szCs w:val="22"/>
        </w:rPr>
        <w:t>fulfillmentType = HOME_DELIVERY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</w:p>
    <w:p w14:paraId="55288FD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Two-leg navigation: current location → vendor booth number → customer address                                         </w:t>
      </w:r>
    </w:p>
    <w:p w14:paraId="102213E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"Picked Up from Booth" action + "Delivered" action                                                                    </w:t>
      </w:r>
    </w:p>
    <w:p w14:paraId="066249A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Contact customer button                                                                                               </w:t>
      </w:r>
    </w:p>
    <w:p w14:paraId="03AF6E9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Real-time location broadcast: Runner app writes GPS coords to Firebase Realtime DB every 5 seconds during active        </w:t>
      </w:r>
    </w:p>
    <w:p w14:paraId="7C33880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delivery                                                                                                                  </w:t>
      </w:r>
    </w:p>
    <w:p w14:paraId="5FF64C3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Customer order tracking page reads Runner coords and renders on Google Maps                                             </w:t>
      </w:r>
    </w:p>
    <w:p w14:paraId="06D67B0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6D3A72F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Deliverable: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All three fulfillment types functional end-to-end. Runners can manage curbside and home delivery orders.     </w:t>
      </w:r>
    </w:p>
    <w:p w14:paraId="765A3DA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EFB551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</w:t>
      </w:r>
    </w:p>
    <w:p w14:paraId="0AFBC96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5: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Vendor System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</w:t>
      </w:r>
    </w:p>
    <w:p w14:paraId="7869D52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0F23DCA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Depends on Part 3 for live order data. Part 4 fulfillment labels need to be in place.</w:t>
      </w:r>
    </w:p>
    <w:p w14:paraId="6DD4496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4100B3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5.1 — VendorDashboard → Live 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</w:t>
      </w:r>
    </w:p>
    <w:p w14:paraId="768B3C4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Replace every </w:t>
      </w:r>
      <w:r>
        <w:rPr>
          <w:rFonts w:ascii="Menlo" w:hAnsi="Menlo" w:cs="Menlo"/>
          <w:color w:val="2749FF"/>
          <w:kern w:val="0"/>
          <w:sz w:val="22"/>
          <w:szCs w:val="22"/>
        </w:rPr>
        <w:t>vendorPortalData.js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with real API calls:                                                             </w:t>
      </w:r>
    </w:p>
    <w:p w14:paraId="5694874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KPI stats: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/api/vendors/:id/stats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(today's revenue, order count, avg order value)                                   </w:t>
      </w:r>
    </w:p>
    <w:p w14:paraId="1B17531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Order queue: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/api/orders?vendorId=&amp;status=PLACED,ACCEPTED,PREPARING,READY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Firebase listener for real-time new     </w:t>
      </w:r>
    </w:p>
    <w:p w14:paraId="68DB631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orders (push new card without refresh)                                                                                    </w:t>
      </w:r>
    </w:p>
    <w:p w14:paraId="437512A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Revenue chart: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/api/vendors/:id/revenue?period=7d|30d|90d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</w:t>
      </w:r>
    </w:p>
    <w:p w14:paraId="7D58FAA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All orders table: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/api/orders?vendorId=&amp;page=&amp;limit=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</w:p>
    <w:p w14:paraId="59942FF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2501984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5.2 — Vendor Dashboard UI Updates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</w:t>
      </w:r>
    </w:p>
    <w:p w14:paraId="493B014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 fulfillment type badge (Booth Pickup / Curbside / Home Delivery) to every order card                                </w:t>
      </w:r>
    </w:p>
    <w:p w14:paraId="77ACF0C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Wire "Open / Closed" toggle to </w:t>
      </w:r>
      <w:r>
        <w:rPr>
          <w:rFonts w:ascii="Menlo" w:hAnsi="Menlo" w:cs="Menlo"/>
          <w:color w:val="2749FF"/>
          <w:kern w:val="0"/>
          <w:sz w:val="22"/>
          <w:szCs w:val="22"/>
        </w:rPr>
        <w:t>PATCH /api/vendors/:id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</w:t>
      </w:r>
      <w:r>
        <w:rPr>
          <w:rFonts w:ascii="Menlo" w:hAnsi="Menlo" w:cs="Menlo"/>
          <w:color w:val="2749FF"/>
          <w:kern w:val="0"/>
          <w:sz w:val="22"/>
          <w:szCs w:val="22"/>
        </w:rPr>
        <w:t>isOffline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409F243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Wire "Busy" toggle to </w:t>
      </w:r>
      <w:r>
        <w:rPr>
          <w:rFonts w:ascii="Menlo" w:hAnsi="Menlo" w:cs="Menlo"/>
          <w:color w:val="2749FF"/>
          <w:kern w:val="0"/>
          <w:sz w:val="22"/>
          <w:szCs w:val="22"/>
        </w:rPr>
        <w:t>PATCH /api/vendors/:id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</w:t>
      </w:r>
      <w:r>
        <w:rPr>
          <w:rFonts w:ascii="Menlo" w:hAnsi="Menlo" w:cs="Menlo"/>
          <w:color w:val="2749FF"/>
          <w:kern w:val="0"/>
          <w:sz w:val="22"/>
          <w:szCs w:val="22"/>
        </w:rPr>
        <w:t>isBusy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343E3FB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New order audio/visual alert (Firebase listener triggers notification in-app)                                           </w:t>
      </w:r>
    </w:p>
    <w:p w14:paraId="531ECCC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5FA3002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5.3 — Vendor Menu Manager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</w:t>
      </w:r>
    </w:p>
    <w:p w14:paraId="0B4AB14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Full CRUD UI inside VendorDashboard (not a separate page):                                                                </w:t>
      </w:r>
    </w:p>
    <w:p w14:paraId="4B802FC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Item list with available/sold-out toggle → </w:t>
      </w:r>
      <w:r>
        <w:rPr>
          <w:rFonts w:ascii="Menlo" w:hAnsi="Menlo" w:cs="Menlo"/>
          <w:color w:val="2749FF"/>
          <w:kern w:val="0"/>
          <w:sz w:val="22"/>
          <w:szCs w:val="22"/>
        </w:rPr>
        <w:t>PATCH /api/menu/:id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</w:t>
      </w:r>
      <w:r>
        <w:rPr>
          <w:rFonts w:ascii="Menlo" w:hAnsi="Menlo" w:cs="Menlo"/>
          <w:color w:val="2749FF"/>
          <w:kern w:val="0"/>
          <w:sz w:val="22"/>
          <w:szCs w:val="22"/>
        </w:rPr>
        <w:t>isAvailable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FB60BF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 item form: name (required), photo upload, price (required), </w:t>
      </w:r>
      <w:r>
        <w:rPr>
          <w:rFonts w:ascii="Menlo" w:hAnsi="Menlo" w:cs="Menlo"/>
          <w:color w:val="2749FF"/>
          <w:kern w:val="0"/>
          <w:sz w:val="22"/>
          <w:szCs w:val="22"/>
        </w:rPr>
        <w:t>prepTime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minutes (required), category                </w:t>
      </w:r>
    </w:p>
    <w:p w14:paraId="55F4A87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Edit item in-place                                                                                                      </w:t>
      </w:r>
    </w:p>
    <w:p w14:paraId="25EFB28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Delete with confirmation → </w:t>
      </w:r>
      <w:r>
        <w:rPr>
          <w:rFonts w:ascii="Menlo" w:hAnsi="Menlo" w:cs="Menlo"/>
          <w:color w:val="2749FF"/>
          <w:kern w:val="0"/>
          <w:sz w:val="22"/>
          <w:szCs w:val="22"/>
        </w:rPr>
        <w:t>DELETE /api/menu/:id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779FA71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File upload: presigned URL from Supabase Storage for photos                                                             </w:t>
      </w:r>
    </w:p>
    <w:p w14:paraId="42DA58A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D88C29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5.4 — 10-Step Vendor Onboarding Wizard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</w:t>
      </w:r>
    </w:p>
    <w:p w14:paraId="129DB0E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Expand </w:t>
      </w:r>
      <w:r>
        <w:rPr>
          <w:rFonts w:ascii="Menlo" w:hAnsi="Menlo" w:cs="Menlo"/>
          <w:color w:val="2749FF"/>
          <w:kern w:val="0"/>
          <w:sz w:val="22"/>
          <w:szCs w:val="22"/>
        </w:rPr>
        <w:t>BecomeVendor.jsx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 steps to 10. Wire final submit to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/api/vendors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       </w:t>
      </w:r>
    </w:p>
    <w:p w14:paraId="4697B76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562BF9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</w:t>
      </w:r>
    </w:p>
    <w:p w14:paraId="785C8B9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Step │                                                    Content                                                    │  </w:t>
      </w:r>
    </w:p>
    <w:p w14:paraId="1163551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2AC3AF7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1    │ Business info (name, cuisine type, description, booth number)                                                 │</w:t>
      </w:r>
    </w:p>
    <w:p w14:paraId="302F41D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FDDE9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    │ Contact info (owner name, email, phone, website)                                                              │  </w:t>
      </w:r>
    </w:p>
    <w:p w14:paraId="6951795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75A8A55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3    │ Menu items — add initial items with name, price, prepTime, photo                                              │  </w:t>
      </w:r>
    </w:p>
    <w:p w14:paraId="61DBF74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4EAA8EF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4    │ Food handler permit upload (required) → Supabase Storage                                                      │</w:t>
      </w:r>
    </w:p>
    <w:p w14:paraId="003ADB8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6D05201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5    │ Insurance certificate upload (required) + expiry date picker                                                  │</w:t>
      </w:r>
    </w:p>
    <w:p w14:paraId="78ADD05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3F1EF06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6    │ Booth photos upload (up to 5)                                                                                 │</w:t>
      </w:r>
    </w:p>
    <w:p w14:paraId="20FA567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3ED32CE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7    │ Stripe Connect — "Connect Your Bank Account" → redirect to Stripe hosted onboarding, webhook confirms         │</w:t>
      </w:r>
    </w:p>
    <w:p w14:paraId="466D88E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│      │ </w:t>
      </w:r>
      <w:r>
        <w:rPr>
          <w:rFonts w:ascii="Menlo" w:hAnsi="Menlo" w:cs="Menlo"/>
          <w:color w:val="2749FF"/>
          <w:kern w:val="0"/>
          <w:sz w:val="22"/>
          <w:szCs w:val="22"/>
        </w:rPr>
        <w:t>stripeVerified = true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│  </w:t>
      </w:r>
    </w:p>
    <w:p w14:paraId="732B007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3BD54D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8    │ Availability &amp; schedule (which event days operating)                                                          │  </w:t>
      </w:r>
    </w:p>
    <w:p w14:paraId="216D32F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754A278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9    │ Terms &amp; conditions agreement                                                                                  │</w:t>
      </w:r>
    </w:p>
    <w:p w14:paraId="38DAECB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</w:t>
      </w:r>
    </w:p>
    <w:p w14:paraId="41B7E26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10   │ Review &amp; submit →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/api/vendors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(status = PENDING)                                                        │</w:t>
      </w:r>
    </w:p>
    <w:p w14:paraId="46754C8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</w:t>
      </w:r>
    </w:p>
    <w:p w14:paraId="1D06B3D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252DE0D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5.5 — Stripe Connect Onboarding 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</w:t>
      </w:r>
    </w:p>
    <w:p w14:paraId="6C16CE7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/api/stripe/connect/onboard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creates Stripe Connect Express account, returns hosted onboarding URL</w:t>
      </w:r>
    </w:p>
    <w:p w14:paraId="41FAFCC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/api/stripe/connect/return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called after Stripe redirect, confirms account status, updates </w:t>
      </w:r>
      <w:r>
        <w:rPr>
          <w:rFonts w:ascii="Menlo" w:hAnsi="Menlo" w:cs="Menlo"/>
          <w:color w:val="2749FF"/>
          <w:kern w:val="0"/>
          <w:sz w:val="22"/>
          <w:szCs w:val="22"/>
        </w:rPr>
        <w:t>stripeVerified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</w:p>
    <w:p w14:paraId="54C0207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</w:t>
      </w:r>
    </w:p>
    <w:p w14:paraId="69A9EAE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Deliverable: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Vendors can self-onboard completely. Dashboard shows live orders with real-time updates.                     </w:t>
      </w:r>
    </w:p>
    <w:p w14:paraId="36A5041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39BE43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</w:t>
      </w:r>
    </w:p>
    <w:p w14:paraId="3E8DF7D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6: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Admin Portal + Smart Customer Landing Page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676A4E1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443D2A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Depends on fulfillment config (Part 4) and vendor approval schema (Part 2). Largely independent of Part 5.</w:t>
      </w:r>
    </w:p>
    <w:p w14:paraId="68F43C6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CBD69F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6.1 — Admin Portal (New protected section </w:t>
      </w:r>
      <w:r>
        <w:rPr>
          <w:rFonts w:ascii="Menlo" w:hAnsi="Menlo" w:cs="Menlo"/>
          <w:b/>
          <w:bCs/>
          <w:color w:val="2749FF"/>
          <w:kern w:val="0"/>
          <w:sz w:val="22"/>
          <w:szCs w:val="22"/>
        </w:rPr>
        <w:t>/admin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</w:t>
      </w:r>
    </w:p>
    <w:p w14:paraId="09973E4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Role-gated: Clerk publicMetadata.role = 'admin' or 'super_admin'                                                          </w:t>
      </w:r>
    </w:p>
    <w:p w14:paraId="0A3D65A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071065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Event Operator tools (scoped to one event):                                                                               </w:t>
      </w:r>
    </w:p>
    <w:p w14:paraId="3B0E0A0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Event dashboard: live order count, revenue today, vendor status grid (open/busy/offline)                                </w:t>
      </w:r>
    </w:p>
    <w:p w14:paraId="24A4A70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Vendor management: applications list (PENDING), approve → ACTIVE / reject → REJECTED with reason                        </w:t>
      </w:r>
    </w:p>
    <w:p w14:paraId="5BA9BA7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Fulfillment configuration UI:                                                                   </w:t>
      </w:r>
    </w:p>
    <w:p w14:paraId="19638D8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Booth Pickup: on/off toggle                                                                                           </w:t>
      </w:r>
    </w:p>
    <w:p w14:paraId="1B381D4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Curbside: on/off, Google Maps GPS pin drop for curbside zone, text description field, Runner/Window method toggle.    </w:t>
      </w:r>
    </w:p>
    <w:p w14:paraId="52C8D67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Cannot enable without both coordinates + description                                                                      </w:t>
      </w:r>
    </w:p>
    <w:p w14:paraId="7DD91FC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Home Delivery: on/off, delivery radius (km) number input, delivery fee ($) input, runner transport description text   </w:t>
      </w:r>
    </w:p>
    <w:p w14:paraId="0DA4C8C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field                                                                                                                  </w:t>
      </w:r>
    </w:p>
    <w:p w14:paraId="05B6FF5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Go Live button (sets EventStatus → ACTIVE)                                                                              </w:t>
      </w:r>
    </w:p>
    <w:p w14:paraId="586D806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Close Event button (sets EventStatus → INACTIVE, stops new orders)</w:t>
      </w:r>
    </w:p>
    <w:p w14:paraId="7BE4795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Runner account management (invite staff, assign runner role)                                                            </w:t>
      </w:r>
    </w:p>
    <w:p w14:paraId="070FCAB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3E156C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Super Admin tools (platform-wide):                                                                                        </w:t>
      </w:r>
    </w:p>
    <w:p w14:paraId="76C9F66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All events list with status                                                                                             </w:t>
      </w:r>
    </w:p>
    <w:p w14:paraId="3CFE30B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Event creation wizard                                                                                                   </w:t>
      </w:r>
    </w:p>
    <w:p w14:paraId="7E9FED5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Operator account assignment                                                                                             </w:t>
      </w:r>
    </w:p>
    <w:p w14:paraId="58601A8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9E6D90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6.2 — Admin APIs</w:t>
      </w:r>
    </w:p>
    <w:p w14:paraId="281FD00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GET/PATCH /api/admin/events/:id/status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go live / close                                                                </w:t>
      </w:r>
    </w:p>
    <w:p w14:paraId="677CA67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/api/admin/vendors?status=PENDING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applications queue                                                              </w:t>
      </w:r>
    </w:p>
    <w:p w14:paraId="340BCC3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PATCH /api/admin/vendors/:id/approve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kern w:val="0"/>
          <w:sz w:val="22"/>
          <w:szCs w:val="22"/>
        </w:rPr>
        <w:t>/reject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</w:p>
    <w:p w14:paraId="43A767A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/api/admin/dashboard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platform-wide stats (super admin only)                                                       </w:t>
      </w:r>
    </w:p>
    <w:p w14:paraId="083F3DB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</w:t>
      </w:r>
    </w:p>
    <w:p w14:paraId="7D2E7D9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6.3 — Smart Customer Landing Page (4 Scenarios)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</w:t>
      </w:r>
    </w:p>
    <w:p w14:paraId="7B954FA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Rewrite </w:t>
      </w:r>
      <w:r>
        <w:rPr>
          <w:rFonts w:ascii="Menlo" w:hAnsi="Menlo" w:cs="Menlo"/>
          <w:color w:val="2749FF"/>
          <w:kern w:val="0"/>
          <w:sz w:val="22"/>
          <w:szCs w:val="22"/>
        </w:rPr>
        <w:t>Landing.jsx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scenario-based logic:                                                                            </w:t>
      </w:r>
    </w:p>
    <w:p w14:paraId="2A1E1AF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5FFDCA2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──┬───────────────────────────────────────┬──────────────────────────────────────────────────┐    </w:t>
      </w:r>
    </w:p>
    <w:p w14:paraId="2641122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Scenario         │                Trigger                │                     Behavior                     │    </w:t>
      </w:r>
    </w:p>
    <w:p w14:paraId="296185A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1D50652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QR scan                 │ URL contains event slug               │ Load event page directly, skip discovery         │</w:t>
      </w:r>
    </w:p>
    <w:p w14:paraId="30465A9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160D6A1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Direct event URL        │ </w:t>
      </w:r>
      <w:r>
        <w:rPr>
          <w:rFonts w:ascii="Menlo" w:hAnsi="Menlo" w:cs="Menlo"/>
          <w:color w:val="2749FF"/>
          <w:kern w:val="0"/>
          <w:sz w:val="22"/>
          <w:szCs w:val="22"/>
        </w:rPr>
        <w:t>fairsynq.com/[slug]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│ Load white-label event page                      │    </w:t>
      </w:r>
    </w:p>
    <w:p w14:paraId="1BAC6A3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──────────────────────┼──────────────────────────────────────────────────┤    </w:t>
      </w:r>
    </w:p>
    <w:p w14:paraId="4072D89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Root URL with location  │ Geolocation granted                   │ Show nearby active events as cards               │    </w:t>
      </w:r>
    </w:p>
    <w:p w14:paraId="10EB8C7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┼───────────────────────────────────────┼──────────────────────────────────────────────────┤    </w:t>
      </w:r>
    </w:p>
    <w:p w14:paraId="377998B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Root URL, no nearby     │ Geolocation returns nothing within    │ "No events near you" + search bar + upcoming     │</w:t>
      </w:r>
    </w:p>
    <w:p w14:paraId="4EE551C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events                  │ radius                                │ events map                                       │    </w:t>
      </w:r>
    </w:p>
    <w:p w14:paraId="4E7EB48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┴───────────────────────────────────────┴──────────────────────────────────────────────────┘</w:t>
      </w:r>
    </w:p>
    <w:p w14:paraId="6DDF8CB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425DF6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Event discovery cards: event name, location description, distance (calculated from user coords), status badge (Active Now </w:t>
      </w:r>
    </w:p>
    <w:p w14:paraId="2BF888F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 This Weekend / Coming Soon mapped from EventStatus enum).</w:t>
      </w:r>
    </w:p>
    <w:p w14:paraId="78AAA8E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61E322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Search: </w:t>
      </w:r>
      <w:r>
        <w:rPr>
          <w:rFonts w:ascii="Menlo" w:hAnsi="Menlo" w:cs="Menlo"/>
          <w:color w:val="2749FF"/>
          <w:kern w:val="0"/>
          <w:sz w:val="22"/>
          <w:szCs w:val="22"/>
        </w:rPr>
        <w:t>GET /api/events?q=&amp;lat=&amp;lng=&amp;radius=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supports name/city text search and proximity filter.                       </w:t>
      </w:r>
    </w:p>
    <w:p w14:paraId="0F760D3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EE56F5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6.4 — White-Label Event Pages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</w:t>
      </w:r>
    </w:p>
    <w:p w14:paraId="02ED223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New dynamic route </w:t>
      </w:r>
      <w:r>
        <w:rPr>
          <w:rFonts w:ascii="Menlo" w:hAnsi="Menlo" w:cs="Menlo"/>
          <w:color w:val="2749FF"/>
          <w:kern w:val="0"/>
          <w:sz w:val="22"/>
          <w:szCs w:val="22"/>
        </w:rPr>
        <w:t>app/[eventSlug]/page.tsx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5E46680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Fetch event by slug on load                                                                                             </w:t>
      </w:r>
    </w:p>
    <w:p w14:paraId="4E10C7E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Apply </w:t>
      </w:r>
      <w:r>
        <w:rPr>
          <w:rFonts w:ascii="Menlo" w:hAnsi="Menlo" w:cs="Menlo"/>
          <w:color w:val="2749FF"/>
          <w:kern w:val="0"/>
          <w:sz w:val="22"/>
          <w:szCs w:val="22"/>
        </w:rPr>
        <w:t>primaryColor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 CSS custom property (</w:t>
      </w:r>
      <w:r>
        <w:rPr>
          <w:rFonts w:ascii="Menlo" w:hAnsi="Menlo" w:cs="Menlo"/>
          <w:color w:val="2749FF"/>
          <w:kern w:val="0"/>
          <w:sz w:val="22"/>
          <w:szCs w:val="22"/>
        </w:rPr>
        <w:t>--brand-primary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                                               </w:t>
      </w:r>
    </w:p>
    <w:p w14:paraId="74D1DC1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Render event logo from </w:t>
      </w:r>
      <w:r>
        <w:rPr>
          <w:rFonts w:ascii="Menlo" w:hAnsi="Menlo" w:cs="Menlo"/>
          <w:color w:val="2749FF"/>
          <w:kern w:val="0"/>
          <w:sz w:val="22"/>
          <w:szCs w:val="22"/>
        </w:rPr>
        <w:t>logoUrl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</w:t>
      </w:r>
    </w:p>
    <w:p w14:paraId="31F4F27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Show only that event's vendors and menu                                                                                 </w:t>
      </w:r>
    </w:p>
    <w:p w14:paraId="1D05803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Same Menu/Vendor browse UX as current </w:t>
      </w:r>
      <w:r>
        <w:rPr>
          <w:rFonts w:ascii="Menlo" w:hAnsi="Menlo" w:cs="Menlo"/>
          <w:color w:val="2749FF"/>
          <w:kern w:val="0"/>
          <w:sz w:val="22"/>
          <w:szCs w:val="22"/>
        </w:rPr>
        <w:t>/menu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kern w:val="0"/>
          <w:sz w:val="22"/>
          <w:szCs w:val="22"/>
        </w:rPr>
        <w:t>/vendors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scoped to event                                            </w:t>
      </w:r>
    </w:p>
    <w:p w14:paraId="77157DE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E8CB7C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6.5 — QR Code Generation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</w:t>
      </w:r>
    </w:p>
    <w:p w14:paraId="4774110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On event creation → generate QR code pointing to </w:t>
      </w:r>
      <w:r>
        <w:rPr>
          <w:rFonts w:ascii="Menlo" w:hAnsi="Menlo" w:cs="Menlo"/>
          <w:color w:val="2749FF"/>
          <w:kern w:val="0"/>
          <w:sz w:val="22"/>
          <w:szCs w:val="22"/>
        </w:rPr>
        <w:t>fairsynq.com/[slug]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4ABF414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Use </w:t>
      </w:r>
      <w:r>
        <w:rPr>
          <w:rFonts w:ascii="Menlo" w:hAnsi="Menlo" w:cs="Menlo"/>
          <w:color w:val="2749FF"/>
          <w:kern w:val="0"/>
          <w:sz w:val="22"/>
          <w:szCs w:val="22"/>
        </w:rPr>
        <w:t>qrcode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package, store data URL in </w:t>
      </w:r>
      <w:r>
        <w:rPr>
          <w:rFonts w:ascii="Menlo" w:hAnsi="Menlo" w:cs="Menlo"/>
          <w:color w:val="2749FF"/>
          <w:kern w:val="0"/>
          <w:sz w:val="22"/>
          <w:szCs w:val="22"/>
        </w:rPr>
        <w:t>qrCodeUrl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field                                                               </w:t>
      </w:r>
    </w:p>
    <w:p w14:paraId="2637BF3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Admin portal: display QR code with download button                                                                      </w:t>
      </w:r>
    </w:p>
    <w:p w14:paraId="43AFA84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4D86D7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Deliverable: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Admin operators can configure and launch events. Customers can discover events or land directly via QR.      </w:t>
      </w:r>
    </w:p>
    <w:p w14:paraId="3DEC196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2596DCC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</w:t>
      </w:r>
    </w:p>
    <w:p w14:paraId="27A0BB2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PART 7: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Production Ready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</w:t>
      </w:r>
    </w:p>
    <w:p w14:paraId="5C3785A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590E448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Depends on all prior parts. Final hardening pass before go-live.</w:t>
      </w:r>
    </w:p>
    <w:p w14:paraId="136712F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44F11C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7.1 — PWA + Offline First</w:t>
      </w:r>
    </w:p>
    <w:p w14:paraId="1869D1C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next-pwa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 custom service worker                                                                                       </w:t>
      </w:r>
    </w:p>
    <w:p w14:paraId="2EA20BC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Cache strategy: static assets (stale-while-revalidate), API responses (network-first with fallback)                     </w:t>
      </w:r>
    </w:p>
    <w:p w14:paraId="19AA792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Offline order queue: if customer attempts checkout with no connectivity, queue locally and replay on reconnect via</w:t>
      </w:r>
    </w:p>
    <w:p w14:paraId="3BF6BF4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BullMQ                                                                                                                    </w:t>
      </w:r>
    </w:p>
    <w:p w14:paraId="04151F8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Offline vendor dashboard: show cached order state, queue status updates for sync on reconnect                           </w:t>
      </w:r>
    </w:p>
    <w:p w14:paraId="39662C0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1FB3905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7.2 — Push Notifications (FCM)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</w:t>
      </w:r>
    </w:p>
    <w:p w14:paraId="46B508E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Request notification permission on first order</w:t>
      </w:r>
    </w:p>
    <w:p w14:paraId="2A22B78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Firebase Cloud Messaging token stored on User record                                                                    </w:t>
      </w:r>
    </w:p>
    <w:p w14:paraId="10E8297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Notification triggers: order accepted, order ready (booth), curbside ready, delivery picked up, delivery on the way,</w:t>
      </w:r>
    </w:p>
    <w:p w14:paraId="358C59A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delivered                                                                                                                 </w:t>
      </w:r>
    </w:p>
    <w:p w14:paraId="6458532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Vendor notifications: new order received (with order details)                                                           </w:t>
      </w:r>
    </w:p>
    <w:p w14:paraId="2B7BDAB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98156A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7.3 — SMS / OTP Verification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(pending client confirmation)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01E5E77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If confirmed: Twilio OTP on first order only                                                                            </w:t>
      </w:r>
    </w:p>
    <w:p w14:paraId="6BEC71F3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Returning customers re-verify via phone number on each order                                                            </w:t>
      </w:r>
    </w:p>
    <w:p w14:paraId="68DC754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Guest checkout available, no OTP                                                                                        </w:t>
      </w:r>
    </w:p>
    <w:p w14:paraId="6C8D360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OTP expires in 5 minutes                                                                                                </w:t>
      </w:r>
    </w:p>
    <w:p w14:paraId="005EC50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/api/auth/otp/send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kern w:val="0"/>
          <w:sz w:val="22"/>
          <w:szCs w:val="22"/>
        </w:rPr>
        <w:t>POST /api/auth/otp/verify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</w:p>
    <w:p w14:paraId="4EBA25A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5643CF7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7.4 — Performance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</w:t>
      </w:r>
    </w:p>
    <w:p w14:paraId="027ACEE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Image optimization (Supabase CDN or Cloudflare for vendor/menu photos)                                                  </w:t>
      </w:r>
    </w:p>
    <w:p w14:paraId="3C5FBF5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API response caching for event config and menu data (Redis via ioredis)                                                 </w:t>
      </w:r>
    </w:p>
    <w:p w14:paraId="403B730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Database query optimization (confirm all indexes from schema are being hit)                                             </w:t>
      </w:r>
    </w:p>
    <w:p w14:paraId="43B7990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Lighthouse audit → target 90+ on mobile                                                                                 </w:t>
      </w:r>
    </w:p>
    <w:p w14:paraId="7577373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98E8C0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7.5 — Security Hardening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</w:t>
      </w:r>
    </w:p>
    <w:p w14:paraId="6C9FC2C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Rate limiting on order creation and OTP endpoints (Redis sliding window)                                                </w:t>
      </w:r>
    </w:p>
    <w:p w14:paraId="480080CC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Input validation with Zod on all POST/PATCH bodies (currently missing from most routes)                                 </w:t>
      </w:r>
    </w:p>
    <w:p w14:paraId="5659DB9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Webhook signature verification already done (Clerk + Stripe)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504AF72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Delivery radius server-side enforcement (cannot be bypassed client-side)                                                </w:t>
      </w:r>
    </w:p>
    <w:p w14:paraId="66F8098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Stripe idempotency keys on PaymentIntent creation                                                                       </w:t>
      </w:r>
    </w:p>
    <w:p w14:paraId="5491632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68954EA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7.6 — Testing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</w:t>
      </w:r>
    </w:p>
    <w:p w14:paraId="42F6DF5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Unit tests for fee calculation logic (</w:t>
      </w:r>
      <w:r>
        <w:rPr>
          <w:rFonts w:ascii="Menlo" w:hAnsi="Menlo" w:cs="Menlo"/>
          <w:color w:val="2749FF"/>
          <w:kern w:val="0"/>
          <w:sz w:val="22"/>
          <w:szCs w:val="22"/>
        </w:rPr>
        <w:t>subtotal × 0.07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delivery fee pass-through)                                       </w:t>
      </w:r>
    </w:p>
    <w:p w14:paraId="13E3E14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Integration tests for order state machine (all valid and invalid transitions)                                           </w:t>
      </w:r>
    </w:p>
    <w:p w14:paraId="2847441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E2E tests (Playwright): place order → vendor accepts → complete → payout recorded</w:t>
      </w:r>
    </w:p>
    <w:p w14:paraId="510C8052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Load test order creation endpoint (BullMQ queue behavior under concurrent orders)                                       </w:t>
      </w:r>
    </w:p>
    <w:p w14:paraId="67A3B2B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0E0AEF2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7.7 — Deployment + Monitoring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</w:t>
      </w:r>
    </w:p>
    <w:p w14:paraId="5486074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Vercel production deployment with environment variables                                                                 </w:t>
      </w:r>
    </w:p>
    <w:p w14:paraId="34D32E8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Supabase production project (separate from dev)                                                                         </w:t>
      </w:r>
    </w:p>
    <w:p w14:paraId="24ABC54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Sentry error monitoring (frontend + API routes)                                                                         </w:t>
      </w:r>
    </w:p>
    <w:p w14:paraId="6CBD353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Uptime monitoring on </w:t>
      </w:r>
      <w:r>
        <w:rPr>
          <w:rFonts w:ascii="Menlo" w:hAnsi="Menlo" w:cs="Menlo"/>
          <w:color w:val="2749FF"/>
          <w:kern w:val="0"/>
          <w:sz w:val="22"/>
          <w:szCs w:val="22"/>
        </w:rPr>
        <w:t>/api/health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</w:t>
      </w:r>
    </w:p>
    <w:p w14:paraId="31B0B20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Firebase Realtime DB security rules (restrict reads/writes by auth role)                                                </w:t>
      </w:r>
    </w:p>
    <w:p w14:paraId="62AA0E2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Stripe webhook endpoint registered in production dashboard                                                              </w:t>
      </w:r>
    </w:p>
    <w:p w14:paraId="30EDF20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Clerk webhook endpoint registered in production dashboard                                                               </w:t>
      </w:r>
    </w:p>
    <w:p w14:paraId="336B5DD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Post-deploy smoke test checklist                                                                                        </w:t>
      </w:r>
    </w:p>
    <w:p w14:paraId="38FC1D1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3AF5756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7.8 — Documentation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</w:t>
      </w:r>
    </w:p>
    <w:p w14:paraId="75A55C5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Vendor onboarding guide (PDF for event operators to distribute)                                                         </w:t>
      </w:r>
    </w:p>
    <w:p w14:paraId="63D4355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Admin portal user guide                                                                                                 </w:t>
      </w:r>
    </w:p>
    <w:p w14:paraId="5F10472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Runner app quick-start card                                                                                             </w:t>
      </w:r>
    </w:p>
    <w:p w14:paraId="0E87054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API documentation (auto-generated or Postman collection)                                                                </w:t>
      </w:r>
    </w:p>
    <w:p w14:paraId="6CE33C2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6487948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                                            </w:t>
      </w:r>
    </w:p>
    <w:p w14:paraId="405B1D7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Summary View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</w:t>
      </w:r>
    </w:p>
    <w:p w14:paraId="0286778A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7BA48EA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──────┬──────────────────┬──────────────────────────────────────────────────┬────────────────┐ </w:t>
      </w:r>
    </w:p>
    <w:p w14:paraId="7302366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Part             │      Status      │                 Core Deliverable                 │   Estimated    │    </w:t>
      </w:r>
    </w:p>
    <w:p w14:paraId="36EDD6A0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│                  │                                                  │     Scope      │ </w:t>
      </w:r>
    </w:p>
    <w:p w14:paraId="5D4F7D6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    </w:t>
      </w:r>
    </w:p>
    <w:p w14:paraId="4D8BE5D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1 — Next.js Migration   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Done          │ Working Next.js app                              │ —              │ </w:t>
      </w:r>
    </w:p>
    <w:p w14:paraId="0AFD2CC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    </w:t>
      </w:r>
    </w:p>
    <w:p w14:paraId="2DAB35D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2 — DB + Backend Infra  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Done          │ Live DB, core APIs, webhooks                     │ —              │    </w:t>
      </w:r>
    </w:p>
    <w:p w14:paraId="1C3E573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    </w:t>
      </w:r>
    </w:p>
    <w:p w14:paraId="1EA5DE4F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3 — Schema V2 + Order   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Next          │ First real end-to-end order placed and paid      │ Large          │    </w:t>
      </w:r>
    </w:p>
    <w:p w14:paraId="5C4E4F0B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System                      │                  │                                                  │                │ </w:t>
      </w:r>
    </w:p>
    <w:p w14:paraId="433B4AB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    </w:t>
      </w:r>
    </w:p>
    <w:p w14:paraId="54AF0428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4 — Fulfillment + Runner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Blocked by 3  │ All 3 fulfillment types working, Runner app live │ Large          │ </w:t>
      </w:r>
    </w:p>
    <w:p w14:paraId="593F6805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    </w:t>
      </w:r>
    </w:p>
    <w:p w14:paraId="70865A7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5 — Vendor System       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Blocked by 3  │ Live dashboard, 10-step onboarding, menu manager │ Medium         │</w:t>
      </w:r>
    </w:p>
    <w:p w14:paraId="6D49481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    </w:t>
      </w:r>
    </w:p>
    <w:p w14:paraId="2F608C4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6 — Admin + Landing Page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Blocked by 4  │ Operators can launch events, customers can       │ Large          │</w:t>
      </w:r>
    </w:p>
    <w:p w14:paraId="25F2507E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│                  │ discover                                         │                │    </w:t>
      </w:r>
    </w:p>
    <w:p w14:paraId="5C06BD4D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┼──────────────────────────────────────────────────┼────────────────┤</w:t>
      </w:r>
    </w:p>
    <w:p w14:paraId="0999106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7 — Production Ready       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🔴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Blocked by    │ PWA, offline, security, testing, deployed        │ Medium         │</w:t>
      </w:r>
    </w:p>
    <w:p w14:paraId="50175307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          │ all              │                                                  │                │</w:t>
      </w:r>
    </w:p>
    <w:p w14:paraId="29D906F1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────┴──────────────────┴──────────────────────────────────────────────────┴────────────────┘</w:t>
      </w:r>
    </w:p>
    <w:p w14:paraId="05EC0566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4A97D639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Part 3 is the only dependency blocker right now. Nothing in Parts 4–7 can be completed until a real order can be placed.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E021D14" w14:textId="77777777" w:rsidR="0030017D" w:rsidRDefault="0030017D" w:rsidP="00300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</w:t>
      </w:r>
    </w:p>
    <w:p w14:paraId="1775A7DC" w14:textId="72224FF8" w:rsidR="0030017D" w:rsidRPr="00D122B2" w:rsidRDefault="0030017D" w:rsidP="0030017D">
      <w:pPr>
        <w:spacing w:line="240" w:lineRule="auto"/>
        <w:rPr>
          <w:lang w:val="en-US"/>
        </w:rPr>
      </w:pPr>
      <w:r>
        <w:rPr>
          <w:rFonts w:ascii="Menlo" w:hAnsi="Menlo" w:cs="Menlo"/>
          <w:color w:val="535353"/>
          <w:kern w:val="0"/>
          <w:sz w:val="22"/>
          <w:szCs w:val="22"/>
        </w:rPr>
        <w:t>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kern w:val="0"/>
          <w:sz w:val="22"/>
          <w:szCs w:val="22"/>
        </w:rPr>
        <w:t>Baked for 2m 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sectPr w:rsidR="0030017D" w:rsidRPr="00D1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B2"/>
    <w:rsid w:val="0030017D"/>
    <w:rsid w:val="007A76B2"/>
    <w:rsid w:val="00B148F5"/>
    <w:rsid w:val="00B35C4D"/>
    <w:rsid w:val="00D122B2"/>
    <w:rsid w:val="00D75120"/>
    <w:rsid w:val="00F5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0D4F5"/>
  <w15:chartTrackingRefBased/>
  <w15:docId w15:val="{1D9C8B0F-A941-CC4D-A8CA-9670862F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9635</Words>
  <Characters>64849</Characters>
  <Application>Microsoft Office Word</Application>
  <DocSecurity>0</DocSecurity>
  <Lines>1752</Lines>
  <Paragraphs>1306</Paragraphs>
  <ScaleCrop>false</ScaleCrop>
  <Company/>
  <LinksUpToDate>false</LinksUpToDate>
  <CharactersWithSpaces>73178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Odedairo, Oluwaferanmi Ay</dc:creator>
  <cp:keywords/>
  <dc:description/>
  <cp:lastModifiedBy>Odedairo, Oluwaferanmi Ay</cp:lastModifiedBy>
  <cp:revision>2</cp:revision>
  <dcterms:created xsi:type="dcterms:W3CDTF">2026-03-12T04:24:00Z</dcterms:created>
  <dcterms:modified xsi:type="dcterms:W3CDTF">2026-03-22T06:00:00Z</dcterms:modified>
</cp:coreProperties>
</file>