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C5DD" w14:textId="65CAF465" w:rsidR="000F4A12" w:rsidRPr="007737A8" w:rsidRDefault="000F4A12" w:rsidP="000F4A12">
      <w:pPr>
        <w:tabs>
          <w:tab w:val="left" w:pos="-1440"/>
        </w:tabs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7987C" wp14:editId="6F899584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BDE9" w14:textId="1A72AF16" w:rsidR="000F4A12" w:rsidRDefault="007F4F68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3A4FA" wp14:editId="52CCD752">
                                  <wp:extent cx="756285" cy="734060"/>
                                  <wp:effectExtent l="0" t="0" r="5715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4A12"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F7A4EB" wp14:editId="39E4D3AC">
                                  <wp:extent cx="1874520" cy="810260"/>
                                  <wp:effectExtent l="0" t="0" r="0" b="8890"/>
                                  <wp:docPr id="1" name="Picture 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798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9pt;margin-top:8.2pt;width:180.75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" stroked="f">
                <v:textbox>
                  <w:txbxContent>
                    <w:p w14:paraId="3C93BDE9" w14:textId="1A72AF16" w:rsidR="000F4A12" w:rsidRDefault="007F4F68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B3A4FA" wp14:editId="52CCD752">
                            <wp:extent cx="756285" cy="734060"/>
                            <wp:effectExtent l="0" t="0" r="5715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4A12"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F7A4EB" wp14:editId="39E4D3AC">
                            <wp:extent cx="1874520" cy="810260"/>
                            <wp:effectExtent l="0" t="0" r="0" b="8890"/>
                            <wp:docPr id="1" name="Picture 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A38AC5" w14:textId="73237BDA" w:rsidR="000F4A12" w:rsidRPr="007737A8" w:rsidRDefault="00E20984" w:rsidP="000F4A12">
      <w:pPr>
        <w:pStyle w:val="BodyText"/>
      </w:pPr>
      <w:r>
        <w:rPr>
          <w:rFonts w:ascii="Courier" w:hAnsi="Courier" w:cs="Traditional Arabic"/>
          <w:b w:val="0"/>
          <w:bCs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C83A" wp14:editId="5873B2D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62100" cy="731520"/>
                <wp:effectExtent l="0" t="0" r="1905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2986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جــامـعـة الإسراء الخــاصــة</w:t>
                            </w:r>
                          </w:p>
                          <w:p w14:paraId="083DC553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44C7AF7F" w14:textId="77777777" w:rsidR="000F4A12" w:rsidRPr="00DE0726" w:rsidRDefault="000F4A12" w:rsidP="000F4A1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DC83A" id="Rectangle 3" o:spid="_x0000_s1027" style="position:absolute;margin-left:71.8pt;margin-top:.8pt;width:123pt;height:5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" strokecolor="white">
                <v:textbox>
                  <w:txbxContent>
                    <w:p w14:paraId="23582986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جــامـعـة الإسراء الخــاصــة</w:t>
                      </w:r>
                    </w:p>
                    <w:p w14:paraId="083DC553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كـليـة تكـنولوجيـا المعلومـات</w:t>
                      </w:r>
                    </w:p>
                    <w:p w14:paraId="44C7AF7F" w14:textId="77777777" w:rsidR="000F4A12" w:rsidRPr="00DE0726" w:rsidRDefault="000F4A12" w:rsidP="000F4A12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F9F74" w14:textId="33533C94" w:rsidR="000F4A12" w:rsidRPr="007737A8" w:rsidRDefault="00E20984" w:rsidP="000F4A1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59726" wp14:editId="1B47C04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339215" cy="629920"/>
                <wp:effectExtent l="0" t="0" r="13335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9F55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Isra University</w:t>
                            </w:r>
                          </w:p>
                          <w:p w14:paraId="23474CE8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Faculty of IT</w:t>
                            </w:r>
                          </w:p>
                          <w:p w14:paraId="015E2FA2" w14:textId="77777777" w:rsidR="000F4A12" w:rsidRPr="009F5A3B" w:rsidRDefault="000F4A12" w:rsidP="000F4A12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59726" id="Rectangle 2" o:spid="_x0000_s1028" style="position:absolute;margin-left:0;margin-top:.35pt;width:105.45pt;height:49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" strokecolor="white">
                <v:textbox>
                  <w:txbxContent>
                    <w:p w14:paraId="38229F55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Isra University</w:t>
                      </w:r>
                    </w:p>
                    <w:p w14:paraId="23474CE8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Faculty of IT</w:t>
                      </w:r>
                    </w:p>
                    <w:p w14:paraId="015E2FA2" w14:textId="77777777" w:rsidR="000F4A12" w:rsidRPr="009F5A3B" w:rsidRDefault="000F4A12" w:rsidP="000F4A12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64F097" w14:textId="77777777" w:rsidR="000F4A12" w:rsidRPr="007737A8" w:rsidRDefault="000F4A12" w:rsidP="000F4A12">
      <w:pPr>
        <w:pStyle w:val="BodyText"/>
      </w:pPr>
    </w:p>
    <w:p w14:paraId="1A6ECDB0" w14:textId="77777777" w:rsidR="000F4A12" w:rsidRPr="007737A8" w:rsidRDefault="000F4A12" w:rsidP="000F4A12">
      <w:pPr>
        <w:pStyle w:val="BodyText"/>
      </w:pPr>
    </w:p>
    <w:p w14:paraId="27D5A418" w14:textId="77777777" w:rsidR="000F4A12" w:rsidRDefault="000F4A12"/>
    <w:p w14:paraId="4A04E750" w14:textId="05DA7FB5" w:rsidR="000F4A12" w:rsidRDefault="00E209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1EAC4" wp14:editId="53F6C9E4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7226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576E5FE" id="Straight Connector 5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11.4pt" to="85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0984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DA150" wp14:editId="57D9A75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226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91B80FE" id="Straight Connector 4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.6pt" to="85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92AC38D" w14:textId="67C9C1BC" w:rsidR="000F4A12" w:rsidRDefault="000F4A12"/>
    <w:p w14:paraId="389CC9BF" w14:textId="29705223" w:rsidR="000F4A12" w:rsidRDefault="000F4A12"/>
    <w:p w14:paraId="71F46FD6" w14:textId="77777777" w:rsidR="000F4A12" w:rsidRDefault="000F4A12"/>
    <w:p w14:paraId="49736193" w14:textId="77777777" w:rsidR="000F4A12" w:rsidRDefault="000F4A12"/>
    <w:p w14:paraId="6A730F8E" w14:textId="77777777" w:rsidR="000F4A12" w:rsidRDefault="000F4A12"/>
    <w:p w14:paraId="5B289B8B" w14:textId="77777777" w:rsidR="000F4A12" w:rsidRDefault="000F4A12"/>
    <w:p w14:paraId="3FE3FEFC" w14:textId="77777777" w:rsidR="000F4A12" w:rsidRDefault="000F4A12"/>
    <w:p w14:paraId="28B9DB12" w14:textId="043E336C" w:rsidR="000F4A12" w:rsidRDefault="00EE0147" w:rsidP="000F4A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First</w:t>
      </w:r>
      <w:r w:rsidR="00671E88" w:rsidRPr="00671E88">
        <w:rPr>
          <w:b/>
          <w:bCs/>
          <w:sz w:val="40"/>
          <w:szCs w:val="40"/>
        </w:rPr>
        <w:t xml:space="preserve"> Semeste</w:t>
      </w:r>
      <w:r w:rsidR="00671E88">
        <w:rPr>
          <w:b/>
          <w:bCs/>
          <w:sz w:val="40"/>
          <w:szCs w:val="40"/>
        </w:rPr>
        <w:t>r</w:t>
      </w:r>
      <w:r w:rsidR="000F4A12" w:rsidRPr="000F4A12">
        <w:rPr>
          <w:b/>
          <w:bCs/>
          <w:sz w:val="40"/>
          <w:szCs w:val="40"/>
        </w:rPr>
        <w:t xml:space="preserve"> 20</w:t>
      </w:r>
      <w:r w:rsidR="007F0960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3</w:t>
      </w:r>
      <w:r w:rsidR="000F4A12" w:rsidRPr="000F4A12">
        <w:rPr>
          <w:b/>
          <w:bCs/>
          <w:sz w:val="40"/>
          <w:szCs w:val="40"/>
        </w:rPr>
        <w:t>/202</w:t>
      </w:r>
      <w:r>
        <w:rPr>
          <w:b/>
          <w:bCs/>
          <w:sz w:val="40"/>
          <w:szCs w:val="40"/>
        </w:rPr>
        <w:t>4</w:t>
      </w:r>
    </w:p>
    <w:p w14:paraId="7D160CFD" w14:textId="77777777" w:rsidR="000F4A12" w:rsidRDefault="000F4A12" w:rsidP="000F4A12">
      <w:pPr>
        <w:jc w:val="center"/>
        <w:rPr>
          <w:b/>
          <w:bCs/>
          <w:sz w:val="40"/>
          <w:szCs w:val="40"/>
          <w:lang w:bidi="ar-JO"/>
        </w:rPr>
      </w:pPr>
    </w:p>
    <w:p w14:paraId="51FD42BD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DDE994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8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394"/>
        <w:gridCol w:w="1985"/>
      </w:tblGrid>
      <w:tr w:rsidR="000F4A12" w:rsidRPr="007737A8" w14:paraId="7FAD0337" w14:textId="77777777" w:rsidTr="00F63BEA">
        <w:trPr>
          <w:trHeight w:val="704"/>
        </w:trPr>
        <w:tc>
          <w:tcPr>
            <w:tcW w:w="3227" w:type="dxa"/>
          </w:tcPr>
          <w:p w14:paraId="45361D90" w14:textId="2A024974" w:rsidR="00B24F78" w:rsidRPr="00B24F78" w:rsidRDefault="000F4A12" w:rsidP="00B24F78">
            <w:pPr>
              <w:pStyle w:val="Heading2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 w:rsidR="00671E88">
              <w:rPr>
                <w:rFonts w:ascii="Arial" w:hAnsi="Arial" w:cs="Arial"/>
                <w:b w:val="0"/>
                <w:bCs w:val="0"/>
                <w:color w:val="3A3A3A"/>
              </w:rPr>
              <w:t xml:space="preserve"> </w:t>
            </w:r>
          </w:p>
          <w:p w14:paraId="7456D058" w14:textId="1C6B3490" w:rsidR="000F4A12" w:rsidRPr="007737A8" w:rsidRDefault="001B0296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BASE</w:t>
            </w:r>
          </w:p>
        </w:tc>
        <w:tc>
          <w:tcPr>
            <w:tcW w:w="4394" w:type="dxa"/>
          </w:tcPr>
          <w:p w14:paraId="4183AA4B" w14:textId="6706A2FA" w:rsidR="000F4A12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No.:</w:t>
            </w:r>
            <w:r w:rsidR="00B24F78">
              <w:rPr>
                <w:sz w:val="26"/>
                <w:szCs w:val="26"/>
              </w:rPr>
              <w:t xml:space="preserve"> </w:t>
            </w:r>
            <w:r w:rsidR="00E2098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</w:tcPr>
          <w:p w14:paraId="4E095DF1" w14:textId="77777777" w:rsidR="000F4A12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HW </w:t>
            </w:r>
            <w:proofErr w:type="gramStart"/>
            <w:r>
              <w:rPr>
                <w:sz w:val="26"/>
                <w:szCs w:val="26"/>
              </w:rPr>
              <w:t>No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</w:p>
          <w:p w14:paraId="7328CF7E" w14:textId="5865D525" w:rsidR="001B0296" w:rsidRDefault="001B0296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F4A12" w:rsidRPr="007737A8" w14:paraId="4E924EE4" w14:textId="77777777" w:rsidTr="00F63BEA">
        <w:trPr>
          <w:trHeight w:val="704"/>
        </w:trPr>
        <w:tc>
          <w:tcPr>
            <w:tcW w:w="9606" w:type="dxa"/>
            <w:gridSpan w:val="3"/>
          </w:tcPr>
          <w:p w14:paraId="2B614B4B" w14:textId="77777777" w:rsidR="000F4A12" w:rsidRPr="007737A8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Submitted to:     Dr. Maher Abuhamdeh</w:t>
            </w:r>
          </w:p>
        </w:tc>
      </w:tr>
      <w:tr w:rsidR="000F4A12" w:rsidRPr="007737A8" w14:paraId="07DEAD3D" w14:textId="77777777" w:rsidTr="00F63BEA">
        <w:trPr>
          <w:trHeight w:val="704"/>
        </w:trPr>
        <w:tc>
          <w:tcPr>
            <w:tcW w:w="3227" w:type="dxa"/>
          </w:tcPr>
          <w:p w14:paraId="2D8F031B" w14:textId="77777777" w:rsidR="000F4A12" w:rsidRDefault="000F4A12" w:rsidP="00F63BEA">
            <w:pPr>
              <w:pStyle w:val="BodyText"/>
              <w:rPr>
                <w:sz w:val="26"/>
                <w:szCs w:val="26"/>
              </w:rPr>
            </w:pPr>
            <w:r w:rsidRPr="007737A8">
              <w:rPr>
                <w:sz w:val="26"/>
                <w:szCs w:val="26"/>
              </w:rPr>
              <w:t xml:space="preserve">Student Number: </w:t>
            </w:r>
          </w:p>
          <w:p w14:paraId="5DE96814" w14:textId="5C8BCEB3" w:rsidR="001B0296" w:rsidRPr="007737A8" w:rsidRDefault="001B0296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AE2279</w:t>
            </w:r>
          </w:p>
        </w:tc>
        <w:tc>
          <w:tcPr>
            <w:tcW w:w="4394" w:type="dxa"/>
          </w:tcPr>
          <w:p w14:paraId="7086FE78" w14:textId="77777777" w:rsidR="000F4A12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Name:</w:t>
            </w:r>
            <w:r w:rsidR="00E20984">
              <w:rPr>
                <w:sz w:val="26"/>
                <w:szCs w:val="26"/>
              </w:rPr>
              <w:t xml:space="preserve"> </w:t>
            </w:r>
          </w:p>
          <w:p w14:paraId="5E4AACA4" w14:textId="5ECC4FA0" w:rsidR="001B0296" w:rsidRPr="007737A8" w:rsidRDefault="001B0296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KAWTHER MAHARMEH</w:t>
            </w:r>
          </w:p>
        </w:tc>
        <w:tc>
          <w:tcPr>
            <w:tcW w:w="1985" w:type="dxa"/>
          </w:tcPr>
          <w:p w14:paraId="26B82B59" w14:textId="77777777" w:rsidR="000F4A12" w:rsidRDefault="000F4A12" w:rsidP="005660BB">
            <w:pPr>
              <w:pStyle w:val="BodyText"/>
              <w:rPr>
                <w:sz w:val="26"/>
                <w:szCs w:val="26"/>
                <w:lang w:val="en-GB" w:bidi="ar-JO"/>
              </w:rPr>
            </w:pPr>
            <w:r>
              <w:rPr>
                <w:sz w:val="26"/>
                <w:szCs w:val="26"/>
              </w:rPr>
              <w:t>Date:</w:t>
            </w:r>
            <w:r w:rsidR="00B24F7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  <w:lang w:val="en-GB" w:bidi="ar-JO"/>
              </w:rPr>
              <w:t xml:space="preserve"> </w:t>
            </w:r>
          </w:p>
          <w:p w14:paraId="71CE0690" w14:textId="22456C75" w:rsidR="001B0296" w:rsidRPr="00671E88" w:rsidRDefault="001B0296" w:rsidP="005660BB">
            <w:pPr>
              <w:pStyle w:val="BodyText"/>
              <w:rPr>
                <w:sz w:val="26"/>
                <w:szCs w:val="26"/>
                <w:rtl/>
                <w:lang w:val="en-GB" w:bidi="ar-JO"/>
              </w:rPr>
            </w:pPr>
            <w:r>
              <w:rPr>
                <w:sz w:val="26"/>
                <w:szCs w:val="26"/>
                <w:lang w:val="en-GB" w:bidi="ar-JO"/>
              </w:rPr>
              <w:t>15/5/2024</w:t>
            </w:r>
          </w:p>
        </w:tc>
      </w:tr>
    </w:tbl>
    <w:p w14:paraId="04A8B86F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CD51D6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77C96D2F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056E9A64" w14:textId="77777777" w:rsidR="00B24F78" w:rsidRPr="000F4A12" w:rsidRDefault="00B24F78" w:rsidP="000F4A12">
      <w:pPr>
        <w:jc w:val="center"/>
        <w:rPr>
          <w:b/>
          <w:bCs/>
          <w:sz w:val="40"/>
          <w:szCs w:val="40"/>
        </w:rPr>
      </w:pPr>
    </w:p>
    <w:p w14:paraId="2E1B474B" w14:textId="04D0C0D3" w:rsidR="00B24F78" w:rsidRDefault="00B24F78" w:rsidP="00B24F78">
      <w:pPr>
        <w:bidi w:val="0"/>
        <w:rPr>
          <w:rFonts w:ascii="Swis721 LtEx BT" w:hAnsi="Swis721 LtEx BT"/>
          <w:sz w:val="36"/>
          <w:szCs w:val="36"/>
        </w:rPr>
      </w:pPr>
    </w:p>
    <w:p w14:paraId="57822276" w14:textId="3670F178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25EC51F3" w14:textId="7610AA72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7867C914" w14:textId="4099F33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6D151F15" w14:textId="5E56641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334B6D33" w14:textId="6FA90DFF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6D5352A9" w14:textId="0DD5013A" w:rsidR="00E37166" w:rsidRDefault="00057AF8" w:rsidP="00E37166">
      <w:pPr>
        <w:bidi w:val="0"/>
        <w:rPr>
          <w:rFonts w:ascii="Calibri" w:eastAsiaTheme="minorHAnsi" w:hAnsi="Calibri" w:cs="Calibri"/>
          <w:sz w:val="36"/>
          <w:szCs w:val="36"/>
          <w:lang w:eastAsia="en-US"/>
        </w:rPr>
      </w:pPr>
      <w:r>
        <w:rPr>
          <w:rFonts w:ascii="Swis721 LtEx BT" w:hAnsi="Swis721 LtEx BT"/>
          <w:sz w:val="36"/>
          <w:szCs w:val="36"/>
        </w:rPr>
        <w:lastRenderedPageBreak/>
        <w:t xml:space="preserve">You need to solve </w:t>
      </w:r>
      <w:r>
        <w:rPr>
          <w:rFonts w:ascii="Calibri" w:eastAsiaTheme="minorHAnsi" w:hAnsi="Calibri" w:cs="Calibri"/>
          <w:sz w:val="36"/>
          <w:szCs w:val="36"/>
          <w:lang w:eastAsia="en-US"/>
        </w:rPr>
        <w:t>Exercise 2 up to Exercise 7</w:t>
      </w:r>
    </w:p>
    <w:p w14:paraId="3F9CD16E" w14:textId="43A42630" w:rsidR="00057AF8" w:rsidRDefault="00057AF8" w:rsidP="00057AF8">
      <w:pPr>
        <w:bidi w:val="0"/>
        <w:rPr>
          <w:rFonts w:ascii="Calibri" w:eastAsiaTheme="minorHAnsi" w:hAnsi="Calibri" w:cs="Calibri"/>
          <w:sz w:val="36"/>
          <w:szCs w:val="36"/>
          <w:lang w:eastAsia="en-US"/>
        </w:rPr>
      </w:pPr>
      <w:r>
        <w:rPr>
          <w:rFonts w:ascii="Calibri" w:eastAsiaTheme="minorHAnsi" w:hAnsi="Calibri" w:cs="Calibri"/>
          <w:sz w:val="36"/>
          <w:szCs w:val="36"/>
          <w:lang w:eastAsia="en-US"/>
        </w:rPr>
        <w:t xml:space="preserve">Using oracle live </w:t>
      </w:r>
    </w:p>
    <w:p w14:paraId="0B59D72F" w14:textId="0B3164D3" w:rsidR="00057AF8" w:rsidRDefault="00057AF8" w:rsidP="00057AF8">
      <w:pPr>
        <w:bidi w:val="0"/>
        <w:rPr>
          <w:rFonts w:ascii="Calibri" w:eastAsiaTheme="minorHAnsi" w:hAnsi="Calibri" w:cs="Calibri"/>
          <w:sz w:val="36"/>
          <w:szCs w:val="36"/>
          <w:lang w:eastAsia="en-US"/>
        </w:rPr>
      </w:pPr>
      <w:r>
        <w:rPr>
          <w:rFonts w:ascii="Calibri" w:eastAsiaTheme="minorHAnsi" w:hAnsi="Calibri" w:cs="Calibri"/>
          <w:sz w:val="36"/>
          <w:szCs w:val="36"/>
          <w:lang w:eastAsia="en-US"/>
        </w:rPr>
        <w:t>And send me the screen shoot for your works</w:t>
      </w:r>
    </w:p>
    <w:p w14:paraId="00F598F2" w14:textId="228B4877" w:rsidR="001B0296" w:rsidRDefault="001B0296" w:rsidP="001B0296">
      <w:pPr>
        <w:bidi w:val="0"/>
        <w:rPr>
          <w:rFonts w:ascii="Calibri" w:eastAsiaTheme="minorHAnsi" w:hAnsi="Calibri" w:cs="Calibri"/>
          <w:sz w:val="36"/>
          <w:szCs w:val="36"/>
          <w:lang w:eastAsia="en-US"/>
        </w:rPr>
      </w:pPr>
    </w:p>
    <w:p w14:paraId="3F6C1511" w14:textId="77777777" w:rsidR="001B0296" w:rsidRPr="001B0296" w:rsidRDefault="001B0296" w:rsidP="001B0296">
      <w:pPr>
        <w:pStyle w:val="Heading1"/>
        <w:bidi w:val="0"/>
        <w:spacing w:before="27"/>
        <w:rPr>
          <w:color w:val="1F4E79" w:themeColor="accent1" w:themeShade="80"/>
        </w:rPr>
      </w:pPr>
      <w:r w:rsidRPr="001B0296">
        <w:rPr>
          <w:color w:val="1F4E79" w:themeColor="accent1" w:themeShade="80"/>
          <w:highlight w:val="yellow"/>
        </w:rPr>
        <w:t>Exercise</w:t>
      </w:r>
      <w:r w:rsidRPr="001B0296">
        <w:rPr>
          <w:color w:val="1F4E79" w:themeColor="accent1" w:themeShade="80"/>
          <w:spacing w:val="-2"/>
          <w:highlight w:val="yellow"/>
        </w:rPr>
        <w:t xml:space="preserve"> </w:t>
      </w:r>
      <w:r w:rsidRPr="001B0296">
        <w:rPr>
          <w:color w:val="1F4E79" w:themeColor="accent1" w:themeShade="80"/>
          <w:highlight w:val="yellow"/>
        </w:rPr>
        <w:t>2</w:t>
      </w:r>
    </w:p>
    <w:p w14:paraId="3070F0D6" w14:textId="77777777" w:rsidR="001B0296" w:rsidRDefault="001B0296" w:rsidP="001B0296">
      <w:pPr>
        <w:pStyle w:val="BodyText"/>
        <w:rPr>
          <w:sz w:val="20"/>
        </w:rPr>
      </w:pPr>
    </w:p>
    <w:p w14:paraId="77D41C67" w14:textId="77777777" w:rsidR="001B0296" w:rsidRDefault="001B0296" w:rsidP="001B0296">
      <w:pPr>
        <w:pStyle w:val="BodyText"/>
        <w:spacing w:before="3"/>
        <w:rPr>
          <w:sz w:val="15"/>
        </w:rPr>
      </w:pPr>
    </w:p>
    <w:p w14:paraId="1F529361" w14:textId="77777777" w:rsidR="001B0296" w:rsidRDefault="001B0296" w:rsidP="001B0296">
      <w:pPr>
        <w:pStyle w:val="BodyText"/>
        <w:spacing w:before="56"/>
      </w:pPr>
      <w:r>
        <w:t>employee</w:t>
      </w:r>
    </w:p>
    <w:p w14:paraId="44F21A1F" w14:textId="063BFEE8" w:rsidR="001B0296" w:rsidRDefault="001B0296" w:rsidP="001B0296">
      <w:pPr>
        <w:tabs>
          <w:tab w:val="left" w:pos="1359"/>
          <w:tab w:val="left" w:pos="1360"/>
        </w:tabs>
        <w:bidi w:val="0"/>
        <w:spacing w:before="34" w:line="616" w:lineRule="exact"/>
        <w:ind w:left="456" w:right="7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C1CB0" wp14:editId="6A95750F">
                <wp:simplePos x="0" y="0"/>
                <wp:positionH relativeFrom="page">
                  <wp:posOffset>842645</wp:posOffset>
                </wp:positionH>
                <wp:positionV relativeFrom="paragraph">
                  <wp:posOffset>12700</wp:posOffset>
                </wp:positionV>
                <wp:extent cx="3051175" cy="182880"/>
                <wp:effectExtent l="0" t="0" r="0" b="0"/>
                <wp:wrapNone/>
                <wp:docPr id="26" name="Text Box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1596"/>
                              <w:gridCol w:w="1598"/>
                            </w:tblGrid>
                            <w:tr w:rsidR="001B0296" w14:paraId="7A533E50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596" w:type="dxa"/>
                                </w:tcPr>
                                <w:p w14:paraId="2D34506A" w14:textId="77777777" w:rsidR="001B0296" w:rsidRDefault="001B0296">
                                  <w:pPr>
                                    <w:pStyle w:val="TableParagraph"/>
                                    <w:ind w:left="519" w:right="512"/>
                                    <w:jc w:val="center"/>
                                  </w:pPr>
                                  <w:r>
                                    <w:t>Aid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4AFDB08C" w14:textId="77777777" w:rsidR="001B0296" w:rsidRDefault="001B0296">
                                  <w:pPr>
                                    <w:pStyle w:val="TableParagraph"/>
                                    <w:ind w:left="520" w:right="509"/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016AD3FD" w14:textId="77777777" w:rsidR="001B0296" w:rsidRDefault="001B0296">
                                  <w:pPr>
                                    <w:pStyle w:val="TableParagraph"/>
                                    <w:ind w:left="484"/>
                                  </w:pPr>
                                  <w:r>
                                    <w:t>gender</w:t>
                                  </w:r>
                                </w:p>
                              </w:tc>
                            </w:tr>
                          </w:tbl>
                          <w:p w14:paraId="668A861C" w14:textId="77777777" w:rsidR="001B0296" w:rsidRDefault="001B0296" w:rsidP="001B029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C1CB0" id="Text Box 1109" o:spid="_x0000_s1029" type="#_x0000_t202" style="position:absolute;left:0;text-align:left;margin-left:66.35pt;margin-top:1pt;width:240.25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1596"/>
                        <w:gridCol w:w="1598"/>
                      </w:tblGrid>
                      <w:tr w:rsidR="001B0296" w14:paraId="7A533E50" w14:textId="77777777">
                        <w:trPr>
                          <w:trHeight w:val="268"/>
                        </w:trPr>
                        <w:tc>
                          <w:tcPr>
                            <w:tcW w:w="1596" w:type="dxa"/>
                          </w:tcPr>
                          <w:p w14:paraId="2D34506A" w14:textId="77777777" w:rsidR="001B0296" w:rsidRDefault="001B0296">
                            <w:pPr>
                              <w:pStyle w:val="TableParagraph"/>
                              <w:ind w:left="519" w:right="512"/>
                              <w:jc w:val="center"/>
                            </w:pPr>
                            <w:r>
                              <w:t>Aid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4AFDB08C" w14:textId="77777777" w:rsidR="001B0296" w:rsidRDefault="001B0296">
                            <w:pPr>
                              <w:pStyle w:val="TableParagraph"/>
                              <w:ind w:left="520" w:right="509"/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016AD3FD" w14:textId="77777777" w:rsidR="001B0296" w:rsidRDefault="001B0296">
                            <w:pPr>
                              <w:pStyle w:val="TableParagraph"/>
                              <w:ind w:left="484"/>
                            </w:pPr>
                            <w:r>
                              <w:t>gender</w:t>
                            </w:r>
                          </w:p>
                        </w:tc>
                      </w:tr>
                    </w:tbl>
                    <w:p w14:paraId="668A861C" w14:textId="77777777" w:rsidR="001B0296" w:rsidRDefault="001B0296" w:rsidP="001B029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E0E2DE" w14:textId="4D29D98A" w:rsidR="001B0296" w:rsidRDefault="001B0296" w:rsidP="001B0296">
      <w:pPr>
        <w:pStyle w:val="BodyText"/>
      </w:pPr>
      <w:r>
        <w:t xml:space="preserve">the </w:t>
      </w:r>
      <w:proofErr w:type="gramStart"/>
      <w:r>
        <w:t>solution :</w:t>
      </w:r>
      <w:proofErr w:type="gramEnd"/>
    </w:p>
    <w:p w14:paraId="598B66C9" w14:textId="30B3910E" w:rsidR="001B0296" w:rsidRDefault="001B0296" w:rsidP="001B0296">
      <w:pPr>
        <w:pStyle w:val="BodyText"/>
      </w:pPr>
      <w:r>
        <w:rPr>
          <w:noProof/>
        </w:rPr>
        <w:drawing>
          <wp:inline distT="0" distB="0" distL="0" distR="0" wp14:anchorId="73D09F06" wp14:editId="721211AD">
            <wp:extent cx="59436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190" w14:textId="5CA8D4E4" w:rsidR="001B0296" w:rsidRDefault="001B0296" w:rsidP="001B0296">
      <w:pPr>
        <w:bidi w:val="0"/>
        <w:rPr>
          <w:rFonts w:ascii="Swis721 LtEx BT" w:hAnsi="Swis721 LtEx BT"/>
          <w:noProof/>
          <w:sz w:val="36"/>
          <w:szCs w:val="36"/>
        </w:rPr>
      </w:pPr>
      <w:r>
        <w:rPr>
          <w:rFonts w:ascii="Swis721 LtEx BT" w:hAnsi="Swis721 LtEx BT"/>
          <w:noProof/>
          <w:sz w:val="36"/>
          <w:szCs w:val="36"/>
        </w:rPr>
        <w:drawing>
          <wp:inline distT="0" distB="0" distL="0" distR="0" wp14:anchorId="70FB85A8" wp14:editId="12C78344">
            <wp:extent cx="594360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DB9" w14:textId="1C01F56C" w:rsidR="001B0296" w:rsidRDefault="001B0296" w:rsidP="001B0296">
      <w:pPr>
        <w:bidi w:val="0"/>
        <w:rPr>
          <w:rFonts w:asciiTheme="majorBidi" w:hAnsiTheme="majorBidi" w:cstheme="majorBidi"/>
          <w:noProof/>
          <w:sz w:val="28"/>
          <w:szCs w:val="28"/>
        </w:rPr>
      </w:pPr>
    </w:p>
    <w:p w14:paraId="163CD6B0" w14:textId="4EF3E067" w:rsidR="0044564B" w:rsidRPr="001B0296" w:rsidRDefault="0044564B" w:rsidP="0044564B">
      <w:pPr>
        <w:pStyle w:val="Heading1"/>
        <w:bidi w:val="0"/>
        <w:spacing w:before="27"/>
        <w:rPr>
          <w:color w:val="1F4E79" w:themeColor="accent1" w:themeShade="80"/>
        </w:rPr>
      </w:pPr>
      <w:r w:rsidRPr="001B0296">
        <w:rPr>
          <w:color w:val="1F4E79" w:themeColor="accent1" w:themeShade="80"/>
          <w:highlight w:val="yellow"/>
        </w:rPr>
        <w:lastRenderedPageBreak/>
        <w:t>Exercise</w:t>
      </w:r>
      <w:r w:rsidRPr="001B0296">
        <w:rPr>
          <w:color w:val="1F4E79" w:themeColor="accent1" w:themeShade="80"/>
          <w:spacing w:val="-2"/>
          <w:highlight w:val="yellow"/>
        </w:rPr>
        <w:t xml:space="preserve"> </w:t>
      </w:r>
      <w:r>
        <w:rPr>
          <w:color w:val="1F4E79" w:themeColor="accent1" w:themeShade="80"/>
        </w:rPr>
        <w:t>3</w:t>
      </w:r>
    </w:p>
    <w:p w14:paraId="1230F9D1" w14:textId="5FE2AE12" w:rsidR="001B0296" w:rsidRDefault="001B0296" w:rsidP="001B0296">
      <w:pPr>
        <w:bidi w:val="0"/>
        <w:rPr>
          <w:rFonts w:asciiTheme="majorBidi" w:hAnsiTheme="majorBidi" w:cstheme="majorBidi"/>
          <w:noProof/>
          <w:sz w:val="28"/>
          <w:szCs w:val="28"/>
        </w:rPr>
      </w:pPr>
    </w:p>
    <w:p w14:paraId="2AF49E24" w14:textId="3910B96A" w:rsidR="001B0296" w:rsidRDefault="001B0296" w:rsidP="001B0296">
      <w:pPr>
        <w:bidi w:val="0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E4849A6" wp14:editId="36B46FBB">
            <wp:extent cx="7190989" cy="458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739" cy="45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F7EA" w14:textId="7D4E089F" w:rsidR="001B0296" w:rsidRDefault="001B0296" w:rsidP="001B029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649FF2A" w14:textId="4DD90C40" w:rsidR="001B0296" w:rsidRDefault="001B0296" w:rsidP="001B0296">
      <w:pPr>
        <w:bidi w:val="0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985F00" wp14:editId="5013A195">
            <wp:extent cx="689610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D482" w14:textId="1960503A" w:rsidR="0044564B" w:rsidRDefault="0044564B" w:rsidP="0044564B">
      <w:pPr>
        <w:bidi w:val="0"/>
        <w:rPr>
          <w:rFonts w:asciiTheme="majorBidi" w:hAnsiTheme="majorBidi" w:cstheme="majorBidi"/>
          <w:noProof/>
          <w:sz w:val="28"/>
          <w:szCs w:val="28"/>
        </w:rPr>
      </w:pPr>
    </w:p>
    <w:p w14:paraId="2936A9E1" w14:textId="51F17EC9" w:rsidR="0044564B" w:rsidRPr="0044564B" w:rsidRDefault="0044564B" w:rsidP="0044564B">
      <w:pPr>
        <w:pStyle w:val="Heading1"/>
        <w:bidi w:val="0"/>
        <w:spacing w:before="27"/>
        <w:rPr>
          <w:color w:val="1F4E79" w:themeColor="accent1" w:themeShade="80"/>
        </w:rPr>
      </w:pPr>
      <w:r w:rsidRPr="001B0296">
        <w:rPr>
          <w:color w:val="1F4E79" w:themeColor="accent1" w:themeShade="80"/>
          <w:highlight w:val="yellow"/>
        </w:rPr>
        <w:t>Exercise</w:t>
      </w:r>
      <w:r w:rsidRPr="001B0296">
        <w:rPr>
          <w:color w:val="1F4E79" w:themeColor="accent1" w:themeShade="80"/>
          <w:spacing w:val="-2"/>
          <w:highlight w:val="yellow"/>
        </w:rPr>
        <w:t xml:space="preserve"> </w:t>
      </w:r>
      <w:r>
        <w:rPr>
          <w:color w:val="1F4E79" w:themeColor="accent1" w:themeShade="80"/>
        </w:rPr>
        <w:t>4</w:t>
      </w:r>
    </w:p>
    <w:p w14:paraId="27D96A6C" w14:textId="2736657F" w:rsidR="0044564B" w:rsidRDefault="0044564B" w:rsidP="0044564B">
      <w:pPr>
        <w:bidi w:val="0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3DC30DB" wp14:editId="30EDA096">
            <wp:extent cx="7067550" cy="3314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C28" w14:textId="3E2B9E0F" w:rsidR="0044564B" w:rsidRDefault="0044564B" w:rsidP="0044564B">
      <w:pPr>
        <w:bidi w:val="0"/>
        <w:rPr>
          <w:rFonts w:asciiTheme="majorBidi" w:hAnsiTheme="majorBidi" w:cstheme="majorBidi"/>
          <w:noProof/>
          <w:sz w:val="28"/>
          <w:szCs w:val="28"/>
        </w:rPr>
      </w:pPr>
    </w:p>
    <w:p w14:paraId="2A5B6FEE" w14:textId="1913F5C1" w:rsidR="0044564B" w:rsidRPr="0044564B" w:rsidRDefault="0044564B" w:rsidP="0044564B">
      <w:pPr>
        <w:pStyle w:val="Heading1"/>
        <w:bidi w:val="0"/>
        <w:spacing w:before="27"/>
        <w:rPr>
          <w:color w:val="1F4E79" w:themeColor="accent1" w:themeShade="80"/>
        </w:rPr>
      </w:pPr>
      <w:r w:rsidRPr="001B0296">
        <w:rPr>
          <w:color w:val="1F4E79" w:themeColor="accent1" w:themeShade="80"/>
          <w:highlight w:val="yellow"/>
        </w:rPr>
        <w:t>Exercise</w:t>
      </w:r>
      <w:r w:rsidRPr="001B0296">
        <w:rPr>
          <w:color w:val="1F4E79" w:themeColor="accent1" w:themeShade="80"/>
          <w:spacing w:val="-2"/>
          <w:highlight w:val="yellow"/>
        </w:rPr>
        <w:t xml:space="preserve"> </w:t>
      </w:r>
      <w:r>
        <w:rPr>
          <w:color w:val="1F4E79" w:themeColor="accent1" w:themeShade="80"/>
        </w:rPr>
        <w:t>5</w:t>
      </w:r>
      <w:r>
        <w:rPr>
          <w:rFonts w:asciiTheme="majorBidi" w:hAnsiTheme="majorBidi"/>
          <w:sz w:val="28"/>
          <w:szCs w:val="28"/>
        </w:rPr>
        <w:t xml:space="preserve"> </w:t>
      </w:r>
    </w:p>
    <w:p w14:paraId="78760CAD" w14:textId="77777777" w:rsidR="0044564B" w:rsidRDefault="0044564B" w:rsidP="0044564B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32BFB3D" w14:textId="1DB61EBA" w:rsidR="0044564B" w:rsidRDefault="0044564B" w:rsidP="0044564B">
      <w:pPr>
        <w:bidi w:val="0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D537BF" wp14:editId="0D4BBF70">
            <wp:extent cx="6819900" cy="3524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6777" w14:textId="4696A752" w:rsidR="0044564B" w:rsidRDefault="0044564B" w:rsidP="0044564B">
      <w:pPr>
        <w:pStyle w:val="Heading1"/>
        <w:bidi w:val="0"/>
        <w:spacing w:before="27"/>
        <w:rPr>
          <w:color w:val="1F4E79" w:themeColor="accent1" w:themeShade="80"/>
        </w:rPr>
      </w:pPr>
      <w:r w:rsidRPr="001B0296">
        <w:rPr>
          <w:color w:val="1F4E79" w:themeColor="accent1" w:themeShade="80"/>
          <w:highlight w:val="yellow"/>
        </w:rPr>
        <w:lastRenderedPageBreak/>
        <w:t>Exercise</w:t>
      </w:r>
      <w:r w:rsidRPr="001B0296">
        <w:rPr>
          <w:color w:val="1F4E79" w:themeColor="accent1" w:themeShade="80"/>
          <w:spacing w:val="-2"/>
          <w:highlight w:val="yellow"/>
        </w:rPr>
        <w:t xml:space="preserve"> </w:t>
      </w:r>
      <w:r>
        <w:rPr>
          <w:color w:val="1F4E79" w:themeColor="accent1" w:themeShade="80"/>
        </w:rPr>
        <w:t>6</w:t>
      </w:r>
    </w:p>
    <w:p w14:paraId="1C9DDCCB" w14:textId="3A673D20" w:rsidR="0044564B" w:rsidRDefault="0044564B" w:rsidP="0044564B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78BA4337" wp14:editId="0D1A4FCA">
            <wp:extent cx="8115300" cy="4610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CFD1" w14:textId="355DE37E" w:rsidR="0044564B" w:rsidRPr="0044564B" w:rsidRDefault="0044564B" w:rsidP="0044564B">
      <w:pPr>
        <w:bidi w:val="0"/>
      </w:pPr>
    </w:p>
    <w:p w14:paraId="6DED317C" w14:textId="3F9064A6" w:rsidR="0044564B" w:rsidRPr="0044564B" w:rsidRDefault="0044564B" w:rsidP="0044564B">
      <w:pPr>
        <w:bidi w:val="0"/>
      </w:pPr>
    </w:p>
    <w:p w14:paraId="2171FEDC" w14:textId="2D4B0D7F" w:rsidR="0044564B" w:rsidRPr="0044564B" w:rsidRDefault="0044564B" w:rsidP="0044564B">
      <w:pPr>
        <w:bidi w:val="0"/>
      </w:pPr>
    </w:p>
    <w:p w14:paraId="3351973B" w14:textId="5C2380F5" w:rsidR="0044564B" w:rsidRPr="0044564B" w:rsidRDefault="0044564B" w:rsidP="0044564B">
      <w:pPr>
        <w:bidi w:val="0"/>
      </w:pPr>
    </w:p>
    <w:p w14:paraId="59171EA1" w14:textId="66FEE858" w:rsidR="0044564B" w:rsidRPr="0044564B" w:rsidRDefault="0044564B" w:rsidP="0044564B">
      <w:pPr>
        <w:bidi w:val="0"/>
      </w:pPr>
    </w:p>
    <w:p w14:paraId="49D21807" w14:textId="777103D0" w:rsidR="0044564B" w:rsidRPr="0044564B" w:rsidRDefault="0044564B" w:rsidP="0044564B">
      <w:pPr>
        <w:pStyle w:val="Heading1"/>
        <w:bidi w:val="0"/>
        <w:spacing w:before="27"/>
        <w:rPr>
          <w:color w:val="1F4E79" w:themeColor="accent1" w:themeShade="80"/>
        </w:rPr>
      </w:pPr>
      <w:r w:rsidRPr="001B0296">
        <w:rPr>
          <w:color w:val="1F4E79" w:themeColor="accent1" w:themeShade="80"/>
          <w:highlight w:val="yellow"/>
        </w:rPr>
        <w:lastRenderedPageBreak/>
        <w:t>Exercise</w:t>
      </w:r>
      <w:r w:rsidRPr="001B0296">
        <w:rPr>
          <w:color w:val="1F4E79" w:themeColor="accent1" w:themeShade="80"/>
          <w:spacing w:val="-2"/>
          <w:highlight w:val="yellow"/>
        </w:rPr>
        <w:t xml:space="preserve"> </w:t>
      </w:r>
      <w:r>
        <w:rPr>
          <w:color w:val="1F4E79" w:themeColor="accent1" w:themeShade="80"/>
        </w:rPr>
        <w:t>7</w:t>
      </w:r>
    </w:p>
    <w:p w14:paraId="31AA1588" w14:textId="16414C7A" w:rsidR="0044564B" w:rsidRDefault="0044564B" w:rsidP="0044564B">
      <w:pPr>
        <w:bidi w:val="0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4131E04" wp14:editId="505DE599">
            <wp:extent cx="7134225" cy="4143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4DBE" w14:textId="143DA6DB" w:rsidR="0044564B" w:rsidRPr="0044564B" w:rsidRDefault="0044564B" w:rsidP="0044564B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C36E83E" w14:textId="01BB7003" w:rsidR="0044564B" w:rsidRPr="0044564B" w:rsidRDefault="0044564B" w:rsidP="0044564B">
      <w:pPr>
        <w:bidi w:val="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0EC4C45D" wp14:editId="7DBF16D1">
            <wp:extent cx="7848600" cy="356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F2FF" w14:textId="39E60C29" w:rsidR="0044564B" w:rsidRPr="0044564B" w:rsidRDefault="0044564B" w:rsidP="0044564B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496D5916" w14:textId="02FF72D1" w:rsidR="0044564B" w:rsidRDefault="0044564B" w:rsidP="0044564B">
      <w:pPr>
        <w:bidi w:val="0"/>
        <w:rPr>
          <w:rFonts w:asciiTheme="majorBidi" w:hAnsiTheme="majorBidi" w:cstheme="majorBidi"/>
          <w:noProof/>
          <w:sz w:val="28"/>
          <w:szCs w:val="28"/>
          <w:rtl/>
        </w:rPr>
      </w:pPr>
    </w:p>
    <w:p w14:paraId="4F8E1DA4" w14:textId="621F9625" w:rsidR="0044564B" w:rsidRPr="0044564B" w:rsidRDefault="0044564B" w:rsidP="0044564B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44564B" w:rsidRPr="0044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29828" w14:textId="77777777" w:rsidR="004355C5" w:rsidRDefault="004355C5" w:rsidP="001B0296">
      <w:r>
        <w:separator/>
      </w:r>
    </w:p>
  </w:endnote>
  <w:endnote w:type="continuationSeparator" w:id="0">
    <w:p w14:paraId="462A1D4B" w14:textId="77777777" w:rsidR="004355C5" w:rsidRDefault="004355C5" w:rsidP="001B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wis721 LtEx BT">
    <w:altName w:val="Calibri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9DD9" w14:textId="77777777" w:rsidR="004355C5" w:rsidRDefault="004355C5" w:rsidP="001B0296">
      <w:r>
        <w:separator/>
      </w:r>
    </w:p>
  </w:footnote>
  <w:footnote w:type="continuationSeparator" w:id="0">
    <w:p w14:paraId="525AB23B" w14:textId="77777777" w:rsidR="004355C5" w:rsidRDefault="004355C5" w:rsidP="001B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A5BAB"/>
    <w:multiLevelType w:val="hybridMultilevel"/>
    <w:tmpl w:val="E0CA343C"/>
    <w:lvl w:ilvl="0" w:tplc="519AE7A4">
      <w:numFmt w:val="bullet"/>
      <w:lvlText w:val=""/>
      <w:lvlJc w:val="left"/>
      <w:pPr>
        <w:ind w:left="54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2A071C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0FF0EF70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4734EBA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B88FBCE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BC56A4B4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102809B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08AE7328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3B1C23B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7F2BE8"/>
    <w:multiLevelType w:val="hybridMultilevel"/>
    <w:tmpl w:val="38FCA6E0"/>
    <w:lvl w:ilvl="0" w:tplc="51C2DBD8">
      <w:start w:val="2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152CC6A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8DA22B1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D826A4BA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0164AA0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60DAFB1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148A360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72D61882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9B9C5344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12"/>
    <w:rsid w:val="00057AF8"/>
    <w:rsid w:val="000F4A12"/>
    <w:rsid w:val="001B0296"/>
    <w:rsid w:val="0026425D"/>
    <w:rsid w:val="00280C93"/>
    <w:rsid w:val="004355C5"/>
    <w:rsid w:val="0044564B"/>
    <w:rsid w:val="005660BB"/>
    <w:rsid w:val="0065056B"/>
    <w:rsid w:val="00671E88"/>
    <w:rsid w:val="00783252"/>
    <w:rsid w:val="007F0960"/>
    <w:rsid w:val="007F4F68"/>
    <w:rsid w:val="00843EB3"/>
    <w:rsid w:val="00AD2439"/>
    <w:rsid w:val="00B24F78"/>
    <w:rsid w:val="00B82510"/>
    <w:rsid w:val="00E20984"/>
    <w:rsid w:val="00E37166"/>
    <w:rsid w:val="00EC2ED7"/>
    <w:rsid w:val="00E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36572"/>
  <w15:chartTrackingRefBased/>
  <w15:docId w15:val="{CCDF4439-4B8B-4463-8136-CB44C527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B02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ListParagraph">
    <w:name w:val="List Paragraph"/>
    <w:basedOn w:val="Normal"/>
    <w:uiPriority w:val="1"/>
    <w:qFormat/>
    <w:rsid w:val="001B0296"/>
    <w:pPr>
      <w:widowControl w:val="0"/>
      <w:autoSpaceDE w:val="0"/>
      <w:autoSpaceDN w:val="0"/>
      <w:bidi w:val="0"/>
      <w:spacing w:before="41"/>
      <w:ind w:left="1360" w:hanging="361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1B0296"/>
    <w:pPr>
      <w:widowControl w:val="0"/>
      <w:autoSpaceDE w:val="0"/>
      <w:autoSpaceDN w:val="0"/>
      <w:bidi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B02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29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B02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29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65</Words>
  <Characters>308</Characters>
  <Application>Microsoft Office Word</Application>
  <DocSecurity>0</DocSecurity>
  <Lines>78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Abuhamdeh</dc:creator>
  <cp:keywords/>
  <dc:description/>
  <cp:lastModifiedBy>Kawther Maharmeh</cp:lastModifiedBy>
  <cp:revision>2</cp:revision>
  <dcterms:created xsi:type="dcterms:W3CDTF">2024-05-15T16:31:00Z</dcterms:created>
  <dcterms:modified xsi:type="dcterms:W3CDTF">2024-05-15T16:31:00Z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0ccb6c98b244f824414dccbb69d97a386d980b44ad562008ea7dce73d373b21b</vt:lpwstr>
  </property>
</Properties>
</file>