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3AD8" w14:textId="1E548A94" w:rsidR="00853248" w:rsidRDefault="00853248">
      <w:r>
        <w:t>4. Yo elegiría la búsqueda Lineal ya que recorre todos los elementos de una vez, ya que la lista se encuentra ordenada sería más fácil su búsqueda.</w:t>
      </w:r>
    </w:p>
    <w:p w14:paraId="3EF5563D" w14:textId="7F11E1CE" w:rsidR="00853248" w:rsidRDefault="00853248">
      <w:r>
        <w:t>5. La diferencia es que O(n) recorre todos los elementos una vez, como una búsqueda secuencial. Mientras que O(n**2) es un doble bucle anidado, como el ordenamiento de burbuja o inserción.</w:t>
      </w:r>
    </w:p>
    <w:p w14:paraId="74191C0C" w14:textId="5D21C548" w:rsidR="00853248" w:rsidRDefault="00853248">
      <w:r>
        <w:t>6. Elegiría</w:t>
      </w:r>
      <w:r w:rsidR="001B4BDC">
        <w:t xml:space="preserve"> </w:t>
      </w:r>
      <w:proofErr w:type="spellStart"/>
      <w:r w:rsidR="001B4BDC">
        <w:t>merge</w:t>
      </w:r>
      <w:proofErr w:type="spellEnd"/>
      <w:r w:rsidR="001B4BDC">
        <w:t xml:space="preserve"> </w:t>
      </w:r>
      <w:proofErr w:type="spellStart"/>
      <w:proofErr w:type="gramStart"/>
      <w:r w:rsidR="001B4BDC">
        <w:t>sort</w:t>
      </w:r>
      <w:proofErr w:type="spellEnd"/>
      <w:r w:rsidR="001B4BDC">
        <w:t xml:space="preserve"> ,</w:t>
      </w:r>
      <w:proofErr w:type="gramEnd"/>
      <w:r w:rsidR="001B4BDC">
        <w:t xml:space="preserve"> puede ser lenta en listas grandes pero la mayoría de números se encuentran ordenados en este caso.</w:t>
      </w:r>
    </w:p>
    <w:p w14:paraId="467D279E" w14:textId="1B8C648C" w:rsidR="00853248" w:rsidRDefault="00853248">
      <w:r>
        <w:t xml:space="preserve">7. </w:t>
      </w:r>
      <w:r w:rsidR="001B4BDC">
        <w:t>Fibonacci recursiva:</w:t>
      </w:r>
      <w:r w:rsidR="00A21449">
        <w:t xml:space="preserve"> entre 35 y 40</w:t>
      </w:r>
    </w:p>
    <w:p w14:paraId="0EDB541E" w14:textId="6AA5B9BE" w:rsidR="001B4BDC" w:rsidRDefault="001B4BDC">
      <w:r>
        <w:t>Fibonacci iterativa :</w:t>
      </w:r>
      <w:r w:rsidR="00A21449">
        <w:t xml:space="preserve"> puede calcular hasta un millón sin problemas</w:t>
      </w:r>
    </w:p>
    <w:sectPr w:rsidR="001B4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48"/>
    <w:rsid w:val="001B4BDC"/>
    <w:rsid w:val="001B54A6"/>
    <w:rsid w:val="00853248"/>
    <w:rsid w:val="00A2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D11C"/>
  <w15:chartTrackingRefBased/>
  <w15:docId w15:val="{7E0CE80C-D6C7-459B-93C7-4FAAEEE6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3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3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3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3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32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32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3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3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3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3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3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3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32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3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32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3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Fernanda</dc:creator>
  <cp:keywords/>
  <dc:description/>
  <cp:lastModifiedBy>Andrea Fernanda</cp:lastModifiedBy>
  <cp:revision>1</cp:revision>
  <dcterms:created xsi:type="dcterms:W3CDTF">2025-09-29T12:18:00Z</dcterms:created>
  <dcterms:modified xsi:type="dcterms:W3CDTF">2025-09-29T13:00:00Z</dcterms:modified>
</cp:coreProperties>
</file>