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Curriculo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Vitae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Index - Exercício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"potencia.html"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Exercício 1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"duasListas.html"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Exercício 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"linksNews.html"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Exercício 3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"imagensSeparadas.html"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Exercício 4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"imagemPixels.html"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Exercício 5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"charmeSenac.html"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Exercício 6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"principal.html"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Voltar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13CF2" w:rsidRDefault="008739E3"/>
    <w:p w:rsidR="008739E3" w:rsidRDefault="008739E3"/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739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super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smaller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  2</w:t>
      </w:r>
      <w:proofErr w:type="gram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  4</w:t>
      </w:r>
      <w:proofErr w:type="gram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3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  9</w:t>
      </w:r>
      <w:proofErr w:type="gram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4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= 16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5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6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7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8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9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10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11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13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14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15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16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17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18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19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20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"principal.html"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Voltar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Default="008739E3"/>
    <w:p w:rsidR="008739E3" w:rsidRDefault="008739E3"/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Duas Linhas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DVD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Drive externo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Pendrive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Roteador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HTML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Javascript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JAVA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ASP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"principal.html"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Voltar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Default="008739E3"/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Chama Senac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proofErr w:type="gramStart"/>
      <w:r w:rsidRPr="008739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tereza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tereza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"https://www.senac.br"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"senac.png"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"200px"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"principal.html"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Voltar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Default="008739E3"/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Imagem com 200px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739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aqua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739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739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739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="praia1.webp";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Default="008739E3"/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Terenando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proofErr w:type="gramStart"/>
      <w:r w:rsidRPr="008739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tereza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739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739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739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150px</w:t>
      </w: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tereza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"praia1.png"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"praia2.png"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"praia3.png"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"praia4.png"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"praia5.png"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"principal.html"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Voltar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Default="008739E3"/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Link News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proofErr w:type="gramStart"/>
      <w:r w:rsidRPr="008739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tereza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tereza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"https://www.globo.com"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O Globo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"https://www.google.com"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Google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"https://www.uol.com"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Uol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"https://www.apple.com"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Apple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"https://www.w3c.com"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W3C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"principal.html"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Voltar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Default="008739E3"/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739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vertical-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super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font-size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smaller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  2</w:t>
      </w:r>
      <w:proofErr w:type="gram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  4</w:t>
      </w:r>
      <w:proofErr w:type="gram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3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  9</w:t>
      </w:r>
      <w:proofErr w:type="gram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4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= 16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5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6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7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8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9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10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11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13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14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15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16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17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18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19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20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sup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"principal.html"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Voltar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Default="008739E3"/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Reset CSS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css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estilo.css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1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3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1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2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Item 3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Parágrafo com algumas formatações, como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negrito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strong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itálico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</w:t>
      </w:r>
      <w:proofErr w:type="gramStart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,</w:t>
      </w:r>
      <w:proofErr w:type="gram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riscado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Default="008739E3"/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lang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pt-br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Terenando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#</w:t>
      </w:r>
      <w:proofErr w:type="spellStart"/>
      <w:proofErr w:type="gramStart"/>
      <w:r w:rsidRPr="008739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tereza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#ebc623</w:t>
      </w: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739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600px</w:t>
      </w: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739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300px</w:t>
      </w: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auto</w:t>
      </w: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-top-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proofErr w:type="spellEnd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radius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739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150px</w:t>
      </w: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border-bottom-right-radius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739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150px</w:t>
      </w: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    }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8739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-top</w:t>
      </w: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739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50px</w:t>
      </w: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margin-left</w:t>
      </w:r>
      <w:proofErr w:type="spellEnd"/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739E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150px</w:t>
      </w: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tereza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"https://www.globo.com"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"_</w:t>
      </w:r>
      <w:proofErr w:type="spellStart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blank</w:t>
      </w:r>
      <w:proofErr w:type="spellEnd"/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"fluminense-logo-0.png"</w:t>
      </w: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8739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"200px"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eric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meyer's</w:t>
      </w:r>
      <w:proofErr w:type="spellEnd"/>
      <w:r w:rsidRPr="008739E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Reset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Pr="008739E3" w:rsidRDefault="008739E3" w:rsidP="008739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39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8739E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39E3" w:rsidRDefault="008739E3">
      <w:bookmarkStart w:id="0" w:name="_GoBack"/>
      <w:bookmarkEnd w:id="0"/>
    </w:p>
    <w:sectPr w:rsidR="00873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E3"/>
    <w:rsid w:val="00415959"/>
    <w:rsid w:val="006A4127"/>
    <w:rsid w:val="0087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068CB"/>
  <w15:chartTrackingRefBased/>
  <w15:docId w15:val="{67913F48-6AA0-4604-ACD5-7DBD8DF8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857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RJ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- 2024.4</dc:creator>
  <cp:keywords/>
  <dc:description/>
  <cp:lastModifiedBy>PROGRAMAÇÃO EM PYTHON - 2024.4</cp:lastModifiedBy>
  <cp:revision>1</cp:revision>
  <dcterms:created xsi:type="dcterms:W3CDTF">2024-10-28T14:58:00Z</dcterms:created>
  <dcterms:modified xsi:type="dcterms:W3CDTF">2024-10-28T15:01:00Z</dcterms:modified>
</cp:coreProperties>
</file>