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5F8" w:rsidRDefault="004345F8">
      <w:r>
        <w:t>Questions to answer:</w:t>
      </w:r>
    </w:p>
    <w:p w:rsidR="004345F8" w:rsidRDefault="004345F8"/>
    <w:p w:rsidR="004345F8" w:rsidRDefault="004345F8">
      <w:r>
        <w:t>Do longer books get higher ratings?</w:t>
      </w:r>
    </w:p>
    <w:p w:rsidR="004345F8" w:rsidRDefault="004345F8">
      <w:r>
        <w:tab/>
        <w:t>Does this vary with genre?</w:t>
      </w:r>
    </w:p>
    <w:p w:rsidR="004345F8" w:rsidRDefault="004345F8">
      <w:r>
        <w:t xml:space="preserve">What rating is most common? </w:t>
      </w:r>
    </w:p>
    <w:p w:rsidR="004345F8" w:rsidRDefault="004345F8">
      <w:r>
        <w:tab/>
        <w:t xml:space="preserve">Does this vary with genre? </w:t>
      </w:r>
    </w:p>
    <w:p w:rsidR="004345F8" w:rsidRDefault="004345F8">
      <w:r>
        <w:t xml:space="preserve">Does the number of ratings and average rating correlate? </w:t>
      </w:r>
    </w:p>
    <w:p w:rsidR="004345F8" w:rsidRDefault="004345F8">
      <w:r>
        <w:tab/>
        <w:t xml:space="preserve">Average rating similar between platforms? – Comparing same books. </w:t>
      </w:r>
    </w:p>
    <w:p w:rsidR="004345F8" w:rsidRDefault="004345F8">
      <w:r>
        <w:t xml:space="preserve">Does average rating vary with genre? </w:t>
      </w:r>
    </w:p>
    <w:p w:rsidR="004345F8" w:rsidRDefault="004345F8">
      <w:r>
        <w:tab/>
      </w:r>
    </w:p>
    <w:p w:rsidR="004345F8" w:rsidRDefault="004345F8"/>
    <w:p w:rsidR="004345F8" w:rsidRDefault="004345F8"/>
    <w:p w:rsidR="004345F8" w:rsidRDefault="004345F8"/>
    <w:p w:rsidR="004345F8" w:rsidRDefault="004345F8"/>
    <w:p w:rsidR="004345F8" w:rsidRDefault="004345F8">
      <w:r>
        <w:t>Story</w:t>
      </w:r>
    </w:p>
    <w:p w:rsidR="004345F8" w:rsidRDefault="004345F8">
      <w:r>
        <w:t xml:space="preserve">What factors contribute to getting higher ratings? </w:t>
      </w:r>
    </w:p>
    <w:p w:rsidR="004345F8" w:rsidRDefault="004345F8">
      <w:r>
        <w:t>Number of ratings:</w:t>
      </w:r>
      <w:bookmarkStart w:id="0" w:name="_GoBack"/>
      <w:bookmarkEnd w:id="0"/>
      <w:r>
        <w:br/>
      </w:r>
      <w:r>
        <w:tab/>
        <w:t>There is no correlation between the number of ratings and the average rating</w:t>
      </w:r>
    </w:p>
    <w:p w:rsidR="000458B5" w:rsidRDefault="000458B5">
      <w:r>
        <w:tab/>
        <w:t>Does have a super fancy looking plot though</w:t>
      </w:r>
    </w:p>
    <w:p w:rsidR="000458B5" w:rsidRDefault="000458B5"/>
    <w:p w:rsidR="004345F8" w:rsidRDefault="004345F8"/>
    <w:sectPr w:rsidR="0043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F8"/>
    <w:rsid w:val="000458B5"/>
    <w:rsid w:val="004345F8"/>
    <w:rsid w:val="00782A3E"/>
    <w:rsid w:val="00D92C57"/>
    <w:rsid w:val="00FB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E06C6-C6A6-4DB2-8F32-EE3937E8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Cuthill</dc:creator>
  <cp:keywords/>
  <dc:description/>
  <cp:lastModifiedBy>Fergus Cuthill</cp:lastModifiedBy>
  <cp:revision>2</cp:revision>
  <dcterms:created xsi:type="dcterms:W3CDTF">2020-06-17T13:57:00Z</dcterms:created>
  <dcterms:modified xsi:type="dcterms:W3CDTF">2020-06-17T20:51:00Z</dcterms:modified>
</cp:coreProperties>
</file>