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EAA" w:rsidRDefault="00CD5EAA" w:rsidP="003337DB">
      <w:pPr>
        <w:pStyle w:val="Ttulo1"/>
        <w:rPr>
          <w:lang w:eastAsia="pt-BR"/>
        </w:rPr>
      </w:pPr>
      <w:r w:rsidRPr="00CD5EAA">
        <w:rPr>
          <w:lang w:eastAsia="pt-BR"/>
        </w:rPr>
        <w:t>Política de Referência de Forag</w:t>
      </w:r>
      <w:r>
        <w:rPr>
          <w:lang w:eastAsia="pt-BR"/>
        </w:rPr>
        <w:t xml:space="preserve">E - </w:t>
      </w:r>
      <w:r w:rsidRPr="00CD5EAA">
        <w:rPr>
          <w:lang w:eastAsia="pt-BR"/>
        </w:rPr>
        <w:t>V5</w:t>
      </w:r>
    </w:p>
    <w:p w:rsidR="003337DB" w:rsidRDefault="003337DB" w:rsidP="00CD5EAA">
      <w:pPr>
        <w:pStyle w:val="Ttulo2"/>
        <w:rPr>
          <w:lang w:eastAsia="pt-BR"/>
        </w:rPr>
      </w:pPr>
      <w:bookmarkStart w:id="0" w:name="_GoBack"/>
      <w:r>
        <w:rPr>
          <w:lang w:eastAsia="pt-BR"/>
        </w:rPr>
        <w:t>Como construir seu currículo com o Forage!</w:t>
      </w:r>
    </w:p>
    <w:bookmarkEnd w:id="0"/>
    <w:p w:rsidR="003337DB" w:rsidRDefault="003337DB" w:rsidP="003337DB">
      <w:pPr>
        <w:rPr>
          <w:lang w:eastAsia="pt-BR"/>
        </w:rPr>
      </w:pPr>
      <w:r>
        <w:rPr>
          <w:lang w:eastAsia="pt-BR"/>
        </w:rPr>
        <w:t>Guia de referência</w:t>
      </w:r>
      <w:r w:rsidR="006C5FBE">
        <w:rPr>
          <w:lang w:eastAsia="pt-BR"/>
        </w:rPr>
        <w:t xml:space="preserve">: </w:t>
      </w:r>
      <w:r>
        <w:rPr>
          <w:lang w:eastAsia="pt-BR"/>
        </w:rPr>
        <w:t>Os recrutadores procuram candidatos motivados que entendam o trabalho - esse é você!</w:t>
      </w:r>
    </w:p>
    <w:p w:rsidR="003337DB" w:rsidRDefault="003337DB" w:rsidP="006C5FBE">
      <w:pPr>
        <w:pStyle w:val="Ttulo2"/>
        <w:rPr>
          <w:lang w:eastAsia="pt-BR"/>
        </w:rPr>
      </w:pPr>
      <w:r>
        <w:rPr>
          <w:lang w:eastAsia="pt-BR"/>
        </w:rPr>
        <w:t>Adicionar ao currículo em 'Certificações'</w:t>
      </w:r>
    </w:p>
    <w:p w:rsidR="006C5FBE" w:rsidRDefault="006C5FBE" w:rsidP="003337DB">
      <w:pPr>
        <w:autoSpaceDE w:val="0"/>
        <w:autoSpaceDN w:val="0"/>
        <w:adjustRightInd w:val="0"/>
        <w:spacing w:before="0" w:after="0" w:line="240" w:lineRule="auto"/>
        <w:rPr>
          <w:b/>
          <w:bCs/>
          <w:u w:val="single"/>
          <w:lang w:eastAsia="pt-BR"/>
        </w:rPr>
      </w:pPr>
    </w:p>
    <w:p w:rsidR="003337DB" w:rsidRP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b/>
          <w:bCs/>
          <w:u w:val="single"/>
          <w:lang w:eastAsia="pt-BR"/>
        </w:rPr>
      </w:pPr>
      <w:r w:rsidRPr="003337DB">
        <w:rPr>
          <w:b/>
          <w:bCs/>
          <w:u w:val="single"/>
          <w:lang w:eastAsia="pt-BR"/>
        </w:rPr>
        <w:t>Use este modelo:</w:t>
      </w: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bookmarkStart w:id="1" w:name="_Hlk138277477"/>
      <w:r>
        <w:rPr>
          <w:lang w:eastAsia="pt-BR"/>
        </w:rPr>
        <w:t xml:space="preserve">[Insira o nome da empresa] Programa de experiência virtual em </w:t>
      </w:r>
      <w:r w:rsidRPr="003337DB">
        <w:rPr>
          <w:lang w:eastAsia="pt-BR"/>
        </w:rPr>
        <w:t xml:space="preserve">Forage </w:t>
      </w:r>
      <w:r>
        <w:rPr>
          <w:lang w:eastAsia="pt-BR"/>
        </w:rPr>
        <w:t>- [Mês e Ano de Conclusão]</w:t>
      </w: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[Insira detalhes sobre o que você fez e as habilidades que aprendeu]</w:t>
      </w:r>
    </w:p>
    <w:bookmarkEnd w:id="1"/>
    <w:p w:rsidR="003337DB" w:rsidRP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3337DB" w:rsidRP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b/>
          <w:bCs/>
          <w:u w:val="single"/>
          <w:lang w:eastAsia="pt-BR"/>
        </w:rPr>
      </w:pPr>
      <w:r w:rsidRPr="003337DB">
        <w:rPr>
          <w:b/>
          <w:bCs/>
          <w:u w:val="single"/>
          <w:lang w:eastAsia="pt-BR"/>
        </w:rPr>
        <w:t>Exemplo:</w:t>
      </w: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bookmarkStart w:id="2" w:name="_Hlk138277583"/>
      <w:r>
        <w:rPr>
          <w:lang w:eastAsia="pt-BR"/>
        </w:rPr>
        <w:t xml:space="preserve">Programa de Experiência Virtual de Consultoria </w:t>
      </w:r>
      <w:bookmarkEnd w:id="2"/>
      <w:r>
        <w:rPr>
          <w:lang w:eastAsia="pt-BR"/>
        </w:rPr>
        <w:t xml:space="preserve">de Estratégia do BCG em </w:t>
      </w:r>
      <w:r w:rsidRPr="003337DB">
        <w:rPr>
          <w:lang w:eastAsia="pt-BR"/>
        </w:rPr>
        <w:t xml:space="preserve">Forage </w:t>
      </w:r>
      <w:r>
        <w:rPr>
          <w:lang w:eastAsia="pt-BR"/>
        </w:rPr>
        <w:t>- julho de 2022</w:t>
      </w: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Conduziu pesquisas de mercado, análise das necessidades do consumidor e análise de dados para criar uma recomendação do cliente.</w:t>
      </w: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Não inclua o programa em 'Experiência profissional' ou 'Histórico de emprego'</w:t>
      </w: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3337DB" w:rsidRDefault="003337DB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noProof/>
        </w:rPr>
        <w:drawing>
          <wp:inline distT="0" distB="0" distL="0" distR="0" wp14:anchorId="429306C8" wp14:editId="47B8875F">
            <wp:extent cx="1622425" cy="1646640"/>
            <wp:effectExtent l="57150" t="57150" r="53975" b="488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569" cy="1654905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5FBE" w:rsidRDefault="006C5FBE" w:rsidP="003337DB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3337DB" w:rsidRPr="003337DB" w:rsidRDefault="003337DB" w:rsidP="006C5FBE">
      <w:pPr>
        <w:pStyle w:val="Ttulo2"/>
        <w:rPr>
          <w:lang w:eastAsia="pt-BR"/>
        </w:rPr>
      </w:pPr>
      <w:r w:rsidRPr="003337DB">
        <w:rPr>
          <w:lang w:eastAsia="pt-BR"/>
        </w:rPr>
        <w:t>Adicione ao LINKEDIN como uma certificação</w:t>
      </w: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 w:rsidRPr="003337DB">
        <w:rPr>
          <w:lang w:eastAsia="pt-BR"/>
        </w:rPr>
        <w:t>Selecione 'Adicionar licenças e certificações'</w:t>
      </w:r>
    </w:p>
    <w:p w:rsidR="003337DB" w:rsidRPr="003337DB" w:rsidRDefault="003337DB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>
        <w:rPr>
          <w:noProof/>
        </w:rPr>
        <w:drawing>
          <wp:inline distT="0" distB="0" distL="0" distR="0" wp14:anchorId="2FB857FB" wp14:editId="4AFA277E">
            <wp:extent cx="1927225" cy="1456263"/>
            <wp:effectExtent l="57150" t="57150" r="53975" b="488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344" cy="1463909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37DB" w:rsidRPr="003337DB" w:rsidRDefault="003337DB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>
        <w:rPr>
          <w:lang w:eastAsia="pt-BR"/>
        </w:rPr>
        <w:t>Não inclua o programa em 'Experiência' ou 'Histórico de emprego'</w:t>
      </w: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>
        <w:rPr>
          <w:lang w:eastAsia="pt-BR"/>
        </w:rPr>
        <w:t>Preencha os campos usando seu certificado</w:t>
      </w:r>
    </w:p>
    <w:p w:rsidR="006C7618" w:rsidRDefault="006C7618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67388B69" wp14:editId="3A3DCCF6">
            <wp:extent cx="2028825" cy="1936343"/>
            <wp:effectExtent l="57150" t="57150" r="47625" b="641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252" cy="1943432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618" w:rsidRDefault="006C7618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 w:rsidRPr="003337DB">
        <w:rPr>
          <w:lang w:eastAsia="pt-BR"/>
        </w:rPr>
        <w:t>O código de verificação pode ser encontrado nas letras miúdas na parte inferior do seu certificado</w:t>
      </w:r>
      <w:r>
        <w:rPr>
          <w:lang w:eastAsia="pt-BR"/>
        </w:rPr>
        <w:t>.</w:t>
      </w:r>
    </w:p>
    <w:p w:rsidR="006C7618" w:rsidRDefault="006C7618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>
        <w:rPr>
          <w:noProof/>
        </w:rPr>
        <w:drawing>
          <wp:inline distT="0" distB="0" distL="0" distR="0" wp14:anchorId="2D3EA469" wp14:editId="5C0596B4">
            <wp:extent cx="2000250" cy="1400175"/>
            <wp:effectExtent l="57150" t="57150" r="57150" b="666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00175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618" w:rsidRPr="003337DB" w:rsidRDefault="006C7618" w:rsidP="003337DB">
      <w:pPr>
        <w:spacing w:before="0" w:after="0" w:line="240" w:lineRule="auto"/>
        <w:jc w:val="both"/>
        <w:rPr>
          <w:lang w:eastAsia="pt-BR"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 w:rsidRPr="003337DB">
        <w:rPr>
          <w:lang w:eastAsia="pt-BR"/>
        </w:rPr>
        <w:t>Mostre seu trabalho!</w:t>
      </w:r>
    </w:p>
    <w:p w:rsidR="006C7618" w:rsidRDefault="006C7618" w:rsidP="003337DB">
      <w:pPr>
        <w:spacing w:before="0" w:after="0" w:line="240" w:lineRule="auto"/>
        <w:jc w:val="both"/>
        <w:rPr>
          <w:noProof/>
        </w:rPr>
      </w:pPr>
    </w:p>
    <w:p w:rsidR="003337DB" w:rsidRDefault="003337DB" w:rsidP="003337DB">
      <w:pPr>
        <w:spacing w:before="0" w:after="0" w:line="240" w:lineRule="auto"/>
        <w:jc w:val="both"/>
        <w:rPr>
          <w:lang w:eastAsia="pt-BR"/>
        </w:rPr>
      </w:pPr>
      <w:r>
        <w:rPr>
          <w:noProof/>
        </w:rPr>
        <w:drawing>
          <wp:inline distT="0" distB="0" distL="0" distR="0" wp14:anchorId="6FE068F5" wp14:editId="44D6F255">
            <wp:extent cx="1473200" cy="1234732"/>
            <wp:effectExtent l="57150" t="57150" r="50800" b="609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023" cy="1241289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618" w:rsidRDefault="006C7618" w:rsidP="003337DB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3337DB">
      <w:pPr>
        <w:spacing w:before="0" w:after="0" w:line="240" w:lineRule="auto"/>
        <w:jc w:val="both"/>
        <w:rPr>
          <w:lang w:eastAsia="pt-BR"/>
        </w:rPr>
      </w:pPr>
      <w:r w:rsidRPr="006C7618">
        <w:rPr>
          <w:lang w:eastAsia="pt-BR"/>
        </w:rPr>
        <w:t>Compartilhar no LinkedIn</w:t>
      </w:r>
    </w:p>
    <w:p w:rsidR="006C7618" w:rsidRDefault="006C7618" w:rsidP="003337DB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  <w:r>
        <w:rPr>
          <w:lang w:eastAsia="pt-BR"/>
        </w:rPr>
        <w:t>Os recrutadores adoram ver e envolver-se com os alunos que completaram seus programas no LinkedIn. Marque @</w:t>
      </w:r>
      <w:proofErr w:type="spellStart"/>
      <w:r>
        <w:rPr>
          <w:lang w:eastAsia="pt-BR"/>
        </w:rPr>
        <w:t>theforage</w:t>
      </w:r>
      <w:proofErr w:type="spellEnd"/>
      <w:r>
        <w:rPr>
          <w:lang w:eastAsia="pt-BR"/>
        </w:rPr>
        <w:t xml:space="preserve"> e o empresa.</w:t>
      </w: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5C8C0B53" wp14:editId="239902E6">
            <wp:extent cx="5697220" cy="4369702"/>
            <wp:effectExtent l="57150" t="57150" r="55880" b="501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914" cy="4373302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  <w:r w:rsidRPr="006C7618">
        <w:rPr>
          <w:lang w:eastAsia="pt-BR"/>
        </w:rPr>
        <w:t>Atualize o título do LinkedIn</w:t>
      </w: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  <w:r>
        <w:rPr>
          <w:lang w:eastAsia="pt-BR"/>
        </w:rPr>
        <w:t>Diga que você é um 'Virtual Participante da Experiência'. NÃO diga que você trabalha na a empresa.</w:t>
      </w: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  <w:r>
        <w:rPr>
          <w:noProof/>
        </w:rPr>
        <w:drawing>
          <wp:inline distT="0" distB="0" distL="0" distR="0" wp14:anchorId="2881AA9A" wp14:editId="257F4FC4">
            <wp:extent cx="4038600" cy="2118610"/>
            <wp:effectExtent l="57150" t="57150" r="57150" b="533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859" cy="2125041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  <w:r>
        <w:rPr>
          <w:noProof/>
        </w:rPr>
        <w:drawing>
          <wp:inline distT="0" distB="0" distL="0" distR="0" wp14:anchorId="4B19E80B" wp14:editId="261E2718">
            <wp:extent cx="4852670" cy="415802"/>
            <wp:effectExtent l="57150" t="57150" r="43180" b="609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640" cy="454615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5FBE">
      <w:pPr>
        <w:pStyle w:val="Ttulo2"/>
        <w:rPr>
          <w:lang w:eastAsia="pt-BR"/>
        </w:rPr>
      </w:pPr>
      <w:r w:rsidRPr="006C7618">
        <w:rPr>
          <w:lang w:eastAsia="pt-BR"/>
        </w:rPr>
        <w:t>Use o programa em entrevistas</w:t>
      </w:r>
    </w:p>
    <w:p w:rsidR="006C7618" w:rsidRDefault="006C7618" w:rsidP="006C7618">
      <w:pPr>
        <w:spacing w:before="0" w:after="0" w:line="240" w:lineRule="auto"/>
        <w:jc w:val="both"/>
        <w:rPr>
          <w:lang w:eastAsia="pt-BR"/>
        </w:rPr>
      </w:pP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Os recrutadores procuram candidatos que...</w:t>
      </w: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6C7618" w:rsidRDefault="006C7618" w:rsidP="006C761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Mostrar interesse em sua empresa</w:t>
      </w:r>
    </w:p>
    <w:p w:rsidR="006C7618" w:rsidRDefault="006C7618" w:rsidP="006C761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Entenda o trabalho para o qual você está se candidatando</w:t>
      </w:r>
    </w:p>
    <w:p w:rsidR="006C7618" w:rsidRDefault="006C7618" w:rsidP="006C761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Estão motivados para desenvolver suas habilidades</w:t>
      </w: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Como a Forage preparou você...</w:t>
      </w: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6C7618" w:rsidRDefault="006C7618" w:rsidP="006C761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Você passou várias horas aprendendo sobre como a empresa funciona - isso mostra que você está interessado!</w:t>
      </w:r>
    </w:p>
    <w:p w:rsidR="006C7618" w:rsidRDefault="006C7618" w:rsidP="006C761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Você experimentou um dia de trabalho. Agora você sabe o que o trabalho envolve e o que você fará.</w:t>
      </w:r>
    </w:p>
    <w:p w:rsidR="006C7618" w:rsidRDefault="006C7618" w:rsidP="006C761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Você concluiu tarefas de trabalho reais e adquiriu habilidades relevantes para o trabalho - facilite isso para os recrutadores!</w:t>
      </w: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O que você deve dizer...</w:t>
      </w:r>
    </w:p>
    <w:p w:rsidR="006C7618" w:rsidRDefault="006C7618" w:rsidP="006C7618">
      <w:p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</w:p>
    <w:p w:rsidR="006C7618" w:rsidRDefault="006C7618" w:rsidP="006C761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Gostei muito de aprender mais sobre a cultura da [nome da empresa] por meio do [nome do programa]. Esses aspectos se destacaram para mim [inserir o que você gostou].</w:t>
      </w:r>
    </w:p>
    <w:p w:rsidR="006C7618" w:rsidRDefault="006C7618" w:rsidP="006C761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Eu fiz [nome do programa] e entendo que como [nome do trabalho] estarei trabalhando em [inserir tarefas relevantes] e isso me entusiasma porque [insira o motivo].</w:t>
      </w:r>
    </w:p>
    <w:p w:rsidR="006C7618" w:rsidRPr="006C7618" w:rsidRDefault="006C7618" w:rsidP="006C761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rPr>
          <w:lang w:eastAsia="pt-BR"/>
        </w:rPr>
      </w:pPr>
      <w:r>
        <w:rPr>
          <w:lang w:eastAsia="pt-BR"/>
        </w:rPr>
        <w:t>Eu fiz [nome do programa] e agora pratiquei [essas habilidades] que sei que são importantes para ter sucesso como [nome do trabalho] em sua empresa.</w:t>
      </w:r>
    </w:p>
    <w:sectPr w:rsidR="006C7618" w:rsidRPr="006C7618" w:rsidSect="00FE11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917"/>
    <w:multiLevelType w:val="hybridMultilevel"/>
    <w:tmpl w:val="CBE6E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460"/>
    <w:multiLevelType w:val="multilevel"/>
    <w:tmpl w:val="9032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6DF2"/>
    <w:multiLevelType w:val="hybridMultilevel"/>
    <w:tmpl w:val="6C289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A63B2"/>
    <w:multiLevelType w:val="hybridMultilevel"/>
    <w:tmpl w:val="E2D8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255D"/>
    <w:multiLevelType w:val="hybridMultilevel"/>
    <w:tmpl w:val="C64E5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65BCB"/>
    <w:multiLevelType w:val="hybridMultilevel"/>
    <w:tmpl w:val="82940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A4F4E"/>
    <w:multiLevelType w:val="multilevel"/>
    <w:tmpl w:val="58A2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12E1F"/>
    <w:multiLevelType w:val="hybridMultilevel"/>
    <w:tmpl w:val="2D382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2449D"/>
    <w:multiLevelType w:val="hybridMultilevel"/>
    <w:tmpl w:val="D85CC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223C5"/>
    <w:multiLevelType w:val="hybridMultilevel"/>
    <w:tmpl w:val="F5FEA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21A16"/>
    <w:multiLevelType w:val="hybridMultilevel"/>
    <w:tmpl w:val="C46A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4348E"/>
    <w:multiLevelType w:val="hybridMultilevel"/>
    <w:tmpl w:val="F5729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434C8"/>
    <w:multiLevelType w:val="hybridMultilevel"/>
    <w:tmpl w:val="5A365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A1432"/>
    <w:multiLevelType w:val="hybridMultilevel"/>
    <w:tmpl w:val="05828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4461C"/>
    <w:multiLevelType w:val="multilevel"/>
    <w:tmpl w:val="E1BC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D4832"/>
    <w:multiLevelType w:val="hybridMultilevel"/>
    <w:tmpl w:val="EBCC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00F9A"/>
    <w:multiLevelType w:val="hybridMultilevel"/>
    <w:tmpl w:val="83062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A2937"/>
    <w:multiLevelType w:val="hybridMultilevel"/>
    <w:tmpl w:val="C238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4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13"/>
  </w:num>
  <w:num w:numId="10">
    <w:abstractNumId w:val="7"/>
  </w:num>
  <w:num w:numId="11">
    <w:abstractNumId w:val="16"/>
  </w:num>
  <w:num w:numId="12">
    <w:abstractNumId w:val="3"/>
  </w:num>
  <w:num w:numId="13">
    <w:abstractNumId w:val="9"/>
  </w:num>
  <w:num w:numId="14">
    <w:abstractNumId w:val="1"/>
  </w:num>
  <w:num w:numId="15">
    <w:abstractNumId w:val="12"/>
  </w:num>
  <w:num w:numId="16">
    <w:abstractNumId w:val="1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4D"/>
    <w:rsid w:val="00027F08"/>
    <w:rsid w:val="000821C7"/>
    <w:rsid w:val="000B735B"/>
    <w:rsid w:val="000C1F19"/>
    <w:rsid w:val="000C55AA"/>
    <w:rsid w:val="000C7CC3"/>
    <w:rsid w:val="0013213F"/>
    <w:rsid w:val="00191FBA"/>
    <w:rsid w:val="001E1220"/>
    <w:rsid w:val="001F32E1"/>
    <w:rsid w:val="0021496F"/>
    <w:rsid w:val="002D6441"/>
    <w:rsid w:val="002F0990"/>
    <w:rsid w:val="00306155"/>
    <w:rsid w:val="003337DB"/>
    <w:rsid w:val="00356F5A"/>
    <w:rsid w:val="003A5F89"/>
    <w:rsid w:val="003B79C0"/>
    <w:rsid w:val="004603A6"/>
    <w:rsid w:val="0046575C"/>
    <w:rsid w:val="004874C9"/>
    <w:rsid w:val="004906BB"/>
    <w:rsid w:val="004B0D18"/>
    <w:rsid w:val="004B57DB"/>
    <w:rsid w:val="004B5F15"/>
    <w:rsid w:val="004D4280"/>
    <w:rsid w:val="004F11F9"/>
    <w:rsid w:val="004F71ED"/>
    <w:rsid w:val="00552BE4"/>
    <w:rsid w:val="005864EF"/>
    <w:rsid w:val="005C1934"/>
    <w:rsid w:val="005D0B0F"/>
    <w:rsid w:val="005D0F21"/>
    <w:rsid w:val="00613BDC"/>
    <w:rsid w:val="00653D54"/>
    <w:rsid w:val="006572D3"/>
    <w:rsid w:val="006613A1"/>
    <w:rsid w:val="006A6E93"/>
    <w:rsid w:val="006C04F5"/>
    <w:rsid w:val="006C5FBE"/>
    <w:rsid w:val="006C7618"/>
    <w:rsid w:val="00703CF7"/>
    <w:rsid w:val="00734DDB"/>
    <w:rsid w:val="007502F8"/>
    <w:rsid w:val="007F7FB6"/>
    <w:rsid w:val="00801647"/>
    <w:rsid w:val="00803368"/>
    <w:rsid w:val="009309AE"/>
    <w:rsid w:val="00933E5F"/>
    <w:rsid w:val="00935C17"/>
    <w:rsid w:val="00955378"/>
    <w:rsid w:val="00960EB3"/>
    <w:rsid w:val="009B05E1"/>
    <w:rsid w:val="009F4D16"/>
    <w:rsid w:val="00A16823"/>
    <w:rsid w:val="00A267FC"/>
    <w:rsid w:val="00A2703E"/>
    <w:rsid w:val="00A33699"/>
    <w:rsid w:val="00A80A60"/>
    <w:rsid w:val="00A906AD"/>
    <w:rsid w:val="00A97EF6"/>
    <w:rsid w:val="00AB130A"/>
    <w:rsid w:val="00AB4AD2"/>
    <w:rsid w:val="00AD0374"/>
    <w:rsid w:val="00AE4B7C"/>
    <w:rsid w:val="00AE6B21"/>
    <w:rsid w:val="00B21557"/>
    <w:rsid w:val="00B42ADF"/>
    <w:rsid w:val="00B56BCA"/>
    <w:rsid w:val="00B71FCE"/>
    <w:rsid w:val="00B74451"/>
    <w:rsid w:val="00BA0A9B"/>
    <w:rsid w:val="00BB7BF7"/>
    <w:rsid w:val="00BD557A"/>
    <w:rsid w:val="00C12F00"/>
    <w:rsid w:val="00C2272D"/>
    <w:rsid w:val="00C4579E"/>
    <w:rsid w:val="00C53C63"/>
    <w:rsid w:val="00C5594D"/>
    <w:rsid w:val="00CA71E6"/>
    <w:rsid w:val="00CB2770"/>
    <w:rsid w:val="00CB512D"/>
    <w:rsid w:val="00CC11A3"/>
    <w:rsid w:val="00CD5EAA"/>
    <w:rsid w:val="00CF0CEE"/>
    <w:rsid w:val="00D0748E"/>
    <w:rsid w:val="00D10296"/>
    <w:rsid w:val="00D1252B"/>
    <w:rsid w:val="00D47E01"/>
    <w:rsid w:val="00E0462B"/>
    <w:rsid w:val="00E26299"/>
    <w:rsid w:val="00E557B9"/>
    <w:rsid w:val="00ED4A32"/>
    <w:rsid w:val="00F41A34"/>
    <w:rsid w:val="00FD728E"/>
    <w:rsid w:val="00FE0B38"/>
    <w:rsid w:val="00FE11AF"/>
    <w:rsid w:val="00FE2271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F985"/>
  <w15:chartTrackingRefBased/>
  <w15:docId w15:val="{D4E2D1DA-C06C-437D-8130-A405582D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styleId="Hyperlink">
    <w:name w:val="Hyperlink"/>
    <w:basedOn w:val="Fontepargpadro"/>
    <w:uiPriority w:val="99"/>
    <w:unhideWhenUsed/>
    <w:rsid w:val="00C559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5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p3-popover-target">
    <w:name w:val="bp3-popover-target"/>
    <w:basedOn w:val="Fontepargpadro"/>
    <w:rsid w:val="00FE11AF"/>
  </w:style>
  <w:style w:type="character" w:customStyle="1" w:styleId="modal-module-description">
    <w:name w:val="modal-module-description"/>
    <w:basedOn w:val="Fontepargpadro"/>
    <w:rsid w:val="00FE11AF"/>
  </w:style>
  <w:style w:type="table" w:styleId="Tabelacomgrade">
    <w:name w:val="Table Grid"/>
    <w:basedOn w:val="Tabelanormal"/>
    <w:uiPriority w:val="39"/>
    <w:rsid w:val="008016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01647"/>
    <w:rPr>
      <w:color w:val="808080"/>
    </w:rPr>
  </w:style>
  <w:style w:type="character" w:customStyle="1" w:styleId="hgkelc">
    <w:name w:val="hgkelc"/>
    <w:basedOn w:val="Fontepargpadro"/>
    <w:rsid w:val="006A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24</cp:revision>
  <dcterms:created xsi:type="dcterms:W3CDTF">2023-05-13T19:26:00Z</dcterms:created>
  <dcterms:modified xsi:type="dcterms:W3CDTF">2023-06-22T01:10:00Z</dcterms:modified>
</cp:coreProperties>
</file>