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E595" w14:textId="77777777" w:rsidR="00CE38FD" w:rsidRDefault="00CE38FD" w:rsidP="00CE38FD">
      <w:pPr>
        <w:rPr>
          <w:lang w:val="es-MX"/>
        </w:rPr>
      </w:pPr>
      <w:r w:rsidRPr="00A9680A">
        <w:t>Minuta 5 - Mejora de Plantillas de las Secciones 1 y 2</w:t>
      </w:r>
    </w:p>
    <w:tbl>
      <w:tblPr>
        <w:tblStyle w:val="Tablaconcuadrcula"/>
        <w:tblW w:w="9958" w:type="dxa"/>
        <w:tblInd w:w="-663" w:type="dxa"/>
        <w:tblLook w:val="04A0" w:firstRow="1" w:lastRow="0" w:firstColumn="1" w:lastColumn="0" w:noHBand="0" w:noVBand="1"/>
      </w:tblPr>
      <w:tblGrid>
        <w:gridCol w:w="1533"/>
        <w:gridCol w:w="2870"/>
        <w:gridCol w:w="2867"/>
        <w:gridCol w:w="1343"/>
        <w:gridCol w:w="1345"/>
      </w:tblGrid>
      <w:tr w:rsidR="00CE38FD" w14:paraId="24C6E959" w14:textId="77777777" w:rsidTr="004D2C7D">
        <w:trPr>
          <w:trHeight w:val="291"/>
        </w:trPr>
        <w:tc>
          <w:tcPr>
            <w:tcW w:w="1533" w:type="dxa"/>
          </w:tcPr>
          <w:p w14:paraId="37F35E5F" w14:textId="77777777" w:rsidR="00CE38FD" w:rsidRDefault="00CE38FD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870" w:type="dxa"/>
          </w:tcPr>
          <w:p w14:paraId="0E7822CE" w14:textId="77777777" w:rsidR="00CE38FD" w:rsidRDefault="00CE38FD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867" w:type="dxa"/>
          </w:tcPr>
          <w:p w14:paraId="31DBE678" w14:textId="77777777" w:rsidR="00CE38FD" w:rsidRDefault="00CE38FD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5C2554D2" w14:textId="77777777" w:rsidR="00CE38FD" w:rsidRDefault="00CE38FD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1F33E438" w14:textId="77777777" w:rsidR="00CE38FD" w:rsidRDefault="00CE38FD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CE38FD" w14:paraId="46A54377" w14:textId="77777777" w:rsidTr="004D2C7D">
        <w:trPr>
          <w:trHeight w:val="595"/>
        </w:trPr>
        <w:tc>
          <w:tcPr>
            <w:tcW w:w="1533" w:type="dxa"/>
          </w:tcPr>
          <w:p w14:paraId="7DF2CD3A" w14:textId="77777777" w:rsidR="00CE38FD" w:rsidRPr="00086D86" w:rsidRDefault="00CE38FD" w:rsidP="004D2C7D">
            <w:pPr>
              <w:spacing w:line="279" w:lineRule="auto"/>
            </w:pPr>
            <w:r w:rsidRPr="00975D32">
              <w:rPr>
                <w:lang w:val="es-US"/>
              </w:rPr>
              <w:t>2</w:t>
            </w:r>
            <w:r>
              <w:rPr>
                <w:lang w:val="es-US"/>
              </w:rPr>
              <w:t>8</w:t>
            </w:r>
            <w:r w:rsidRPr="00975D32">
              <w:rPr>
                <w:lang w:val="es-US"/>
              </w:rPr>
              <w:t>/07/2025</w:t>
            </w:r>
          </w:p>
        </w:tc>
        <w:tc>
          <w:tcPr>
            <w:tcW w:w="2870" w:type="dxa"/>
          </w:tcPr>
          <w:p w14:paraId="66B8185D" w14:textId="77777777" w:rsidR="00CE38FD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proofErr w:type="spellStart"/>
            <w:r>
              <w:t>Angel</w:t>
            </w:r>
            <w:proofErr w:type="spellEnd"/>
            <w:r>
              <w:t xml:space="preserve"> </w:t>
            </w:r>
            <w:proofErr w:type="spellStart"/>
            <w:r>
              <w:t>Marquez</w:t>
            </w:r>
            <w:proofErr w:type="spellEnd"/>
          </w:p>
          <w:p w14:paraId="3F8B9003" w14:textId="77777777" w:rsidR="00CE38FD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Daniel </w:t>
            </w:r>
            <w:proofErr w:type="spellStart"/>
            <w:r>
              <w:t>Perez</w:t>
            </w:r>
            <w:proofErr w:type="spellEnd"/>
          </w:p>
          <w:p w14:paraId="68208FF7" w14:textId="77777777" w:rsidR="00CE38FD" w:rsidRPr="00086D86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>Diego Corrales</w:t>
            </w:r>
          </w:p>
          <w:p w14:paraId="443FDE82" w14:textId="77777777" w:rsidR="00CE38FD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>Edward Camaño</w:t>
            </w:r>
          </w:p>
          <w:p w14:paraId="6147EAA8" w14:textId="77777777" w:rsidR="00CE38FD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Edwin </w:t>
            </w:r>
            <w:proofErr w:type="spellStart"/>
            <w:r>
              <w:t>How</w:t>
            </w:r>
            <w:proofErr w:type="spellEnd"/>
          </w:p>
          <w:p w14:paraId="1F02092C" w14:textId="77777777" w:rsidR="00CE38FD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Emanuel </w:t>
            </w:r>
            <w:proofErr w:type="spellStart"/>
            <w:r>
              <w:t>Gonzalez</w:t>
            </w:r>
            <w:proofErr w:type="spellEnd"/>
          </w:p>
          <w:p w14:paraId="2C26A42B" w14:textId="77777777" w:rsidR="00CE38FD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Fernando Lezcano </w:t>
            </w:r>
          </w:p>
          <w:p w14:paraId="6174CE86" w14:textId="77777777" w:rsidR="00CE38FD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Gonzalo </w:t>
            </w:r>
            <w:proofErr w:type="spellStart"/>
            <w:r>
              <w:t>Hooker</w:t>
            </w:r>
            <w:proofErr w:type="spellEnd"/>
            <w:r>
              <w:t xml:space="preserve">  </w:t>
            </w:r>
          </w:p>
          <w:p w14:paraId="5923E0C4" w14:textId="77777777" w:rsidR="00CE38FD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proofErr w:type="spellStart"/>
            <w:r>
              <w:t>Maria</w:t>
            </w:r>
            <w:proofErr w:type="spellEnd"/>
            <w:r>
              <w:t xml:space="preserve"> Madrid</w:t>
            </w:r>
          </w:p>
          <w:p w14:paraId="5072A33B" w14:textId="77777777" w:rsidR="00CE38FD" w:rsidRPr="00086D86" w:rsidRDefault="00CE38FD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Miguel </w:t>
            </w:r>
            <w:proofErr w:type="spellStart"/>
            <w:r>
              <w:t>Arosemana</w:t>
            </w:r>
            <w:proofErr w:type="spellEnd"/>
          </w:p>
        </w:tc>
        <w:tc>
          <w:tcPr>
            <w:tcW w:w="2867" w:type="dxa"/>
          </w:tcPr>
          <w:p w14:paraId="58ECFB14" w14:textId="77777777" w:rsidR="00CE38FD" w:rsidRDefault="00CE38FD" w:rsidP="004D2C7D">
            <w:pPr>
              <w:spacing w:line="279" w:lineRule="auto"/>
              <w:rPr>
                <w:lang w:val="es-US"/>
              </w:rPr>
            </w:pPr>
            <w:r w:rsidRPr="00975D32">
              <w:rPr>
                <w:lang w:val="es-US"/>
              </w:rPr>
              <w:t>- Revisión y mejora de plantillas sección 1 (Identificación de actividad)</w:t>
            </w:r>
          </w:p>
          <w:p w14:paraId="166916A5" w14:textId="77777777" w:rsidR="00CE38FD" w:rsidRPr="00086D86" w:rsidRDefault="00CE38FD" w:rsidP="004D2C7D">
            <w:pPr>
              <w:spacing w:line="279" w:lineRule="auto"/>
            </w:pPr>
            <w:r w:rsidRPr="00975D32">
              <w:rPr>
                <w:lang w:val="es-US"/>
              </w:rPr>
              <w:t>- Revisión y mejora de plantillas sección 2 (Asignación de responsables)</w:t>
            </w:r>
          </w:p>
        </w:tc>
        <w:tc>
          <w:tcPr>
            <w:tcW w:w="1343" w:type="dxa"/>
          </w:tcPr>
          <w:p w14:paraId="58966C64" w14:textId="77777777" w:rsidR="00CE38FD" w:rsidRPr="00086D86" w:rsidRDefault="00CE38FD" w:rsidP="004D2C7D">
            <w:pPr>
              <w:spacing w:line="279" w:lineRule="auto"/>
            </w:pPr>
            <w:r>
              <w:rPr>
                <w:lang w:val="es-US"/>
              </w:rPr>
              <w:t>8</w:t>
            </w:r>
            <w:r w:rsidRPr="00975D32">
              <w:rPr>
                <w:lang w:val="es-US"/>
              </w:rPr>
              <w:t xml:space="preserve">:00 </w:t>
            </w:r>
            <w:r>
              <w:rPr>
                <w:lang w:val="es-US"/>
              </w:rPr>
              <w:t>P</w:t>
            </w:r>
            <w:r w:rsidRPr="00975D32">
              <w:rPr>
                <w:lang w:val="es-US"/>
              </w:rPr>
              <w:t>M</w:t>
            </w:r>
          </w:p>
        </w:tc>
        <w:tc>
          <w:tcPr>
            <w:tcW w:w="1345" w:type="dxa"/>
          </w:tcPr>
          <w:p w14:paraId="1DC917DD" w14:textId="77777777" w:rsidR="00CE38FD" w:rsidRPr="00086D86" w:rsidRDefault="00CE38FD" w:rsidP="004D2C7D">
            <w:pPr>
              <w:spacing w:line="279" w:lineRule="auto"/>
            </w:pPr>
            <w:r>
              <w:rPr>
                <w:lang w:val="es-US"/>
              </w:rPr>
              <w:t>9</w:t>
            </w:r>
            <w:r w:rsidRPr="00975D32">
              <w:rPr>
                <w:lang w:val="es-US"/>
              </w:rPr>
              <w:t>:00 PM</w:t>
            </w:r>
          </w:p>
        </w:tc>
      </w:tr>
    </w:tbl>
    <w:p w14:paraId="4D19FF53" w14:textId="77777777" w:rsidR="00CE38FD" w:rsidRDefault="00CE38FD" w:rsidP="00CE38FD">
      <w:pPr>
        <w:rPr>
          <w:lang w:val="es-MX"/>
        </w:rPr>
      </w:pPr>
    </w:p>
    <w:p w14:paraId="7964FDD9" w14:textId="77777777" w:rsidR="00CE38FD" w:rsidRDefault="00CE38FD" w:rsidP="00CE38FD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38FD" w14:paraId="0777AFFC" w14:textId="77777777" w:rsidTr="004D2C7D">
        <w:tc>
          <w:tcPr>
            <w:tcW w:w="2942" w:type="dxa"/>
          </w:tcPr>
          <w:p w14:paraId="326B60D9" w14:textId="77777777" w:rsidR="00CE38FD" w:rsidRDefault="00CE38FD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5C6F37C7" w14:textId="77777777" w:rsidR="00CE38FD" w:rsidRDefault="00CE38FD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31BBAA0E" w14:textId="77777777" w:rsidR="00CE38FD" w:rsidRDefault="00CE38FD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CE38FD" w14:paraId="7982D8D4" w14:textId="77777777" w:rsidTr="004D2C7D">
        <w:trPr>
          <w:trHeight w:val="596"/>
        </w:trPr>
        <w:tc>
          <w:tcPr>
            <w:tcW w:w="2942" w:type="dxa"/>
            <w:vAlign w:val="center"/>
          </w:tcPr>
          <w:p w14:paraId="15A7024F" w14:textId="77777777" w:rsidR="00CE38FD" w:rsidRPr="002150C5" w:rsidRDefault="00CE38FD" w:rsidP="004D2C7D">
            <w:pPr>
              <w:spacing w:line="279" w:lineRule="auto"/>
            </w:pPr>
            <w:r w:rsidRPr="00A9680A">
              <w:rPr>
                <w:lang w:val="es-US"/>
              </w:rPr>
              <w:t>Revisión y mejora de plantillas sección 1 (Identificación de actividad)</w:t>
            </w:r>
          </w:p>
        </w:tc>
        <w:tc>
          <w:tcPr>
            <w:tcW w:w="2943" w:type="dxa"/>
            <w:vAlign w:val="center"/>
          </w:tcPr>
          <w:p w14:paraId="4310472C" w14:textId="77777777" w:rsidR="00CE38FD" w:rsidRPr="002150C5" w:rsidRDefault="00CE38FD" w:rsidP="004D2C7D">
            <w:r w:rsidRPr="00A9680A">
              <w:rPr>
                <w:lang w:val="es-US"/>
              </w:rPr>
              <w:t>Se analizaron errores de ambigüedad en la redacción y duplicidad de campos.</w:t>
            </w:r>
          </w:p>
        </w:tc>
        <w:tc>
          <w:tcPr>
            <w:tcW w:w="2943" w:type="dxa"/>
            <w:vAlign w:val="center"/>
          </w:tcPr>
          <w:p w14:paraId="62873ED8" w14:textId="77777777" w:rsidR="00CE38FD" w:rsidRPr="00EF64B4" w:rsidRDefault="00CE38FD" w:rsidP="004D2C7D">
            <w:pPr>
              <w:spacing w:line="279" w:lineRule="auto"/>
            </w:pPr>
            <w:r w:rsidRPr="00A9680A">
              <w:rPr>
                <w:lang w:val="es-US"/>
              </w:rPr>
              <w:t>Se simplificaron los campos y se estandarizó el formato para facilitar la identificación de actividades clave.</w:t>
            </w:r>
          </w:p>
        </w:tc>
      </w:tr>
      <w:tr w:rsidR="00CE38FD" w14:paraId="726D46D1" w14:textId="77777777" w:rsidTr="004D2C7D">
        <w:trPr>
          <w:trHeight w:val="596"/>
        </w:trPr>
        <w:tc>
          <w:tcPr>
            <w:tcW w:w="2942" w:type="dxa"/>
            <w:vAlign w:val="center"/>
          </w:tcPr>
          <w:p w14:paraId="2BC54097" w14:textId="77777777" w:rsidR="00CE38FD" w:rsidRPr="00D821B8" w:rsidRDefault="00CE38FD" w:rsidP="004D2C7D">
            <w:pPr>
              <w:spacing w:line="279" w:lineRule="auto"/>
            </w:pPr>
            <w:r w:rsidRPr="00A9680A">
              <w:rPr>
                <w:lang w:val="es-US"/>
              </w:rPr>
              <w:t>Revisión y mejora de plantillas sección 2 (Asignación de responsables)</w:t>
            </w:r>
          </w:p>
        </w:tc>
        <w:tc>
          <w:tcPr>
            <w:tcW w:w="2943" w:type="dxa"/>
            <w:vAlign w:val="center"/>
          </w:tcPr>
          <w:p w14:paraId="494BB932" w14:textId="77777777" w:rsidR="00CE38FD" w:rsidRPr="00D821B8" w:rsidRDefault="00CE38FD" w:rsidP="004D2C7D">
            <w:r w:rsidRPr="00A9680A">
              <w:rPr>
                <w:lang w:val="es-US"/>
              </w:rPr>
              <w:t>Se detectó falta de claridad en los roles y formatos de asignación.</w:t>
            </w:r>
          </w:p>
        </w:tc>
        <w:tc>
          <w:tcPr>
            <w:tcW w:w="2943" w:type="dxa"/>
            <w:vAlign w:val="center"/>
          </w:tcPr>
          <w:p w14:paraId="790C92EB" w14:textId="77777777" w:rsidR="00CE38FD" w:rsidRDefault="00CE38FD" w:rsidP="004D2C7D">
            <w:pPr>
              <w:spacing w:line="279" w:lineRule="auto"/>
            </w:pPr>
            <w:r w:rsidRPr="00A9680A">
              <w:rPr>
                <w:lang w:val="es-US"/>
              </w:rPr>
              <w:t>Se incorporó una tabla con responsables, funciones específicas y fechas de asignación. El equipo de diseño actualizó la plantilla.</w:t>
            </w:r>
          </w:p>
        </w:tc>
      </w:tr>
    </w:tbl>
    <w:p w14:paraId="6542AD18" w14:textId="77777777" w:rsidR="00CE38FD" w:rsidRPr="0008167A" w:rsidRDefault="00CE38FD" w:rsidP="00CE38FD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CE38FD" w14:paraId="06569AA3" w14:textId="77777777" w:rsidTr="004D2C7D">
        <w:tc>
          <w:tcPr>
            <w:tcW w:w="1413" w:type="dxa"/>
          </w:tcPr>
          <w:p w14:paraId="49F76495" w14:textId="77777777" w:rsidR="00CE38FD" w:rsidRDefault="00CE38FD" w:rsidP="004D2C7D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32DA936D" w14:textId="77777777" w:rsidR="00CE38FD" w:rsidRPr="00086D86" w:rsidRDefault="00CE38FD" w:rsidP="004D2C7D">
            <w:r w:rsidRPr="002150C5">
              <w:t>2</w:t>
            </w:r>
            <w:r>
              <w:t>8</w:t>
            </w:r>
            <w:r w:rsidRPr="002150C5">
              <w:t>/07/2025</w:t>
            </w:r>
          </w:p>
        </w:tc>
      </w:tr>
      <w:tr w:rsidR="00CE38FD" w14:paraId="12673725" w14:textId="77777777" w:rsidTr="004D2C7D">
        <w:tc>
          <w:tcPr>
            <w:tcW w:w="1413" w:type="dxa"/>
          </w:tcPr>
          <w:p w14:paraId="4377111E" w14:textId="77777777" w:rsidR="00CE38FD" w:rsidRDefault="00CE38FD" w:rsidP="004D2C7D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49D884B0" w14:textId="77777777" w:rsidR="00CE38FD" w:rsidRPr="00086D86" w:rsidRDefault="00CE38FD" w:rsidP="004D2C7D">
            <w:r>
              <w:t>9</w:t>
            </w:r>
            <w:r w:rsidRPr="002150C5">
              <w:t>:</w:t>
            </w:r>
            <w:r>
              <w:t>30</w:t>
            </w:r>
            <w:r w:rsidRPr="002150C5">
              <w:t xml:space="preserve"> </w:t>
            </w:r>
            <w:r>
              <w:t>PM</w:t>
            </w:r>
          </w:p>
        </w:tc>
      </w:tr>
      <w:tr w:rsidR="00CE38FD" w14:paraId="793CC1D4" w14:textId="77777777" w:rsidTr="004D2C7D">
        <w:tc>
          <w:tcPr>
            <w:tcW w:w="1413" w:type="dxa"/>
          </w:tcPr>
          <w:p w14:paraId="1CBB4CCD" w14:textId="77777777" w:rsidR="00CE38FD" w:rsidRDefault="00CE38FD" w:rsidP="004D2C7D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587E1D74" w14:textId="77777777" w:rsidR="00CE38FD" w:rsidRPr="00086D86" w:rsidRDefault="00CE38FD" w:rsidP="004D2C7D">
            <w:r w:rsidRPr="002150C5">
              <w:t>Sala virtual del equipo</w:t>
            </w:r>
          </w:p>
        </w:tc>
      </w:tr>
    </w:tbl>
    <w:p w14:paraId="2AE4E84A" w14:textId="77777777" w:rsidR="00CE38FD" w:rsidRDefault="00CE38FD" w:rsidP="00CE38FD">
      <w:pPr>
        <w:rPr>
          <w:lang w:val="es-MX"/>
        </w:rPr>
      </w:pPr>
      <w:r>
        <w:rPr>
          <w:lang w:val="es-MX"/>
        </w:rPr>
        <w:t>Organizador(líder): Fernando Lezcano</w:t>
      </w:r>
      <w:r>
        <w:rPr>
          <w:lang w:val="es-MX"/>
        </w:rPr>
        <w:br/>
        <w:t xml:space="preserve">Secretario: Gonzalo </w:t>
      </w:r>
      <w:proofErr w:type="spellStart"/>
      <w:r>
        <w:rPr>
          <w:lang w:val="es-MX"/>
        </w:rPr>
        <w:t>Hooker</w:t>
      </w:r>
      <w:proofErr w:type="spellEnd"/>
    </w:p>
    <w:p w14:paraId="60632E9F" w14:textId="77777777" w:rsidR="00CE38FD" w:rsidRPr="00CE38FD" w:rsidRDefault="00CE38FD">
      <w:pPr>
        <w:rPr>
          <w:lang w:val="es-MX"/>
        </w:rPr>
      </w:pPr>
    </w:p>
    <w:sectPr w:rsidR="00CE38FD" w:rsidRPr="00CE3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1D48C" w14:textId="77777777" w:rsidR="004F19E8" w:rsidRDefault="004F19E8" w:rsidP="00D51D1B">
      <w:pPr>
        <w:spacing w:after="0" w:line="240" w:lineRule="auto"/>
      </w:pPr>
      <w:r>
        <w:separator/>
      </w:r>
    </w:p>
  </w:endnote>
  <w:endnote w:type="continuationSeparator" w:id="0">
    <w:p w14:paraId="6C8D6950" w14:textId="77777777" w:rsidR="004F19E8" w:rsidRDefault="004F19E8" w:rsidP="00D5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3272" w14:textId="77777777" w:rsidR="00D51D1B" w:rsidRDefault="00D51D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3CAC2" w14:textId="77777777" w:rsidR="00D51D1B" w:rsidRDefault="00D51D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AA906" w14:textId="77777777" w:rsidR="00D51D1B" w:rsidRDefault="00D51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A3E2A" w14:textId="77777777" w:rsidR="004F19E8" w:rsidRDefault="004F19E8" w:rsidP="00D51D1B">
      <w:pPr>
        <w:spacing w:after="0" w:line="240" w:lineRule="auto"/>
      </w:pPr>
      <w:r>
        <w:separator/>
      </w:r>
    </w:p>
  </w:footnote>
  <w:footnote w:type="continuationSeparator" w:id="0">
    <w:p w14:paraId="179E728C" w14:textId="77777777" w:rsidR="004F19E8" w:rsidRDefault="004F19E8" w:rsidP="00D51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601CB" w14:textId="77777777" w:rsidR="00D51D1B" w:rsidRDefault="00D51D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33114" w14:textId="77777777" w:rsidR="00D51D1B" w:rsidRPr="003A5F9C" w:rsidRDefault="00D51D1B" w:rsidP="00D51D1B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B44E732" wp14:editId="2D664D58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48B1FD30" wp14:editId="6F4AFA91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49ECDAB" w14:textId="77777777" w:rsidR="00D51D1B" w:rsidRPr="003A5F9C" w:rsidRDefault="00D51D1B" w:rsidP="00D51D1B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3696EA0B" w14:textId="77777777" w:rsidR="00D51D1B" w:rsidRDefault="00D51D1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4F3E8" w14:textId="77777777" w:rsidR="00D51D1B" w:rsidRDefault="00D51D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A401C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46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FD"/>
    <w:rsid w:val="004F19E8"/>
    <w:rsid w:val="009D7B83"/>
    <w:rsid w:val="00CE38FD"/>
    <w:rsid w:val="00D5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9864"/>
  <w15:chartTrackingRefBased/>
  <w15:docId w15:val="{94B1D996-31DF-451E-B3BC-AF618490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FD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CE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8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8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8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8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8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8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8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8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8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8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8F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E38F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1D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D1B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D51D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D1B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CAMANO</dc:creator>
  <cp:keywords/>
  <dc:description/>
  <cp:lastModifiedBy>EDWARD CAMANO</cp:lastModifiedBy>
  <cp:revision>2</cp:revision>
  <dcterms:created xsi:type="dcterms:W3CDTF">2025-07-29T07:20:00Z</dcterms:created>
  <dcterms:modified xsi:type="dcterms:W3CDTF">2025-07-29T07:56:00Z</dcterms:modified>
</cp:coreProperties>
</file>