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8E1" w14:textId="42AF5811" w:rsidR="00E132DD" w:rsidRDefault="00183936" w:rsidP="00183936">
      <w:pPr>
        <w:pStyle w:val="Title"/>
      </w:pPr>
      <w:r>
        <w:t>Tasks</w:t>
      </w:r>
    </w:p>
    <w:p w14:paraId="5BD2619C" w14:textId="30F78AEB" w:rsidR="00183936" w:rsidRDefault="00183936" w:rsidP="00183936"/>
    <w:p w14:paraId="160AF374" w14:textId="0B50CB14" w:rsidR="00183936" w:rsidRDefault="006860FD" w:rsidP="00183936">
      <w:r>
        <w:t>Task 1</w:t>
      </w:r>
      <w:r w:rsidR="00183936">
        <w:t>: complete the header tag of the page</w:t>
      </w:r>
      <w:r>
        <w:t xml:space="preserve"> (links </w:t>
      </w:r>
      <w:proofErr w:type="spellStart"/>
      <w:r>
        <w:t>css</w:t>
      </w:r>
      <w:proofErr w:type="spellEnd"/>
      <w:r>
        <w:t xml:space="preserve"> stylesheets to html document)</w:t>
      </w:r>
    </w:p>
    <w:p w14:paraId="10559B33" w14:textId="7FAC83D7" w:rsidR="00183936" w:rsidRDefault="006860FD" w:rsidP="00183936">
      <w:r>
        <w:t>Task 2</w:t>
      </w:r>
      <w:r w:rsidR="00183936">
        <w:t>: add styles.css to the project</w:t>
      </w:r>
    </w:p>
    <w:p w14:paraId="206AE452" w14:textId="55465A89" w:rsidR="00183936" w:rsidRDefault="006860FD" w:rsidP="00183936">
      <w:r>
        <w:t>Task 3</w:t>
      </w:r>
      <w:r w:rsidR="00183936">
        <w:t>: add web page content</w:t>
      </w:r>
    </w:p>
    <w:p w14:paraId="432CD781" w14:textId="3F9ED48D" w:rsidR="00183936" w:rsidRDefault="006860FD" w:rsidP="00183936">
      <w:r>
        <w:t>Task 4</w:t>
      </w:r>
      <w:r w:rsidR="00183936">
        <w:t>: Add JavaScript functionalities</w:t>
      </w:r>
      <w:r>
        <w:t xml:space="preserve"> (provides functionalities for navbar when resized)</w:t>
      </w:r>
    </w:p>
    <w:p w14:paraId="71014A72" w14:textId="21D33B83" w:rsidR="00183936" w:rsidRDefault="006860FD" w:rsidP="00183936">
      <w:r>
        <w:t>Task 5</w:t>
      </w:r>
      <w:r w:rsidR="00183936">
        <w:t>: add bootstrap.css to the project</w:t>
      </w:r>
    </w:p>
    <w:p w14:paraId="78AEFB1C" w14:textId="6BE4602C" w:rsidR="006860FD" w:rsidRDefault="006860FD" w:rsidP="00183936"/>
    <w:p w14:paraId="334A73B1" w14:textId="10D18E83" w:rsidR="006860FD" w:rsidRPr="00183936" w:rsidRDefault="006860FD" w:rsidP="00183936"/>
    <w:sectPr w:rsidR="006860FD" w:rsidRPr="0018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36"/>
    <w:rsid w:val="00183936"/>
    <w:rsid w:val="006860FD"/>
    <w:rsid w:val="00E1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76C4"/>
  <w15:chartTrackingRefBased/>
  <w15:docId w15:val="{549B539B-F1FF-4061-A79A-EC7F7604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Mendez, Fernando</dc:creator>
  <cp:keywords/>
  <dc:description/>
  <cp:lastModifiedBy>Jimenez Mendez, Fernando</cp:lastModifiedBy>
  <cp:revision>1</cp:revision>
  <dcterms:created xsi:type="dcterms:W3CDTF">2022-03-17T13:52:00Z</dcterms:created>
  <dcterms:modified xsi:type="dcterms:W3CDTF">2022-03-17T16:54:00Z</dcterms:modified>
</cp:coreProperties>
</file>