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  <w:sz w:val="28"/>
        </w:rPr>
        <w:t>Test Case: tc005_SPX_Dev5_Crear_Requisicion_Spot_Con_FAD_Tipo_Cobro_Project</w:t>
      </w:r>
    </w:p>
    <w:p>
      <w:r>
        <w:rPr>
          <w:b w:val="on"/>
          <w:sz w:val="24"/>
        </w:rPr>
        <w:t>Step 1 - Enter username and password and click to button Enter: Credentials Entered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0" name="Drawing 0" descr="QC_Testing-tc005_SPX_Dev5_Crear_Requisicion_Spot_Con_FAD_Tipo_Cobro_Project-178465316623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QC_Testing-tc005_SPX_Dev5_Crear_Requisicion_Spot_Con_FAD_Tipo_Cobro_Project-1784653166239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QC_Testing-tc005_SPX_Dev5_Crear_Requisicion_Spot_Con_FAD_Tipo_Cobro_Project-1784653166239</w:t>
      </w:r>
    </w:p>
    <w:p>
      <w:r/>
    </w:p>
    <w:p>
      <w:r>
        <w:br w:type="page"/>
      </w:r>
    </w:p>
    <w:p>
      <w:r>
        <w:rPr>
          <w:b w:val="on"/>
          <w:sz w:val="24"/>
        </w:rPr>
        <w:t>Step 2 - Select to UEN and Access to Spot Buy Requisitions : UEN Correctly selected and Correct access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" name="Drawing 1" descr="QC_Testing-tc005_SPX_Dev5_Crear_Requisicion_Spot_Con_FAD_Tipo_Cobro_Project-178465319286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C_Testing-tc005_SPX_Dev5_Crear_Requisicion_Spot_Con_FAD_Tipo_Cobro_Project-1784653192868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QC_Testing-tc005_SPX_Dev5_Crear_Requisicion_Spot_Con_FAD_Tipo_Cobro_Project-1784653192868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" name="Drawing 2" descr="QC_Testing-tc005_SPX_Dev5_Crear_Requisicion_Spot_Con_FAD_Tipo_Cobro_Project-178465320601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QC_Testing-tc005_SPX_Dev5_Crear_Requisicion_Spot_Con_FAD_Tipo_Cobro_Project-1784653206011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QC_Testing-tc005_SPX_Dev5_Crear_Requisicion_Spot_Con_FAD_Tipo_Cobro_Project-1784653206011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3" name="Drawing 3" descr="QC_Testing-tc005_SPX_Dev5_Crear_Requisicion_Spot_Con_FAD_Tipo_Cobro_Project-178465321535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QC_Testing-tc005_SPX_Dev5_Crear_Requisicion_Spot_Con_FAD_Tipo_Cobro_Project-1784653215352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QC_Testing-tc005_SPX_Dev5_Crear_Requisicion_Spot_Con_FAD_Tipo_Cobro_Project-1784653215352</w:t>
      </w:r>
    </w:p>
    <w:p>
      <w:r/>
    </w:p>
    <w:p>
      <w:r>
        <w:br w:type="page"/>
      </w:r>
    </w:p>
    <w:p>
      <w:r>
        <w:rPr>
          <w:b w:val="on"/>
          <w:sz w:val="24"/>
        </w:rPr>
        <w:t>Step 3 - Add FAD to Requisition: FAD Successfully Added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4" name="Drawing 4" descr="QC_Testing-tc005_SPX_Dev5_Crear_Requisicion_Spot_Con_FAD_Tipo_Cobro_Project-178465321559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QC_Testing-tc005_SPX_Dev5_Crear_Requisicion_Spot_Con_FAD_Tipo_Cobro_Project-1784653215591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QC_Testing-tc005_SPX_Dev5_Crear_Requisicion_Spot_Con_FAD_Tipo_Cobro_Project-1784653215591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5" name="Drawing 5" descr="QC_Testing-tc005_SPX_Dev5_Crear_Requisicion_Spot_Con_FAD_Tipo_Cobro_Project-178465321581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QC_Testing-tc005_SPX_Dev5_Crear_Requisicion_Spot_Con_FAD_Tipo_Cobro_Project-1784653215813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QC_Testing-tc005_SPX_Dev5_Crear_Requisicion_Spot_Con_FAD_Tipo_Cobro_Project-1784653215813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6" name="Drawing 6" descr="QC_Testing-tc005_SPX_Dev5_Crear_Requisicion_Spot_Con_FAD_Tipo_Cobro_Project-178465321877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QC_Testing-tc005_SPX_Dev5_Crear_Requisicion_Spot_Con_FAD_Tipo_Cobro_Project-1784653218779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QC_Testing-tc005_SPX_Dev5_Crear_Requisicion_Spot_Con_FAD_Tipo_Cobro_Project-1784653218779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7" name="Drawing 7" descr="QC_Testing-tc005_SPX_Dev5_Crear_Requisicion_Spot_Con_FAD_Tipo_Cobro_Project-178465322529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QC_Testing-tc005_SPX_Dev5_Crear_Requisicion_Spot_Con_FAD_Tipo_Cobro_Project-1784653225296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QC_Testing-tc005_SPX_Dev5_Crear_Requisicion_Spot_Con_FAD_Tipo_Cobro_Project-1784653225296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8" name="Drawing 8" descr="QC_Testing-tc005_SPX_Dev5_Crear_Requisicion_Spot_Con_FAD_Tipo_Cobro_Project-178465322576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QC_Testing-tc005_SPX_Dev5_Crear_Requisicion_Spot_Con_FAD_Tipo_Cobro_Project-1784653225765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QC_Testing-tc005_SPX_Dev5_Crear_Requisicion_Spot_Con_FAD_Tipo_Cobro_Project-1784653225765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9" name="Drawing 9" descr="QC_Testing-tc005_SPX_Dev5_Crear_Requisicion_Spot_Con_FAD_Tipo_Cobro_Project-178465322602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QC_Testing-tc005_SPX_Dev5_Crear_Requisicion_Spot_Con_FAD_Tipo_Cobro_Project-1784653226022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QC_Testing-tc005_SPX_Dev5_Crear_Requisicion_Spot_Con_FAD_Tipo_Cobro_Project-1784653226022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0" name="Drawing 10" descr="QC_Testing-tc005_SPX_Dev5_Crear_Requisicion_Spot_Con_FAD_Tipo_Cobro_Project-178465322644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QC_Testing-tc005_SPX_Dev5_Crear_Requisicion_Spot_Con_FAD_Tipo_Cobro_Project-1784653226441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QC_Testing-tc005_SPX_Dev5_Crear_Requisicion_Spot_Con_FAD_Tipo_Cobro_Project-1784653226441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1" name="Drawing 11" descr="QC_Testing-tc005_SPX_Dev5_Crear_Requisicion_Spot_Con_FAD_Tipo_Cobro_Project-178465322667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QC_Testing-tc005_SPX_Dev5_Crear_Requisicion_Spot_Con_FAD_Tipo_Cobro_Project-1784653226673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QC_Testing-tc005_SPX_Dev5_Crear_Requisicion_Spot_Con_FAD_Tipo_Cobro_Project-1784653226673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2" name="Drawing 12" descr="QC_Testing-tc005_SPX_Dev5_Crear_Requisicion_Spot_Con_FAD_Tipo_Cobro_Project-178465322761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QC_Testing-tc005_SPX_Dev5_Crear_Requisicion_Spot_Con_FAD_Tipo_Cobro_Project-1784653227613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QC_Testing-tc005_SPX_Dev5_Crear_Requisicion_Spot_Con_FAD_Tipo_Cobro_Project-1784653227613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3" name="Drawing 13" descr="QC_Testing-tc005_SPX_Dev5_Crear_Requisicion_Spot_Con_FAD_Tipo_Cobro_Project-178465323888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QC_Testing-tc005_SPX_Dev5_Crear_Requisicion_Spot_Con_FAD_Tipo_Cobro_Project-1784653238888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QC_Testing-tc005_SPX_Dev5_Crear_Requisicion_Spot_Con_FAD_Tipo_Cobro_Project-1784653238888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4" name="Drawing 14" descr="QC_Testing-tc005_SPX_Dev5_Crear_Requisicion_Spot_Con_FAD_Tipo_Cobro_Project-178465323969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QC_Testing-tc005_SPX_Dev5_Crear_Requisicion_Spot_Con_FAD_Tipo_Cobro_Project-1784653239692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QC_Testing-tc005_SPX_Dev5_Crear_Requisicion_Spot_Con_FAD_Tipo_Cobro_Project-1784653239692</w:t>
      </w:r>
    </w:p>
    <w:p>
      <w:r/>
    </w:p>
    <w:p>
      <w:r>
        <w:br w:type="page"/>
      </w:r>
    </w:p>
    <w:p>
      <w:r>
        <w:rPr>
          <w:b w:val="on"/>
          <w:sz w:val="24"/>
        </w:rPr>
        <w:t>Step 4 - Data Capture Spot Buy Requisition: Data captured correctly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5" name="Drawing 15" descr="QC_Testing-tc005_SPX_Dev5_Crear_Requisicion_Spot_Con_FAD_Tipo_Cobro_Project-178465321559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QC_Testing-tc005_SPX_Dev5_Crear_Requisicion_Spot_Con_FAD_Tipo_Cobro_Project-1784653215591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QC_Testing-tc005_SPX_Dev5_Crear_Requisicion_Spot_Con_FAD_Tipo_Cobro_Project-1784653215591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6" name="Drawing 16" descr="QC_Testing-tc005_SPX_Dev5_Crear_Requisicion_Spot_Con_FAD_Tipo_Cobro_Project-178465321581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QC_Testing-tc005_SPX_Dev5_Crear_Requisicion_Spot_Con_FAD_Tipo_Cobro_Project-1784653215813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QC_Testing-tc005_SPX_Dev5_Crear_Requisicion_Spot_Con_FAD_Tipo_Cobro_Project-1784653215813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7" name="Drawing 17" descr="QC_Testing-tc005_SPX_Dev5_Crear_Requisicion_Spot_Con_FAD_Tipo_Cobro_Project-178465325303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QC_Testing-tc005_SPX_Dev5_Crear_Requisicion_Spot_Con_FAD_Tipo_Cobro_Project-1784653253033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QC_Testing-tc005_SPX_Dev5_Crear_Requisicion_Spot_Con_FAD_Tipo_Cobro_Project-1784653253033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8" name="Drawing 18" descr="QC_Testing-tc005_SPX_Dev5_Crear_Requisicion_Spot_Con_FAD_Tipo_Cobro_Project-178465325397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QC_Testing-tc005_SPX_Dev5_Crear_Requisicion_Spot_Con_FAD_Tipo_Cobro_Project-1784653253977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QC_Testing-tc005_SPX_Dev5_Crear_Requisicion_Spot_Con_FAD_Tipo_Cobro_Project-1784653253977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9" name="Drawing 19" descr="QC_Testing-tc005_SPX_Dev5_Crear_Requisicion_Spot_Con_FAD_Tipo_Cobro_Project-178465326266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QC_Testing-tc005_SPX_Dev5_Crear_Requisicion_Spot_Con_FAD_Tipo_Cobro_Project-1784653262665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QC_Testing-tc005_SPX_Dev5_Crear_Requisicion_Spot_Con_FAD_Tipo_Cobro_Project-1784653262665</w:t>
      </w:r>
    </w:p>
    <w:p>
      <w:r/>
    </w:p>
    <w:p>
      <w:r>
        <w:br w:type="page"/>
      </w:r>
    </w:p>
    <w:p>
      <w:r>
        <w:rPr>
          <w:b w:val="on"/>
          <w:sz w:val="24"/>
        </w:rPr>
        <w:t>Step 8 - Return to Main Page SPX : Return to Main Page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0" name="Drawing 20" descr="QC_Testing-tc005_SPX_Dev5_Crear_Requisicion_Spot_Con_FAD_Tipo_Cobro_Project-178465319286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QC_Testing-tc005_SPX_Dev5_Crear_Requisicion_Spot_Con_FAD_Tipo_Cobro_Project-1784653192868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QC_Testing-tc005_SPX_Dev5_Crear_Requisicion_Spot_Con_FAD_Tipo_Cobro_Project-1784653192868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1" name="Drawing 21" descr="QC_Testing-tc005_SPX_Dev5_Crear_Requisicion_Spot_Con_FAD_Tipo_Cobro_Project-178465320601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QC_Testing-tc005_SPX_Dev5_Crear_Requisicion_Spot_Con_FAD_Tipo_Cobro_Project-1784653206011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QC_Testing-tc005_SPX_Dev5_Crear_Requisicion_Spot_Con_FAD_Tipo_Cobro_Project-1784653206011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2" name="Drawing 22" descr="QC_Testing-tc005_SPX_Dev5_Crear_Requisicion_Spot_Con_FAD_Tipo_Cobro_Project-178465321535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QC_Testing-tc005_SPX_Dev5_Crear_Requisicion_Spot_Con_FAD_Tipo_Cobro_Project-1784653215352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QC_Testing-tc005_SPX_Dev5_Crear_Requisicion_Spot_Con_FAD_Tipo_Cobro_Project-1784653215352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3" name="Drawing 23" descr="QC_Testing-tc005_SPX_Dev5_Crear_Requisicion_Spot_Con_FAD_Tipo_Cobro_Project-178465326493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QC_Testing-tc005_SPX_Dev5_Crear_Requisicion_Spot_Con_FAD_Tipo_Cobro_Project-1784653264936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QC_Testing-tc005_SPX_Dev5_Crear_Requisicion_Spot_Con_FAD_Tipo_Cobro_Project-1784653264936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4" name="Drawing 24" descr="QC_Testing-tc005_SPX_Dev5_Crear_Requisicion_Spot_Con_FAD_Tipo_Cobro_Project-178465326515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QC_Testing-tc005_SPX_Dev5_Crear_Requisicion_Spot_Con_FAD_Tipo_Cobro_Project-1784653265154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QC_Testing-tc005_SPX_Dev5_Crear_Requisicion_Spot_Con_FAD_Tipo_Cobro_Project-1784653265154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5" name="Drawing 25" descr="QC_Testing-tc005_SPX_Dev5_Crear_Requisicion_Spot_Con_FAD_Tipo_Cobro_Project-178465328639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QC_Testing-tc005_SPX_Dev5_Crear_Requisicion_Spot_Con_FAD_Tipo_Cobro_Project-1784653286394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QC_Testing-tc005_SPX_Dev5_Crear_Requisicion_Spot_Con_FAD_Tipo_Cobro_Project-1784653286394</w:t>
      </w:r>
    </w:p>
    <w:p>
      <w:r/>
    </w:p>
    <w:p>
      <w:r>
        <w:br w:type="page"/>
      </w:r>
    </w:p>
    <w:p>
      <w:r>
        <w:rPr>
          <w:b w:val="on"/>
          <w:sz w:val="24"/>
        </w:rPr>
        <w:t>Step 9 - Log Out : Log Out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6" name="Drawing 26" descr="QC_Testing-tc005_SPX_Dev5_Crear_Requisicion_Spot_Con_FAD_Tipo_Cobro_Project-178465328672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QC_Testing-tc005_SPX_Dev5_Crear_Requisicion_Spot_Con_FAD_Tipo_Cobro_Project-1784653286729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QC_Testing-tc005_SPX_Dev5_Crear_Requisicion_Spot_Con_FAD_Tipo_Cobro_Project-1784653286729</w:t>
      </w:r>
    </w:p>
    <w:p>
      <w:r/>
    </w:p>
    <w:p>
      <w:r>
        <w:br w:type="page"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9.jpeg" Type="http://schemas.openxmlformats.org/officeDocument/2006/relationships/image"/><Relationship Id="rId11" Target="media/image10.jpeg" Type="http://schemas.openxmlformats.org/officeDocument/2006/relationships/image"/><Relationship Id="rId12" Target="media/image11.jpeg" Type="http://schemas.openxmlformats.org/officeDocument/2006/relationships/image"/><Relationship Id="rId13" Target="media/image12.jpeg" Type="http://schemas.openxmlformats.org/officeDocument/2006/relationships/image"/><Relationship Id="rId14" Target="media/image13.jpeg" Type="http://schemas.openxmlformats.org/officeDocument/2006/relationships/image"/><Relationship Id="rId15" Target="media/image14.jpeg" Type="http://schemas.openxmlformats.org/officeDocument/2006/relationships/image"/><Relationship Id="rId16" Target="media/image15.jpeg" Type="http://schemas.openxmlformats.org/officeDocument/2006/relationships/image"/><Relationship Id="rId17" Target="media/image16.jpeg" Type="http://schemas.openxmlformats.org/officeDocument/2006/relationships/image"/><Relationship Id="rId2" Target="media/image1.jpeg" Type="http://schemas.openxmlformats.org/officeDocument/2006/relationships/image"/><Relationship Id="rId3" Target="media/image2.jpeg" Type="http://schemas.openxmlformats.org/officeDocument/2006/relationships/image"/><Relationship Id="rId4" Target="media/image3.jpeg" Type="http://schemas.openxmlformats.org/officeDocument/2006/relationships/image"/><Relationship Id="rId5" Target="media/image4.jpeg" Type="http://schemas.openxmlformats.org/officeDocument/2006/relationships/image"/><Relationship Id="rId6" Target="media/image5.jpeg" Type="http://schemas.openxmlformats.org/officeDocument/2006/relationships/image"/><Relationship Id="rId7" Target="media/image6.jpeg" Type="http://schemas.openxmlformats.org/officeDocument/2006/relationships/image"/><Relationship Id="rId8" Target="media/image7.jpeg" Type="http://schemas.openxmlformats.org/officeDocument/2006/relationships/image"/><Relationship Id="rId9" Target="media/image8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2026-07-21T17:01:29Z</dcterms:created>
  <dc:creator>Apache POI</dc:creator>
</cp:coreProperties>
</file>