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DF2E" w14:textId="42A9CADF" w:rsidR="00CD7304" w:rsidRDefault="00404D85" w:rsidP="00404D85">
      <w:pPr>
        <w:pStyle w:val="Title"/>
      </w:pPr>
      <w:r>
        <w:t>Project Proposal</w:t>
      </w:r>
    </w:p>
    <w:p w14:paraId="06D8AE33" w14:textId="47FC93BE" w:rsidR="00404D85" w:rsidRDefault="00404D85" w:rsidP="00404D85">
      <w:r>
        <w:t xml:space="preserve">By Feross Salameh. Class CPROGRM 711 A. </w:t>
      </w:r>
    </w:p>
    <w:p w14:paraId="3FBCC33B" w14:textId="16C10A7E" w:rsidR="00404D85" w:rsidRDefault="00404D85" w:rsidP="00404D85">
      <w:r>
        <w:t>Idea: IR database.</w:t>
      </w:r>
    </w:p>
    <w:p w14:paraId="06BC3036" w14:textId="65D1F08F" w:rsidR="00404D85" w:rsidRDefault="00404D85" w:rsidP="00404D85">
      <w:r>
        <w:t xml:space="preserve">This idea came to me a while back, seeing my brothers universal remote. It had the ability to store sequences of commands to different devices achieving different goals. For example, the “play </w:t>
      </w:r>
      <w:proofErr w:type="spellStart"/>
      <w:r>
        <w:t>xbox</w:t>
      </w:r>
      <w:proofErr w:type="spellEnd"/>
      <w:r>
        <w:t xml:space="preserve">” command would: turn on the TV, turn on the receiver, set the tv to the proper input, set the receiver to the proper input, then turn on the </w:t>
      </w:r>
      <w:proofErr w:type="spellStart"/>
      <w:r>
        <w:t>xbox</w:t>
      </w:r>
      <w:proofErr w:type="spellEnd"/>
      <w:r>
        <w:t xml:space="preserve">. </w:t>
      </w:r>
    </w:p>
    <w:p w14:paraId="209026E8" w14:textId="77777777" w:rsidR="00751F27" w:rsidRDefault="00404D85" w:rsidP="00404D85">
      <w:r>
        <w:t xml:space="preserve">I figured if a universal remote can do this, a computer should be able to as well, maybe even better. Essentially, I want to design a part of a smart home automation system to handle </w:t>
      </w:r>
      <w:r w:rsidR="00751F27">
        <w:t>all</w:t>
      </w:r>
      <w:r>
        <w:t xml:space="preserve"> IR devices. This system should be able to store IR codes for devices, either from the internet or recording the code from the remote. It should then be able to have retrieve and transmit those codes and have the devices recognize them. Another feature I would like it to have is the ability to store a set of commands to transmit so the user </w:t>
      </w:r>
      <w:r w:rsidR="00751F27">
        <w:t>must</w:t>
      </w:r>
      <w:r>
        <w:t xml:space="preserve"> push one button, instead of many.</w:t>
      </w:r>
    </w:p>
    <w:p w14:paraId="6310BE50" w14:textId="77777777" w:rsidR="00751F27" w:rsidRDefault="00751F27" w:rsidP="00404D85"/>
    <w:p w14:paraId="420693D0" w14:textId="03FDD4F7" w:rsidR="00404D85" w:rsidRPr="00404D85" w:rsidRDefault="00751F27" w:rsidP="00404D85">
      <w:r>
        <w:t xml:space="preserve">This can go even further. The system can not only allow one type of </w:t>
      </w:r>
      <w:r w:rsidR="00F23974">
        <w:t>protocol</w:t>
      </w:r>
      <w:r>
        <w:t xml:space="preserve"> (such as IR), but multiple like Bluetooth, ethernet, and </w:t>
      </w:r>
      <w:r w:rsidR="00F23974">
        <w:t>ZigBee</w:t>
      </w:r>
      <w:r>
        <w:t xml:space="preserve">. I don’t know if this will be in scope </w:t>
      </w:r>
      <w:r w:rsidR="003C4C22">
        <w:t xml:space="preserve">but I want to make sure the system in modular enough to handle the extra </w:t>
      </w:r>
      <w:r w:rsidR="00F23974">
        <w:t>protocols</w:t>
      </w:r>
      <w:r w:rsidR="003C4C22">
        <w:t>.</w:t>
      </w:r>
      <w:r w:rsidR="00404D85">
        <w:t xml:space="preserve"> </w:t>
      </w:r>
      <w:bookmarkStart w:id="0" w:name="_GoBack"/>
      <w:bookmarkEnd w:id="0"/>
    </w:p>
    <w:sectPr w:rsidR="00404D85" w:rsidRPr="0040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85"/>
    <w:rsid w:val="003C4C22"/>
    <w:rsid w:val="00404D85"/>
    <w:rsid w:val="00751F27"/>
    <w:rsid w:val="00CD7304"/>
    <w:rsid w:val="00F2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0061"/>
  <w15:chartTrackingRefBased/>
  <w15:docId w15:val="{F745B7A6-5ACE-4058-9037-5B09A9DE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4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Feross Salameh</dc:creator>
  <cp:keywords/>
  <dc:description/>
  <cp:lastModifiedBy>Feross Salameh</cp:lastModifiedBy>
  <cp:revision>3</cp:revision>
  <dcterms:created xsi:type="dcterms:W3CDTF">2018-03-17T03:38:00Z</dcterms:created>
  <dcterms:modified xsi:type="dcterms:W3CDTF">2018-03-17T03:49:00Z</dcterms:modified>
</cp:coreProperties>
</file>