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34" w:rsidRPr="003F465D" w:rsidRDefault="00DD7034" w:rsidP="003F465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F465D">
        <w:rPr>
          <w:rFonts w:ascii="Arial" w:hAnsi="Arial" w:cs="Arial"/>
          <w:b/>
          <w:sz w:val="24"/>
          <w:szCs w:val="24"/>
        </w:rPr>
        <w:t xml:space="preserve">PRUEBA DE RESISTENCIA </w:t>
      </w:r>
    </w:p>
    <w:p w:rsidR="00DD7034" w:rsidRPr="003F465D" w:rsidRDefault="00DD7034" w:rsidP="00DD7034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D7034" w:rsidRPr="003F465D" w:rsidRDefault="00DD7034" w:rsidP="00DD7034">
      <w:p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>El día 11 de marzo de 2024</w:t>
      </w:r>
      <w:r w:rsidRPr="003F465D">
        <w:rPr>
          <w:rFonts w:ascii="Arial" w:hAnsi="Arial" w:cs="Arial"/>
          <w:sz w:val="24"/>
          <w:szCs w:val="24"/>
        </w:rPr>
        <w:t>, llevé a cabo una prueba de resistencia en la Avenida 26, con un total de 20 vueltas. El propósito era evaluar mi resistencia y capacida</w:t>
      </w:r>
      <w:r w:rsidRPr="003F465D">
        <w:rPr>
          <w:rFonts w:ascii="Arial" w:hAnsi="Arial" w:cs="Arial"/>
          <w:sz w:val="24"/>
          <w:szCs w:val="24"/>
        </w:rPr>
        <w:t>d física a</w:t>
      </w:r>
      <w:r w:rsidRPr="003F465D">
        <w:rPr>
          <w:rFonts w:ascii="Arial" w:hAnsi="Arial" w:cs="Arial"/>
          <w:sz w:val="24"/>
          <w:szCs w:val="24"/>
        </w:rPr>
        <w:t xml:space="preserve"> continuación, se detallan los datos relevantes:</w:t>
      </w:r>
    </w:p>
    <w:p w:rsidR="00DD7034" w:rsidRPr="003F465D" w:rsidRDefault="00DD7034" w:rsidP="00DD7034">
      <w:pPr>
        <w:jc w:val="both"/>
        <w:rPr>
          <w:rFonts w:ascii="Arial" w:hAnsi="Arial" w:cs="Arial"/>
          <w:sz w:val="24"/>
          <w:szCs w:val="24"/>
        </w:rPr>
      </w:pPr>
    </w:p>
    <w:p w:rsidR="00DD7034" w:rsidRP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la Actividad:</w:t>
      </w:r>
    </w:p>
    <w:p w:rsidR="00DD7034" w:rsidRPr="003F465D" w:rsidRDefault="00DD7034" w:rsidP="00DD703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>Duración de la actividad: 1 hora, 12 minutos y 2 segundos.</w:t>
      </w:r>
    </w:p>
    <w:p w:rsidR="00DD7034" w:rsidRPr="003F465D" w:rsidRDefault="00DD7034" w:rsidP="00DD703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>Distancia recorrida: 4.5 millas (7.24 kilómetros).</w:t>
      </w:r>
    </w:p>
    <w:p w:rsidR="00DD7034" w:rsidRPr="003F465D" w:rsidRDefault="00DD7034" w:rsidP="00DD70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>Hora de inicio: 3:05 pm.</w:t>
      </w:r>
    </w:p>
    <w:p w:rsidR="00DD7034" w:rsidRPr="003F465D" w:rsidRDefault="00DD7034" w:rsidP="00DD70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>Hora de culminación: 4:05 pm.</w:t>
      </w:r>
    </w:p>
    <w:p w:rsidR="00DD7034" w:rsidRPr="003F465D" w:rsidRDefault="00DD7034" w:rsidP="00DD7034">
      <w:pPr>
        <w:jc w:val="both"/>
        <w:rPr>
          <w:rFonts w:ascii="Arial" w:hAnsi="Arial" w:cs="Arial"/>
          <w:sz w:val="24"/>
          <w:szCs w:val="24"/>
        </w:rPr>
      </w:pPr>
    </w:p>
    <w:p w:rsidR="00DD7034" w:rsidRPr="003F465D" w:rsidRDefault="00DD7034" w:rsidP="00DD7034">
      <w:p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 xml:space="preserve">La actividad física, como correr 20 vueltas en la Avenida 26, es altamente beneficiosa para la salud general. Ayuda a fortalecer el corazón, mejorar la </w:t>
      </w:r>
      <w:r w:rsidRPr="003F465D">
        <w:rPr>
          <w:rFonts w:ascii="Arial" w:hAnsi="Arial" w:cs="Arial"/>
          <w:sz w:val="24"/>
          <w:szCs w:val="24"/>
        </w:rPr>
        <w:t>circulación sanguínea y aumenta</w:t>
      </w:r>
      <w:r w:rsidRPr="003F465D">
        <w:rPr>
          <w:rFonts w:ascii="Arial" w:hAnsi="Arial" w:cs="Arial"/>
          <w:sz w:val="24"/>
          <w:szCs w:val="24"/>
        </w:rPr>
        <w:t xml:space="preserve"> la capacidad pulmonar.</w:t>
      </w:r>
    </w:p>
    <w:p w:rsidR="003F465D" w:rsidRDefault="00DD7034" w:rsidP="00DD7034">
      <w:pPr>
        <w:jc w:val="both"/>
        <w:rPr>
          <w:rFonts w:ascii="Arial" w:hAnsi="Arial" w:cs="Arial"/>
          <w:sz w:val="24"/>
          <w:szCs w:val="24"/>
        </w:rPr>
      </w:pPr>
      <w:r w:rsidRPr="003F465D">
        <w:rPr>
          <w:rFonts w:ascii="Arial" w:hAnsi="Arial" w:cs="Arial"/>
          <w:sz w:val="24"/>
          <w:szCs w:val="24"/>
        </w:rPr>
        <w:t>Me gusto la prueba, pero</w:t>
      </w:r>
      <w:r w:rsidRPr="003F465D">
        <w:rPr>
          <w:rFonts w:ascii="Arial" w:hAnsi="Arial" w:cs="Arial"/>
          <w:sz w:val="24"/>
          <w:szCs w:val="24"/>
        </w:rPr>
        <w:t xml:space="preserve"> reflexionando sobre la distancia recorrida, considero que 4.5 </w:t>
      </w:r>
      <w:r w:rsidRPr="003F465D">
        <w:rPr>
          <w:rFonts w:ascii="Arial" w:hAnsi="Arial" w:cs="Arial"/>
          <w:sz w:val="24"/>
          <w:szCs w:val="24"/>
        </w:rPr>
        <w:t>millas (</w:t>
      </w:r>
      <w:r w:rsidRPr="003F465D">
        <w:rPr>
          <w:rFonts w:ascii="Arial" w:hAnsi="Arial" w:cs="Arial"/>
          <w:sz w:val="24"/>
          <w:szCs w:val="24"/>
        </w:rPr>
        <w:t>7.24 kilómetros)</w:t>
      </w:r>
      <w:r w:rsidRPr="003F465D">
        <w:rPr>
          <w:rFonts w:ascii="Arial" w:hAnsi="Arial" w:cs="Arial"/>
          <w:sz w:val="24"/>
          <w:szCs w:val="24"/>
        </w:rPr>
        <w:t xml:space="preserve"> </w:t>
      </w:r>
      <w:r w:rsidRPr="003F465D">
        <w:rPr>
          <w:rFonts w:ascii="Arial" w:hAnsi="Arial" w:cs="Arial"/>
          <w:sz w:val="24"/>
          <w:szCs w:val="24"/>
        </w:rPr>
        <w:t>pueden ser un poco extensas para mi nivel actual de condición fís</w:t>
      </w:r>
      <w:r w:rsidRPr="003F465D">
        <w:rPr>
          <w:rFonts w:ascii="Arial" w:hAnsi="Arial" w:cs="Arial"/>
          <w:sz w:val="24"/>
          <w:szCs w:val="24"/>
        </w:rPr>
        <w:t>ica y planeo</w:t>
      </w:r>
      <w:r w:rsidRPr="003F465D">
        <w:rPr>
          <w:rFonts w:ascii="Arial" w:hAnsi="Arial" w:cs="Arial"/>
          <w:sz w:val="24"/>
          <w:szCs w:val="24"/>
        </w:rPr>
        <w:t xml:space="preserve"> </w:t>
      </w:r>
      <w:r w:rsidRPr="003F465D">
        <w:rPr>
          <w:rFonts w:ascii="Arial" w:hAnsi="Arial" w:cs="Arial"/>
          <w:sz w:val="24"/>
          <w:szCs w:val="24"/>
        </w:rPr>
        <w:t>seguir haciendo este tipo de actividades</w:t>
      </w:r>
      <w:r w:rsidRPr="003F465D">
        <w:rPr>
          <w:rFonts w:ascii="Arial" w:hAnsi="Arial" w:cs="Arial"/>
          <w:sz w:val="24"/>
          <w:szCs w:val="24"/>
        </w:rPr>
        <w:t>, pero con una distancia menor, idealmente por debajo de las 4 millas.</w:t>
      </w:r>
    </w:p>
    <w:p w:rsidR="003F465D" w:rsidRP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  <w:r w:rsidRPr="003F465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EA228D" wp14:editId="463C4C12">
            <wp:simplePos x="0" y="0"/>
            <wp:positionH relativeFrom="margin">
              <wp:align>center</wp:align>
            </wp:positionH>
            <wp:positionV relativeFrom="paragraph">
              <wp:posOffset>4553</wp:posOffset>
            </wp:positionV>
            <wp:extent cx="2286000" cy="2320290"/>
            <wp:effectExtent l="76200" t="76200" r="133350" b="137160"/>
            <wp:wrapThrough wrapText="bothSides">
              <wp:wrapPolygon edited="0">
                <wp:start x="-360" y="-709"/>
                <wp:lineTo x="-720" y="-532"/>
                <wp:lineTo x="-720" y="21990"/>
                <wp:lineTo x="-360" y="22700"/>
                <wp:lineTo x="22320" y="22700"/>
                <wp:lineTo x="22680" y="22167"/>
                <wp:lineTo x="22680" y="2305"/>
                <wp:lineTo x="22320" y="-355"/>
                <wp:lineTo x="22320" y="-709"/>
                <wp:lineTo x="-360" y="-709"/>
              </wp:wrapPolygon>
            </wp:wrapThrough>
            <wp:docPr id="1" name="Imagen 1" descr="C:\Users\Lenovo\Downloads\IMG_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MG_16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r="4653" b="18082"/>
                    <a:stretch/>
                  </pic:blipFill>
                  <pic:spPr bwMode="auto">
                    <a:xfrm>
                      <a:off x="0" y="0"/>
                      <a:ext cx="2286000" cy="2320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65D">
        <w:rPr>
          <w:rFonts w:ascii="Arial" w:hAnsi="Arial" w:cs="Arial"/>
          <w:sz w:val="24"/>
          <w:szCs w:val="24"/>
        </w:rPr>
        <w:t>Evidencia:</w:t>
      </w:r>
    </w:p>
    <w:p w:rsid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Pr="003F465D" w:rsidRDefault="003F465D" w:rsidP="00DD7034">
      <w:pPr>
        <w:jc w:val="both"/>
        <w:rPr>
          <w:rFonts w:ascii="Arial" w:hAnsi="Arial" w:cs="Arial"/>
          <w:sz w:val="24"/>
          <w:szCs w:val="24"/>
        </w:rPr>
      </w:pPr>
    </w:p>
    <w:p w:rsidR="003F465D" w:rsidRPr="003F465D" w:rsidRDefault="003F465D" w:rsidP="003F465D">
      <w:pPr>
        <w:pStyle w:val="NormalWeb"/>
      </w:pPr>
    </w:p>
    <w:p w:rsidR="003F465D" w:rsidRPr="003F465D" w:rsidRDefault="003F465D" w:rsidP="003F465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F465D">
        <w:rPr>
          <w:rFonts w:ascii="Arial" w:hAnsi="Arial" w:cs="Arial"/>
          <w:sz w:val="24"/>
          <w:szCs w:val="24"/>
          <w:u w:val="single"/>
        </w:rPr>
        <w:t>JULIAN DAVID FIERRO CASANOVA</w:t>
      </w:r>
    </w:p>
    <w:p w:rsidR="003F465D" w:rsidRPr="003F465D" w:rsidRDefault="003F465D" w:rsidP="003F465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F465D">
        <w:rPr>
          <w:rFonts w:ascii="Arial" w:hAnsi="Arial" w:cs="Arial"/>
          <w:sz w:val="24"/>
          <w:szCs w:val="24"/>
          <w:u w:val="single"/>
        </w:rPr>
        <w:t>2694667</w:t>
      </w:r>
    </w:p>
    <w:p w:rsidR="003F465D" w:rsidRPr="003F465D" w:rsidRDefault="003F465D" w:rsidP="003F465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F465D">
        <w:rPr>
          <w:rFonts w:ascii="Arial" w:hAnsi="Arial" w:cs="Arial"/>
          <w:sz w:val="24"/>
          <w:szCs w:val="24"/>
          <w:u w:val="single"/>
        </w:rPr>
        <w:t>ADSO</w:t>
      </w:r>
      <w:bookmarkStart w:id="0" w:name="_GoBack"/>
      <w:bookmarkEnd w:id="0"/>
    </w:p>
    <w:sectPr w:rsidR="003F465D" w:rsidRPr="003F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207A7"/>
    <w:multiLevelType w:val="hybridMultilevel"/>
    <w:tmpl w:val="E7B24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9768A"/>
    <w:multiLevelType w:val="hybridMultilevel"/>
    <w:tmpl w:val="63E25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34"/>
    <w:rsid w:val="00395596"/>
    <w:rsid w:val="003F465D"/>
    <w:rsid w:val="00D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348E"/>
  <w15:chartTrackingRefBased/>
  <w15:docId w15:val="{9E38992F-D9E1-425C-983B-1D40E242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2024-03-18T02:38:00Z</dcterms:created>
  <dcterms:modified xsi:type="dcterms:W3CDTF">2024-03-18T02:59:00Z</dcterms:modified>
</cp:coreProperties>
</file>