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9DB9" w14:textId="084328E1" w:rsidR="000372A7" w:rsidRDefault="00C9168C">
      <w:r>
        <w:t>Dfgnh tyujuyguj yuj45274521</w:t>
      </w:r>
      <w:r w:rsidR="00F11400">
        <w:t xml:space="preserve"> – uyy767yh new</w:t>
      </w:r>
      <w:r w:rsidR="00953C98">
        <w:t>rt5yr5y65r46</w:t>
      </w:r>
      <w:r w:rsidR="005C5932">
        <w:t>------</w:t>
      </w:r>
    </w:p>
    <w:sectPr w:rsidR="00037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8C"/>
    <w:rsid w:val="000372A7"/>
    <w:rsid w:val="00221714"/>
    <w:rsid w:val="0041012B"/>
    <w:rsid w:val="00417E72"/>
    <w:rsid w:val="005B20F1"/>
    <w:rsid w:val="005C5932"/>
    <w:rsid w:val="00953C98"/>
    <w:rsid w:val="00C9168C"/>
    <w:rsid w:val="00F1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AFD5"/>
  <w15:chartTrackingRefBased/>
  <w15:docId w15:val="{0FF4A625-E65C-4DCE-8FFE-8BCD0FFD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Zlatka Yovcheva</dc:creator>
  <cp:keywords/>
  <dc:description/>
  <cp:lastModifiedBy>Zlatka Yovcheva</cp:lastModifiedBy>
  <cp:revision>4</cp:revision>
  <dcterms:created xsi:type="dcterms:W3CDTF">2026-03-10T14:41:00Z</dcterms:created>
  <dcterms:modified xsi:type="dcterms:W3CDTF">2026-03-10T15:18:00Z</dcterms:modified>
</cp:coreProperties>
</file>