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272E" w14:textId="77777777" w:rsidR="005A5F82" w:rsidRDefault="005A5F82" w:rsidP="000A4428">
      <w:pPr>
        <w:rPr>
          <w:rFonts w:ascii="Times New Roman" w:hAnsi="Times New Roman" w:cs="Times New Roman"/>
          <w:b/>
          <w:bCs/>
          <w:sz w:val="32"/>
          <w:szCs w:val="32"/>
        </w:rPr>
      </w:pPr>
      <w:r w:rsidRPr="005A5F82">
        <w:rPr>
          <w:rFonts w:ascii="Times New Roman" w:hAnsi="Times New Roman" w:cs="Times New Roman"/>
          <w:b/>
          <w:bCs/>
          <w:sz w:val="32"/>
          <w:szCs w:val="32"/>
        </w:rPr>
        <w:t>Code Description</w:t>
      </w:r>
    </w:p>
    <w:p w14:paraId="1B0692A4" w14:textId="77777777" w:rsidR="005A5F82" w:rsidRPr="005A5F82" w:rsidRDefault="005A5F82" w:rsidP="000A4428">
      <w:pPr>
        <w:rPr>
          <w:rFonts w:ascii="Times New Roman" w:hAnsi="Times New Roman" w:cs="Times New Roman"/>
          <w:b/>
          <w:bCs/>
          <w:sz w:val="32"/>
          <w:szCs w:val="32"/>
        </w:rPr>
      </w:pPr>
    </w:p>
    <w:p w14:paraId="4E95F4E5" w14:textId="0E4C8B35" w:rsidR="000A4428" w:rsidRPr="005A5F82" w:rsidRDefault="000A4428" w:rsidP="000A4428">
      <w:pPr>
        <w:rPr>
          <w:rFonts w:ascii="Times New Roman" w:hAnsi="Times New Roman" w:cs="Times New Roman"/>
        </w:rPr>
      </w:pPr>
      <w:r w:rsidRPr="005A5F82">
        <w:rPr>
          <w:rFonts w:ascii="Times New Roman" w:hAnsi="Times New Roman" w:cs="Times New Roman"/>
        </w:rPr>
        <w:t>Main Menu: The main menu presents the user with a series of options to manage various parts of the pizza store system. Each number corresponds to a different management area or function.</w:t>
      </w:r>
    </w:p>
    <w:p w14:paraId="69E0CB48" w14:textId="77777777" w:rsidR="000A4428" w:rsidRPr="005A5F82" w:rsidRDefault="000A4428" w:rsidP="000A4428">
      <w:pPr>
        <w:rPr>
          <w:rFonts w:ascii="Times New Roman" w:hAnsi="Times New Roman" w:cs="Times New Roman"/>
        </w:rPr>
      </w:pPr>
    </w:p>
    <w:p w14:paraId="6FE37E0B"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Selecting an Option: The user is prompted to select an option by entering a number. The user enters "1" to access the Inventory Management module.</w:t>
      </w:r>
    </w:p>
    <w:p w14:paraId="056753A0" w14:textId="77777777" w:rsidR="000A4428" w:rsidRPr="005A5F82" w:rsidRDefault="000A4428" w:rsidP="000A4428">
      <w:pPr>
        <w:rPr>
          <w:rFonts w:ascii="Times New Roman" w:hAnsi="Times New Roman" w:cs="Times New Roman"/>
        </w:rPr>
      </w:pPr>
    </w:p>
    <w:p w14:paraId="67FFDCB1"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Inventory Management Menu: Once in the Inventory Management module, the user is presented with another set of options specifically for managing inventory. This can include adding or removing ingredients, using ingredients in recipes, checking reorder levels, or exiting back to the main menu.</w:t>
      </w:r>
    </w:p>
    <w:p w14:paraId="5DC25BA6" w14:textId="77777777" w:rsidR="000A4428" w:rsidRPr="005A5F82" w:rsidRDefault="000A4428" w:rsidP="000A4428">
      <w:pPr>
        <w:rPr>
          <w:rFonts w:ascii="Times New Roman" w:hAnsi="Times New Roman" w:cs="Times New Roman"/>
        </w:rPr>
      </w:pPr>
    </w:p>
    <w:p w14:paraId="0442D7FC"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Adding an Ingredient:</w:t>
      </w:r>
    </w:p>
    <w:p w14:paraId="13648883" w14:textId="77777777" w:rsidR="000A4428" w:rsidRPr="005A5F82" w:rsidRDefault="000A4428" w:rsidP="000A4428">
      <w:pPr>
        <w:rPr>
          <w:rFonts w:ascii="Times New Roman" w:hAnsi="Times New Roman" w:cs="Times New Roman"/>
        </w:rPr>
      </w:pPr>
    </w:p>
    <w:p w14:paraId="12D5B247"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The user is prompted to enter their choice and selects "1" to add a new ingredient to the inventory.</w:t>
      </w:r>
    </w:p>
    <w:p w14:paraId="2B251979"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The user is then asked to provide details about the ingredient they wish to add. For this example, the ingredient is "Flour."</w:t>
      </w:r>
    </w:p>
    <w:p w14:paraId="494EFBF7"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The user enters the quantity of flour as "12" with the unit of measurement as "kg" (kilograms).</w:t>
      </w:r>
    </w:p>
    <w:p w14:paraId="762517BB"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The user also specifies a reorder level of "3," which means when the inventory level of flour drops to 3 kg, it signals that it's time to reorder.</w:t>
      </w:r>
    </w:p>
    <w:p w14:paraId="06F095BB" w14:textId="080C5B72" w:rsidR="000A4428" w:rsidRPr="005A5F82" w:rsidRDefault="000A4428" w:rsidP="000A4428">
      <w:pPr>
        <w:rPr>
          <w:rFonts w:ascii="Times New Roman" w:hAnsi="Times New Roman" w:cs="Times New Roman"/>
        </w:rPr>
      </w:pPr>
      <w:r w:rsidRPr="005A5F82">
        <w:rPr>
          <w:rFonts w:ascii="Times New Roman" w:hAnsi="Times New Roman" w:cs="Times New Roman"/>
        </w:rPr>
        <w:t>Re-prompt for Next Action: After the ingredient is added, the Inventory Management Menu reappears. This allows the user to perform more actions without having to navigate back from the main menu.</w:t>
      </w:r>
    </w:p>
    <w:p w14:paraId="40CDB99C" w14:textId="77777777" w:rsidR="000A4428" w:rsidRPr="005A5F82" w:rsidRDefault="000A4428">
      <w:pPr>
        <w:rPr>
          <w:rFonts w:ascii="Times New Roman" w:hAnsi="Times New Roman" w:cs="Times New Roman"/>
        </w:rPr>
      </w:pPr>
    </w:p>
    <w:p w14:paraId="61575949" w14:textId="56ACDE01" w:rsidR="000A4428" w:rsidRPr="005A5F82" w:rsidRDefault="000A4428">
      <w:pPr>
        <w:rPr>
          <w:rFonts w:ascii="Times New Roman" w:hAnsi="Times New Roman" w:cs="Times New Roman"/>
        </w:rPr>
      </w:pPr>
      <w:r w:rsidRPr="005A5F82">
        <w:rPr>
          <w:rFonts w:ascii="Times New Roman" w:hAnsi="Times New Roman" w:cs="Times New Roman"/>
        </w:rPr>
        <w:drawing>
          <wp:inline distT="0" distB="0" distL="0" distR="0" wp14:anchorId="64293087" wp14:editId="6E1764D7">
            <wp:extent cx="5943600" cy="3362325"/>
            <wp:effectExtent l="0" t="0" r="0" b="3175"/>
            <wp:docPr id="2044239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39807" name="Picture 1" descr="A screenshot of a computer&#10;&#10;Description automatically generated"/>
                    <pic:cNvPicPr/>
                  </pic:nvPicPr>
                  <pic:blipFill>
                    <a:blip r:embed="rId4"/>
                    <a:stretch>
                      <a:fillRect/>
                    </a:stretch>
                  </pic:blipFill>
                  <pic:spPr>
                    <a:xfrm>
                      <a:off x="0" y="0"/>
                      <a:ext cx="5943600" cy="3362325"/>
                    </a:xfrm>
                    <a:prstGeom prst="rect">
                      <a:avLst/>
                    </a:prstGeom>
                  </pic:spPr>
                </pic:pic>
              </a:graphicData>
            </a:graphic>
          </wp:inline>
        </w:drawing>
      </w:r>
    </w:p>
    <w:p w14:paraId="367C1889" w14:textId="77777777" w:rsidR="000A4428" w:rsidRPr="005A5F82" w:rsidRDefault="000A4428">
      <w:pPr>
        <w:rPr>
          <w:rFonts w:ascii="Times New Roman" w:hAnsi="Times New Roman" w:cs="Times New Roman"/>
        </w:rPr>
      </w:pPr>
    </w:p>
    <w:p w14:paraId="72D823C4" w14:textId="77777777" w:rsidR="000A4428" w:rsidRPr="005A5F82" w:rsidRDefault="000A4428">
      <w:pPr>
        <w:rPr>
          <w:rFonts w:ascii="Times New Roman" w:hAnsi="Times New Roman" w:cs="Times New Roman"/>
        </w:rPr>
      </w:pPr>
    </w:p>
    <w:p w14:paraId="13F04AF2"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Choosing Recipe Management: From the Main Menu, the user selects option "2" to access the Recipe Management area of the system.</w:t>
      </w:r>
    </w:p>
    <w:p w14:paraId="0477D712" w14:textId="77777777" w:rsidR="000A4428" w:rsidRPr="005A5F82" w:rsidRDefault="000A4428" w:rsidP="000A4428">
      <w:pPr>
        <w:rPr>
          <w:rFonts w:ascii="Times New Roman" w:hAnsi="Times New Roman" w:cs="Times New Roman"/>
        </w:rPr>
      </w:pPr>
    </w:p>
    <w:p w14:paraId="04828703"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Recipe Management Menu: Within this menu, the user has several options to manage the recipes used in the pizza store. These options include adding new recipes, removing existing ones, updating recipes, or returning to the Main Menu.</w:t>
      </w:r>
    </w:p>
    <w:p w14:paraId="1E823DC8" w14:textId="77777777" w:rsidR="000A4428" w:rsidRPr="005A5F82" w:rsidRDefault="000A4428" w:rsidP="000A4428">
      <w:pPr>
        <w:rPr>
          <w:rFonts w:ascii="Times New Roman" w:hAnsi="Times New Roman" w:cs="Times New Roman"/>
        </w:rPr>
      </w:pPr>
    </w:p>
    <w:p w14:paraId="0588E445"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Adding a Recipe:</w:t>
      </w:r>
    </w:p>
    <w:p w14:paraId="6FA9F0E6" w14:textId="77777777" w:rsidR="000A4428" w:rsidRPr="005A5F82" w:rsidRDefault="000A4428" w:rsidP="000A4428">
      <w:pPr>
        <w:rPr>
          <w:rFonts w:ascii="Times New Roman" w:hAnsi="Times New Roman" w:cs="Times New Roman"/>
        </w:rPr>
      </w:pPr>
    </w:p>
    <w:p w14:paraId="658B8C7B"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The user chooses option "1" to add a new recipe.</w:t>
      </w:r>
    </w:p>
    <w:p w14:paraId="35993E4D"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The system prompts the user to enter the name of the recipe, in this case, "Pepperoni."</w:t>
      </w:r>
    </w:p>
    <w:p w14:paraId="52F7CDDD"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Next, the user is asked to enter the ingredients that go into the recipe. The ingredients should be entered in Comma-Separated Values (CSV) format, which is a common data exchange format where each piece of data is separated by a comma. In this case, the user enters "Ham, 3," indicating that ham is an ingredient and "3" is likely the quantity needed for the recipe.</w:t>
      </w:r>
    </w:p>
    <w:p w14:paraId="07A1727A"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The system acknowledges the addition of the recipe named 'Pepperoni' with the specified ingredient (Ham) and its quantity.</w:t>
      </w:r>
    </w:p>
    <w:p w14:paraId="1E33C4CF" w14:textId="57B167F8" w:rsidR="000A4428" w:rsidRPr="005A5F82" w:rsidRDefault="000A4428" w:rsidP="000A4428">
      <w:pPr>
        <w:rPr>
          <w:rFonts w:ascii="Times New Roman" w:hAnsi="Times New Roman" w:cs="Times New Roman"/>
        </w:rPr>
      </w:pPr>
      <w:r w:rsidRPr="005A5F82">
        <w:rPr>
          <w:rFonts w:ascii="Times New Roman" w:hAnsi="Times New Roman" w:cs="Times New Roman"/>
        </w:rPr>
        <w:t xml:space="preserve">Confirmation and Further Actions: After successfully adding the recipe, the Recipe Management Menu is displayed again, allowing the user to perform additional actions, such as adding more recipes, </w:t>
      </w:r>
      <w:proofErr w:type="gramStart"/>
      <w:r w:rsidRPr="005A5F82">
        <w:rPr>
          <w:rFonts w:ascii="Times New Roman" w:hAnsi="Times New Roman" w:cs="Times New Roman"/>
        </w:rPr>
        <w:t>removing</w:t>
      </w:r>
      <w:proofErr w:type="gramEnd"/>
      <w:r w:rsidRPr="005A5F82">
        <w:rPr>
          <w:rFonts w:ascii="Times New Roman" w:hAnsi="Times New Roman" w:cs="Times New Roman"/>
        </w:rPr>
        <w:t xml:space="preserve"> or updating existing recipes, or returning to the Main Menu.</w:t>
      </w:r>
    </w:p>
    <w:p w14:paraId="36F1116F" w14:textId="77777777" w:rsidR="000A4428" w:rsidRPr="005A5F82" w:rsidRDefault="000A4428">
      <w:pPr>
        <w:rPr>
          <w:rFonts w:ascii="Times New Roman" w:hAnsi="Times New Roman" w:cs="Times New Roman"/>
        </w:rPr>
      </w:pPr>
    </w:p>
    <w:p w14:paraId="1D612BD5" w14:textId="77777777" w:rsidR="000A4428" w:rsidRPr="005A5F82" w:rsidRDefault="000A4428">
      <w:pPr>
        <w:rPr>
          <w:rFonts w:ascii="Times New Roman" w:hAnsi="Times New Roman" w:cs="Times New Roman"/>
        </w:rPr>
      </w:pPr>
    </w:p>
    <w:p w14:paraId="016FD7BA" w14:textId="2042D650" w:rsidR="000A4428" w:rsidRPr="005A5F82" w:rsidRDefault="000A4428">
      <w:pPr>
        <w:rPr>
          <w:rFonts w:ascii="Times New Roman" w:hAnsi="Times New Roman" w:cs="Times New Roman"/>
        </w:rPr>
      </w:pPr>
      <w:r w:rsidRPr="005A5F82">
        <w:rPr>
          <w:rFonts w:ascii="Times New Roman" w:hAnsi="Times New Roman" w:cs="Times New Roman"/>
        </w:rPr>
        <w:drawing>
          <wp:inline distT="0" distB="0" distL="0" distR="0" wp14:anchorId="3F248AC9" wp14:editId="1EA93D7A">
            <wp:extent cx="5943600" cy="2971800"/>
            <wp:effectExtent l="0" t="0" r="0" b="0"/>
            <wp:docPr id="411018740"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18740" name="Picture 1" descr="A screenshot of a computer menu&#10;&#10;Description automatically generated"/>
                    <pic:cNvPicPr/>
                  </pic:nvPicPr>
                  <pic:blipFill>
                    <a:blip r:embed="rId5"/>
                    <a:stretch>
                      <a:fillRect/>
                    </a:stretch>
                  </pic:blipFill>
                  <pic:spPr>
                    <a:xfrm>
                      <a:off x="0" y="0"/>
                      <a:ext cx="5943600" cy="2971800"/>
                    </a:xfrm>
                    <a:prstGeom prst="rect">
                      <a:avLst/>
                    </a:prstGeom>
                  </pic:spPr>
                </pic:pic>
              </a:graphicData>
            </a:graphic>
          </wp:inline>
        </w:drawing>
      </w:r>
    </w:p>
    <w:p w14:paraId="03871B09" w14:textId="77777777" w:rsidR="000A4428" w:rsidRPr="005A5F82" w:rsidRDefault="000A4428">
      <w:pPr>
        <w:rPr>
          <w:rFonts w:ascii="Times New Roman" w:hAnsi="Times New Roman" w:cs="Times New Roman"/>
        </w:rPr>
      </w:pPr>
    </w:p>
    <w:p w14:paraId="43317DA6" w14:textId="77777777" w:rsidR="000A4428" w:rsidRPr="005A5F82" w:rsidRDefault="000A4428">
      <w:pPr>
        <w:rPr>
          <w:rFonts w:ascii="Times New Roman" w:hAnsi="Times New Roman" w:cs="Times New Roman"/>
        </w:rPr>
      </w:pPr>
    </w:p>
    <w:p w14:paraId="1CF1F1DC" w14:textId="77777777" w:rsidR="000A4428" w:rsidRPr="005A5F82" w:rsidRDefault="000A4428">
      <w:pPr>
        <w:rPr>
          <w:rFonts w:ascii="Times New Roman" w:hAnsi="Times New Roman" w:cs="Times New Roman"/>
        </w:rPr>
      </w:pPr>
    </w:p>
    <w:p w14:paraId="6DF7C4AF" w14:textId="77777777" w:rsidR="000A4428" w:rsidRPr="005A5F82" w:rsidRDefault="000A4428">
      <w:pPr>
        <w:rPr>
          <w:rFonts w:ascii="Times New Roman" w:hAnsi="Times New Roman" w:cs="Times New Roman"/>
        </w:rPr>
      </w:pPr>
    </w:p>
    <w:p w14:paraId="01921C2D"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Accessing Menu Item Management: From the Main Menu, the user selects option "3" to manage the store's menu items.</w:t>
      </w:r>
    </w:p>
    <w:p w14:paraId="5D4F8E63" w14:textId="77777777" w:rsidR="000A4428" w:rsidRPr="005A5F82" w:rsidRDefault="000A4428" w:rsidP="000A4428">
      <w:pPr>
        <w:rPr>
          <w:rFonts w:ascii="Times New Roman" w:hAnsi="Times New Roman" w:cs="Times New Roman"/>
        </w:rPr>
      </w:pPr>
    </w:p>
    <w:p w14:paraId="501653F7"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lastRenderedPageBreak/>
        <w:t>Menu Item Management Options: The user is presented with a set of options to either add, remove, or update menu items, or return to the Main Menu.</w:t>
      </w:r>
    </w:p>
    <w:p w14:paraId="03A01489" w14:textId="77777777" w:rsidR="000A4428" w:rsidRPr="005A5F82" w:rsidRDefault="000A4428" w:rsidP="000A4428">
      <w:pPr>
        <w:rPr>
          <w:rFonts w:ascii="Times New Roman" w:hAnsi="Times New Roman" w:cs="Times New Roman"/>
        </w:rPr>
      </w:pPr>
    </w:p>
    <w:p w14:paraId="2F406B2A"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Adding a New Menu Item:</w:t>
      </w:r>
    </w:p>
    <w:p w14:paraId="555C0838" w14:textId="77777777" w:rsidR="000A4428" w:rsidRPr="005A5F82" w:rsidRDefault="000A4428" w:rsidP="000A4428">
      <w:pPr>
        <w:rPr>
          <w:rFonts w:ascii="Times New Roman" w:hAnsi="Times New Roman" w:cs="Times New Roman"/>
        </w:rPr>
      </w:pPr>
    </w:p>
    <w:p w14:paraId="46B41DA4"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The user selects option "1" to add a new menu item.</w:t>
      </w:r>
    </w:p>
    <w:p w14:paraId="06E1F97E"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The user is prompted to enter various details about the new menu item. The user enters "Vegetarian" as the menu item name, which suggests it's a vegetarian option.</w:t>
      </w:r>
    </w:p>
    <w:p w14:paraId="262D133E"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The user provides a brief description of the item ("Good"), its size ("small"), the price ("12"), and incorrectly categorizes it as "meat" despite the name suggesting it's vegetarian. This could be a data entry error.</w:t>
      </w:r>
    </w:p>
    <w:p w14:paraId="2A47FB68"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 xml:space="preserve">Additionally, the user is </w:t>
      </w:r>
      <w:proofErr w:type="spellStart"/>
      <w:r w:rsidRPr="005A5F82">
        <w:rPr>
          <w:rFonts w:ascii="Times New Roman" w:hAnsi="Times New Roman" w:cs="Times New Roman"/>
        </w:rPr>
        <w:t>prompted</w:t>
      </w:r>
      <w:proofErr w:type="spellEnd"/>
      <w:r w:rsidRPr="005A5F82">
        <w:rPr>
          <w:rFonts w:ascii="Times New Roman" w:hAnsi="Times New Roman" w:cs="Times New Roman"/>
        </w:rPr>
        <w:t xml:space="preserve"> to associate the menu item with a recipe from the database, in this case, "Hawaiian," which typically refers to a pizza with ham and pineapple toppings, contradicting the "Vegetarian" name.</w:t>
      </w:r>
    </w:p>
    <w:p w14:paraId="26847C01" w14:textId="77777777" w:rsidR="000A4428" w:rsidRPr="005A5F82" w:rsidRDefault="000A4428" w:rsidP="000A4428">
      <w:pPr>
        <w:rPr>
          <w:rFonts w:ascii="Times New Roman" w:hAnsi="Times New Roman" w:cs="Times New Roman"/>
        </w:rPr>
      </w:pPr>
      <w:r w:rsidRPr="005A5F82">
        <w:rPr>
          <w:rFonts w:ascii="Times New Roman" w:hAnsi="Times New Roman" w:cs="Times New Roman"/>
        </w:rPr>
        <w:t>Confirmation of Addition: The system confirms that the menu item 'Vegetarian' has been added, although the details suggest there may be inconsistencies—labeling a 'Vegetarian' menu item within the 'meat' category and associating it with a 'Hawaiian' recipe.</w:t>
      </w:r>
    </w:p>
    <w:p w14:paraId="4396072F" w14:textId="77777777" w:rsidR="000A4428" w:rsidRPr="005A5F82" w:rsidRDefault="000A4428" w:rsidP="000A4428">
      <w:pPr>
        <w:rPr>
          <w:rFonts w:ascii="Times New Roman" w:hAnsi="Times New Roman" w:cs="Times New Roman"/>
        </w:rPr>
      </w:pPr>
    </w:p>
    <w:p w14:paraId="48A78DDA" w14:textId="6D9E613A" w:rsidR="000A4428" w:rsidRPr="005A5F82" w:rsidRDefault="000A4428" w:rsidP="000A4428">
      <w:pPr>
        <w:rPr>
          <w:rFonts w:ascii="Times New Roman" w:hAnsi="Times New Roman" w:cs="Times New Roman"/>
        </w:rPr>
      </w:pPr>
      <w:r w:rsidRPr="005A5F82">
        <w:rPr>
          <w:rFonts w:ascii="Times New Roman" w:hAnsi="Times New Roman" w:cs="Times New Roman"/>
        </w:rPr>
        <w:t>Next Steps: After the addition, the Menu Item Management Menu reappears, allowing the user to continue managing the menu items, such as adding more items, removing, or updating existing items, or going back to the Main Menu.</w:t>
      </w:r>
    </w:p>
    <w:p w14:paraId="2CD2CE49" w14:textId="77777777" w:rsidR="000A4428" w:rsidRPr="005A5F82" w:rsidRDefault="000A4428" w:rsidP="000A4428">
      <w:pPr>
        <w:rPr>
          <w:rFonts w:ascii="Times New Roman" w:hAnsi="Times New Roman" w:cs="Times New Roman"/>
        </w:rPr>
      </w:pPr>
    </w:p>
    <w:p w14:paraId="7F354806" w14:textId="77777777" w:rsidR="000A4428" w:rsidRPr="005A5F82" w:rsidRDefault="000A4428" w:rsidP="000A4428">
      <w:pPr>
        <w:rPr>
          <w:rFonts w:ascii="Times New Roman" w:hAnsi="Times New Roman" w:cs="Times New Roman"/>
        </w:rPr>
      </w:pPr>
    </w:p>
    <w:p w14:paraId="3F353C13" w14:textId="77777777" w:rsidR="000A4428" w:rsidRPr="005A5F82" w:rsidRDefault="000A4428" w:rsidP="000A4428">
      <w:pPr>
        <w:rPr>
          <w:rFonts w:ascii="Times New Roman" w:hAnsi="Times New Roman" w:cs="Times New Roman"/>
        </w:rPr>
      </w:pPr>
    </w:p>
    <w:p w14:paraId="75447D7F" w14:textId="0484C7E2" w:rsidR="000A4428" w:rsidRPr="005A5F82" w:rsidRDefault="000A4428" w:rsidP="000A4428">
      <w:pPr>
        <w:rPr>
          <w:rFonts w:ascii="Times New Roman" w:hAnsi="Times New Roman" w:cs="Times New Roman"/>
        </w:rPr>
      </w:pPr>
      <w:r w:rsidRPr="005A5F82">
        <w:rPr>
          <w:rFonts w:ascii="Times New Roman" w:hAnsi="Times New Roman" w:cs="Times New Roman"/>
        </w:rPr>
        <w:drawing>
          <wp:inline distT="0" distB="0" distL="0" distR="0" wp14:anchorId="74F4DEAC" wp14:editId="17165DCE">
            <wp:extent cx="5943600" cy="3499485"/>
            <wp:effectExtent l="0" t="0" r="0" b="5715"/>
            <wp:docPr id="1602399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99411" name="Picture 1" descr="A screenshot of a computer&#10;&#10;Description automatically generated"/>
                    <pic:cNvPicPr/>
                  </pic:nvPicPr>
                  <pic:blipFill>
                    <a:blip r:embed="rId6"/>
                    <a:stretch>
                      <a:fillRect/>
                    </a:stretch>
                  </pic:blipFill>
                  <pic:spPr>
                    <a:xfrm>
                      <a:off x="0" y="0"/>
                      <a:ext cx="5943600" cy="3499485"/>
                    </a:xfrm>
                    <a:prstGeom prst="rect">
                      <a:avLst/>
                    </a:prstGeom>
                  </pic:spPr>
                </pic:pic>
              </a:graphicData>
            </a:graphic>
          </wp:inline>
        </w:drawing>
      </w:r>
    </w:p>
    <w:p w14:paraId="6CBCE931" w14:textId="39874951" w:rsidR="000A4428" w:rsidRPr="005A5F82" w:rsidRDefault="000A4428" w:rsidP="000A4428">
      <w:pPr>
        <w:rPr>
          <w:rFonts w:ascii="Times New Roman" w:hAnsi="Times New Roman" w:cs="Times New Roman"/>
        </w:rPr>
      </w:pPr>
    </w:p>
    <w:p w14:paraId="34B3B1C9" w14:textId="77777777" w:rsidR="000A4428" w:rsidRPr="005A5F82" w:rsidRDefault="000A4428" w:rsidP="000A4428">
      <w:pPr>
        <w:rPr>
          <w:rFonts w:ascii="Times New Roman" w:hAnsi="Times New Roman" w:cs="Times New Roman"/>
        </w:rPr>
      </w:pPr>
    </w:p>
    <w:p w14:paraId="71579D61" w14:textId="77777777" w:rsidR="000A4428" w:rsidRPr="005A5F82" w:rsidRDefault="000A4428" w:rsidP="000A4428">
      <w:pPr>
        <w:rPr>
          <w:rFonts w:ascii="Times New Roman" w:hAnsi="Times New Roman" w:cs="Times New Roman"/>
        </w:rPr>
      </w:pPr>
    </w:p>
    <w:p w14:paraId="5981124C" w14:textId="4B8D117B" w:rsidR="000A4428" w:rsidRPr="005A5F82" w:rsidRDefault="000A4428" w:rsidP="000A4428">
      <w:pPr>
        <w:rPr>
          <w:rFonts w:ascii="Times New Roman" w:hAnsi="Times New Roman" w:cs="Times New Roman"/>
        </w:rPr>
      </w:pPr>
    </w:p>
    <w:p w14:paraId="157314E1" w14:textId="77777777" w:rsidR="000A4428" w:rsidRPr="005A5F82" w:rsidRDefault="000A4428">
      <w:pPr>
        <w:rPr>
          <w:rFonts w:ascii="Times New Roman" w:hAnsi="Times New Roman" w:cs="Times New Roman"/>
        </w:rPr>
      </w:pPr>
    </w:p>
    <w:p w14:paraId="17D5E3F3" w14:textId="77777777" w:rsidR="000A4428" w:rsidRPr="005A5F82" w:rsidRDefault="000A4428">
      <w:pPr>
        <w:rPr>
          <w:rFonts w:ascii="Times New Roman" w:hAnsi="Times New Roman" w:cs="Times New Roman"/>
        </w:rPr>
      </w:pPr>
    </w:p>
    <w:p w14:paraId="1772EDF5" w14:textId="77777777" w:rsidR="000A4428" w:rsidRPr="005A5F82" w:rsidRDefault="000A4428">
      <w:pPr>
        <w:rPr>
          <w:rFonts w:ascii="Times New Roman" w:hAnsi="Times New Roman" w:cs="Times New Roman"/>
        </w:rPr>
      </w:pPr>
    </w:p>
    <w:p w14:paraId="660122FE" w14:textId="77777777" w:rsidR="000A4428" w:rsidRPr="005A5F82" w:rsidRDefault="000A4428">
      <w:pPr>
        <w:rPr>
          <w:rFonts w:ascii="Times New Roman" w:hAnsi="Times New Roman" w:cs="Times New Roman"/>
        </w:rPr>
      </w:pPr>
    </w:p>
    <w:p w14:paraId="5A0FB2C1" w14:textId="77777777" w:rsidR="000A4428" w:rsidRPr="005A5F82" w:rsidRDefault="000A4428">
      <w:pPr>
        <w:rPr>
          <w:rFonts w:ascii="Times New Roman" w:hAnsi="Times New Roman" w:cs="Times New Roman"/>
        </w:rPr>
      </w:pPr>
    </w:p>
    <w:p w14:paraId="46BD7C4C" w14:textId="77777777" w:rsidR="000A4428" w:rsidRPr="005A5F82" w:rsidRDefault="000A4428">
      <w:pPr>
        <w:rPr>
          <w:rFonts w:ascii="Times New Roman" w:hAnsi="Times New Roman" w:cs="Times New Roman"/>
        </w:rPr>
      </w:pPr>
    </w:p>
    <w:p w14:paraId="7E16206A" w14:textId="77777777" w:rsidR="000A4428" w:rsidRPr="005A5F82" w:rsidRDefault="000A4428">
      <w:pPr>
        <w:rPr>
          <w:rFonts w:ascii="Times New Roman" w:hAnsi="Times New Roman" w:cs="Times New Roman"/>
        </w:rPr>
      </w:pPr>
    </w:p>
    <w:p w14:paraId="70D5AD05" w14:textId="77777777" w:rsidR="000A4428" w:rsidRPr="005A5F82" w:rsidRDefault="000A4428">
      <w:pPr>
        <w:rPr>
          <w:rFonts w:ascii="Times New Roman" w:hAnsi="Times New Roman" w:cs="Times New Roman"/>
        </w:rPr>
      </w:pPr>
    </w:p>
    <w:p w14:paraId="637A9876" w14:textId="67EC8964" w:rsidR="000A4428" w:rsidRPr="005A5F82" w:rsidRDefault="000A4428">
      <w:pPr>
        <w:rPr>
          <w:rFonts w:ascii="Times New Roman" w:hAnsi="Times New Roman" w:cs="Times New Roman"/>
        </w:rPr>
      </w:pPr>
      <w:r w:rsidRPr="005A5F82">
        <w:rPr>
          <w:rFonts w:ascii="Times New Roman" w:hAnsi="Times New Roman" w:cs="Times New Roman"/>
        </w:rPr>
        <w:drawing>
          <wp:inline distT="0" distB="0" distL="0" distR="0" wp14:anchorId="785F9D43" wp14:editId="1A47D823">
            <wp:extent cx="5943600" cy="4557395"/>
            <wp:effectExtent l="0" t="0" r="0" b="1905"/>
            <wp:docPr id="4339239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23908" name="Picture 1" descr="A screenshot of a computer program&#10;&#10;Description automatically generated"/>
                    <pic:cNvPicPr/>
                  </pic:nvPicPr>
                  <pic:blipFill>
                    <a:blip r:embed="rId7"/>
                    <a:stretch>
                      <a:fillRect/>
                    </a:stretch>
                  </pic:blipFill>
                  <pic:spPr>
                    <a:xfrm>
                      <a:off x="0" y="0"/>
                      <a:ext cx="5943600" cy="4557395"/>
                    </a:xfrm>
                    <a:prstGeom prst="rect">
                      <a:avLst/>
                    </a:prstGeom>
                  </pic:spPr>
                </pic:pic>
              </a:graphicData>
            </a:graphic>
          </wp:inline>
        </w:drawing>
      </w:r>
    </w:p>
    <w:p w14:paraId="2804E859" w14:textId="77777777" w:rsidR="000A4428" w:rsidRPr="005A5F82" w:rsidRDefault="000A4428">
      <w:pPr>
        <w:rPr>
          <w:rFonts w:ascii="Times New Roman" w:hAnsi="Times New Roman" w:cs="Times New Roman"/>
        </w:rPr>
      </w:pPr>
    </w:p>
    <w:p w14:paraId="0469A1D9" w14:textId="77777777" w:rsidR="000A4428" w:rsidRPr="005A5F82" w:rsidRDefault="000A4428">
      <w:pPr>
        <w:rPr>
          <w:rFonts w:ascii="Times New Roman" w:hAnsi="Times New Roman" w:cs="Times New Roman"/>
        </w:rPr>
      </w:pPr>
    </w:p>
    <w:p w14:paraId="41469905" w14:textId="77777777" w:rsidR="000A4428" w:rsidRPr="005A5F82" w:rsidRDefault="000A4428">
      <w:pPr>
        <w:rPr>
          <w:rFonts w:ascii="Times New Roman" w:hAnsi="Times New Roman" w:cs="Times New Roman"/>
        </w:rPr>
      </w:pPr>
    </w:p>
    <w:p w14:paraId="7A1B959B" w14:textId="77777777" w:rsidR="000A4428" w:rsidRPr="005A5F82" w:rsidRDefault="000A4428">
      <w:pPr>
        <w:rPr>
          <w:rFonts w:ascii="Times New Roman" w:hAnsi="Times New Roman" w:cs="Times New Roman"/>
        </w:rPr>
      </w:pPr>
    </w:p>
    <w:p w14:paraId="3E103376" w14:textId="0E931A46" w:rsidR="000A4428" w:rsidRPr="005A5F82" w:rsidRDefault="000A4428">
      <w:pPr>
        <w:rPr>
          <w:rFonts w:ascii="Times New Roman" w:hAnsi="Times New Roman" w:cs="Times New Roman"/>
        </w:rPr>
      </w:pPr>
      <w:r w:rsidRPr="005A5F82">
        <w:rPr>
          <w:rFonts w:ascii="Times New Roman" w:hAnsi="Times New Roman" w:cs="Times New Roman"/>
        </w:rPr>
        <w:lastRenderedPageBreak/>
        <w:drawing>
          <wp:inline distT="0" distB="0" distL="0" distR="0" wp14:anchorId="3C63B231" wp14:editId="5D634561">
            <wp:extent cx="5943600" cy="3970020"/>
            <wp:effectExtent l="0" t="0" r="0" b="5080"/>
            <wp:docPr id="14868002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00260" name="Picture 1" descr="A screen shot of a computer&#10;&#10;Description automatically generated"/>
                    <pic:cNvPicPr/>
                  </pic:nvPicPr>
                  <pic:blipFill>
                    <a:blip r:embed="rId8"/>
                    <a:stretch>
                      <a:fillRect/>
                    </a:stretch>
                  </pic:blipFill>
                  <pic:spPr>
                    <a:xfrm>
                      <a:off x="0" y="0"/>
                      <a:ext cx="5943600" cy="3970020"/>
                    </a:xfrm>
                    <a:prstGeom prst="rect">
                      <a:avLst/>
                    </a:prstGeom>
                  </pic:spPr>
                </pic:pic>
              </a:graphicData>
            </a:graphic>
          </wp:inline>
        </w:drawing>
      </w:r>
    </w:p>
    <w:p w14:paraId="03D1211F" w14:textId="77777777" w:rsidR="00DE1ED6" w:rsidRPr="005A5F82" w:rsidRDefault="00DE1ED6">
      <w:pPr>
        <w:rPr>
          <w:rFonts w:ascii="Times New Roman" w:hAnsi="Times New Roman" w:cs="Times New Roman"/>
        </w:rPr>
      </w:pPr>
    </w:p>
    <w:p w14:paraId="05D9D390" w14:textId="77777777" w:rsidR="00DE1ED6" w:rsidRPr="005A5F82" w:rsidRDefault="00DE1ED6">
      <w:pPr>
        <w:rPr>
          <w:rFonts w:ascii="Times New Roman" w:hAnsi="Times New Roman" w:cs="Times New Roman"/>
        </w:rPr>
      </w:pPr>
    </w:p>
    <w:p w14:paraId="75B6DBE7" w14:textId="77777777" w:rsidR="00DE1ED6" w:rsidRPr="005A5F82" w:rsidRDefault="00DE1ED6" w:rsidP="00DE1ED6">
      <w:pPr>
        <w:rPr>
          <w:rFonts w:ascii="Times New Roman" w:hAnsi="Times New Roman" w:cs="Times New Roman"/>
        </w:rPr>
      </w:pPr>
    </w:p>
    <w:p w14:paraId="624A1C01" w14:textId="77777777" w:rsidR="00DE1ED6" w:rsidRPr="005A5F82" w:rsidRDefault="00DE1ED6" w:rsidP="00DE1ED6">
      <w:pPr>
        <w:rPr>
          <w:rFonts w:ascii="Times New Roman" w:hAnsi="Times New Roman" w:cs="Times New Roman"/>
        </w:rPr>
      </w:pPr>
    </w:p>
    <w:p w14:paraId="50213EEF" w14:textId="7DE47DE9" w:rsidR="00DE1ED6" w:rsidRPr="005A5F82" w:rsidRDefault="00DE1ED6" w:rsidP="00DE1ED6">
      <w:pPr>
        <w:rPr>
          <w:rFonts w:ascii="Times New Roman" w:hAnsi="Times New Roman" w:cs="Times New Roman"/>
        </w:rPr>
      </w:pPr>
      <w:r w:rsidRPr="005A5F82">
        <w:rPr>
          <w:rFonts w:ascii="Times New Roman" w:hAnsi="Times New Roman" w:cs="Times New Roman"/>
        </w:rPr>
        <w:lastRenderedPageBreak/>
        <w:drawing>
          <wp:inline distT="0" distB="0" distL="0" distR="0" wp14:anchorId="41BF58DE" wp14:editId="43FC6F95">
            <wp:extent cx="5943600" cy="5549265"/>
            <wp:effectExtent l="0" t="0" r="0" b="635"/>
            <wp:docPr id="17911297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29788" name="Picture 1" descr="A screenshot of a computer program&#10;&#10;Description automatically generated"/>
                    <pic:cNvPicPr/>
                  </pic:nvPicPr>
                  <pic:blipFill>
                    <a:blip r:embed="rId9"/>
                    <a:stretch>
                      <a:fillRect/>
                    </a:stretch>
                  </pic:blipFill>
                  <pic:spPr>
                    <a:xfrm>
                      <a:off x="0" y="0"/>
                      <a:ext cx="5943600" cy="5549265"/>
                    </a:xfrm>
                    <a:prstGeom prst="rect">
                      <a:avLst/>
                    </a:prstGeom>
                  </pic:spPr>
                </pic:pic>
              </a:graphicData>
            </a:graphic>
          </wp:inline>
        </w:drawing>
      </w:r>
      <w:r w:rsidRPr="005A5F82">
        <w:rPr>
          <w:rFonts w:ascii="Times New Roman" w:hAnsi="Times New Roman" w:cs="Times New Roman"/>
        </w:rPr>
        <w:t>Selecting Pizza Base:</w:t>
      </w:r>
    </w:p>
    <w:p w14:paraId="2678383C" w14:textId="77777777" w:rsidR="00DE1ED6" w:rsidRPr="005A5F82" w:rsidRDefault="00DE1ED6" w:rsidP="00DE1ED6">
      <w:pPr>
        <w:rPr>
          <w:rFonts w:ascii="Times New Roman" w:hAnsi="Times New Roman" w:cs="Times New Roman"/>
        </w:rPr>
      </w:pPr>
    </w:p>
    <w:p w14:paraId="6D120E5E"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The user is presented with options for the pizza base along with their prices and selects "Thin Crust."</w:t>
      </w:r>
    </w:p>
    <w:p w14:paraId="68BE0B4E"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The user is asked to enter the quantity of the base, and they choose "12." This could mean they are ordering 12 thin crust bases, perhaps for a party or an event, which is quite unusual for a single order.</w:t>
      </w:r>
    </w:p>
    <w:p w14:paraId="5DC4A366"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Selecting Sauce:</w:t>
      </w:r>
    </w:p>
    <w:p w14:paraId="5BBD67C1" w14:textId="77777777" w:rsidR="00DE1ED6" w:rsidRPr="005A5F82" w:rsidRDefault="00DE1ED6" w:rsidP="00DE1ED6">
      <w:pPr>
        <w:rPr>
          <w:rFonts w:ascii="Times New Roman" w:hAnsi="Times New Roman" w:cs="Times New Roman"/>
        </w:rPr>
      </w:pPr>
    </w:p>
    <w:p w14:paraId="0C423FF1"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Next, the user chooses "Tomato" from a list of sauce options and again enters "12" for the quantity. This quantity selection is repeated from the base, which could be an input error or a specific requirement for the order.</w:t>
      </w:r>
    </w:p>
    <w:p w14:paraId="649BB872"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Selecting Toppings:</w:t>
      </w:r>
    </w:p>
    <w:p w14:paraId="44FFDA96" w14:textId="77777777" w:rsidR="00DE1ED6" w:rsidRPr="005A5F82" w:rsidRDefault="00DE1ED6" w:rsidP="00DE1ED6">
      <w:pPr>
        <w:rPr>
          <w:rFonts w:ascii="Times New Roman" w:hAnsi="Times New Roman" w:cs="Times New Roman"/>
        </w:rPr>
      </w:pPr>
    </w:p>
    <w:p w14:paraId="267178EC"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lastRenderedPageBreak/>
        <w:t>The system iteratively offers various toppings, and the user selects "yes" to add "Pepperoni" and "Extra Cheese," specifying a quantity of "2" for each topping. It's not clear if "2" refers to portions, units, or perhaps an additional cost, as this would typically be a fixed amount per pizza.</w:t>
      </w:r>
    </w:p>
    <w:p w14:paraId="6A38B3B3"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The user declines all other offered vegetable toppings.</w:t>
      </w:r>
    </w:p>
    <w:p w14:paraId="1C52BC30"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Selecting Additional Ingredients:</w:t>
      </w:r>
    </w:p>
    <w:p w14:paraId="2D0A2EF7" w14:textId="77777777" w:rsidR="00DE1ED6" w:rsidRPr="005A5F82" w:rsidRDefault="00DE1ED6" w:rsidP="00DE1ED6">
      <w:pPr>
        <w:rPr>
          <w:rFonts w:ascii="Times New Roman" w:hAnsi="Times New Roman" w:cs="Times New Roman"/>
        </w:rPr>
      </w:pPr>
    </w:p>
    <w:p w14:paraId="7AB8960A"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For additional ingredients, the user selects "Chicken" with a quantity of "2" and declines "Beef" and "Cheddar."</w:t>
      </w:r>
    </w:p>
    <w:p w14:paraId="1660F572"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Total Price Calculation:</w:t>
      </w:r>
    </w:p>
    <w:p w14:paraId="20B4DAFA" w14:textId="77777777" w:rsidR="00DE1ED6" w:rsidRPr="005A5F82" w:rsidRDefault="00DE1ED6" w:rsidP="00DE1ED6">
      <w:pPr>
        <w:rPr>
          <w:rFonts w:ascii="Times New Roman" w:hAnsi="Times New Roman" w:cs="Times New Roman"/>
        </w:rPr>
      </w:pPr>
    </w:p>
    <w:p w14:paraId="55416403"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After all selections, the system calculates the total price of the custom pizza as "$61.00." This price presumably includes the base, sauce, selected toppings, and additional ingredients for the specified quantities.</w:t>
      </w:r>
    </w:p>
    <w:p w14:paraId="48A6B3F6"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Returning to the Main Menu:</w:t>
      </w:r>
    </w:p>
    <w:p w14:paraId="3E52BB49" w14:textId="77777777" w:rsidR="00DE1ED6" w:rsidRPr="005A5F82" w:rsidRDefault="00DE1ED6" w:rsidP="00DE1ED6">
      <w:pPr>
        <w:rPr>
          <w:rFonts w:ascii="Times New Roman" w:hAnsi="Times New Roman" w:cs="Times New Roman"/>
        </w:rPr>
      </w:pPr>
    </w:p>
    <w:p w14:paraId="3DCDD2C9" w14:textId="77777777" w:rsidR="00DE1ED6" w:rsidRPr="005A5F82" w:rsidRDefault="00DE1ED6" w:rsidP="00DE1ED6">
      <w:pPr>
        <w:rPr>
          <w:rFonts w:ascii="Times New Roman" w:hAnsi="Times New Roman" w:cs="Times New Roman"/>
        </w:rPr>
      </w:pPr>
      <w:r w:rsidRPr="005A5F82">
        <w:rPr>
          <w:rFonts w:ascii="Times New Roman" w:hAnsi="Times New Roman" w:cs="Times New Roman"/>
        </w:rPr>
        <w:t xml:space="preserve">With the custom pizza created and priced, the system returns the user to the Main Menu for </w:t>
      </w:r>
    </w:p>
    <w:p w14:paraId="03DEBC5B" w14:textId="77777777" w:rsidR="00DE1ED6" w:rsidRPr="005A5F82" w:rsidRDefault="00DE1ED6" w:rsidP="00DE1ED6">
      <w:pPr>
        <w:rPr>
          <w:rFonts w:ascii="Times New Roman" w:hAnsi="Times New Roman" w:cs="Times New Roman"/>
        </w:rPr>
      </w:pPr>
    </w:p>
    <w:p w14:paraId="1AFBF541" w14:textId="77777777" w:rsidR="00DE1ED6" w:rsidRPr="005A5F82" w:rsidRDefault="00DE1ED6" w:rsidP="00DE1ED6">
      <w:pPr>
        <w:rPr>
          <w:rFonts w:ascii="Times New Roman" w:hAnsi="Times New Roman" w:cs="Times New Roman"/>
        </w:rPr>
      </w:pPr>
    </w:p>
    <w:p w14:paraId="61D719FC" w14:textId="59BE5861" w:rsidR="00DE1ED6" w:rsidRPr="005A5F82" w:rsidRDefault="00DE1ED6" w:rsidP="00DE1ED6">
      <w:pPr>
        <w:rPr>
          <w:rFonts w:ascii="Times New Roman" w:hAnsi="Times New Roman" w:cs="Times New Roman"/>
        </w:rPr>
      </w:pPr>
      <w:r w:rsidRPr="005A5F82">
        <w:rPr>
          <w:rFonts w:ascii="Times New Roman" w:hAnsi="Times New Roman" w:cs="Times New Roman"/>
        </w:rPr>
        <w:t>further actions.</w:t>
      </w:r>
    </w:p>
    <w:p w14:paraId="743826B7" w14:textId="77777777" w:rsidR="00DE1ED6" w:rsidRPr="005A5F82" w:rsidRDefault="00DE1ED6" w:rsidP="00DE1ED6">
      <w:pPr>
        <w:rPr>
          <w:rFonts w:ascii="Times New Roman" w:hAnsi="Times New Roman" w:cs="Times New Roman"/>
        </w:rPr>
      </w:pPr>
    </w:p>
    <w:p w14:paraId="043668FE" w14:textId="77777777" w:rsidR="00DE1ED6" w:rsidRPr="005A5F82" w:rsidRDefault="00DE1ED6" w:rsidP="00DE1ED6">
      <w:pPr>
        <w:rPr>
          <w:rFonts w:ascii="Times New Roman" w:hAnsi="Times New Roman" w:cs="Times New Roman"/>
        </w:rPr>
      </w:pPr>
    </w:p>
    <w:p w14:paraId="155FC9B2" w14:textId="537C8E97" w:rsidR="00DE1ED6" w:rsidRPr="005A5F82" w:rsidRDefault="00DE1ED6" w:rsidP="00DE1ED6">
      <w:pPr>
        <w:rPr>
          <w:rFonts w:ascii="Times New Roman" w:hAnsi="Times New Roman" w:cs="Times New Roman"/>
        </w:rPr>
      </w:pPr>
      <w:r w:rsidRPr="005A5F82">
        <w:rPr>
          <w:rFonts w:ascii="Times New Roman" w:hAnsi="Times New Roman" w:cs="Times New Roman"/>
        </w:rPr>
        <w:drawing>
          <wp:inline distT="0" distB="0" distL="0" distR="0" wp14:anchorId="6C770EAB" wp14:editId="6FD040F1">
            <wp:extent cx="5943600" cy="2884170"/>
            <wp:effectExtent l="0" t="0" r="0" b="0"/>
            <wp:docPr id="2308746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462" name="Picture 1" descr="A computer screen shot of a black screen&#10;&#10;Description automatically generated"/>
                    <pic:cNvPicPr/>
                  </pic:nvPicPr>
                  <pic:blipFill>
                    <a:blip r:embed="rId10"/>
                    <a:stretch>
                      <a:fillRect/>
                    </a:stretch>
                  </pic:blipFill>
                  <pic:spPr>
                    <a:xfrm>
                      <a:off x="0" y="0"/>
                      <a:ext cx="5943600" cy="2884170"/>
                    </a:xfrm>
                    <a:prstGeom prst="rect">
                      <a:avLst/>
                    </a:prstGeom>
                  </pic:spPr>
                </pic:pic>
              </a:graphicData>
            </a:graphic>
          </wp:inline>
        </w:drawing>
      </w:r>
    </w:p>
    <w:p w14:paraId="630FE7A8" w14:textId="77777777" w:rsidR="005A5F82" w:rsidRDefault="005A5F82" w:rsidP="00DE1ED6">
      <w:pPr>
        <w:rPr>
          <w:rFonts w:ascii="Times New Roman" w:hAnsi="Times New Roman" w:cs="Times New Roman"/>
        </w:rPr>
      </w:pPr>
    </w:p>
    <w:p w14:paraId="7C7C3793" w14:textId="77777777" w:rsidR="005A5F82" w:rsidRDefault="005A5F82" w:rsidP="00DE1ED6">
      <w:pPr>
        <w:rPr>
          <w:rFonts w:ascii="Times New Roman" w:hAnsi="Times New Roman" w:cs="Times New Roman"/>
        </w:rPr>
      </w:pPr>
    </w:p>
    <w:p w14:paraId="4FD92649"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Customer Information: The order summary lists the details of the customer who placed the order:</w:t>
      </w:r>
    </w:p>
    <w:p w14:paraId="589EA53F" w14:textId="77777777" w:rsidR="005A5F82" w:rsidRPr="005A5F82" w:rsidRDefault="005A5F82" w:rsidP="005A5F82">
      <w:pPr>
        <w:rPr>
          <w:rFonts w:ascii="Times New Roman" w:hAnsi="Times New Roman" w:cs="Times New Roman"/>
        </w:rPr>
      </w:pPr>
    </w:p>
    <w:p w14:paraId="59363CD9"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 xml:space="preserve">Customer Name: </w:t>
      </w:r>
      <w:proofErr w:type="spellStart"/>
      <w:r w:rsidRPr="005A5F82">
        <w:rPr>
          <w:rFonts w:ascii="Times New Roman" w:hAnsi="Times New Roman" w:cs="Times New Roman"/>
        </w:rPr>
        <w:t>Feven</w:t>
      </w:r>
      <w:proofErr w:type="spellEnd"/>
    </w:p>
    <w:p w14:paraId="10C93E4E"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Company: SFBU (optional detail, indicating a corporate order or affiliation)</w:t>
      </w:r>
    </w:p>
    <w:p w14:paraId="1367F847"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Phone Number: 0521192201, likely for order confirmation or delivery communication</w:t>
      </w:r>
    </w:p>
    <w:p w14:paraId="16AC6947"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Email Address: feve@gmail.com, which can be used for sending electronic receipts or order updates</w:t>
      </w:r>
    </w:p>
    <w:p w14:paraId="6F4F8615"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lastRenderedPageBreak/>
        <w:t>Delivery Date: 2023-01-12, specifying when the order should be delivered</w:t>
      </w:r>
    </w:p>
    <w:p w14:paraId="58D7C3CC"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Delivery Time: 18:20, indicating the specific time the customer expects to receive the order</w:t>
      </w:r>
    </w:p>
    <w:p w14:paraId="687F3FCD"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Order Details: The summary includes the items that have been ordered:</w:t>
      </w:r>
    </w:p>
    <w:p w14:paraId="74BF7B61" w14:textId="77777777" w:rsidR="005A5F82" w:rsidRPr="005A5F82" w:rsidRDefault="005A5F82" w:rsidP="005A5F82">
      <w:pPr>
        <w:rPr>
          <w:rFonts w:ascii="Times New Roman" w:hAnsi="Times New Roman" w:cs="Times New Roman"/>
        </w:rPr>
      </w:pPr>
    </w:p>
    <w:p w14:paraId="70ED2542"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Pizzas: Indicates that 2 Hawaiian pizzas have been ordered.</w:t>
      </w:r>
    </w:p>
    <w:p w14:paraId="54BB39E7"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Sides: Lists 2 Caesar Salads as part of the order.</w:t>
      </w:r>
    </w:p>
    <w:p w14:paraId="2DA94689"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Actions Performed: The summary mentions that a custom pizza was built. This refers to an earlier interaction where the customer used the "Build Your Own Pizza" option. However, the details of this custom pizza (like its base, toppings, etc.) are not listed in the summary, which might be an oversight or due to the way the system compiles order summaries.</w:t>
      </w:r>
    </w:p>
    <w:p w14:paraId="5203B3A9" w14:textId="77777777" w:rsidR="005A5F82" w:rsidRPr="005A5F82" w:rsidRDefault="005A5F82" w:rsidP="005A5F82">
      <w:pPr>
        <w:rPr>
          <w:rFonts w:ascii="Times New Roman" w:hAnsi="Times New Roman" w:cs="Times New Roman"/>
        </w:rPr>
      </w:pPr>
    </w:p>
    <w:p w14:paraId="73103594" w14:textId="77777777" w:rsidR="005A5F82" w:rsidRPr="005A5F82" w:rsidRDefault="005A5F82" w:rsidP="005A5F82">
      <w:pPr>
        <w:rPr>
          <w:rFonts w:ascii="Times New Roman" w:hAnsi="Times New Roman" w:cs="Times New Roman"/>
        </w:rPr>
      </w:pPr>
      <w:r w:rsidRPr="005A5F82">
        <w:rPr>
          <w:rFonts w:ascii="Times New Roman" w:hAnsi="Times New Roman" w:cs="Times New Roman"/>
        </w:rPr>
        <w:t>Returning to the Main Menu: After reviewing the order summary, the user can return to the Main Menu for further actions or to complete the order process.</w:t>
      </w:r>
    </w:p>
    <w:p w14:paraId="4FE47124" w14:textId="77777777" w:rsidR="005A5F82" w:rsidRPr="005A5F82" w:rsidRDefault="005A5F82" w:rsidP="005A5F82">
      <w:pPr>
        <w:rPr>
          <w:rFonts w:ascii="Times New Roman" w:hAnsi="Times New Roman" w:cs="Times New Roman"/>
        </w:rPr>
      </w:pPr>
    </w:p>
    <w:p w14:paraId="24BF096B" w14:textId="77777777" w:rsidR="005A5F82" w:rsidRPr="005A5F82" w:rsidRDefault="005A5F82" w:rsidP="00DE1ED6">
      <w:pPr>
        <w:rPr>
          <w:rFonts w:ascii="Times New Roman" w:hAnsi="Times New Roman" w:cs="Times New Roman"/>
        </w:rPr>
      </w:pPr>
    </w:p>
    <w:p w14:paraId="02191465" w14:textId="77777777" w:rsidR="00DE1ED6" w:rsidRPr="005A5F82" w:rsidRDefault="00DE1ED6" w:rsidP="00DE1ED6">
      <w:pPr>
        <w:rPr>
          <w:rFonts w:ascii="Times New Roman" w:hAnsi="Times New Roman" w:cs="Times New Roman"/>
        </w:rPr>
      </w:pPr>
    </w:p>
    <w:p w14:paraId="2C7CBFE1" w14:textId="77777777" w:rsidR="00DE1ED6" w:rsidRPr="005A5F82" w:rsidRDefault="00DE1ED6" w:rsidP="00DE1ED6">
      <w:pPr>
        <w:rPr>
          <w:rFonts w:ascii="Times New Roman" w:hAnsi="Times New Roman" w:cs="Times New Roman"/>
        </w:rPr>
      </w:pPr>
    </w:p>
    <w:p w14:paraId="682B2DBB" w14:textId="0A2AD65F" w:rsidR="00DE1ED6" w:rsidRPr="005A5F82" w:rsidRDefault="00DE1ED6" w:rsidP="00DE1ED6">
      <w:pPr>
        <w:rPr>
          <w:rFonts w:ascii="Times New Roman" w:hAnsi="Times New Roman" w:cs="Times New Roman"/>
        </w:rPr>
      </w:pPr>
      <w:r w:rsidRPr="005A5F82">
        <w:rPr>
          <w:rFonts w:ascii="Times New Roman" w:hAnsi="Times New Roman" w:cs="Times New Roman"/>
        </w:rPr>
        <w:drawing>
          <wp:inline distT="0" distB="0" distL="0" distR="0" wp14:anchorId="286EBB40" wp14:editId="3B125DB1">
            <wp:extent cx="5638800" cy="4978400"/>
            <wp:effectExtent l="0" t="0" r="0" b="0"/>
            <wp:docPr id="125659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9327" name="Picture 1" descr="A screenshot of a computer&#10;&#10;Description automatically generated"/>
                    <pic:cNvPicPr/>
                  </pic:nvPicPr>
                  <pic:blipFill>
                    <a:blip r:embed="rId11"/>
                    <a:stretch>
                      <a:fillRect/>
                    </a:stretch>
                  </pic:blipFill>
                  <pic:spPr>
                    <a:xfrm>
                      <a:off x="0" y="0"/>
                      <a:ext cx="5638800" cy="4978400"/>
                    </a:xfrm>
                    <a:prstGeom prst="rect">
                      <a:avLst/>
                    </a:prstGeom>
                  </pic:spPr>
                </pic:pic>
              </a:graphicData>
            </a:graphic>
          </wp:inline>
        </w:drawing>
      </w:r>
    </w:p>
    <w:p w14:paraId="238EBD6F" w14:textId="77777777" w:rsidR="00DE1ED6" w:rsidRPr="005A5F82" w:rsidRDefault="00DE1ED6" w:rsidP="00DE1ED6">
      <w:pPr>
        <w:rPr>
          <w:rFonts w:ascii="Times New Roman" w:hAnsi="Times New Roman" w:cs="Times New Roman"/>
        </w:rPr>
      </w:pPr>
    </w:p>
    <w:sectPr w:rsidR="00DE1ED6" w:rsidRPr="005A5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28"/>
    <w:rsid w:val="000A4428"/>
    <w:rsid w:val="005A5F82"/>
    <w:rsid w:val="00DE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22DFC"/>
  <w15:chartTrackingRefBased/>
  <w15:docId w15:val="{7582044D-6D75-6E40-98D5-81AF2ACA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4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20027</dc:creator>
  <cp:keywords/>
  <dc:description/>
  <cp:lastModifiedBy>20027</cp:lastModifiedBy>
  <cp:revision>2</cp:revision>
  <dcterms:created xsi:type="dcterms:W3CDTF">2023-12-17T07:43:00Z</dcterms:created>
  <dcterms:modified xsi:type="dcterms:W3CDTF">2023-12-17T07:58:00Z</dcterms:modified>
</cp:coreProperties>
</file>