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8B06" w14:textId="77777777" w:rsidR="000E0294" w:rsidRDefault="00257638" w:rsidP="00257638">
      <w:pPr>
        <w:pStyle w:val="Heading1"/>
      </w:pPr>
      <w:r>
        <w:t>Week 02 entry</w:t>
      </w:r>
    </w:p>
    <w:p w14:paraId="13F92911" w14:textId="77777777" w:rsidR="00257638" w:rsidRDefault="00257638" w:rsidP="00257638">
      <w:r>
        <w:t xml:space="preserve">I formed the google hangouts for my group and setup a meeting time next week with them.  I spent at least 8 hours studying material.  I researched JavaScript, which I was already somewhat familiar with, DOM which I had only a passing familiarity with, and read up more on JSON, which I have used before.  </w:t>
      </w:r>
    </w:p>
    <w:p w14:paraId="58A93A61" w14:textId="77777777" w:rsidR="00257638" w:rsidRPr="00257638" w:rsidRDefault="00257638" w:rsidP="00257638">
      <w:r>
        <w:t>My background in software engineering has really made all these topics very easy to understand (‘bout time!), especially the class on data structures, that has made learning DOM a breeze.</w:t>
      </w:r>
      <w:bookmarkStart w:id="0" w:name="_GoBack"/>
      <w:bookmarkEnd w:id="0"/>
    </w:p>
    <w:sectPr w:rsidR="00257638" w:rsidRPr="0025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D7"/>
    <w:rsid w:val="000E0294"/>
    <w:rsid w:val="00257638"/>
    <w:rsid w:val="003C3AD7"/>
    <w:rsid w:val="0084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BC84"/>
  <w15:chartTrackingRefBased/>
  <w15:docId w15:val="{89051799-7AA3-46F9-8995-60884E97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Fidiam</dc:creator>
  <cp:keywords/>
  <dc:description/>
  <cp:lastModifiedBy>Jonathon Fidiam</cp:lastModifiedBy>
  <cp:revision>2</cp:revision>
  <dcterms:created xsi:type="dcterms:W3CDTF">2017-09-22T20:56:00Z</dcterms:created>
  <dcterms:modified xsi:type="dcterms:W3CDTF">2017-09-22T20:59:00Z</dcterms:modified>
</cp:coreProperties>
</file>