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C6C88" w14:textId="02855389" w:rsidR="008A307C" w:rsidRDefault="00D95D18">
      <w:r w:rsidRPr="00D95D18">
        <w:t>docx plain content</w:t>
      </w:r>
      <w:r w:rsidR="00826D20">
        <w:t xml:space="preserve"> new format</w:t>
      </w:r>
      <w:bookmarkStart w:id="0" w:name="_GoBack"/>
      <w:bookmarkEnd w:id="0"/>
    </w:p>
    <w:p w14:paraId="32EC82DC" w14:textId="77777777" w:rsidR="00D95D18" w:rsidRDefault="00D95D18"/>
    <w:sectPr w:rsidR="00D95D18" w:rsidSect="003050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18"/>
    <w:rsid w:val="003050FF"/>
    <w:rsid w:val="00367A66"/>
    <w:rsid w:val="00826D20"/>
    <w:rsid w:val="008C314E"/>
    <w:rsid w:val="00D95D18"/>
    <w:rsid w:val="00F0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708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>Qatar Computing Research Institute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Hammady</dc:creator>
  <cp:keywords/>
  <dc:description/>
  <cp:lastModifiedBy>Hossam Hammady</cp:lastModifiedBy>
  <cp:revision>2</cp:revision>
  <dcterms:created xsi:type="dcterms:W3CDTF">2017-04-13T09:54:00Z</dcterms:created>
  <dcterms:modified xsi:type="dcterms:W3CDTF">2017-04-13T10:08:00Z</dcterms:modified>
</cp:coreProperties>
</file>