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r w:rsidRPr="00EA07C7">
        <w:rPr>
          <w:rFonts w:ascii="Times New Roman" w:hAnsi="Times New Roman" w:cs="Times New Roman"/>
          <w:sz w:val="36"/>
          <w:szCs w:val="36"/>
        </w:rPr>
        <w:t>Projektni zadatak</w:t>
      </w:r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r w:rsidRPr="00EA07C7">
        <w:rPr>
          <w:rFonts w:ascii="Times New Roman" w:hAnsi="Times New Roman" w:cs="Times New Roman"/>
          <w:sz w:val="28"/>
          <w:szCs w:val="28"/>
        </w:rPr>
        <w:t>Verzija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</w:rPr>
        <w:t>Pavle Tenjovi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r w:rsidRPr="00EA07C7">
        <w:rPr>
          <w:rFonts w:ascii="Times New Roman" w:hAnsi="Times New Roman" w:cs="Times New Roman"/>
          <w:b/>
          <w:bCs/>
          <w:sz w:val="26"/>
          <w:szCs w:val="26"/>
        </w:rPr>
        <w:t>Naziv tima: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ki fakultet</w:t>
      </w:r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SI3PSI Principi Softverskog Inženjerstva</w:t>
      </w:r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</w:p>
        <w:p w14:paraId="2599C646" w14:textId="0A0BE22C" w:rsidR="008B571E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9141936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_Toc99141936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4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17582A72" w14:textId="03AC4C09" w:rsidR="008B571E" w:rsidRDefault="00053AA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/>
            </w:rPr>
          </w:pPr>
          <w:hyperlink w:anchor="_Toc99141937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_Toc99141937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4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2C61280A" w14:textId="5CC19264" w:rsidR="008B571E" w:rsidRDefault="00053AA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/>
            </w:rPr>
          </w:pPr>
          <w:hyperlink w:anchor="_Toc99141938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_Toc99141938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4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2649CC32" w14:textId="262814F5" w:rsidR="008B571E" w:rsidRDefault="00053AA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/>
            </w:rPr>
          </w:pPr>
          <w:hyperlink w:anchor="_Toc99141939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_Toc99141939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4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782B555B" w14:textId="62C76B3A" w:rsidR="008B571E" w:rsidRDefault="00053AA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/>
            </w:rPr>
          </w:pPr>
          <w:hyperlink w:anchor="_Toc99141940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_Toc99141940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4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317670EE" w14:textId="09703922" w:rsidR="008B571E" w:rsidRDefault="00053AA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/>
            </w:rPr>
          </w:pPr>
          <w:hyperlink w:anchor="_Toc99141941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Funkcionalnost koja se opisuje(menja svako za svoj ssu)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_Toc99141941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5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27D73174" w14:textId="212FBB12" w:rsidR="008B571E" w:rsidRDefault="00053AA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/>
            </w:rPr>
          </w:pPr>
          <w:hyperlink w:anchor="_Toc99141942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_Toc99141942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5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05910490" w14:textId="125E84CF" w:rsidR="008B571E" w:rsidRDefault="00053AA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/>
            </w:rPr>
          </w:pPr>
          <w:hyperlink w:anchor="_Toc99141943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_Toc99141943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5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2768BE7D" w14:textId="6E6EAAD7" w:rsidR="008B571E" w:rsidRDefault="00053AA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/>
            </w:rPr>
          </w:pPr>
          <w:hyperlink w:anchor="_Toc99141944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_Toc99141944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5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78608165" w14:textId="7E3C4056" w:rsidR="008B571E" w:rsidRDefault="00053AA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/>
            </w:rPr>
          </w:pPr>
          <w:hyperlink w:anchor="_Toc99141945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_Toc99141945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5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2951048A" w14:textId="5F236C7A" w:rsidR="008B571E" w:rsidRDefault="00053AA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/>
            </w:rPr>
          </w:pPr>
          <w:hyperlink w:anchor="_Toc99141946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_Toc99141946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5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3261B52D" w14:textId="2427FDEC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 opis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5CC7965C" w:rsidR="00A33B5D" w:rsidRPr="00EA07C7" w:rsidRDefault="00BB5D4C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24.03.2022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159E571F" w:rsidR="00A33B5D" w:rsidRPr="00EA07C7" w:rsidRDefault="00BB5D4C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Pavle Tenjovic</w:t>
            </w:r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2A48D977" w14:textId="77777777" w:rsidR="00A33B5D" w:rsidRPr="000F3996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508E0E" w14:textId="77777777" w:rsidR="00C03C35" w:rsidRPr="000F3996" w:rsidRDefault="00C03C35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996">
              <w:rPr>
                <w:rFonts w:ascii="Times New Roman" w:hAnsi="Times New Roman" w:cs="Times New Roman"/>
                <w:sz w:val="28"/>
                <w:szCs w:val="28"/>
              </w:rPr>
              <w:t>14.04.2022</w:t>
            </w:r>
          </w:p>
          <w:p w14:paraId="6629B058" w14:textId="00DFE493" w:rsidR="00C03C35" w:rsidRPr="000F3996" w:rsidRDefault="00C03C35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869573D" w14:textId="77777777" w:rsidR="00A33B5D" w:rsidRPr="000F3996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77993D" w14:textId="77777777" w:rsidR="00C03C35" w:rsidRPr="000F3996" w:rsidRDefault="00C03C35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996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  <w:p w14:paraId="685EFE00" w14:textId="04938590" w:rsidR="00C03C35" w:rsidRPr="000F3996" w:rsidRDefault="00C03C35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44A2" w14:textId="2EB0C043" w:rsidR="00A33B5D" w:rsidRPr="000F3996" w:rsidRDefault="00C03C35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996">
              <w:rPr>
                <w:rFonts w:ascii="Times New Roman" w:hAnsi="Times New Roman" w:cs="Times New Roman"/>
                <w:sz w:val="28"/>
                <w:szCs w:val="28"/>
              </w:rPr>
              <w:t>Ispravljene gramaticke greske</w:t>
            </w:r>
          </w:p>
        </w:tc>
        <w:tc>
          <w:tcPr>
            <w:tcW w:w="2338" w:type="dxa"/>
          </w:tcPr>
          <w:p w14:paraId="3E86ED19" w14:textId="77777777" w:rsidR="00A33B5D" w:rsidRPr="000F3996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ACAD47" w14:textId="1EACF48C" w:rsidR="00C03C35" w:rsidRPr="000F3996" w:rsidRDefault="00C03C35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996">
              <w:rPr>
                <w:rFonts w:ascii="Times New Roman" w:hAnsi="Times New Roman" w:cs="Times New Roman"/>
                <w:sz w:val="28"/>
                <w:szCs w:val="28"/>
              </w:rPr>
              <w:t>Pavle Tenjovic</w:t>
            </w: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9141936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914193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5FE60F0A" w:rsidR="00C01593" w:rsidRPr="00832139" w:rsidRDefault="00BB5D4C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 scenarija pri registraciji novog korisnika</w:t>
      </w:r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914193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Namena dokumenta i ciljne grupe</w:t>
      </w:r>
      <w:bookmarkEnd w:id="2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 će koristiti svi članovi projektnog tima u razvoju projekta i testiranju a može se koristiti i pri pisanju uputstva za upotrebu.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9141939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1. Projektni zadatak</w:t>
      </w:r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>2. Uputstvo za pisanje specifikacije scenarija upotrebe funkcionalnosti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9141940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Otvorena pitanja</w:t>
      </w:r>
      <w:bookmarkEnd w:id="4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0"/>
        <w:gridCol w:w="3134"/>
        <w:gridCol w:w="3126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6AF7594F" w:rsidR="002909D3" w:rsidRDefault="00BB5D4C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3192" w:type="dxa"/>
          </w:tcPr>
          <w:p w14:paraId="38F084EF" w14:textId="4F47D1DB" w:rsidR="002909D3" w:rsidRDefault="00BB5D4C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Da li sva polja moraju biti popunjena?</w:t>
            </w:r>
          </w:p>
        </w:tc>
        <w:tc>
          <w:tcPr>
            <w:tcW w:w="3192" w:type="dxa"/>
          </w:tcPr>
          <w:p w14:paraId="7E289525" w14:textId="62DB4291" w:rsidR="002909D3" w:rsidRDefault="00BB5D4C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Obavezna </w:t>
            </w:r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polja su Ime, korisnicko ime, sifra, e-mail.</w:t>
            </w: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3FF8192E" w:rsidR="002909D3" w:rsidRDefault="002761F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3192" w:type="dxa"/>
          </w:tcPr>
          <w:p w14:paraId="24323B1E" w14:textId="1F11AD77" w:rsidR="002909D3" w:rsidRDefault="002761F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Da li se mogu napraviti vise naloga sa istim e-mailom?</w:t>
            </w:r>
          </w:p>
        </w:tc>
        <w:tc>
          <w:tcPr>
            <w:tcW w:w="3192" w:type="dxa"/>
          </w:tcPr>
          <w:p w14:paraId="3612AF63" w14:textId="15793D2E" w:rsidR="002909D3" w:rsidRDefault="002761F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Ne.</w:t>
            </w: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3A6986B5" w:rsidR="002909D3" w:rsidRDefault="002761F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3192" w:type="dxa"/>
          </w:tcPr>
          <w:p w14:paraId="5D7BF864" w14:textId="509AB887" w:rsidR="002909D3" w:rsidRDefault="002761F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Da li se mogu napraviti vise naloga sa istim korisnickim imenom?</w:t>
            </w:r>
          </w:p>
        </w:tc>
        <w:tc>
          <w:tcPr>
            <w:tcW w:w="3192" w:type="dxa"/>
          </w:tcPr>
          <w:p w14:paraId="77F50012" w14:textId="28A87D4A" w:rsidR="002909D3" w:rsidRDefault="002761F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Ne.</w:t>
            </w: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</w:p>
    <w:p w14:paraId="503B4D71" w14:textId="4A95F8F1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9141941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bookmarkEnd w:id="5"/>
      <w:r w:rsidR="005E75E3">
        <w:rPr>
          <w:rFonts w:ascii="Times New Roman" w:hAnsi="Times New Roman" w:cs="Times New Roman"/>
          <w:b/>
          <w:bCs/>
          <w:color w:val="000000" w:themeColor="text1"/>
        </w:rPr>
        <w:t>Registracija</w:t>
      </w:r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6" w:name="_Toc99141942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Kratak opis</w:t>
      </w:r>
      <w:bookmarkEnd w:id="6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60FDE3A8" w:rsidR="00525CDC" w:rsidRDefault="002761F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 putem popunjavanja razlicitih polja sa validnim informacijama pravi novi nalog</w:t>
      </w:r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3ECE7C0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9141943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Tok dogadjaja</w:t>
      </w:r>
      <w:bookmarkEnd w:id="7"/>
    </w:p>
    <w:p w14:paraId="53EFA9BD" w14:textId="38BC844F" w:rsidR="008B571E" w:rsidRPr="00832139" w:rsidRDefault="008B571E" w:rsidP="008B571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Tok dogadjaja</w:t>
      </w:r>
      <w:r w:rsidR="005D437F">
        <w:rPr>
          <w:rFonts w:ascii="Times New Roman" w:hAnsi="Times New Roman" w:cs="Times New Roman"/>
          <w:b/>
          <w:bCs/>
          <w:color w:val="000000" w:themeColor="text1"/>
        </w:rPr>
        <w:t xml:space="preserve"> uspesne registracije</w:t>
      </w:r>
    </w:p>
    <w:p w14:paraId="6F6A6C9D" w14:textId="2C4F9A7E" w:rsidR="008B571E" w:rsidRPr="00832139" w:rsidRDefault="008B571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414E84" w14:textId="7CAD3646" w:rsidR="002909D3" w:rsidRDefault="002761F3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Klikom na </w:t>
      </w:r>
      <w:r w:rsidR="00D23CDC">
        <w:rPr>
          <w:rFonts w:ascii="Times New Roman" w:hAnsi="Times New Roman" w:cs="Times New Roman"/>
          <w:color w:val="000000" w:themeColor="text1"/>
          <w:sz w:val="28"/>
          <w:szCs w:val="28"/>
        </w:rPr>
        <w:t>ikonicu avatara u desnom uglu početne stranice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prelazi</w:t>
      </w:r>
      <w:r w:rsidR="00D23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 stranicu gde su </w:t>
      </w:r>
      <w:r w:rsidR="00D23CDC"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ponudjena polja Ime,</w:t>
      </w:r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Prezime, Korisnicko ime, Sifra, Potvrda sifre, e-mail, Kontakt telefon</w:t>
      </w:r>
    </w:p>
    <w:p w14:paraId="638AF52C" w14:textId="7D0D93B2" w:rsidR="002909D3" w:rsidRDefault="009243AC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Popunjavanjem svih ili samo obaveznih polja korisnik sti</w:t>
      </w:r>
      <w:r w:rsidR="00D23CDC">
        <w:rPr>
          <w:rFonts w:ascii="Times New Roman" w:hAnsi="Times New Roman" w:cs="Times New Roman"/>
          <w:color w:val="000000" w:themeColor="text1"/>
          <w:sz w:val="28"/>
          <w:szCs w:val="28"/>
        </w:rPr>
        <w:t>č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 uslov da napravi nov nalog</w:t>
      </w:r>
    </w:p>
    <w:p w14:paraId="2E87DE8F" w14:textId="3CD9C72B" w:rsidR="002909D3" w:rsidRDefault="00815FA8" w:rsidP="00815FA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 slucaju ispravnih informacija I klikom na dugme “Registruj se” korisnik ce napraviti svoj nalog</w:t>
      </w:r>
    </w:p>
    <w:p w14:paraId="0C6799F5" w14:textId="0CE820FB" w:rsidR="006A68CE" w:rsidRDefault="005D437F" w:rsidP="00D23CDC">
      <w:pPr>
        <w:pStyle w:val="Heading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</w:p>
    <w:p w14:paraId="086ECE7B" w14:textId="77777777" w:rsidR="006A68CE" w:rsidRPr="006A68CE" w:rsidRDefault="006A68CE" w:rsidP="006A68CE">
      <w:pPr>
        <w:spacing w:line="240" w:lineRule="auto"/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1846B" w14:textId="7D8A00C0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9141944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03023894" w:rsidR="00C01593" w:rsidRPr="00832139" w:rsidRDefault="006A68CE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Ispravna I nekoriscena e-mail adresa I ispravno I nekorisceno korisnicko ime</w:t>
      </w:r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9141945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5814981B" w:rsidR="00C01593" w:rsidRDefault="006A68CE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Unosi se novi nalog u bazu podataka</w:t>
      </w:r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lastRenderedPageBreak/>
        <w:tab/>
      </w:r>
      <w:bookmarkStart w:id="10" w:name="_Toc99141946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Posebni zahtevi</w:t>
      </w:r>
      <w:bookmarkEnd w:id="10"/>
    </w:p>
    <w:p w14:paraId="59DBB6EE" w14:textId="77777777" w:rsidR="002909D3" w:rsidRDefault="002909D3" w:rsidP="002909D3"/>
    <w:p w14:paraId="3E9D19B6" w14:textId="4BECB633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r w:rsidR="006A68CE">
        <w:rPr>
          <w:rFonts w:ascii="Times New Roman" w:hAnsi="Times New Roman" w:cs="Times New Roman"/>
          <w:sz w:val="28"/>
        </w:rPr>
        <w:t>/</w:t>
      </w:r>
    </w:p>
    <w:sectPr w:rsidR="002909D3" w:rsidRPr="002909D3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BBC3B" w14:textId="77777777" w:rsidR="00053AA6" w:rsidRDefault="00053AA6" w:rsidP="007529FA">
      <w:pPr>
        <w:spacing w:after="0" w:line="240" w:lineRule="auto"/>
      </w:pPr>
      <w:r>
        <w:separator/>
      </w:r>
    </w:p>
  </w:endnote>
  <w:endnote w:type="continuationSeparator" w:id="0">
    <w:p w14:paraId="4FDF7218" w14:textId="77777777" w:rsidR="00053AA6" w:rsidRDefault="00053AA6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3BCAE91C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D35DA1">
          <w:rPr>
            <w:noProof/>
          </w:rPr>
          <w:t>3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D35DA1">
          <w:rPr>
            <w:noProof/>
          </w:rPr>
          <w:t>x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7A2BA" w14:textId="77777777" w:rsidR="00053AA6" w:rsidRDefault="00053AA6" w:rsidP="007529FA">
      <w:pPr>
        <w:spacing w:after="0" w:line="240" w:lineRule="auto"/>
      </w:pPr>
      <w:r>
        <w:separator/>
      </w:r>
    </w:p>
  </w:footnote>
  <w:footnote w:type="continuationSeparator" w:id="0">
    <w:p w14:paraId="72A3F8E5" w14:textId="77777777" w:rsidR="00053AA6" w:rsidRDefault="00053AA6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4AFBFB7A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>Datum: 1</w:t>
    </w:r>
    <w:r w:rsidR="00AD63B1">
      <w:rPr>
        <w:noProof/>
      </w:rPr>
      <w:t>9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0145A"/>
    <w:multiLevelType w:val="hybridMultilevel"/>
    <w:tmpl w:val="A4BE754A"/>
    <w:lvl w:ilvl="0" w:tplc="FFFFFFF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7EC379C"/>
    <w:multiLevelType w:val="hybridMultilevel"/>
    <w:tmpl w:val="A4BE754A"/>
    <w:lvl w:ilvl="0" w:tplc="FFFFFFF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762096965">
    <w:abstractNumId w:val="4"/>
  </w:num>
  <w:num w:numId="2" w16cid:durableId="1209027064">
    <w:abstractNumId w:val="2"/>
  </w:num>
  <w:num w:numId="3" w16cid:durableId="156070913">
    <w:abstractNumId w:val="2"/>
  </w:num>
  <w:num w:numId="4" w16cid:durableId="976641305">
    <w:abstractNumId w:val="2"/>
  </w:num>
  <w:num w:numId="5" w16cid:durableId="291248180">
    <w:abstractNumId w:val="2"/>
  </w:num>
  <w:num w:numId="6" w16cid:durableId="515004434">
    <w:abstractNumId w:val="2"/>
  </w:num>
  <w:num w:numId="7" w16cid:durableId="1093470779">
    <w:abstractNumId w:val="2"/>
  </w:num>
  <w:num w:numId="8" w16cid:durableId="469400103">
    <w:abstractNumId w:val="2"/>
  </w:num>
  <w:num w:numId="9" w16cid:durableId="1209756616">
    <w:abstractNumId w:val="2"/>
  </w:num>
  <w:num w:numId="10" w16cid:durableId="1262954198">
    <w:abstractNumId w:val="2"/>
  </w:num>
  <w:num w:numId="11" w16cid:durableId="879515018">
    <w:abstractNumId w:val="2"/>
  </w:num>
  <w:num w:numId="12" w16cid:durableId="2087918852">
    <w:abstractNumId w:val="0"/>
  </w:num>
  <w:num w:numId="13" w16cid:durableId="2016758581">
    <w:abstractNumId w:val="5"/>
  </w:num>
  <w:num w:numId="14" w16cid:durableId="1609385286">
    <w:abstractNumId w:val="6"/>
  </w:num>
  <w:num w:numId="15" w16cid:durableId="1248030418">
    <w:abstractNumId w:val="3"/>
  </w:num>
  <w:num w:numId="16" w16cid:durableId="1302539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0A"/>
    <w:rsid w:val="000369F3"/>
    <w:rsid w:val="00053AA6"/>
    <w:rsid w:val="000D0050"/>
    <w:rsid w:val="000F3996"/>
    <w:rsid w:val="001115DB"/>
    <w:rsid w:val="001511CF"/>
    <w:rsid w:val="001B5561"/>
    <w:rsid w:val="001B5B4A"/>
    <w:rsid w:val="001E0E75"/>
    <w:rsid w:val="002126E8"/>
    <w:rsid w:val="00214E3A"/>
    <w:rsid w:val="00234FAD"/>
    <w:rsid w:val="002642E5"/>
    <w:rsid w:val="002761F3"/>
    <w:rsid w:val="0028522D"/>
    <w:rsid w:val="002909D3"/>
    <w:rsid w:val="00306D33"/>
    <w:rsid w:val="00316EAA"/>
    <w:rsid w:val="00330B78"/>
    <w:rsid w:val="00333F1E"/>
    <w:rsid w:val="0034680A"/>
    <w:rsid w:val="00354D7D"/>
    <w:rsid w:val="003560BE"/>
    <w:rsid w:val="003B6050"/>
    <w:rsid w:val="003C26DC"/>
    <w:rsid w:val="003E0D2C"/>
    <w:rsid w:val="004271FA"/>
    <w:rsid w:val="004301A0"/>
    <w:rsid w:val="004430AF"/>
    <w:rsid w:val="004552BD"/>
    <w:rsid w:val="0046049C"/>
    <w:rsid w:val="004B0168"/>
    <w:rsid w:val="004D2C74"/>
    <w:rsid w:val="004E1398"/>
    <w:rsid w:val="005201BA"/>
    <w:rsid w:val="0052233B"/>
    <w:rsid w:val="00525CDC"/>
    <w:rsid w:val="00546C11"/>
    <w:rsid w:val="00557410"/>
    <w:rsid w:val="005724E5"/>
    <w:rsid w:val="005C37D2"/>
    <w:rsid w:val="005C4134"/>
    <w:rsid w:val="005D437F"/>
    <w:rsid w:val="005E75E3"/>
    <w:rsid w:val="005F2930"/>
    <w:rsid w:val="00615A55"/>
    <w:rsid w:val="00623169"/>
    <w:rsid w:val="00625E71"/>
    <w:rsid w:val="0067775E"/>
    <w:rsid w:val="006A68CE"/>
    <w:rsid w:val="006C52E4"/>
    <w:rsid w:val="006E37E8"/>
    <w:rsid w:val="006F12C3"/>
    <w:rsid w:val="007156A1"/>
    <w:rsid w:val="00722F1C"/>
    <w:rsid w:val="00726F14"/>
    <w:rsid w:val="007375C1"/>
    <w:rsid w:val="007529FA"/>
    <w:rsid w:val="007961EC"/>
    <w:rsid w:val="007C3C19"/>
    <w:rsid w:val="00815FA8"/>
    <w:rsid w:val="00832139"/>
    <w:rsid w:val="008902AE"/>
    <w:rsid w:val="00890BA9"/>
    <w:rsid w:val="008B571E"/>
    <w:rsid w:val="008E4A84"/>
    <w:rsid w:val="00912D4B"/>
    <w:rsid w:val="009243AC"/>
    <w:rsid w:val="0095597C"/>
    <w:rsid w:val="009677AF"/>
    <w:rsid w:val="0097213B"/>
    <w:rsid w:val="00975899"/>
    <w:rsid w:val="00995384"/>
    <w:rsid w:val="009C333B"/>
    <w:rsid w:val="00A33B5D"/>
    <w:rsid w:val="00A56210"/>
    <w:rsid w:val="00A67A78"/>
    <w:rsid w:val="00A8080B"/>
    <w:rsid w:val="00A97720"/>
    <w:rsid w:val="00AB7AC2"/>
    <w:rsid w:val="00AD63B1"/>
    <w:rsid w:val="00AE30FE"/>
    <w:rsid w:val="00AE4FFD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B5D4C"/>
    <w:rsid w:val="00BE61F9"/>
    <w:rsid w:val="00C01593"/>
    <w:rsid w:val="00C03C35"/>
    <w:rsid w:val="00C11EBB"/>
    <w:rsid w:val="00C30259"/>
    <w:rsid w:val="00C3367A"/>
    <w:rsid w:val="00C367CE"/>
    <w:rsid w:val="00C60E42"/>
    <w:rsid w:val="00C84324"/>
    <w:rsid w:val="00CB4A79"/>
    <w:rsid w:val="00CC31F8"/>
    <w:rsid w:val="00CD3A48"/>
    <w:rsid w:val="00CE520E"/>
    <w:rsid w:val="00CE6F09"/>
    <w:rsid w:val="00D23CDC"/>
    <w:rsid w:val="00D35DA1"/>
    <w:rsid w:val="00D564B2"/>
    <w:rsid w:val="00DC57A0"/>
    <w:rsid w:val="00DC6C71"/>
    <w:rsid w:val="00DE0FB0"/>
    <w:rsid w:val="00DF7CC3"/>
    <w:rsid w:val="00E2189C"/>
    <w:rsid w:val="00E4224A"/>
    <w:rsid w:val="00E43E02"/>
    <w:rsid w:val="00E54582"/>
    <w:rsid w:val="00EA07C7"/>
    <w:rsid w:val="00EC2570"/>
    <w:rsid w:val="00EE308B"/>
    <w:rsid w:val="00F940AF"/>
    <w:rsid w:val="00FA0530"/>
    <w:rsid w:val="00FA097F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78923"/>
  <w15:docId w15:val="{FE6D8F8F-F4D0-4319-92E5-0EA032A4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27AB-6737-4DE8-A838-C86EB7D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Милош Мијаиловић</cp:lastModifiedBy>
  <cp:revision>7</cp:revision>
  <dcterms:created xsi:type="dcterms:W3CDTF">2022-03-25T22:16:00Z</dcterms:created>
  <dcterms:modified xsi:type="dcterms:W3CDTF">2022-06-11T00:20:00Z</dcterms:modified>
</cp:coreProperties>
</file>