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5C001" w14:textId="77777777" w:rsidR="00C21371" w:rsidRDefault="000715F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МИНИСТЕРСТВО ОБРАЗОВАНИЯ И НАУКИ РФ</w:t>
      </w:r>
    </w:p>
    <w:p w14:paraId="5183CB5E" w14:textId="77777777" w:rsidR="00C21371" w:rsidRDefault="000715F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1DA94B" w14:textId="77777777" w:rsidR="00C21371" w:rsidRDefault="000715F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«МОСКОВСКИЙ ПОЛИТЕХНИЧЕСКИЙ УНИВЕРСИТЕТ»</w:t>
      </w:r>
    </w:p>
    <w:p w14:paraId="34F47B69" w14:textId="77777777" w:rsidR="00C21371" w:rsidRDefault="000715F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(МОСКОВСКИЙ ПОЛИТЕХ)</w:t>
      </w:r>
    </w:p>
    <w:p w14:paraId="222F4AD5" w14:textId="77777777" w:rsidR="00C21371" w:rsidRDefault="00C21371">
      <w:pPr>
        <w:spacing w:line="240" w:lineRule="auto"/>
        <w:ind w:left="284"/>
        <w:jc w:val="center"/>
        <w:rPr>
          <w:rFonts w:eastAsia="Times New Roman" w:cs="Times New Roman"/>
          <w:b/>
          <w:szCs w:val="28"/>
        </w:rPr>
      </w:pPr>
    </w:p>
    <w:p w14:paraId="0B567F23" w14:textId="77777777" w:rsidR="00C21371" w:rsidRDefault="000715F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Транспортный факультет</w:t>
      </w:r>
    </w:p>
    <w:p w14:paraId="10580635" w14:textId="77777777" w:rsidR="00C21371" w:rsidRDefault="00C21371">
      <w:pPr>
        <w:spacing w:line="240" w:lineRule="auto"/>
        <w:ind w:left="284"/>
        <w:jc w:val="center"/>
        <w:rPr>
          <w:rFonts w:eastAsia="Times New Roman" w:cs="Times New Roman"/>
          <w:b/>
          <w:szCs w:val="28"/>
        </w:rPr>
      </w:pPr>
    </w:p>
    <w:p w14:paraId="1BF2E457" w14:textId="77777777" w:rsidR="00C21371" w:rsidRDefault="000715F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 подготовки: 01.03.02 «Прикладная математика и информатика»</w:t>
      </w:r>
    </w:p>
    <w:p w14:paraId="502EA337" w14:textId="77777777" w:rsidR="00C21371" w:rsidRDefault="00C21371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28384501" w14:textId="77777777" w:rsidR="00C21371" w:rsidRDefault="00C21371">
      <w:pPr>
        <w:spacing w:line="240" w:lineRule="auto"/>
        <w:ind w:left="284"/>
        <w:rPr>
          <w:rFonts w:eastAsia="Times New Roman" w:cs="Times New Roman"/>
          <w:b/>
          <w:szCs w:val="28"/>
        </w:rPr>
      </w:pPr>
    </w:p>
    <w:p w14:paraId="11BC10E8" w14:textId="77777777" w:rsidR="00C21371" w:rsidRDefault="00C21371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76E14A14" w14:textId="77777777" w:rsidR="00C21371" w:rsidRDefault="000715F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по Лабораторной работе №1</w:t>
      </w:r>
    </w:p>
    <w:p w14:paraId="3BE3CB24" w14:textId="77777777" w:rsidR="00C21371" w:rsidRDefault="000715F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“Использование библиотеки </w:t>
      </w:r>
      <w:proofErr w:type="spellStart"/>
      <w:r>
        <w:rPr>
          <w:rFonts w:eastAsia="Times New Roman" w:cs="Times New Roman"/>
          <w:szCs w:val="28"/>
        </w:rPr>
        <w:t>OpenCV</w:t>
      </w:r>
      <w:proofErr w:type="spellEnd"/>
      <w:r>
        <w:rPr>
          <w:rFonts w:eastAsia="Times New Roman" w:cs="Times New Roman"/>
          <w:szCs w:val="28"/>
        </w:rPr>
        <w:t xml:space="preserve"> в среде разработки </w:t>
      </w:r>
      <w:proofErr w:type="spellStart"/>
      <w:r>
        <w:rPr>
          <w:rFonts w:eastAsia="Times New Roman" w:cs="Times New Roman"/>
          <w:szCs w:val="28"/>
        </w:rPr>
        <w:t>Visual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Studio</w:t>
      </w:r>
      <w:proofErr w:type="spellEnd"/>
      <w:r>
        <w:rPr>
          <w:rFonts w:eastAsia="Times New Roman" w:cs="Times New Roman"/>
          <w:szCs w:val="28"/>
        </w:rPr>
        <w:t>”</w:t>
      </w:r>
    </w:p>
    <w:p w14:paraId="2CF4F0E2" w14:textId="77777777" w:rsidR="00C21371" w:rsidRDefault="00C21371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BC9C88C" w14:textId="77777777" w:rsidR="00C21371" w:rsidRDefault="00C21371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71F706A" w14:textId="77777777" w:rsidR="00C21371" w:rsidRDefault="00C21371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2C2845E9" w14:textId="77777777" w:rsidR="00C21371" w:rsidRDefault="00C21371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200EC65A" w14:textId="77777777" w:rsidR="00C21371" w:rsidRDefault="00C21371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71DC21D7" w14:textId="77777777" w:rsidR="00C21371" w:rsidRDefault="00C21371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250B2952" w14:textId="77777777" w:rsidR="00C21371" w:rsidRDefault="00C21371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383CFE24" w14:textId="77777777" w:rsidR="00C21371" w:rsidRDefault="00C21371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6EE6C45" w14:textId="77777777" w:rsidR="00C21371" w:rsidRDefault="00C21371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53BC4797" w14:textId="77777777" w:rsidR="00C21371" w:rsidRDefault="00C21371">
      <w:pPr>
        <w:spacing w:line="240" w:lineRule="auto"/>
        <w:rPr>
          <w:rFonts w:eastAsia="Times New Roman" w:cs="Times New Roman"/>
          <w:szCs w:val="28"/>
        </w:rPr>
      </w:pPr>
    </w:p>
    <w:p w14:paraId="7913525B" w14:textId="77777777" w:rsidR="00C21371" w:rsidRDefault="00C21371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754B597A" w14:textId="77777777" w:rsidR="00C21371" w:rsidRDefault="00C21371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66B4973A" w14:textId="77777777" w:rsidR="00C21371" w:rsidRDefault="00C21371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391A7A4A" w14:textId="77777777" w:rsidR="00C21371" w:rsidRDefault="000715F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Выполнил:</w:t>
      </w:r>
    </w:p>
    <w:p w14:paraId="47D24A24" w14:textId="77777777" w:rsidR="00C21371" w:rsidRDefault="000715F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Студент:</w:t>
      </w:r>
    </w:p>
    <w:p w14:paraId="69731813" w14:textId="77777777" w:rsidR="00C21371" w:rsidRDefault="000715F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Группа: 211-172</w:t>
      </w:r>
    </w:p>
    <w:p w14:paraId="7F6F784D" w14:textId="4B455E79" w:rsidR="00C21371" w:rsidRPr="00C34440" w:rsidRDefault="00C34440">
      <w:pPr>
        <w:spacing w:line="240" w:lineRule="auto"/>
        <w:ind w:left="284" w:firstLine="1134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Тимошенко Ф</w:t>
      </w:r>
      <w:r w:rsidR="000715FC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ru-RU"/>
        </w:rPr>
        <w:t>Р.</w:t>
      </w:r>
    </w:p>
    <w:p w14:paraId="72671549" w14:textId="77777777" w:rsidR="00C21371" w:rsidRDefault="000715F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</w:t>
      </w:r>
    </w:p>
    <w:p w14:paraId="77A88056" w14:textId="77777777" w:rsidR="00C21371" w:rsidRDefault="000715F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Кожухов Д.А.</w:t>
      </w:r>
    </w:p>
    <w:p w14:paraId="165055F6" w14:textId="77777777" w:rsidR="00C21371" w:rsidRDefault="000715F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Дата: ___________________</w:t>
      </w:r>
    </w:p>
    <w:p w14:paraId="22FE7571" w14:textId="77777777" w:rsidR="00C21371" w:rsidRDefault="000715F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Подпись: ________________</w:t>
      </w:r>
    </w:p>
    <w:p w14:paraId="16EC36F0" w14:textId="77777777" w:rsidR="00C21371" w:rsidRDefault="00C21371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</w:p>
    <w:p w14:paraId="7F044237" w14:textId="77777777" w:rsidR="00C21371" w:rsidRDefault="00C21371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</w:p>
    <w:p w14:paraId="616D3E8D" w14:textId="77777777" w:rsidR="00C21371" w:rsidRDefault="000715F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 2024</w:t>
      </w:r>
    </w:p>
    <w:p w14:paraId="370589C1" w14:textId="77777777" w:rsidR="00C21371" w:rsidRDefault="000715FC">
      <w:pPr>
        <w:pStyle w:val="2"/>
        <w:rPr>
          <w:rFonts w:eastAsia="Times New Roman" w:cs="Times New Roman"/>
          <w:sz w:val="28"/>
          <w:szCs w:val="28"/>
        </w:rPr>
      </w:pPr>
      <w:bookmarkStart w:id="0" w:name="_hosp1sg00il6" w:colFirst="0" w:colLast="0"/>
      <w:bookmarkEnd w:id="0"/>
      <w:r>
        <w:rPr>
          <w:rFonts w:eastAsia="Times New Roman" w:cs="Times New Roman"/>
          <w:sz w:val="28"/>
          <w:szCs w:val="28"/>
        </w:rPr>
        <w:lastRenderedPageBreak/>
        <w:t>1. Введение</w:t>
      </w:r>
    </w:p>
    <w:p w14:paraId="6A82857B" w14:textId="14062499" w:rsidR="00C21371" w:rsidRDefault="000715F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Целью данного задания было разработать приложение </w:t>
      </w:r>
      <w:proofErr w:type="spellStart"/>
      <w:r>
        <w:rPr>
          <w:rFonts w:eastAsia="Times New Roman" w:cs="Times New Roman"/>
          <w:szCs w:val="28"/>
        </w:rPr>
        <w:t>WindowsForms</w:t>
      </w:r>
      <w:proofErr w:type="spellEnd"/>
      <w:r>
        <w:rPr>
          <w:rFonts w:eastAsia="Times New Roman" w:cs="Times New Roman"/>
          <w:szCs w:val="28"/>
        </w:rPr>
        <w:t xml:space="preserve">, способное загружать изображения, отображать их на экране, обрабатывать </w:t>
      </w:r>
      <w:r>
        <w:rPr>
          <w:rFonts w:eastAsia="Times New Roman" w:cs="Times New Roman"/>
          <w:szCs w:val="28"/>
        </w:rPr>
        <w:t>и предоставлять пользователю интерфейс для изменения параметров фильтрации. Также требовалось добавить функционал захвата видеопотока с веб-камеры, проигрывания видеофайлов и применение разработанного фильтра к видео.</w:t>
      </w:r>
    </w:p>
    <w:p w14:paraId="2C47ADC1" w14:textId="77777777" w:rsidR="00C21371" w:rsidRDefault="000715FC">
      <w:pPr>
        <w:pStyle w:val="2"/>
        <w:rPr>
          <w:rFonts w:eastAsia="Times New Roman" w:cs="Times New Roman"/>
          <w:sz w:val="28"/>
          <w:szCs w:val="28"/>
        </w:rPr>
      </w:pPr>
      <w:bookmarkStart w:id="1" w:name="_dvp1huahpxce" w:colFirst="0" w:colLast="0"/>
      <w:bookmarkEnd w:id="1"/>
      <w:r>
        <w:rPr>
          <w:rFonts w:eastAsia="Times New Roman" w:cs="Times New Roman"/>
          <w:sz w:val="28"/>
          <w:szCs w:val="28"/>
        </w:rPr>
        <w:t>2. Реализация</w:t>
      </w:r>
    </w:p>
    <w:p w14:paraId="2DD5F73C" w14:textId="1F449936" w:rsidR="00C34440" w:rsidRDefault="00823568" w:rsidP="00823568">
      <w:pPr>
        <w:rPr>
          <w:lang w:val="ru-RU"/>
        </w:rPr>
      </w:pPr>
      <w:r>
        <w:rPr>
          <w:lang w:val="ru-RU"/>
        </w:rPr>
        <w:t>Проект состоит из двух файлов «</w:t>
      </w:r>
      <w:r>
        <w:rPr>
          <w:lang w:val="en-US"/>
        </w:rPr>
        <w:t>main</w:t>
      </w:r>
      <w:r w:rsidRPr="00823568">
        <w:rPr>
          <w:lang w:val="ru-RU"/>
        </w:rPr>
        <w:t>.</w:t>
      </w:r>
      <w:r>
        <w:rPr>
          <w:lang w:val="en-US"/>
        </w:rPr>
        <w:t>py</w:t>
      </w:r>
      <w:r>
        <w:rPr>
          <w:lang w:val="ru-RU"/>
        </w:rPr>
        <w:t>»</w:t>
      </w:r>
      <w:r w:rsidRPr="00823568">
        <w:rPr>
          <w:lang w:val="ru-RU"/>
        </w:rPr>
        <w:t xml:space="preserve"> </w:t>
      </w:r>
      <w:r>
        <w:rPr>
          <w:lang w:val="ru-RU"/>
        </w:rPr>
        <w:t>и «</w:t>
      </w:r>
      <w:r>
        <w:rPr>
          <w:lang w:val="en-US"/>
        </w:rPr>
        <w:t>window</w:t>
      </w:r>
      <w:r w:rsidRPr="00823568">
        <w:rPr>
          <w:lang w:val="ru-RU"/>
        </w:rPr>
        <w:t>.</w:t>
      </w:r>
      <w:r>
        <w:rPr>
          <w:lang w:val="en-US"/>
        </w:rPr>
        <w:t>py</w:t>
      </w:r>
      <w:r>
        <w:rPr>
          <w:lang w:val="ru-RU"/>
        </w:rPr>
        <w:t>»</w:t>
      </w:r>
      <w:r w:rsidRPr="00823568">
        <w:rPr>
          <w:lang w:val="ru-RU"/>
        </w:rPr>
        <w:t>.</w:t>
      </w:r>
    </w:p>
    <w:p w14:paraId="25B6790C" w14:textId="77777777" w:rsidR="00823568" w:rsidRDefault="00823568" w:rsidP="00823568">
      <w:pPr>
        <w:rPr>
          <w:lang w:val="ru-RU"/>
        </w:rPr>
      </w:pPr>
    </w:p>
    <w:p w14:paraId="725BC235" w14:textId="2F2BDE06" w:rsidR="00823568" w:rsidRDefault="00823568" w:rsidP="00823568">
      <w:pPr>
        <w:rPr>
          <w:sz w:val="24"/>
        </w:rPr>
      </w:pPr>
      <w:r>
        <w:rPr>
          <w:lang w:val="ru-RU"/>
        </w:rPr>
        <w:t>«</w:t>
      </w:r>
      <w:r>
        <w:rPr>
          <w:lang w:val="en-US"/>
        </w:rPr>
        <w:t>window</w:t>
      </w:r>
      <w:r w:rsidRPr="00823568">
        <w:rPr>
          <w:lang w:val="ru-RU"/>
        </w:rPr>
        <w:t>.</w:t>
      </w:r>
      <w:r>
        <w:rPr>
          <w:lang w:val="en-US"/>
        </w:rPr>
        <w:t>py</w:t>
      </w:r>
      <w:r>
        <w:rPr>
          <w:lang w:val="ru-RU"/>
        </w:rPr>
        <w:t>»</w:t>
      </w:r>
      <w:r w:rsidRPr="00823568">
        <w:rPr>
          <w:lang w:val="ru-RU"/>
        </w:rPr>
        <w:t>.</w:t>
      </w:r>
      <w:r>
        <w:rPr>
          <w:lang w:val="ru-RU"/>
        </w:rPr>
        <w:t xml:space="preserve"> </w:t>
      </w:r>
      <w:r>
        <w:t>представляет собой программу с графическим интерфейсом пользователя (GUI), разработанную с использованием библиотеки PyQt6. Цель проекта - создание окна, отображающего изображения и предоставляющего функционал для их обработки.</w:t>
      </w:r>
    </w:p>
    <w:p w14:paraId="453668C2" w14:textId="77777777" w:rsidR="00823568" w:rsidRDefault="00823568" w:rsidP="00823568">
      <w:r>
        <w:t xml:space="preserve">1. Описание класса </w:t>
      </w:r>
      <w:proofErr w:type="spellStart"/>
      <w:r w:rsidRPr="00823568">
        <w:t>ImageWindow</w:t>
      </w:r>
      <w:proofErr w:type="spellEnd"/>
    </w:p>
    <w:p w14:paraId="535DBDE8" w14:textId="77777777" w:rsidR="00823568" w:rsidRDefault="00823568" w:rsidP="00823568">
      <w:proofErr w:type="spellStart"/>
      <w:r w:rsidRPr="00823568">
        <w:t>ImageWindow</w:t>
      </w:r>
      <w:proofErr w:type="spellEnd"/>
      <w:r>
        <w:t xml:space="preserve"> - главное окно приложения, унаследованное от </w:t>
      </w:r>
      <w:proofErr w:type="spellStart"/>
      <w:r w:rsidRPr="00823568">
        <w:t>QMainWindow</w:t>
      </w:r>
      <w:proofErr w:type="spellEnd"/>
      <w:r w:rsidRPr="00823568">
        <w:t>.</w:t>
      </w:r>
    </w:p>
    <w:p w14:paraId="4E4B488B" w14:textId="77777777" w:rsidR="00823568" w:rsidRDefault="00823568" w:rsidP="00823568">
      <w:r>
        <w:t xml:space="preserve">1.1. Метод </w:t>
      </w:r>
      <w:r>
        <w:rPr>
          <w:rStyle w:val="HTML"/>
          <w:rFonts w:eastAsia="Arial"/>
        </w:rPr>
        <w:t>__</w:t>
      </w:r>
      <w:proofErr w:type="spellStart"/>
      <w:r w:rsidRPr="00823568">
        <w:t>init</w:t>
      </w:r>
      <w:proofErr w:type="spellEnd"/>
      <w:r>
        <w:rPr>
          <w:rStyle w:val="HTML"/>
          <w:rFonts w:eastAsia="Arial"/>
        </w:rPr>
        <w:t>__</w:t>
      </w:r>
    </w:p>
    <w:p w14:paraId="392ADF7A" w14:textId="42DD0578" w:rsidR="00823568" w:rsidRDefault="00823568" w:rsidP="00823568">
      <w:r>
        <w:rPr>
          <w:rStyle w:val="a7"/>
        </w:rPr>
        <w:t>Инициализация окна</w:t>
      </w:r>
      <w:r>
        <w:t>: устанавливает</w:t>
      </w:r>
      <w:r>
        <w:t xml:space="preserve"> заголовок и размеры окна.</w:t>
      </w:r>
    </w:p>
    <w:p w14:paraId="3CCC2323" w14:textId="71B29047" w:rsidR="00823568" w:rsidRDefault="00823568" w:rsidP="00823568">
      <w:r>
        <w:rPr>
          <w:rStyle w:val="a7"/>
        </w:rPr>
        <w:t>Создание центрального виджета</w:t>
      </w:r>
      <w:r>
        <w:t>: создаёт</w:t>
      </w:r>
      <w:r>
        <w:t xml:space="preserve"> центральный виджет, на котором будет размещен основной контент окна.</w:t>
      </w:r>
    </w:p>
    <w:p w14:paraId="7E6CCB0E" w14:textId="7A4E1FB2" w:rsidR="00823568" w:rsidRDefault="00823568" w:rsidP="00823568">
      <w:r>
        <w:rPr>
          <w:rStyle w:val="a7"/>
        </w:rPr>
        <w:t>Размещение виджетов внутри центрального виджета</w:t>
      </w:r>
      <w:r>
        <w:t>: использует</w:t>
      </w:r>
      <w:r>
        <w:t xml:space="preserve"> горизонтальную и вертикальную компоновки для размещения виджетов на центральном виджете.</w:t>
      </w:r>
    </w:p>
    <w:p w14:paraId="2EB6D405" w14:textId="2E032FE2" w:rsidR="00823568" w:rsidRDefault="00823568" w:rsidP="00823568">
      <w:r>
        <w:rPr>
          <w:rStyle w:val="a7"/>
        </w:rPr>
        <w:t>Создание меток для изображений</w:t>
      </w:r>
      <w:r>
        <w:t>: создаёт</w:t>
      </w:r>
      <w:r>
        <w:t xml:space="preserve"> метки для отображения изображений до и после обработки.</w:t>
      </w:r>
    </w:p>
    <w:p w14:paraId="36F08814" w14:textId="713F227E" w:rsidR="00823568" w:rsidRDefault="00823568" w:rsidP="00823568">
      <w:r>
        <w:rPr>
          <w:rStyle w:val="a7"/>
        </w:rPr>
        <w:t>Инициализация изображений</w:t>
      </w:r>
      <w:r>
        <w:t>: устанавливает</w:t>
      </w:r>
      <w:r>
        <w:t xml:space="preserve"> изначальные изображения (белый прямоугольник) для отображения до и после обработки.</w:t>
      </w:r>
    </w:p>
    <w:p w14:paraId="44A12CF3" w14:textId="155D1D0E" w:rsidR="00823568" w:rsidRDefault="00823568" w:rsidP="00823568">
      <w:r>
        <w:rPr>
          <w:rStyle w:val="a7"/>
        </w:rPr>
        <w:t>Создание кнопок и подключение обработчиков событий</w:t>
      </w:r>
      <w:r>
        <w:t>: создаёт</w:t>
      </w:r>
      <w:r>
        <w:t xml:space="preserve"> кнопки для выбора изображения, выбора видео, получения изображения с веб-камеры, а также применения различных фильтров к изображениям. Подключает обработчики событий к соответствующим кнопкам.</w:t>
      </w:r>
    </w:p>
    <w:p w14:paraId="76463D44" w14:textId="77777777" w:rsidR="00823568" w:rsidRPr="00823568" w:rsidRDefault="00823568" w:rsidP="00823568">
      <w:pPr>
        <w:rPr>
          <w:lang w:val="en-US"/>
        </w:rPr>
      </w:pPr>
      <w:r w:rsidRPr="00823568">
        <w:rPr>
          <w:lang w:val="en-US"/>
        </w:rPr>
        <w:t xml:space="preserve">1.2. </w:t>
      </w:r>
      <w:r>
        <w:t>Методы</w:t>
      </w:r>
      <w:r w:rsidRPr="00823568">
        <w:rPr>
          <w:lang w:val="en-US"/>
        </w:rPr>
        <w:t xml:space="preserve"> </w:t>
      </w:r>
      <w:r w:rsidRPr="00823568">
        <w:t>update_images1</w:t>
      </w:r>
      <w:r w:rsidRPr="00823568">
        <w:rPr>
          <w:lang w:val="en-US"/>
        </w:rPr>
        <w:t xml:space="preserve"> </w:t>
      </w:r>
      <w:r>
        <w:t>и</w:t>
      </w:r>
      <w:r w:rsidRPr="00823568">
        <w:rPr>
          <w:lang w:val="en-US"/>
        </w:rPr>
        <w:t xml:space="preserve"> </w:t>
      </w:r>
      <w:r w:rsidRPr="00823568">
        <w:t>update_images2</w:t>
      </w:r>
    </w:p>
    <w:p w14:paraId="7FA9557B" w14:textId="515CD679" w:rsidR="00823568" w:rsidRDefault="00823568" w:rsidP="00823568">
      <w:r>
        <w:rPr>
          <w:rStyle w:val="a7"/>
        </w:rPr>
        <w:t>update_images1</w:t>
      </w:r>
      <w:r>
        <w:t>: обновляет</w:t>
      </w:r>
      <w:r>
        <w:t xml:space="preserve"> первое изображение в соответствии с заданным путем к изображению.</w:t>
      </w:r>
    </w:p>
    <w:p w14:paraId="1E415296" w14:textId="250F1318" w:rsidR="00823568" w:rsidRDefault="00823568" w:rsidP="00823568">
      <w:r>
        <w:rPr>
          <w:rStyle w:val="a7"/>
        </w:rPr>
        <w:lastRenderedPageBreak/>
        <w:t>update_images2</w:t>
      </w:r>
      <w:r>
        <w:t>: обновляет</w:t>
      </w:r>
      <w:r>
        <w:t xml:space="preserve"> второе изображение в соответствии с заданным путем к изображению.</w:t>
      </w:r>
    </w:p>
    <w:p w14:paraId="4B0A048E" w14:textId="77777777" w:rsidR="00823568" w:rsidRDefault="00823568" w:rsidP="00823568">
      <w:r>
        <w:t>2. Описание функционала</w:t>
      </w:r>
    </w:p>
    <w:p w14:paraId="5A5DA10A" w14:textId="43ABC53F" w:rsidR="00823568" w:rsidRDefault="00823568" w:rsidP="00823568">
      <w:r>
        <w:rPr>
          <w:rStyle w:val="a7"/>
        </w:rPr>
        <w:t>Выбор изображения</w:t>
      </w:r>
      <w:r>
        <w:t>: при</w:t>
      </w:r>
      <w:r>
        <w:t xml:space="preserve"> нажатии кнопки "Выбрать изображение" пользователь может выбрать изображение для отображения до и после обработки.</w:t>
      </w:r>
    </w:p>
    <w:p w14:paraId="54F7D439" w14:textId="30B9E727" w:rsidR="00823568" w:rsidRDefault="00823568" w:rsidP="00823568">
      <w:r>
        <w:rPr>
          <w:rStyle w:val="a7"/>
        </w:rPr>
        <w:t>Выбор видео</w:t>
      </w:r>
      <w:r>
        <w:t>: при</w:t>
      </w:r>
      <w:r>
        <w:t xml:space="preserve"> нажатии кнопки "Выбрать видео" пользователь может выбрать видео.</w:t>
      </w:r>
    </w:p>
    <w:p w14:paraId="42957582" w14:textId="129F9D93" w:rsidR="00823568" w:rsidRDefault="00823568" w:rsidP="00823568">
      <w:r>
        <w:rPr>
          <w:rStyle w:val="a7"/>
        </w:rPr>
        <w:t>Получение изображения с веб-камеры</w:t>
      </w:r>
      <w:r>
        <w:t>: при</w:t>
      </w:r>
      <w:r>
        <w:t xml:space="preserve"> нажатии кнопки "Получить изображение с Веб-камеры" пользователь может получить изображение с веб-камеры.</w:t>
      </w:r>
    </w:p>
    <w:p w14:paraId="7AC9DE28" w14:textId="36A0AC0D" w:rsidR="00823568" w:rsidRDefault="00823568" w:rsidP="00823568">
      <w:r>
        <w:rPr>
          <w:rStyle w:val="a7"/>
        </w:rPr>
        <w:t xml:space="preserve">Применение фильтра </w:t>
      </w:r>
      <w:proofErr w:type="spellStart"/>
      <w:r>
        <w:rPr>
          <w:rStyle w:val="a7"/>
        </w:rPr>
        <w:t>Кэнни</w:t>
      </w:r>
      <w:proofErr w:type="spellEnd"/>
      <w:r>
        <w:t>: при</w:t>
      </w:r>
      <w:r>
        <w:t xml:space="preserve"> нажатии кнопки "Применить фильтр </w:t>
      </w:r>
      <w:proofErr w:type="spellStart"/>
      <w:r>
        <w:t>Кэнни</w:t>
      </w:r>
      <w:proofErr w:type="spellEnd"/>
      <w:r>
        <w:t xml:space="preserve">" происходит обработка выбранного изображения с использованием алгоритма обнаружения границ </w:t>
      </w:r>
      <w:proofErr w:type="spellStart"/>
      <w:r>
        <w:t>Кэнни</w:t>
      </w:r>
      <w:proofErr w:type="spellEnd"/>
      <w:r>
        <w:t>.</w:t>
      </w:r>
    </w:p>
    <w:p w14:paraId="2D5C8DE2" w14:textId="1B86B261" w:rsidR="00823568" w:rsidRDefault="00823568" w:rsidP="00823568">
      <w:r>
        <w:rPr>
          <w:rStyle w:val="a7"/>
        </w:rPr>
        <w:t>Применение порогового фильтра</w:t>
      </w:r>
      <w:r>
        <w:t>: при</w:t>
      </w:r>
      <w:r>
        <w:t xml:space="preserve"> нажатии кнопки "Применить пороговый фильтр" происходит применение порогового фильтра к выбранному изображению.</w:t>
      </w:r>
    </w:p>
    <w:p w14:paraId="1975F9E7" w14:textId="5E00C20C" w:rsidR="009440DA" w:rsidRDefault="009440DA" w:rsidP="00823568"/>
    <w:p w14:paraId="5E2129DD" w14:textId="7DE3CCAA" w:rsidR="009440DA" w:rsidRPr="009440DA" w:rsidRDefault="009440DA" w:rsidP="00823568">
      <w:pPr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main</w:t>
      </w:r>
      <w:r w:rsidRPr="009440DA">
        <w:rPr>
          <w:lang w:val="ru-RU"/>
        </w:rPr>
        <w:t>.</w:t>
      </w:r>
      <w:r>
        <w:rPr>
          <w:lang w:val="en-US"/>
        </w:rPr>
        <w:t>py</w:t>
      </w:r>
      <w:r>
        <w:rPr>
          <w:lang w:val="ru-RU"/>
        </w:rPr>
        <w:t>»</w:t>
      </w:r>
    </w:p>
    <w:p w14:paraId="278D3FAE" w14:textId="319D7BA6" w:rsidR="00823568" w:rsidRPr="009440DA" w:rsidRDefault="009440DA" w:rsidP="009440DA">
      <w:pPr>
        <w:rPr>
          <w:lang w:val="ru-RU"/>
        </w:rPr>
      </w:pPr>
      <w:r>
        <w:rPr>
          <w:lang w:val="ru-RU"/>
        </w:rPr>
        <w:t xml:space="preserve">В этом классе реализован класс </w:t>
      </w:r>
      <w:proofErr w:type="spellStart"/>
      <w:r>
        <w:rPr>
          <w:lang w:val="en-US"/>
        </w:rPr>
        <w:t>MyWindow</w:t>
      </w:r>
      <w:proofErr w:type="spellEnd"/>
      <w:r w:rsidRPr="009440DA">
        <w:rPr>
          <w:lang w:val="ru-RU"/>
        </w:rPr>
        <w:t xml:space="preserve">, </w:t>
      </w:r>
      <w:r>
        <w:rPr>
          <w:lang w:val="ru-RU"/>
        </w:rPr>
        <w:t xml:space="preserve">который наследуется от </w:t>
      </w:r>
      <w:proofErr w:type="spellStart"/>
      <w:r w:rsidRPr="00823568">
        <w:t>ImageWindow</w:t>
      </w:r>
      <w:proofErr w:type="spellEnd"/>
      <w:r w:rsidRPr="009440DA">
        <w:rPr>
          <w:lang w:val="ru-RU"/>
        </w:rPr>
        <w:t>.</w:t>
      </w:r>
      <w:r>
        <w:rPr>
          <w:lang w:val="ru-RU"/>
        </w:rPr>
        <w:t xml:space="preserve"> Используются такие библиотеки как: «</w:t>
      </w:r>
      <w:r>
        <w:rPr>
          <w:lang w:val="en-US"/>
        </w:rPr>
        <w:t>NumPy</w:t>
      </w:r>
      <w:r>
        <w:rPr>
          <w:lang w:val="ru-RU"/>
        </w:rPr>
        <w:t>», «</w:t>
      </w:r>
      <w:r>
        <w:rPr>
          <w:lang w:val="en-US"/>
        </w:rPr>
        <w:t>cv</w:t>
      </w:r>
      <w:r w:rsidRPr="009440DA">
        <w:rPr>
          <w:lang w:val="ru-RU"/>
        </w:rPr>
        <w:t>2</w:t>
      </w:r>
      <w:r>
        <w:rPr>
          <w:lang w:val="ru-RU"/>
        </w:rPr>
        <w:t>», «</w:t>
      </w:r>
      <w:proofErr w:type="spellStart"/>
      <w:r>
        <w:rPr>
          <w:lang w:val="en-US"/>
        </w:rPr>
        <w:t>PyQt</w:t>
      </w:r>
      <w:proofErr w:type="spellEnd"/>
      <w:r w:rsidRPr="009440DA">
        <w:rPr>
          <w:lang w:val="ru-RU"/>
        </w:rPr>
        <w:t>6</w:t>
      </w:r>
      <w:r>
        <w:rPr>
          <w:lang w:val="ru-RU"/>
        </w:rPr>
        <w:t>».</w:t>
      </w:r>
    </w:p>
    <w:p w14:paraId="16F49667" w14:textId="77777777" w:rsidR="009440DA" w:rsidRDefault="009440DA" w:rsidP="009440DA">
      <w:pPr>
        <w:rPr>
          <w:lang w:val="ru-RU"/>
        </w:rPr>
      </w:pPr>
    </w:p>
    <w:p w14:paraId="0CF8560B" w14:textId="77777777" w:rsidR="009440DA" w:rsidRDefault="009440DA" w:rsidP="000715FC">
      <w:pPr>
        <w:rPr>
          <w:sz w:val="24"/>
        </w:rPr>
      </w:pPr>
      <w:bookmarkStart w:id="2" w:name="_GoBack"/>
      <w:r>
        <w:t>Атрибуты:</w:t>
      </w:r>
    </w:p>
    <w:bookmarkEnd w:id="2"/>
    <w:p w14:paraId="2E099560" w14:textId="77777777" w:rsidR="009440DA" w:rsidRDefault="009440DA" w:rsidP="009440DA">
      <w:pPr>
        <w:pStyle w:val="a6"/>
        <w:numPr>
          <w:ilvl w:val="0"/>
          <w:numId w:val="13"/>
        </w:numPr>
      </w:pPr>
      <w:proofErr w:type="spellStart"/>
      <w:r>
        <w:rPr>
          <w:rStyle w:val="HTML"/>
        </w:rPr>
        <w:t>initial_path</w:t>
      </w:r>
      <w:proofErr w:type="spellEnd"/>
      <w:r>
        <w:t>:</w:t>
      </w:r>
    </w:p>
    <w:p w14:paraId="40B45240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Тип: Строка</w:t>
      </w:r>
    </w:p>
    <w:p w14:paraId="60C43AF0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Описание: Путь к изначально выбранному изображению или видео.</w:t>
      </w:r>
    </w:p>
    <w:p w14:paraId="6315F349" w14:textId="77777777" w:rsidR="009440DA" w:rsidRDefault="009440DA" w:rsidP="009440DA">
      <w:pPr>
        <w:pStyle w:val="a6"/>
        <w:numPr>
          <w:ilvl w:val="0"/>
          <w:numId w:val="13"/>
        </w:numPr>
      </w:pPr>
      <w:proofErr w:type="spellStart"/>
      <w:r>
        <w:rPr>
          <w:rStyle w:val="HTML"/>
        </w:rPr>
        <w:t>cannyThreshold</w:t>
      </w:r>
      <w:proofErr w:type="spellEnd"/>
      <w:r>
        <w:t>:</w:t>
      </w:r>
    </w:p>
    <w:p w14:paraId="5C231926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Тип: Целое число</w:t>
      </w:r>
    </w:p>
    <w:p w14:paraId="4988BAA5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Описание: Пороговое значение для операции </w:t>
      </w: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.</w:t>
      </w:r>
    </w:p>
    <w:p w14:paraId="1D6D1EBD" w14:textId="77777777" w:rsidR="009440DA" w:rsidRDefault="009440DA" w:rsidP="009440DA">
      <w:pPr>
        <w:pStyle w:val="a6"/>
        <w:numPr>
          <w:ilvl w:val="0"/>
          <w:numId w:val="13"/>
        </w:numPr>
      </w:pPr>
      <w:proofErr w:type="spellStart"/>
      <w:r>
        <w:rPr>
          <w:rStyle w:val="HTML"/>
        </w:rPr>
        <w:t>cannyThresholdLinking</w:t>
      </w:r>
      <w:proofErr w:type="spellEnd"/>
      <w:r>
        <w:t>:</w:t>
      </w:r>
    </w:p>
    <w:p w14:paraId="7E41077B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Тип: Целое число</w:t>
      </w:r>
    </w:p>
    <w:p w14:paraId="1FC8FD2F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Описание: Пороговое значение для связывания границ при операции </w:t>
      </w: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.</w:t>
      </w:r>
    </w:p>
    <w:p w14:paraId="7CA5C585" w14:textId="77777777" w:rsidR="009440DA" w:rsidRDefault="009440DA" w:rsidP="009440DA">
      <w:pPr>
        <w:pStyle w:val="a6"/>
        <w:numPr>
          <w:ilvl w:val="0"/>
          <w:numId w:val="13"/>
        </w:numPr>
      </w:pPr>
      <w:proofErr w:type="spellStart"/>
      <w:r>
        <w:rPr>
          <w:rStyle w:val="HTML"/>
        </w:rPr>
        <w:t>cap</w:t>
      </w:r>
      <w:proofErr w:type="spellEnd"/>
      <w:r>
        <w:t>:</w:t>
      </w:r>
    </w:p>
    <w:p w14:paraId="7E976A29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Тип: Объект cv2.VideoCapture или </w:t>
      </w:r>
      <w:proofErr w:type="spellStart"/>
      <w:r>
        <w:t>None</w:t>
      </w:r>
      <w:proofErr w:type="spellEnd"/>
    </w:p>
    <w:p w14:paraId="11D0A800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lastRenderedPageBreak/>
        <w:t xml:space="preserve">Описание: Объект </w:t>
      </w:r>
      <w:proofErr w:type="spellStart"/>
      <w:r>
        <w:t>видеозахвата</w:t>
      </w:r>
      <w:proofErr w:type="spellEnd"/>
      <w:r>
        <w:t xml:space="preserve"> </w:t>
      </w:r>
      <w:proofErr w:type="spellStart"/>
      <w:r>
        <w:t>OpenCV</w:t>
      </w:r>
      <w:proofErr w:type="spellEnd"/>
      <w:r>
        <w:t>. Хранит информацию о загруженном видео, если оно загружено.</w:t>
      </w:r>
    </w:p>
    <w:p w14:paraId="0CC9BA48" w14:textId="77777777" w:rsidR="009440DA" w:rsidRDefault="009440DA" w:rsidP="009440DA">
      <w:pPr>
        <w:pStyle w:val="a6"/>
        <w:numPr>
          <w:ilvl w:val="0"/>
          <w:numId w:val="13"/>
        </w:numPr>
      </w:pPr>
      <w:proofErr w:type="spellStart"/>
      <w:r>
        <w:rPr>
          <w:rStyle w:val="HTML"/>
        </w:rPr>
        <w:t>kernel</w:t>
      </w:r>
      <w:proofErr w:type="spellEnd"/>
      <w:r>
        <w:t>:</w:t>
      </w:r>
    </w:p>
    <w:p w14:paraId="31FC0B10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Тип: Массив </w:t>
      </w:r>
      <w:proofErr w:type="spellStart"/>
      <w:r>
        <w:t>numpy</w:t>
      </w:r>
      <w:proofErr w:type="spellEnd"/>
    </w:p>
    <w:p w14:paraId="2D41336A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Описание: Ядро для морфологических операций расширения и сужения.</w:t>
      </w:r>
    </w:p>
    <w:p w14:paraId="395E31BD" w14:textId="77777777" w:rsidR="009440DA" w:rsidRDefault="009440DA" w:rsidP="009440DA">
      <w:pPr>
        <w:pStyle w:val="a6"/>
        <w:numPr>
          <w:ilvl w:val="0"/>
          <w:numId w:val="13"/>
        </w:numPr>
      </w:pPr>
      <w:proofErr w:type="spellStart"/>
      <w:r>
        <w:rPr>
          <w:rStyle w:val="HTML"/>
        </w:rPr>
        <w:t>threshold_input</w:t>
      </w:r>
      <w:proofErr w:type="spellEnd"/>
      <w:r>
        <w:t>:</w:t>
      </w:r>
    </w:p>
    <w:p w14:paraId="6DA6FD65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Тип: Объект </w:t>
      </w:r>
      <w:proofErr w:type="spellStart"/>
      <w:r>
        <w:t>QLineEdit</w:t>
      </w:r>
      <w:proofErr w:type="spellEnd"/>
    </w:p>
    <w:p w14:paraId="3A53EE73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Описание: Поле ввода для порогового значения операции </w:t>
      </w: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в графическом интерфейсе.</w:t>
      </w:r>
    </w:p>
    <w:p w14:paraId="40EF74D7" w14:textId="77777777" w:rsidR="009440DA" w:rsidRDefault="009440DA" w:rsidP="009440DA">
      <w:pPr>
        <w:pStyle w:val="a6"/>
        <w:numPr>
          <w:ilvl w:val="0"/>
          <w:numId w:val="13"/>
        </w:numPr>
      </w:pPr>
      <w:proofErr w:type="spellStart"/>
      <w:r>
        <w:rPr>
          <w:rStyle w:val="HTML"/>
        </w:rPr>
        <w:t>threshold_linking_input</w:t>
      </w:r>
      <w:proofErr w:type="spellEnd"/>
      <w:r>
        <w:t>:</w:t>
      </w:r>
    </w:p>
    <w:p w14:paraId="3D622563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Тип: Объект </w:t>
      </w:r>
      <w:proofErr w:type="spellStart"/>
      <w:r>
        <w:t>QLineEdit</w:t>
      </w:r>
      <w:proofErr w:type="spellEnd"/>
    </w:p>
    <w:p w14:paraId="7941132A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Описание: Поле ввода для порогового значения связывания границ при операции </w:t>
      </w: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в графическом интерфейсе.</w:t>
      </w:r>
    </w:p>
    <w:p w14:paraId="5089280B" w14:textId="77777777" w:rsidR="009440DA" w:rsidRDefault="009440DA" w:rsidP="009440DA">
      <w:pPr>
        <w:pStyle w:val="a6"/>
        <w:numPr>
          <w:ilvl w:val="0"/>
          <w:numId w:val="13"/>
        </w:numPr>
      </w:pPr>
      <w:proofErr w:type="spellStart"/>
      <w:r>
        <w:rPr>
          <w:rStyle w:val="HTML"/>
        </w:rPr>
        <w:t>threshold_label</w:t>
      </w:r>
      <w:proofErr w:type="spellEnd"/>
      <w:r>
        <w:t>:</w:t>
      </w:r>
    </w:p>
    <w:p w14:paraId="38D21C84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Тип: Объект </w:t>
      </w:r>
      <w:proofErr w:type="spellStart"/>
      <w:r>
        <w:t>QLabel</w:t>
      </w:r>
      <w:proofErr w:type="spellEnd"/>
    </w:p>
    <w:p w14:paraId="6F9CCAB8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Описание: Метка для отображения названия порогового значения операции </w:t>
      </w: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в графическом интерфейсе.</w:t>
      </w:r>
    </w:p>
    <w:p w14:paraId="6D19DBB8" w14:textId="77777777" w:rsidR="009440DA" w:rsidRDefault="009440DA" w:rsidP="009440DA">
      <w:pPr>
        <w:pStyle w:val="a6"/>
        <w:numPr>
          <w:ilvl w:val="0"/>
          <w:numId w:val="13"/>
        </w:numPr>
      </w:pPr>
      <w:proofErr w:type="spellStart"/>
      <w:r>
        <w:rPr>
          <w:rStyle w:val="HTML"/>
        </w:rPr>
        <w:t>threshold_linking_label</w:t>
      </w:r>
      <w:proofErr w:type="spellEnd"/>
      <w:r>
        <w:t>:</w:t>
      </w:r>
    </w:p>
    <w:p w14:paraId="140F0AD2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Тип: Объект </w:t>
      </w:r>
      <w:proofErr w:type="spellStart"/>
      <w:r>
        <w:t>QLabel</w:t>
      </w:r>
      <w:proofErr w:type="spellEnd"/>
    </w:p>
    <w:p w14:paraId="201EE033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Описание: Метка для отображения названия порогового значения связывания границ при операции </w:t>
      </w: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в графическом интерфейсе.</w:t>
      </w:r>
    </w:p>
    <w:p w14:paraId="5B8BCA0F" w14:textId="77777777" w:rsidR="009440DA" w:rsidRDefault="009440DA" w:rsidP="009440DA">
      <w:pPr>
        <w:pStyle w:val="a6"/>
        <w:numPr>
          <w:ilvl w:val="0"/>
          <w:numId w:val="13"/>
        </w:numPr>
      </w:pPr>
      <w:proofErr w:type="spellStart"/>
      <w:r>
        <w:rPr>
          <w:rStyle w:val="HTML"/>
        </w:rPr>
        <w:t>bottom_layout</w:t>
      </w:r>
      <w:proofErr w:type="spellEnd"/>
      <w:r>
        <w:t>:</w:t>
      </w:r>
    </w:p>
    <w:p w14:paraId="1CD390DF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Тип: Объект </w:t>
      </w:r>
      <w:proofErr w:type="spellStart"/>
      <w:r>
        <w:t>QHBoxLayout</w:t>
      </w:r>
      <w:proofErr w:type="spellEnd"/>
    </w:p>
    <w:p w14:paraId="7B69724E" w14:textId="77777777" w:rsidR="009440DA" w:rsidRDefault="009440DA" w:rsidP="009440DA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Описание: Макет для размещения виджетов в нижней части графического интерфейса.</w:t>
      </w:r>
    </w:p>
    <w:p w14:paraId="17531C7D" w14:textId="77777777" w:rsidR="009440DA" w:rsidRDefault="009440DA" w:rsidP="009440DA">
      <w:r>
        <w:t>Методы:</w:t>
      </w:r>
    </w:p>
    <w:p w14:paraId="6A78AE84" w14:textId="77777777" w:rsidR="009440DA" w:rsidRDefault="009440DA" w:rsidP="009440DA">
      <w:pPr>
        <w:pStyle w:val="a6"/>
        <w:numPr>
          <w:ilvl w:val="0"/>
          <w:numId w:val="14"/>
        </w:numPr>
      </w:pPr>
      <w:r>
        <w:rPr>
          <w:rStyle w:val="HTML"/>
        </w:rPr>
        <w:t>__</w:t>
      </w:r>
      <w:proofErr w:type="spellStart"/>
      <w:r>
        <w:rPr>
          <w:rStyle w:val="HTML"/>
        </w:rPr>
        <w:t>init</w:t>
      </w:r>
      <w:proofErr w:type="spellEnd"/>
      <w:r>
        <w:rPr>
          <w:rStyle w:val="HTML"/>
        </w:rPr>
        <w:t>__(</w:t>
      </w:r>
      <w:proofErr w:type="spellStart"/>
      <w:r>
        <w:rPr>
          <w:rStyle w:val="HTML"/>
        </w:rPr>
        <w:t>self</w:t>
      </w:r>
      <w:proofErr w:type="spellEnd"/>
      <w:r>
        <w:rPr>
          <w:rStyle w:val="HTML"/>
        </w:rPr>
        <w:t>)</w:t>
      </w:r>
      <w:r>
        <w:t>:</w:t>
      </w:r>
    </w:p>
    <w:p w14:paraId="32CBE641" w14:textId="77777777" w:rsidR="009440DA" w:rsidRDefault="009440DA" w:rsidP="009440D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Описание: Метод инициализации класса. Определяет начальные значения атрибутов, создает виджеты для интерфейса и устанавливает их размещение.</w:t>
      </w:r>
    </w:p>
    <w:p w14:paraId="534D1F75" w14:textId="77777777" w:rsidR="009440DA" w:rsidRDefault="009440DA" w:rsidP="009440DA">
      <w:pPr>
        <w:pStyle w:val="a6"/>
        <w:numPr>
          <w:ilvl w:val="0"/>
          <w:numId w:val="14"/>
        </w:numPr>
      </w:pPr>
      <w:r>
        <w:rPr>
          <w:rStyle w:val="HTML"/>
        </w:rPr>
        <w:t>on_button1_clicked(</w:t>
      </w:r>
      <w:proofErr w:type="spellStart"/>
      <w:r>
        <w:rPr>
          <w:rStyle w:val="HTML"/>
        </w:rPr>
        <w:t>self</w:t>
      </w:r>
      <w:proofErr w:type="spellEnd"/>
      <w:r>
        <w:rPr>
          <w:rStyle w:val="HTML"/>
        </w:rPr>
        <w:t>)</w:t>
      </w:r>
      <w:r>
        <w:t>:</w:t>
      </w:r>
    </w:p>
    <w:p w14:paraId="50BCAF28" w14:textId="77777777" w:rsidR="009440DA" w:rsidRDefault="009440DA" w:rsidP="009440D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Описание: Метод, вызываемый при нажатии на кнопку 1 в интерфейсе. Открывает диалоговое окно для выбора изображения, загружает выбранное изображение и отображает его в интерфейсе.</w:t>
      </w:r>
    </w:p>
    <w:p w14:paraId="719881B2" w14:textId="77777777" w:rsidR="009440DA" w:rsidRDefault="009440DA" w:rsidP="009440DA">
      <w:pPr>
        <w:pStyle w:val="a6"/>
        <w:numPr>
          <w:ilvl w:val="0"/>
          <w:numId w:val="14"/>
        </w:numPr>
      </w:pPr>
      <w:r>
        <w:rPr>
          <w:rStyle w:val="HTML"/>
        </w:rPr>
        <w:t>on_button2_clicked(</w:t>
      </w:r>
      <w:proofErr w:type="spellStart"/>
      <w:r>
        <w:rPr>
          <w:rStyle w:val="HTML"/>
        </w:rPr>
        <w:t>self</w:t>
      </w:r>
      <w:proofErr w:type="spellEnd"/>
      <w:r>
        <w:rPr>
          <w:rStyle w:val="HTML"/>
        </w:rPr>
        <w:t>)</w:t>
      </w:r>
      <w:r>
        <w:t>:</w:t>
      </w:r>
    </w:p>
    <w:p w14:paraId="02B486A6" w14:textId="77777777" w:rsidR="009440DA" w:rsidRDefault="009440DA" w:rsidP="009440D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Описание: Метод, вызываемый при нажатии на кнопку 2 в интерфейсе. Обновляет пороговые значения операции </w:t>
      </w:r>
      <w:proofErr w:type="spellStart"/>
      <w:r>
        <w:t>Canny</w:t>
      </w:r>
      <w:proofErr w:type="spellEnd"/>
      <w:r>
        <w:t xml:space="preserve"> </w:t>
      </w:r>
      <w:proofErr w:type="spellStart"/>
      <w:r>
        <w:lastRenderedPageBreak/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и запускает эту операцию на изображении или видео.</w:t>
      </w:r>
    </w:p>
    <w:p w14:paraId="629E40E1" w14:textId="77777777" w:rsidR="009440DA" w:rsidRDefault="009440DA" w:rsidP="009440DA">
      <w:pPr>
        <w:pStyle w:val="a6"/>
        <w:numPr>
          <w:ilvl w:val="0"/>
          <w:numId w:val="14"/>
        </w:numPr>
      </w:pPr>
      <w:r>
        <w:rPr>
          <w:rStyle w:val="HTML"/>
        </w:rPr>
        <w:t>on_button3_clicked(</w:t>
      </w:r>
      <w:proofErr w:type="spellStart"/>
      <w:r>
        <w:rPr>
          <w:rStyle w:val="HTML"/>
        </w:rPr>
        <w:t>self</w:t>
      </w:r>
      <w:proofErr w:type="spellEnd"/>
      <w:r>
        <w:rPr>
          <w:rStyle w:val="HTML"/>
        </w:rPr>
        <w:t>)</w:t>
      </w:r>
      <w:r>
        <w:t>:</w:t>
      </w:r>
    </w:p>
    <w:p w14:paraId="6C2BE8E1" w14:textId="77777777" w:rsidR="009440DA" w:rsidRDefault="009440DA" w:rsidP="009440D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Описание: Метод, вызываемый при нажатии на кнопку 3 в интерфейсе. Обновляет пороговые значения операции </w:t>
      </w:r>
      <w:proofErr w:type="spellStart"/>
      <w:r>
        <w:t>Thresholding</w:t>
      </w:r>
      <w:proofErr w:type="spellEnd"/>
      <w:r>
        <w:t xml:space="preserve"> и запускает эту операцию на изображении или видео.</w:t>
      </w:r>
    </w:p>
    <w:p w14:paraId="6B91FB38" w14:textId="77777777" w:rsidR="009440DA" w:rsidRDefault="009440DA" w:rsidP="009440DA">
      <w:pPr>
        <w:pStyle w:val="a6"/>
        <w:numPr>
          <w:ilvl w:val="0"/>
          <w:numId w:val="14"/>
        </w:numPr>
      </w:pPr>
      <w:r>
        <w:rPr>
          <w:rStyle w:val="HTML"/>
        </w:rPr>
        <w:t>on_button4_clicked(</w:t>
      </w:r>
      <w:proofErr w:type="spellStart"/>
      <w:r>
        <w:rPr>
          <w:rStyle w:val="HTML"/>
        </w:rPr>
        <w:t>self</w:t>
      </w:r>
      <w:proofErr w:type="spellEnd"/>
      <w:r>
        <w:rPr>
          <w:rStyle w:val="HTML"/>
        </w:rPr>
        <w:t>)</w:t>
      </w:r>
      <w:r>
        <w:t>:</w:t>
      </w:r>
    </w:p>
    <w:p w14:paraId="5A5F7A5E" w14:textId="77777777" w:rsidR="009440DA" w:rsidRDefault="009440DA" w:rsidP="009440D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Описание: Метод, вызываемый при нажатии на кнопку 4 в интерфейсе. Открывает диалоговое окно для выбора видео, загружает выбранное видео и отображает первый кадр в интерфейсе.</w:t>
      </w:r>
    </w:p>
    <w:p w14:paraId="1BE65F10" w14:textId="77777777" w:rsidR="009440DA" w:rsidRDefault="009440DA" w:rsidP="009440DA">
      <w:pPr>
        <w:pStyle w:val="a6"/>
        <w:numPr>
          <w:ilvl w:val="0"/>
          <w:numId w:val="14"/>
        </w:numPr>
      </w:pPr>
      <w:r>
        <w:rPr>
          <w:rStyle w:val="HTML"/>
        </w:rPr>
        <w:t>on_button5_clicked(</w:t>
      </w:r>
      <w:proofErr w:type="spellStart"/>
      <w:r>
        <w:rPr>
          <w:rStyle w:val="HTML"/>
        </w:rPr>
        <w:t>self</w:t>
      </w:r>
      <w:proofErr w:type="spellEnd"/>
      <w:r>
        <w:rPr>
          <w:rStyle w:val="HTML"/>
        </w:rPr>
        <w:t>)</w:t>
      </w:r>
      <w:r>
        <w:t>:</w:t>
      </w:r>
    </w:p>
    <w:p w14:paraId="6FD9A667" w14:textId="77777777" w:rsidR="009440DA" w:rsidRDefault="009440DA" w:rsidP="009440D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Описание: Метод, вызываемый при нажатии на кнопку 5 в интерфейсе. Загружает видео с устройства захвата и отображает его первый кадр в интерфейсе.</w:t>
      </w:r>
    </w:p>
    <w:p w14:paraId="0BD1A319" w14:textId="77777777" w:rsidR="009440DA" w:rsidRDefault="009440DA" w:rsidP="009440DA">
      <w:pPr>
        <w:pStyle w:val="a6"/>
        <w:numPr>
          <w:ilvl w:val="0"/>
          <w:numId w:val="14"/>
        </w:numPr>
      </w:pPr>
      <w:proofErr w:type="spellStart"/>
      <w:r>
        <w:rPr>
          <w:rStyle w:val="HTML"/>
        </w:rPr>
        <w:t>video_</w:t>
      </w:r>
      <w:proofErr w:type="gramStart"/>
      <w:r>
        <w:rPr>
          <w:rStyle w:val="HTML"/>
        </w:rPr>
        <w:t>load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self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path</w:t>
      </w:r>
      <w:proofErr w:type="spellEnd"/>
      <w:r>
        <w:rPr>
          <w:rStyle w:val="HTML"/>
        </w:rPr>
        <w:t>)</w:t>
      </w:r>
      <w:r>
        <w:t>:</w:t>
      </w:r>
    </w:p>
    <w:p w14:paraId="046ABC4B" w14:textId="77777777" w:rsidR="009440DA" w:rsidRDefault="009440DA" w:rsidP="009440D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Описание: Метод для загрузки видео из выбранного пути. Сохраняет первый кадр видео и отображает его в интерфейсе.</w:t>
      </w:r>
    </w:p>
    <w:p w14:paraId="0DC6444B" w14:textId="77777777" w:rsidR="009440DA" w:rsidRDefault="009440DA" w:rsidP="009440DA">
      <w:pPr>
        <w:pStyle w:val="a6"/>
        <w:numPr>
          <w:ilvl w:val="0"/>
          <w:numId w:val="14"/>
        </w:numPr>
      </w:pPr>
      <w:proofErr w:type="spellStart"/>
      <w:r>
        <w:rPr>
          <w:rStyle w:val="HTML"/>
        </w:rPr>
        <w:t>video_</w:t>
      </w:r>
      <w:proofErr w:type="gramStart"/>
      <w:r>
        <w:rPr>
          <w:rStyle w:val="HTML"/>
        </w:rPr>
        <w:t>process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self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proc</w:t>
      </w:r>
      <w:proofErr w:type="spellEnd"/>
      <w:r>
        <w:rPr>
          <w:rStyle w:val="HTML"/>
        </w:rPr>
        <w:t>)</w:t>
      </w:r>
      <w:r>
        <w:t>:</w:t>
      </w:r>
    </w:p>
    <w:p w14:paraId="0A36A9D2" w14:textId="77777777" w:rsidR="009440DA" w:rsidRDefault="009440DA" w:rsidP="009440D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Описание: Метод для обработки видео. Применяет выбранную операцию (</w:t>
      </w: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или </w:t>
      </w:r>
      <w:proofErr w:type="spellStart"/>
      <w:r>
        <w:t>Thresholding</w:t>
      </w:r>
      <w:proofErr w:type="spellEnd"/>
      <w:r>
        <w:t>) к каждому кадру видео и отображает результат в интерфейсе.</w:t>
      </w:r>
    </w:p>
    <w:p w14:paraId="6E1D9615" w14:textId="77777777" w:rsidR="009440DA" w:rsidRDefault="009440DA" w:rsidP="009440DA">
      <w:pPr>
        <w:pStyle w:val="a6"/>
        <w:numPr>
          <w:ilvl w:val="0"/>
          <w:numId w:val="14"/>
        </w:numPr>
      </w:pPr>
      <w:proofErr w:type="spellStart"/>
      <w:r>
        <w:rPr>
          <w:rStyle w:val="HTML"/>
        </w:rPr>
        <w:t>update_thresholds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self</w:t>
      </w:r>
      <w:proofErr w:type="spellEnd"/>
      <w:r>
        <w:rPr>
          <w:rStyle w:val="HTML"/>
        </w:rPr>
        <w:t>)</w:t>
      </w:r>
      <w:r>
        <w:t>:</w:t>
      </w:r>
    </w:p>
    <w:p w14:paraId="001397B2" w14:textId="77777777" w:rsidR="009440DA" w:rsidRDefault="009440DA" w:rsidP="009440D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Описание: Метод для обновления пороговых значений операций </w:t>
      </w: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и </w:t>
      </w:r>
      <w:proofErr w:type="spellStart"/>
      <w:r>
        <w:t>Thresholding</w:t>
      </w:r>
      <w:proofErr w:type="spellEnd"/>
      <w:r>
        <w:t xml:space="preserve"> на основе значений, введенных в текстовые поля интерфейса.</w:t>
      </w:r>
    </w:p>
    <w:p w14:paraId="0AAF4914" w14:textId="77777777" w:rsidR="009440DA" w:rsidRDefault="009440DA" w:rsidP="009440DA">
      <w:pPr>
        <w:pStyle w:val="a6"/>
        <w:numPr>
          <w:ilvl w:val="0"/>
          <w:numId w:val="14"/>
        </w:numPr>
      </w:pPr>
      <w:proofErr w:type="spellStart"/>
      <w:proofErr w:type="gramStart"/>
      <w:r>
        <w:rPr>
          <w:rStyle w:val="HTML"/>
        </w:rPr>
        <w:t>canny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self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path</w:t>
      </w:r>
      <w:proofErr w:type="spellEnd"/>
      <w:r>
        <w:rPr>
          <w:rStyle w:val="HTML"/>
        </w:rPr>
        <w:t>)</w:t>
      </w:r>
      <w:r>
        <w:t>:</w:t>
      </w:r>
    </w:p>
    <w:p w14:paraId="01934DB3" w14:textId="77777777" w:rsidR="009440DA" w:rsidRDefault="009440DA" w:rsidP="009440D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Описание: Метод для выполнения операции </w:t>
      </w: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на изображении. Применяет фильтрацию, обнаружение границ и морфологические операции, а затем отображает результат в интерфейсе.</w:t>
      </w:r>
    </w:p>
    <w:p w14:paraId="0B188D76" w14:textId="77777777" w:rsidR="009440DA" w:rsidRDefault="009440DA" w:rsidP="009440DA">
      <w:pPr>
        <w:pStyle w:val="a6"/>
        <w:numPr>
          <w:ilvl w:val="0"/>
          <w:numId w:val="14"/>
        </w:numPr>
      </w:pPr>
      <w:proofErr w:type="spellStart"/>
      <w:proofErr w:type="gramStart"/>
      <w:r>
        <w:rPr>
          <w:rStyle w:val="HTML"/>
        </w:rPr>
        <w:t>threshold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self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path</w:t>
      </w:r>
      <w:proofErr w:type="spellEnd"/>
      <w:r>
        <w:rPr>
          <w:rStyle w:val="HTML"/>
        </w:rPr>
        <w:t>)</w:t>
      </w:r>
      <w:r>
        <w:t>:</w:t>
      </w:r>
    </w:p>
    <w:p w14:paraId="47F7A973" w14:textId="77777777" w:rsidR="009440DA" w:rsidRDefault="009440DA" w:rsidP="009440DA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Описание: Метод для выполнения операции </w:t>
      </w:r>
      <w:proofErr w:type="spellStart"/>
      <w:r>
        <w:t>Thresholding</w:t>
      </w:r>
      <w:proofErr w:type="spellEnd"/>
      <w:r>
        <w:t xml:space="preserve"> на изображении. Применяет бинаризацию, морфологические операции и отображает результат в интерфейсе.</w:t>
      </w:r>
    </w:p>
    <w:p w14:paraId="540DBDC8" w14:textId="77777777" w:rsidR="009440DA" w:rsidRPr="009440DA" w:rsidRDefault="009440DA" w:rsidP="009440DA"/>
    <w:p w14:paraId="68BD5488" w14:textId="3E5D2F03" w:rsidR="00C34440" w:rsidRPr="00C34440" w:rsidRDefault="00C34440" w:rsidP="00C34440">
      <w:pPr>
        <w:rPr>
          <w:lang w:val="ru-RU"/>
        </w:rPr>
      </w:pPr>
    </w:p>
    <w:p w14:paraId="6C068169" w14:textId="2CE249DE" w:rsidR="00C21371" w:rsidRDefault="000715FC">
      <w:pPr>
        <w:pStyle w:val="2"/>
        <w:rPr>
          <w:rFonts w:eastAsia="Times New Roman" w:cs="Times New Roman"/>
        </w:rPr>
      </w:pPr>
      <w:bookmarkStart w:id="3" w:name="_vi8z1yu5i0wx" w:colFirst="0" w:colLast="0"/>
      <w:bookmarkEnd w:id="3"/>
      <w:r>
        <w:rPr>
          <w:rFonts w:eastAsia="Times New Roman" w:cs="Times New Roman"/>
          <w:sz w:val="28"/>
          <w:szCs w:val="28"/>
        </w:rPr>
        <w:t>3. Заключение</w:t>
      </w:r>
    </w:p>
    <w:p w14:paraId="509F7EBF" w14:textId="77777777" w:rsidR="00C21371" w:rsidRDefault="000715F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Разработанное приложение полностью соответствует поставленным задачам. Оно обладает удобным интерфейсом, позволяет загружать и </w:t>
      </w:r>
      <w:r>
        <w:rPr>
          <w:rFonts w:eastAsia="Times New Roman" w:cs="Times New Roman"/>
          <w:szCs w:val="28"/>
        </w:rPr>
        <w:lastRenderedPageBreak/>
        <w:t>обрабатыв</w:t>
      </w:r>
      <w:r>
        <w:rPr>
          <w:rFonts w:eastAsia="Times New Roman" w:cs="Times New Roman"/>
          <w:szCs w:val="28"/>
        </w:rPr>
        <w:t>ать изображения, а также захватывать и проигрывать видеофайлы, применяя к ним выбранные фильтры. Дополнительно был добавлен функционал изменения параметров фильтрации, что повышает гибкость приложения и удобство его использования.</w:t>
      </w:r>
    </w:p>
    <w:p w14:paraId="11CE4AEB" w14:textId="77777777" w:rsidR="00C21371" w:rsidRDefault="00C21371">
      <w:pPr>
        <w:rPr>
          <w:rFonts w:eastAsia="Times New Roman" w:cs="Times New Roman"/>
          <w:szCs w:val="28"/>
        </w:rPr>
      </w:pPr>
    </w:p>
    <w:sectPr w:rsidR="00C21371"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A9F"/>
    <w:multiLevelType w:val="multilevel"/>
    <w:tmpl w:val="06F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97D7D"/>
    <w:multiLevelType w:val="multilevel"/>
    <w:tmpl w:val="D922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21561"/>
    <w:multiLevelType w:val="multilevel"/>
    <w:tmpl w:val="D81A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E1994"/>
    <w:multiLevelType w:val="multilevel"/>
    <w:tmpl w:val="DCCE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676B5"/>
    <w:multiLevelType w:val="multilevel"/>
    <w:tmpl w:val="78D4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E37CA"/>
    <w:multiLevelType w:val="multilevel"/>
    <w:tmpl w:val="EE6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F7E10"/>
    <w:multiLevelType w:val="multilevel"/>
    <w:tmpl w:val="E3BA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97BF8"/>
    <w:multiLevelType w:val="multilevel"/>
    <w:tmpl w:val="6BC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F54C9"/>
    <w:multiLevelType w:val="multilevel"/>
    <w:tmpl w:val="F93C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3647C"/>
    <w:multiLevelType w:val="multilevel"/>
    <w:tmpl w:val="81D6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85020"/>
    <w:multiLevelType w:val="multilevel"/>
    <w:tmpl w:val="31B4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337EB"/>
    <w:multiLevelType w:val="multilevel"/>
    <w:tmpl w:val="DA78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14E13"/>
    <w:multiLevelType w:val="multilevel"/>
    <w:tmpl w:val="CA2A3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832673"/>
    <w:multiLevelType w:val="multilevel"/>
    <w:tmpl w:val="889A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10"/>
  </w:num>
  <w:num w:numId="9">
    <w:abstractNumId w:val="4"/>
  </w:num>
  <w:num w:numId="10">
    <w:abstractNumId w:val="1"/>
  </w:num>
  <w:num w:numId="11">
    <w:abstractNumId w:val="0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371"/>
    <w:rsid w:val="000715FC"/>
    <w:rsid w:val="00823568"/>
    <w:rsid w:val="009440DA"/>
    <w:rsid w:val="00C21371"/>
    <w:rsid w:val="00C3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DEA9"/>
  <w15:docId w15:val="{56F19E12-BB19-44BD-B2AD-5BA87401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440"/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a5">
    <w:name w:val="No Spacing"/>
    <w:uiPriority w:val="1"/>
    <w:qFormat/>
    <w:rsid w:val="00C34440"/>
    <w:pPr>
      <w:spacing w:line="240" w:lineRule="auto"/>
    </w:pPr>
  </w:style>
  <w:style w:type="paragraph" w:styleId="a6">
    <w:name w:val="Normal (Web)"/>
    <w:basedOn w:val="a"/>
    <w:uiPriority w:val="99"/>
    <w:semiHidden/>
    <w:unhideWhenUsed/>
    <w:rsid w:val="0082356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823568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823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Филипп Тимошенко</cp:lastModifiedBy>
  <cp:revision>2</cp:revision>
  <dcterms:created xsi:type="dcterms:W3CDTF">2024-05-29T15:40:00Z</dcterms:created>
  <dcterms:modified xsi:type="dcterms:W3CDTF">2024-05-29T16:12:00Z</dcterms:modified>
</cp:coreProperties>
</file>