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atlah9jeu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Projektname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q9auei9wy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NOX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(kurz, düster, technisch, merkbar: „NoX“ wie Nacht, Fokus, Operating System)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31efl9q12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Projekt NOX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klz5wpdk9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Persönliches Lebens- und Entscheidungs-System mit AR, Biometrie, Skillbäumen und Quest-Engine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ybq2x85ni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Ein „LifeOS“, das Menschen im echten Leben messbar besser macht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NOX ist kein Motivations-Gadget. NOX ist ein </w:t>
      </w:r>
      <w:r w:rsidDel="00000000" w:rsidR="00000000" w:rsidRPr="00000000">
        <w:rPr>
          <w:b w:val="1"/>
          <w:bCs w:val="1"/>
          <w:rtl w:val="0"/>
        </w:rPr>
        <w:t xml:space="preserve">Betriebssystem für Entwicklung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kombiniert: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Wahrnehmung</w:t>
      </w:r>
      <w:r w:rsidDel="00000000" w:rsidR="00000000" w:rsidRPr="00000000">
        <w:rPr>
          <w:rtl w:val="0"/>
        </w:rPr>
        <w:t xml:space="preserve"> (sehen, worauf du schaust, was du tust, was dich triggert)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Körperzustand</w:t>
      </w:r>
      <w:r w:rsidDel="00000000" w:rsidR="00000000" w:rsidRPr="00000000">
        <w:rPr>
          <w:rtl w:val="0"/>
        </w:rPr>
        <w:t xml:space="preserve"> (Stress, Müdigkeit, Überlastung)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Kontext</w:t>
      </w:r>
      <w:r w:rsidDel="00000000" w:rsidR="00000000" w:rsidRPr="00000000">
        <w:rPr>
          <w:rtl w:val="0"/>
        </w:rPr>
        <w:t xml:space="preserve"> (Ort, Zeit, Termine, Umfeld)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Ziele</w:t>
      </w:r>
      <w:r w:rsidDel="00000000" w:rsidR="00000000" w:rsidRPr="00000000">
        <w:rPr>
          <w:rtl w:val="0"/>
        </w:rPr>
        <w:t xml:space="preserve"> (Business, Gesundheit, Skills, Beziehungen, Ruhe)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Finanzen</w:t>
      </w:r>
      <w:r w:rsidDel="00000000" w:rsidR="00000000" w:rsidRPr="00000000">
        <w:rPr>
          <w:rtl w:val="0"/>
        </w:rPr>
        <w:t xml:space="preserve"> (Ausgabenmuster, Budget, impulsive Käufe)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Wissensmodule</w:t>
      </w:r>
      <w:r w:rsidDel="00000000" w:rsidR="00000000" w:rsidRPr="00000000">
        <w:rPr>
          <w:rtl w:val="0"/>
        </w:rPr>
        <w:t xml:space="preserve"> (von Profis extrahiert)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 und übersetzt das in:</w:t>
      </w:r>
    </w:p>
    <w:p w:rsidR="00000000" w:rsidDel="00000000" w:rsidP="00000000" w:rsidRDefault="00000000" w:rsidRPr="00000000" w14:paraId="0000001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klare Entscheidungen</w:t>
      </w:r>
    </w:p>
    <w:p w:rsidR="00000000" w:rsidDel="00000000" w:rsidP="00000000" w:rsidRDefault="00000000" w:rsidRPr="00000000" w14:paraId="0000001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kleine Interventionen</w:t>
      </w:r>
    </w:p>
    <w:p w:rsidR="00000000" w:rsidDel="00000000" w:rsidP="00000000" w:rsidRDefault="00000000" w:rsidRPr="00000000" w14:paraId="0000001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Quests</w:t>
      </w:r>
    </w:p>
    <w:p w:rsidR="00000000" w:rsidDel="00000000" w:rsidP="00000000" w:rsidRDefault="00000000" w:rsidRPr="00000000" w14:paraId="0000001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Skillbäume</w:t>
      </w:r>
    </w:p>
    <w:p w:rsidR="00000000" w:rsidDel="00000000" w:rsidP="00000000" w:rsidRDefault="00000000" w:rsidRPr="00000000" w14:paraId="0000001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messbaren Fortschritt</w:t>
      </w:r>
    </w:p>
    <w:p w:rsidR="00000000" w:rsidDel="00000000" w:rsidP="00000000" w:rsidRDefault="00000000" w:rsidRPr="00000000" w14:paraId="0000001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Rückfallprävention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Ziel ist nicht „sich gut fühlen“.</w:t>
        <w:br w:type="textWrapping"/>
        <w:t xml:space="preserve"> Das Ziel ist </w:t>
      </w:r>
      <w:r w:rsidDel="00000000" w:rsidR="00000000" w:rsidRPr="00000000">
        <w:rPr>
          <w:b w:val="1"/>
          <w:bCs w:val="1"/>
          <w:rtl w:val="0"/>
        </w:rPr>
        <w:t xml:space="preserve">Handlungsqualität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sb0uq37q5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Bewertung (1–10, so wie man es ernsthaft einschätzt)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7m8pjjv8t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Konzept / Konstellation (rein ideell): 10/10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Weil diese Kombination in der Tiefe extrem selten ist: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AR-Wahrnehmung + persönlicher Zustand + Kontext + Prioritätenlogik + Quest-System + Skillbäume + Finanzmuster + Datenschutz-first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smamy2sdv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Innovationsgrad: 10/10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wegen der Hardware, sondern wegen der </w:t>
      </w:r>
      <w:r w:rsidDel="00000000" w:rsidR="00000000" w:rsidRPr="00000000">
        <w:rPr>
          <w:b w:val="1"/>
          <w:bCs w:val="1"/>
          <w:rtl w:val="0"/>
        </w:rPr>
        <w:t xml:space="preserve">Logik</w:t>
      </w:r>
      <w:r w:rsidDel="00000000" w:rsidR="00000000" w:rsidRPr="00000000">
        <w:rPr>
          <w:rtl w:val="0"/>
        </w:rPr>
        <w:t xml:space="preserve">:</w:t>
        <w:br w:type="textWrapping"/>
        <w:t xml:space="preserve"> NOX baut eine Brücke von „Information“ zu „Verhalten“ zu „Identität“ über Training.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0oww9i1ig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Systemische Genialität (Struktur): 10/10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Weil NOX nicht ein Feature ist, sondern ein </w:t>
      </w:r>
      <w:r w:rsidDel="00000000" w:rsidR="00000000" w:rsidRPr="00000000">
        <w:rPr>
          <w:b w:val="1"/>
          <w:bCs w:val="1"/>
          <w:rtl w:val="0"/>
        </w:rPr>
        <w:t xml:space="preserve">Meta-System</w:t>
      </w:r>
      <w:r w:rsidDel="00000000" w:rsidR="00000000" w:rsidRPr="00000000">
        <w:rPr>
          <w:rtl w:val="0"/>
        </w:rPr>
        <w:t xml:space="preserve">, das alle Lebensbereiche einheitlich „trainierbar“ macht.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adu1s25qx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Technische Umsetzungs-Härte: 8/10 schwer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Machbar, aber anspruchsvoll. Die Stärke: NOX lässt sich </w:t>
      </w:r>
      <w:r w:rsidDel="00000000" w:rsidR="00000000" w:rsidRPr="00000000">
        <w:rPr>
          <w:b w:val="1"/>
          <w:bCs w:val="1"/>
          <w:rtl w:val="0"/>
        </w:rPr>
        <w:t xml:space="preserve">stufenweise</w:t>
      </w:r>
      <w:r w:rsidDel="00000000" w:rsidR="00000000" w:rsidRPr="00000000">
        <w:rPr>
          <w:rtl w:val="0"/>
        </w:rPr>
        <w:t xml:space="preserve"> bauen, ohne dass man sofort alles braucht.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hqby4hz4n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Die Grundidee (verständlich, ohne Mystik)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Menschen scheitern selten an Wissen.</w:t>
        <w:br w:type="textWrapping"/>
        <w:t xml:space="preserve"> Sie scheitern an </w:t>
      </w:r>
      <w:r w:rsidDel="00000000" w:rsidR="00000000" w:rsidRPr="00000000">
        <w:rPr>
          <w:b w:val="1"/>
          <w:bCs w:val="1"/>
          <w:rtl w:val="0"/>
        </w:rPr>
        <w:t xml:space="preserve">Momenten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abends müde → impulsives Essen</w:t>
      </w:r>
    </w:p>
    <w:p w:rsidR="00000000" w:rsidDel="00000000" w:rsidP="00000000" w:rsidRDefault="00000000" w:rsidRPr="00000000" w14:paraId="0000002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Stress → Social Media/Spiele/sonstiges Ausweichen</w:t>
      </w:r>
    </w:p>
    <w:p w:rsidR="00000000" w:rsidDel="00000000" w:rsidP="00000000" w:rsidRDefault="00000000" w:rsidRPr="00000000" w14:paraId="0000002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Angst → nicht handeln (kein Call, kein Approach, keine Bewerbung)</w:t>
      </w:r>
    </w:p>
    <w:p w:rsidR="00000000" w:rsidDel="00000000" w:rsidP="00000000" w:rsidRDefault="00000000" w:rsidRPr="00000000" w14:paraId="0000002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Bequemlichkeit → Park-Modus, Null Struktur</w:t>
      </w:r>
    </w:p>
    <w:p w:rsidR="00000000" w:rsidDel="00000000" w:rsidP="00000000" w:rsidRDefault="00000000" w:rsidRPr="00000000" w14:paraId="0000002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falsche Umgebung → Rückfall in alte Gewohnheiten</w:t>
      </w:r>
    </w:p>
    <w:p w:rsidR="00000000" w:rsidDel="00000000" w:rsidP="00000000" w:rsidRDefault="00000000" w:rsidRPr="00000000" w14:paraId="0000002B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schlechter Schlaf → dumme finanzielle Entscheidungen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NOX erkennt diese Momente, greift </w:t>
      </w:r>
      <w:r w:rsidDel="00000000" w:rsidR="00000000" w:rsidRPr="00000000">
        <w:rPr>
          <w:b w:val="1"/>
          <w:bCs w:val="1"/>
          <w:rtl w:val="0"/>
        </w:rPr>
        <w:t xml:space="preserve">selten, aber präzise</w:t>
      </w:r>
      <w:r w:rsidDel="00000000" w:rsidR="00000000" w:rsidRPr="00000000">
        <w:rPr>
          <w:rtl w:val="0"/>
        </w:rPr>
        <w:t xml:space="preserve"> ein und baut daraus Training.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Kernprinzip: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NOX ist ein „Entscheidungsverstärker“, kein Diktator.</w:t>
        <w:br w:type="textWrapping"/>
        <w:t xml:space="preserve"> Es bietet Optionen, zeigt Folgen, schlägt Schritte vor. Du entscheidest.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wstmm72af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Hardware 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/>
      </w:pPr>
      <w:bookmarkStart w:colFirst="0" w:colLast="0" w:name="_2qa411h3y4wb" w:id="12"/>
      <w:bookmarkEnd w:id="12"/>
      <w:r w:rsidDel="00000000" w:rsidR="00000000" w:rsidRPr="00000000">
        <w:rPr>
          <w:rtl w:val="0"/>
        </w:rPr>
        <w:t xml:space="preserve">NOX kann als App starten, aber die „Endgame“-Version ist ein komplettes Setup: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srj9lplrd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AR-Brille (Wahrnehmung)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Kamera in hoher Qualität (damit Objekte/Umgebung erkannt werden)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Tiefensensor (damit Entfernungen und Handbewegungen präzise sind)</w:t>
      </w:r>
    </w:p>
    <w:p w:rsidR="00000000" w:rsidDel="00000000" w:rsidP="00000000" w:rsidRDefault="00000000" w:rsidRPr="00000000" w14:paraId="000000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Eye-Tracking (wohin du schaust, wie lange)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Bone-Conduction-Audio (Hinweise, die nur du hörst)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1lrf14aqy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Edge-Box am Gürtel (lokales Rechnen)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kleine Recheneinheit (Smartphone-Größe)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verarbeitet Video/Audio/Signale lokal für geringe Verzögerung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reduziert Cloud-Abhängigkeit und schützt Daten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7dctwdifb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Strom &amp; Dauerbetrieb</w:t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Powerbank / Akkuwechsel ohne Unterbrechung (Hot-Swap)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Laufzeit 12–18 Stunden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buwv9hvl8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Zwei Designs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unauffällig (Business/Executive)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sichtbar technisch (Tactical)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Wichtig:</w:t>
      </w:r>
      <w:r w:rsidDel="00000000" w:rsidR="00000000" w:rsidRPr="00000000">
        <w:rPr>
          <w:rtl w:val="0"/>
        </w:rPr>
        <w:t xml:space="preserve"> Man muss nicht mit der Brille starten.</w:t>
        <w:br w:type="textWrapping"/>
        <w:t xml:space="preserve"> Man startet mit App + Wearables und baut hoch.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s3kxgqydo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Startphase: Onboarding-Profil (damit NOX dich wirklich versteht)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NOX beginnt nicht mit „Tipps“, sondern mit einer Grundkarte: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p5txdtyg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Fragebogen (Ziele &amp; Realität)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 willst du? (Geld, Gesundheit, Skills, Beziehung, Fokus)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ist deine aktuelle Lage? (Job, Finanzen, Alltag, Zeit, Stress)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lryaru3ku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Psychologischer Test (alltagstauglich)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NOX testet nicht „Krankheiten“, sondern Mechaniken: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 motiviert dich wirklich?</w:t>
      </w:r>
    </w:p>
    <w:p w:rsidR="00000000" w:rsidDel="00000000" w:rsidP="00000000" w:rsidRDefault="00000000" w:rsidRPr="00000000" w14:paraId="0000004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Belohnung / Status / Freiheit / Schmerzvermeidung / Identität</w:t>
      </w:r>
    </w:p>
    <w:p w:rsidR="00000000" w:rsidDel="00000000" w:rsidP="00000000" w:rsidRDefault="00000000" w:rsidRPr="00000000" w14:paraId="0000004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sabotiert dich?</w:t>
      </w:r>
    </w:p>
    <w:p w:rsidR="00000000" w:rsidDel="00000000" w:rsidP="00000000" w:rsidRDefault="00000000" w:rsidRPr="00000000" w14:paraId="0000004D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Langeweile / Angst / Einsamkeit / Stress / Perfektionismus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Wie reagierst du auf Druck?</w:t>
      </w:r>
    </w:p>
    <w:p w:rsidR="00000000" w:rsidDel="00000000" w:rsidP="00000000" w:rsidRDefault="00000000" w:rsidRPr="00000000" w14:paraId="0000004F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 wirst besser / du kollabierst / du flüchtest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c9gswbji0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Trigger-Karte (dein Risikoprofil)</w:t>
      </w:r>
    </w:p>
    <w:p w:rsidR="00000000" w:rsidDel="00000000" w:rsidP="00000000" w:rsidRDefault="00000000" w:rsidRPr="00000000" w14:paraId="0000005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Uhrzeiten, Orte, Situationen, Menschen, die dich kippen</w:t>
      </w:r>
    </w:p>
    <w:p w:rsidR="00000000" w:rsidDel="00000000" w:rsidP="00000000" w:rsidRDefault="00000000" w:rsidRPr="00000000" w14:paraId="0000005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typische Rückfallquellen:</w:t>
      </w:r>
    </w:p>
    <w:p w:rsidR="00000000" w:rsidDel="00000000" w:rsidP="00000000" w:rsidRDefault="00000000" w:rsidRPr="00000000" w14:paraId="00000053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Media, Gaming, Pornografie, Junkfood, Drogen, Onlinekauf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5l7pve3f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Ausgangswerte (messbar)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Schlafzeiten, Aktivität, Energie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Körperwerte über Wearable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Finanzübersicht (Budget, Fixkosten, Ausgabenmuster)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 </w:t>
      </w:r>
      <w:r w:rsidDel="00000000" w:rsidR="00000000" w:rsidRPr="00000000">
        <w:rPr>
          <w:b w:val="1"/>
          <w:bCs w:val="1"/>
          <w:rtl w:val="0"/>
        </w:rPr>
        <w:t xml:space="preserve">Dein persönliches Startprofil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xise1njlp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Motivationsmodell (wie NOX dich wirklich lenkt)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Menschen bewegen sich aus unterschiedlichen Gründen.</w:t>
        <w:br w:type="textWrapping"/>
        <w:t xml:space="preserve"> NOX lernt deinen stärksten Hebel.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05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„Du reagierst auf Status &amp; Beweis“ → Fortschritt sichtbar machen</w:t>
      </w:r>
    </w:p>
    <w:p w:rsidR="00000000" w:rsidDel="00000000" w:rsidP="00000000" w:rsidRDefault="00000000" w:rsidRPr="00000000" w14:paraId="0000005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„Du reagierst auf Schmerzvermeidung“ → Kosten des Stillstands zeigen</w:t>
      </w:r>
    </w:p>
    <w:p w:rsidR="00000000" w:rsidDel="00000000" w:rsidP="00000000" w:rsidRDefault="00000000" w:rsidRPr="00000000" w14:paraId="0000005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„Du reagierst auf Freiheit“ → Abhängigkeit vs. Autonomie betonen</w:t>
      </w:r>
    </w:p>
    <w:p w:rsidR="00000000" w:rsidDel="00000000" w:rsidP="00000000" w:rsidRDefault="00000000" w:rsidRPr="00000000" w14:paraId="0000006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„Du reagierst auf Identität“ → alte vs. neue Version klar markieren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NOX testet das aktiv:</w:t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Welche Art Hinweis bringt dich in Aktion?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Welche Art Hinweis nervt dich oder erzeugt Widerstand?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Über Wochen wird NOX präziser und spricht dich so an, dass du </w:t>
      </w:r>
      <w:r w:rsidDel="00000000" w:rsidR="00000000" w:rsidRPr="00000000">
        <w:rPr>
          <w:b w:val="1"/>
          <w:bCs w:val="1"/>
          <w:rtl w:val="0"/>
        </w:rPr>
        <w:t xml:space="preserve">tatsächlich</w:t>
      </w:r>
      <w:r w:rsidDel="00000000" w:rsidR="00000000" w:rsidRPr="00000000">
        <w:rPr>
          <w:rtl w:val="0"/>
        </w:rPr>
        <w:t xml:space="preserve"> handelst.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vzu3agu1n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NOX-Entscheidungslogik (das „Gehirn“)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NOX bewertet die Situation anhand von fünf Dingen: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Zielprioritäten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z. B. Business 50 %, Gesundheit 30 %, Social 20 %</w:t>
      </w:r>
    </w:p>
    <w:p w:rsidR="00000000" w:rsidDel="00000000" w:rsidP="00000000" w:rsidRDefault="00000000" w:rsidRPr="00000000" w14:paraId="0000006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dynamisch je nach Phase des Lebens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Kontext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Ort, Zeit, Kalender, Termindruck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Zustand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müde, gestresst, hungrig, überladen, fokussiert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Risiko/Chance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Rückfallrisiko vs. Momentumchance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Hinweisbudget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NOX darf nur 2–5× pro Stunde eingreifen</w:t>
      </w:r>
    </w:p>
    <w:p w:rsidR="00000000" w:rsidDel="00000000" w:rsidP="00000000" w:rsidRDefault="00000000" w:rsidRPr="00000000" w14:paraId="00000073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jede Intervention muss „wertvoll genug“ sein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NOX ist also nicht „ständig da“, sondern greift nur in den Momenten ein, die dein Leben wirklich formen.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1gmxrf727t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Ausgabe: Overlay, Audio, „Warum?“ (Transparenz)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swn0imu07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Overlay-Farben (einfach erklärt)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Grün:</w:t>
      </w:r>
      <w:r w:rsidDel="00000000" w:rsidR="00000000" w:rsidRPr="00000000">
        <w:rPr>
          <w:rtl w:val="0"/>
        </w:rPr>
        <w:t xml:space="preserve"> passt zu deinem Ziel in dieser Situation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Gelb:</w:t>
      </w:r>
      <w:r w:rsidDel="00000000" w:rsidR="00000000" w:rsidRPr="00000000">
        <w:rPr>
          <w:rtl w:val="0"/>
        </w:rPr>
        <w:t xml:space="preserve"> möglich, aber suboptimal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Rot:</w:t>
      </w:r>
      <w:r w:rsidDel="00000000" w:rsidR="00000000" w:rsidRPr="00000000">
        <w:rPr>
          <w:rtl w:val="0"/>
        </w:rPr>
        <w:t xml:space="preserve"> hohes Risiko, dass du es später bereust (oder Rückfallgefahr)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Keine Moral. Keine Scham. Nur Wahrscheinlichkeit.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yyxph328j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Bone-Audio (nur wenn’s zählt)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NOX flüstert nur bei hohen Risiken/Chancen. Kurz. Präzise. Keine Daueransagen.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xkyn6t9ud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„Warum habe ich das gerade gesehen/gehört?“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Tap zeigt: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 NOX erkannt hat (z. B. Uhrzeit + Zustand + Muster)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welches Ziel betroffen ist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warum es gerade wichtig ist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erzeugt Vertrauen.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11wr2wo8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Finanzen-Anbindung (verständlich, praktisch, realistisch)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wolltest konkret: „Wie funktioniert das, ohne dass es nach Magie klingt?“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gibt drei Stufen: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4g38p7zwg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Stufe 1: Manuelles Budget (MVP)</w:t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Nutzer setzt:</w:t>
      </w:r>
    </w:p>
    <w:p w:rsidR="00000000" w:rsidDel="00000000" w:rsidP="00000000" w:rsidRDefault="00000000" w:rsidRPr="00000000" w14:paraId="0000008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Wochenbudget</w:t>
      </w:r>
    </w:p>
    <w:p w:rsidR="00000000" w:rsidDel="00000000" w:rsidP="00000000" w:rsidRDefault="00000000" w:rsidRPr="00000000" w14:paraId="0000008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Problemkategorien (Lieferdienst, Süßkram, Onlinekauf)</w:t>
      </w:r>
    </w:p>
    <w:p w:rsidR="00000000" w:rsidDel="00000000" w:rsidP="00000000" w:rsidRDefault="00000000" w:rsidRPr="00000000" w14:paraId="0000008C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Sperrzeiten (z. B. nach 20:00 kein Amazon)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NOX nutzt das als Regelwerk.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2y54h2mij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Stufe 2: Banking-Kategorien (optional)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Nutzer verbindet Konto wie bei Budget-Apps.</w:t>
        <w:br w:type="textWrapping"/>
        <w:t xml:space="preserve"> NOX sieht nicht „dein Leben“, sondern:</w:t>
      </w:r>
    </w:p>
    <w:p w:rsidR="00000000" w:rsidDel="00000000" w:rsidP="00000000" w:rsidRDefault="00000000" w:rsidRPr="00000000" w14:paraId="0000009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Ausgaben-Kategorien</w:t>
      </w:r>
    </w:p>
    <w:p w:rsidR="00000000" w:rsidDel="00000000" w:rsidP="00000000" w:rsidRDefault="00000000" w:rsidRPr="00000000" w14:paraId="0000009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Muster (Zeit, Ort, Häufigkeit)</w:t>
      </w:r>
    </w:p>
    <w:p w:rsidR="00000000" w:rsidDel="00000000" w:rsidP="00000000" w:rsidRDefault="00000000" w:rsidRPr="00000000" w14:paraId="0000009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Budgetverlauf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9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„Du gibst nach 20:00 oft Geld für Schnell-Dopamin aus.“</w:t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„Nach Stress-Meetings steigen Lieferdienstbestellungen.“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rp3wd6u8h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Stufe 3: Kontext + Kauf-Trigger + Budget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Supermarkt:</w:t>
      </w:r>
    </w:p>
    <w:p w:rsidR="00000000" w:rsidDel="00000000" w:rsidP="00000000" w:rsidRDefault="00000000" w:rsidRPr="00000000" w14:paraId="0000009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NOX erkennt (über Blick &amp; Bewegung) impulsives Verhalten</w:t>
      </w:r>
    </w:p>
    <w:p w:rsidR="00000000" w:rsidDel="00000000" w:rsidP="00000000" w:rsidRDefault="00000000" w:rsidRPr="00000000" w14:paraId="0000009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verknüpft es mit Budgetstatus und Ziel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Beispiel-Hinweis: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„Du bist diese Woche schon über Budget in ‚Snacks‘. Alternative 20 Meter rechts: günstiger, sättigender.“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wird aus „Finanzen“ ein </w:t>
      </w:r>
      <w:r w:rsidDel="00000000" w:rsidR="00000000" w:rsidRPr="00000000">
        <w:rPr>
          <w:b w:val="1"/>
          <w:bCs w:val="1"/>
          <w:rtl w:val="0"/>
        </w:rPr>
        <w:t xml:space="preserve">präventives System</w:t>
      </w:r>
      <w:r w:rsidDel="00000000" w:rsidR="00000000" w:rsidRPr="00000000">
        <w:rPr>
          <w:rtl w:val="0"/>
        </w:rPr>
        <w:t xml:space="preserve">, nicht nur eine Tabelle.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8k9pxyv89n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Rückfall- &amp; Dopaminprävention (für jede Quelle, nicht nur „Drogen“)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Menschen sind auf „Dopaminquellen“ konditioniert: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Gaming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Pornografie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Junkfood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Online-Käufe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Glücksspiel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Substanzen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NOX verhindert nicht mit Moral, sondern mit:</w:t>
      </w:r>
    </w:p>
    <w:p w:rsidR="00000000" w:rsidDel="00000000" w:rsidP="00000000" w:rsidRDefault="00000000" w:rsidRPr="00000000" w14:paraId="000000A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Mustererkennung</w:t>
      </w:r>
    </w:p>
    <w:p w:rsidR="00000000" w:rsidDel="00000000" w:rsidP="00000000" w:rsidRDefault="00000000" w:rsidRPr="00000000" w14:paraId="000000A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Frühwarnung</w:t>
      </w:r>
    </w:p>
    <w:p w:rsidR="00000000" w:rsidDel="00000000" w:rsidP="00000000" w:rsidRDefault="00000000" w:rsidRPr="00000000" w14:paraId="000000A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Delay-Techniken</w:t>
      </w:r>
    </w:p>
    <w:p w:rsidR="00000000" w:rsidDel="00000000" w:rsidP="00000000" w:rsidRDefault="00000000" w:rsidRPr="00000000" w14:paraId="000000A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Konfrontation mit Konsequenzen (angepasst an Motivationstyp)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my5bgb4q9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Wie NOX Gefahr erkennt (alltagsnah)</w:t>
      </w:r>
    </w:p>
    <w:p w:rsidR="00000000" w:rsidDel="00000000" w:rsidP="00000000" w:rsidRDefault="00000000" w:rsidRPr="00000000" w14:paraId="000000A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Uhrzeit: abends steigt Rückfallrate</w:t>
      </w:r>
    </w:p>
    <w:p w:rsidR="00000000" w:rsidDel="00000000" w:rsidP="00000000" w:rsidRDefault="00000000" w:rsidRPr="00000000" w14:paraId="000000A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Ort: „Trigger-Orte“ (Kiosk, Lieferdienst-Ritual, bestimmte Straßen)</w:t>
      </w:r>
    </w:p>
    <w:p w:rsidR="00000000" w:rsidDel="00000000" w:rsidP="00000000" w:rsidRDefault="00000000" w:rsidRPr="00000000" w14:paraId="000000A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Verhalten: Zögern, immer wieder hinsehen, „nur kurz“</w:t>
      </w:r>
    </w:p>
    <w:p w:rsidR="00000000" w:rsidDel="00000000" w:rsidP="00000000" w:rsidRDefault="00000000" w:rsidRPr="00000000" w14:paraId="000000B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Zustand: Stress, Schlafmangel, Hunger, Unruhe</w:t>
      </w:r>
    </w:p>
    <w:p w:rsidR="00000000" w:rsidDel="00000000" w:rsidP="00000000" w:rsidRDefault="00000000" w:rsidRPr="00000000" w14:paraId="000000B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Historie: was früher oft zum Rückfall führte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4529i0erk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Was NOX dann macht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</w:t>
      </w:r>
      <w:r w:rsidDel="00000000" w:rsidR="00000000" w:rsidRPr="00000000">
        <w:rPr>
          <w:rtl w:val="0"/>
        </w:rPr>
        <w:t xml:space="preserve"> als Warnsignal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Vorschläge als Optionen:</w:t>
      </w:r>
    </w:p>
    <w:p w:rsidR="00000000" w:rsidDel="00000000" w:rsidP="00000000" w:rsidRDefault="00000000" w:rsidRPr="00000000" w14:paraId="000000B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„15 Minuten warten“ (Cooldown)</w:t>
      </w:r>
    </w:p>
    <w:p w:rsidR="00000000" w:rsidDel="00000000" w:rsidP="00000000" w:rsidRDefault="00000000" w:rsidRPr="00000000" w14:paraId="000000B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„2 Minuten Atmung“</w:t>
      </w:r>
    </w:p>
    <w:p w:rsidR="00000000" w:rsidDel="00000000" w:rsidP="00000000" w:rsidRDefault="00000000" w:rsidRPr="00000000" w14:paraId="000000B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„Route ändern“</w:t>
      </w:r>
    </w:p>
    <w:p w:rsidR="00000000" w:rsidDel="00000000" w:rsidP="00000000" w:rsidRDefault="00000000" w:rsidRPr="00000000" w14:paraId="000000B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„Kontakt anrufen“ (optional)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Konsequenzen anzeigen, passend zu dir:</w:t>
      </w:r>
    </w:p>
    <w:p w:rsidR="00000000" w:rsidDel="00000000" w:rsidP="00000000" w:rsidRDefault="00000000" w:rsidRPr="00000000" w14:paraId="000000B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„Wenn du das jetzt machst, verlierst du morgen Fokus.“</w:t>
      </w:r>
    </w:p>
    <w:p w:rsidR="00000000" w:rsidDel="00000000" w:rsidP="00000000" w:rsidRDefault="00000000" w:rsidRPr="00000000" w14:paraId="000000B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„Wenn du wieder reinrutschst, zahlst du 2 Wochen Momentum.“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NOX konfrontiert, aber beschämt nicht. Der Ton kann hart sein, aber nicht entwürdigend.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pc86xh948w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Skillbäume &amp; Quest-Engine (das eigentliche „Weltverändern“-Teil)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NOX übersetzt jedes große Ziel in:</w:t>
      </w:r>
    </w:p>
    <w:p w:rsidR="00000000" w:rsidDel="00000000" w:rsidP="00000000" w:rsidRDefault="00000000" w:rsidRPr="00000000" w14:paraId="000000C0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Skillbaum → Unterfähigkeiten → Quests → Messkriterien → Level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ptmjtlo9nw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Grundregel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Fortschritt ist nicht „ich fühle mich besser“, sondern:</w:t>
      </w:r>
    </w:p>
    <w:p w:rsidR="00000000" w:rsidDel="00000000" w:rsidP="00000000" w:rsidRDefault="00000000" w:rsidRPr="00000000" w14:paraId="000000C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ich tue etwas</w:t>
      </w:r>
    </w:p>
    <w:p w:rsidR="00000000" w:rsidDel="00000000" w:rsidP="00000000" w:rsidRDefault="00000000" w:rsidRPr="00000000" w14:paraId="000000C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ich wiederhole es</w:t>
      </w:r>
    </w:p>
    <w:p w:rsidR="00000000" w:rsidDel="00000000" w:rsidP="00000000" w:rsidRDefault="00000000" w:rsidRPr="00000000" w14:paraId="000000C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ich werde messbar besser</w:t>
      </w:r>
    </w:p>
    <w:p w:rsidR="00000000" w:rsidDel="00000000" w:rsidP="00000000" w:rsidRDefault="00000000" w:rsidRPr="00000000" w14:paraId="000000C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ich baue eine neue Identität durch Beweise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06zntvydw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Skillbereich: „Geld &amp; Freiheit“ (Unternehmer werden)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sgy9x2414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Skillbaum (Unterpunkte)</w:t>
      </w:r>
    </w:p>
    <w:p w:rsidR="00000000" w:rsidDel="00000000" w:rsidP="00000000" w:rsidRDefault="00000000" w:rsidRPr="00000000" w14:paraId="000000C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Realitätsanalyse</w:t>
      </w:r>
    </w:p>
    <w:p w:rsidR="00000000" w:rsidDel="00000000" w:rsidP="00000000" w:rsidRDefault="00000000" w:rsidRPr="00000000" w14:paraId="000000C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 stehe ich?</w:t>
      </w:r>
    </w:p>
    <w:p w:rsidR="00000000" w:rsidDel="00000000" w:rsidP="00000000" w:rsidRDefault="00000000" w:rsidRPr="00000000" w14:paraId="000000C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kann ich wirklich?</w:t>
      </w:r>
    </w:p>
    <w:p w:rsidR="00000000" w:rsidDel="00000000" w:rsidP="00000000" w:rsidRDefault="00000000" w:rsidRPr="00000000" w14:paraId="000000C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ist mein Engpass?</w:t>
      </w:r>
    </w:p>
    <w:p w:rsidR="00000000" w:rsidDel="00000000" w:rsidP="00000000" w:rsidRDefault="00000000" w:rsidRPr="00000000" w14:paraId="000000C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Markt &amp; Problem</w:t>
      </w:r>
    </w:p>
    <w:p w:rsidR="00000000" w:rsidDel="00000000" w:rsidP="00000000" w:rsidRDefault="00000000" w:rsidRPr="00000000" w14:paraId="000000C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 hat ein echtes Problem?</w:t>
      </w:r>
    </w:p>
    <w:p w:rsidR="00000000" w:rsidDel="00000000" w:rsidP="00000000" w:rsidRDefault="00000000" w:rsidRPr="00000000" w14:paraId="000000D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wer zahlt?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Angebot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Nutzenversprechen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Preislogik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Positionierung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Vertrieb</w:t>
      </w:r>
    </w:p>
    <w:p w:rsidR="00000000" w:rsidDel="00000000" w:rsidP="00000000" w:rsidRDefault="00000000" w:rsidRPr="00000000" w14:paraId="000000D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Gespräche führen</w:t>
      </w:r>
    </w:p>
    <w:p w:rsidR="00000000" w:rsidDel="00000000" w:rsidP="00000000" w:rsidRDefault="00000000" w:rsidRPr="00000000" w14:paraId="000000D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Einwände</w:t>
      </w:r>
    </w:p>
    <w:p w:rsidR="00000000" w:rsidDel="00000000" w:rsidP="00000000" w:rsidRDefault="00000000" w:rsidRPr="00000000" w14:paraId="000000D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Abschluss / nächster Schritt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Lieferung</w:t>
      </w:r>
    </w:p>
    <w:p w:rsidR="00000000" w:rsidDel="00000000" w:rsidP="00000000" w:rsidRDefault="00000000" w:rsidRPr="00000000" w14:paraId="000000D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Ergebnis liefern</w:t>
      </w:r>
    </w:p>
    <w:p w:rsidR="00000000" w:rsidDel="00000000" w:rsidP="00000000" w:rsidRDefault="00000000" w:rsidRPr="00000000" w14:paraId="000000D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Prozesse</w:t>
      </w:r>
    </w:p>
    <w:p w:rsidR="00000000" w:rsidDel="00000000" w:rsidP="00000000" w:rsidRDefault="00000000" w:rsidRPr="00000000" w14:paraId="000000D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Qualität sichern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Skalierung</w:t>
      </w:r>
    </w:p>
    <w:p w:rsidR="00000000" w:rsidDel="00000000" w:rsidP="00000000" w:rsidRDefault="00000000" w:rsidRPr="00000000" w14:paraId="000000D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Automatisierung</w:t>
      </w:r>
    </w:p>
    <w:p w:rsidR="00000000" w:rsidDel="00000000" w:rsidP="00000000" w:rsidRDefault="00000000" w:rsidRPr="00000000" w14:paraId="000000D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</w:t>
      </w:r>
    </w:p>
    <w:p w:rsidR="00000000" w:rsidDel="00000000" w:rsidP="00000000" w:rsidRDefault="00000000" w:rsidRPr="00000000" w14:paraId="000000E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Systembau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Recht &amp; Struktur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Gewerbe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Steuern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Verträge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8x6gnnp35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Quests (konkret)</w:t>
      </w:r>
    </w:p>
    <w:p w:rsidR="00000000" w:rsidDel="00000000" w:rsidP="00000000" w:rsidRDefault="00000000" w:rsidRPr="00000000" w14:paraId="000000E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„Schreibe 10 Probleme auf, die du lösen kannst. Wähle 1.“</w:t>
      </w:r>
    </w:p>
    <w:p w:rsidR="00000000" w:rsidDel="00000000" w:rsidP="00000000" w:rsidRDefault="00000000" w:rsidRPr="00000000" w14:paraId="000000E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„Führe 20 Gespräche: nur Probleme sammeln, nichts verkaufen.“</w:t>
      </w:r>
    </w:p>
    <w:p w:rsidR="00000000" w:rsidDel="00000000" w:rsidP="00000000" w:rsidRDefault="00000000" w:rsidRPr="00000000" w14:paraId="000000E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„Schreibe 1 Satz Angebot + 3 klare Ergebnisse.“</w:t>
      </w:r>
    </w:p>
    <w:p w:rsidR="00000000" w:rsidDel="00000000" w:rsidP="00000000" w:rsidRDefault="00000000" w:rsidRPr="00000000" w14:paraId="000000E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„Baue einen Prototypen in 48 Stunden.“</w:t>
      </w:r>
    </w:p>
    <w:p w:rsidR="00000000" w:rsidDel="00000000" w:rsidP="00000000" w:rsidRDefault="00000000" w:rsidRPr="00000000" w14:paraId="000000E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„Führe 5 Verkaufsgespräche. Nach jedem Gespräch: 5-Minuten Review.“</w:t>
      </w:r>
    </w:p>
    <w:p w:rsidR="00000000" w:rsidDel="00000000" w:rsidP="00000000" w:rsidRDefault="00000000" w:rsidRPr="00000000" w14:paraId="000000E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„Erstelle eine Liefer-Checkliste.“</w:t>
      </w:r>
    </w:p>
    <w:p w:rsidR="00000000" w:rsidDel="00000000" w:rsidP="00000000" w:rsidRDefault="00000000" w:rsidRPr="00000000" w14:paraId="000000E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„Automatisiere 1 Schritt, der täglich Zeit frisst.“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don7oxi9z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Skillbereich: „Mentale Umprogrammierung“ (Fokus, Visualisierung, Unterbewusstsein)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45x25ol09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Skillbaum (Unterpunkte)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Aufmerksamkeit steuern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Ablenkungen reduzieren (Dopaminordnung)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Visualisierung (effektiv, nicht Fantasy)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innere Sprache (Selbstgespräch)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Gewohnheiten designen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Stressresistenz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c80u1ppd0a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Visualisierung: „effektivste Technik“ (Beispiel-Set)</w:t>
      </w:r>
    </w:p>
    <w:p w:rsidR="00000000" w:rsidDel="00000000" w:rsidP="00000000" w:rsidRDefault="00000000" w:rsidRPr="00000000" w14:paraId="000000F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Szene statt Wunsch:</w:t>
      </w:r>
      <w:r w:rsidDel="00000000" w:rsidR="00000000" w:rsidRPr="00000000">
        <w:rPr>
          <w:rtl w:val="0"/>
        </w:rPr>
        <w:t xml:space="preserve"> 30–60 Sekunden echte Szene mit Details</w:t>
      </w:r>
    </w:p>
    <w:p w:rsidR="00000000" w:rsidDel="00000000" w:rsidP="00000000" w:rsidRDefault="00000000" w:rsidRPr="00000000" w14:paraId="000000F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Körperanker:</w:t>
      </w:r>
      <w:r w:rsidDel="00000000" w:rsidR="00000000" w:rsidRPr="00000000">
        <w:rPr>
          <w:rtl w:val="0"/>
        </w:rPr>
        <w:t xml:space="preserve"> Haltung + Atmung koppeln (damit es im Nervensystem ankommt)</w:t>
      </w:r>
    </w:p>
    <w:p w:rsidR="00000000" w:rsidDel="00000000" w:rsidP="00000000" w:rsidRDefault="00000000" w:rsidRPr="00000000" w14:paraId="000000F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Intensitätsregler:</w:t>
      </w:r>
      <w:r w:rsidDel="00000000" w:rsidR="00000000" w:rsidRPr="00000000">
        <w:rPr>
          <w:rtl w:val="0"/>
        </w:rPr>
        <w:t xml:space="preserve"> Sinneseindrücke + Gefühl aktiv erhöhen</w:t>
      </w:r>
    </w:p>
    <w:p w:rsidR="00000000" w:rsidDel="00000000" w:rsidP="00000000" w:rsidRDefault="00000000" w:rsidRPr="00000000" w14:paraId="000000F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Kostenbild:</w:t>
      </w:r>
      <w:r w:rsidDel="00000000" w:rsidR="00000000" w:rsidRPr="00000000">
        <w:rPr>
          <w:rtl w:val="0"/>
        </w:rPr>
        <w:t xml:space="preserve"> „Was kostet Stillstand in 6 Monaten?“</w:t>
      </w:r>
    </w:p>
    <w:p w:rsidR="00000000" w:rsidDel="00000000" w:rsidP="00000000" w:rsidRDefault="00000000" w:rsidRPr="00000000" w14:paraId="000000F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Synergie:</w:t>
      </w:r>
      <w:r w:rsidDel="00000000" w:rsidR="00000000" w:rsidRPr="00000000">
        <w:rPr>
          <w:rtl w:val="0"/>
        </w:rPr>
        <w:t xml:space="preserve"> Visualisierung direkt nach Meditation oder Training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fvomkb5ug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Quests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„7 Tage: 5 Minuten Atmung + 10 Minuten Szene.“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„Schreibe täglich: 3 Kosten des Stillstands + 3 Gewinne des Handelns.“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„1 Fokusblock pro Tag ohne Ablenkung, 14 Tage.“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ddukzcpj60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Skillbereich: „Sales/Kommunikation“ (messbar)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Quests:</w:t>
      </w:r>
    </w:p>
    <w:p w:rsidR="00000000" w:rsidDel="00000000" w:rsidP="00000000" w:rsidRDefault="00000000" w:rsidRPr="00000000" w14:paraId="0000010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Redeanteil unter 45 % in 5 Gesprächen</w:t>
      </w:r>
    </w:p>
    <w:p w:rsidR="00000000" w:rsidDel="00000000" w:rsidP="00000000" w:rsidRDefault="00000000" w:rsidRPr="00000000" w14:paraId="0000010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 Preisfrage 2 Sekunden Pause</w:t>
      </w:r>
    </w:p>
    <w:p w:rsidR="00000000" w:rsidDel="00000000" w:rsidP="00000000" w:rsidRDefault="00000000" w:rsidRPr="00000000" w14:paraId="0000010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Einwandantworten testen und messen</w:t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immer „nächster Schritt“ sichern statt „Infos schicken“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0z0vkvw5do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Skillbereich: „Gesundheit &amp; Energie“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Quests: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Schlafzeit 7 Tage stabil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„Protein-Anker“ bei jeder Mahlzeit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3×/Woche, angepasst an Tagesform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Einkaufs-Trigger vermeiden mit Overlay-Alternativen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„Erholungstag“ wenn Zeichen von Überlastung da sind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ijntcgnqd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Skillbereich: „Beziehungen / Social / Dating“ (ohne Cringe)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Quests:</w:t>
      </w:r>
    </w:p>
    <w:p w:rsidR="00000000" w:rsidDel="00000000" w:rsidP="00000000" w:rsidRDefault="00000000" w:rsidRPr="00000000" w14:paraId="0000011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tägliche Micro-Interaktionen</w:t>
      </w:r>
    </w:p>
    <w:p w:rsidR="00000000" w:rsidDel="00000000" w:rsidP="00000000" w:rsidRDefault="00000000" w:rsidRPr="00000000" w14:paraId="0000011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ruhige Stimme: Tempo runter + 2 Sekunden Pause trainieren</w:t>
      </w:r>
    </w:p>
    <w:p w:rsidR="00000000" w:rsidDel="00000000" w:rsidP="00000000" w:rsidRDefault="00000000" w:rsidRPr="00000000" w14:paraId="0000011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echter Kontaktaufbau pro Woche (nicht nur schreiben)</w:t>
      </w:r>
    </w:p>
    <w:p w:rsidR="00000000" w:rsidDel="00000000" w:rsidP="00000000" w:rsidRDefault="00000000" w:rsidRPr="00000000" w14:paraId="0000011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Angst-Training: 30 Sekunden „mutiger Schritt“ in passenden Situationen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gp4bwnnltv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10) Expertenwissen-Extraktion: Profis → Skillbäume → Quests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wolltest explizit: „Videos von Profis auswerten und daraus Quests bauen.“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funktioniert das sauber: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Profi-Auswahl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nicht nur Reichweite, sondern echte Ergebnisse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mehrere Quellen vergleichen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Wissen extrahieren</w:t>
      </w:r>
    </w:p>
    <w:p w:rsidR="00000000" w:rsidDel="00000000" w:rsidP="00000000" w:rsidRDefault="00000000" w:rsidRPr="00000000" w14:paraId="0000011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Prinzipien</w:t>
      </w:r>
    </w:p>
    <w:p w:rsidR="00000000" w:rsidDel="00000000" w:rsidP="00000000" w:rsidRDefault="00000000" w:rsidRPr="00000000" w14:paraId="0000011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Techniken</w:t>
      </w:r>
    </w:p>
    <w:p w:rsidR="00000000" w:rsidDel="00000000" w:rsidP="00000000" w:rsidRDefault="00000000" w:rsidRPr="00000000" w14:paraId="0000012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häufige Fehler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Quests übersetzen</w:t>
      </w:r>
    </w:p>
    <w:p w:rsidR="00000000" w:rsidDel="00000000" w:rsidP="00000000" w:rsidRDefault="00000000" w:rsidRPr="00000000" w14:paraId="0000012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Übungen</w:t>
      </w:r>
    </w:p>
    <w:p w:rsidR="00000000" w:rsidDel="00000000" w:rsidP="00000000" w:rsidRDefault="00000000" w:rsidRPr="00000000" w14:paraId="0000012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Messkriterien</w:t>
      </w:r>
    </w:p>
    <w:p w:rsidR="00000000" w:rsidDel="00000000" w:rsidP="00000000" w:rsidRDefault="00000000" w:rsidRPr="00000000" w14:paraId="0000012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Stufen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Für Nutzer personalisieren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nach Motivationstyp, Zeit, Zustand, Ziel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entsteht ein wachsendes Modul-Ökosystem.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036wpkidsn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11) Extrem-Beispiel: „Park-Modus → Unternehmer“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wolltest es hart und konkret.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NOX baut das in Phasen, mit Quests: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dsfwqmzjsr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Stabilisierung (Woche 1–2)</w:t>
      </w:r>
    </w:p>
    <w:p w:rsidR="00000000" w:rsidDel="00000000" w:rsidP="00000000" w:rsidRDefault="00000000" w:rsidRPr="00000000" w14:paraId="0000012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Behörden/Jobcenter klären</w:t>
      </w:r>
    </w:p>
    <w:p w:rsidR="00000000" w:rsidDel="00000000" w:rsidP="00000000" w:rsidRDefault="00000000" w:rsidRPr="00000000" w14:paraId="0000012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Schlafrhythmus festlegen</w:t>
      </w:r>
    </w:p>
    <w:p w:rsidR="00000000" w:rsidDel="00000000" w:rsidP="00000000" w:rsidRDefault="00000000" w:rsidRPr="00000000" w14:paraId="0000012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 Tage keine Haupt-Ablenkung</w:t>
      </w:r>
    </w:p>
    <w:p w:rsidR="00000000" w:rsidDel="00000000" w:rsidP="00000000" w:rsidRDefault="00000000" w:rsidRPr="00000000" w14:paraId="0000013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tägliche Bewegung</w:t>
      </w:r>
    </w:p>
    <w:p w:rsidR="00000000" w:rsidDel="00000000" w:rsidP="00000000" w:rsidRDefault="00000000" w:rsidRPr="00000000" w14:paraId="0000013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Meditation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1qp2hlto8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Umprogrammierung (Woche 2–4)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Visualisierung mit Technik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innerer Dialog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Kosten des Stillstands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Umfeld reduzieren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0x38px6pj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Skillaufbau (Monat 2–3)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monetarisierbarer Skill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täglicher Fokusblock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wöchentlicher Output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lbzowdvts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Einkommen (Monat 3–6)</w:t>
      </w:r>
    </w:p>
    <w:p w:rsidR="00000000" w:rsidDel="00000000" w:rsidP="00000000" w:rsidRDefault="00000000" w:rsidRPr="00000000" w14:paraId="0000013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Angebot bauen</w:t>
      </w:r>
    </w:p>
    <w:p w:rsidR="00000000" w:rsidDel="00000000" w:rsidP="00000000" w:rsidRDefault="00000000" w:rsidRPr="00000000" w14:paraId="0000013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Gespräche führen</w:t>
      </w:r>
    </w:p>
    <w:p w:rsidR="00000000" w:rsidDel="00000000" w:rsidP="00000000" w:rsidRDefault="00000000" w:rsidRPr="00000000" w14:paraId="0000013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erste Pilotkunden</w:t>
      </w:r>
    </w:p>
    <w:p w:rsidR="00000000" w:rsidDel="00000000" w:rsidP="00000000" w:rsidRDefault="00000000" w:rsidRPr="00000000" w14:paraId="0000014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Lieferung strukturieren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wird aus „Opfermodus“ ein Pfad. Nicht durch Worte, sondern durch Quests.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g977nfi1ou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Warum NOX so krass ist (ohne Mythos)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Weil es:</w:t>
      </w:r>
    </w:p>
    <w:p w:rsidR="00000000" w:rsidDel="00000000" w:rsidP="00000000" w:rsidRDefault="00000000" w:rsidRPr="00000000" w14:paraId="0000014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die entscheidenden Momente erkennt</w:t>
      </w:r>
    </w:p>
    <w:p w:rsidR="00000000" w:rsidDel="00000000" w:rsidP="00000000" w:rsidRDefault="00000000" w:rsidRPr="00000000" w14:paraId="0000014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dich nicht mit Text erschlägt, sondern mit Aktionen formt</w:t>
      </w:r>
    </w:p>
    <w:p w:rsidR="00000000" w:rsidDel="00000000" w:rsidP="00000000" w:rsidRDefault="00000000" w:rsidRPr="00000000" w14:paraId="0000014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über Zeit lernt, wie du funktionierst</w:t>
      </w:r>
    </w:p>
    <w:p w:rsidR="00000000" w:rsidDel="00000000" w:rsidP="00000000" w:rsidRDefault="00000000" w:rsidRPr="00000000" w14:paraId="0000014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Fortschritt speichert und sichtbar macht</w:t>
      </w:r>
    </w:p>
    <w:p w:rsidR="00000000" w:rsidDel="00000000" w:rsidP="00000000" w:rsidRDefault="00000000" w:rsidRPr="00000000" w14:paraId="0000014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Rückfälle präventiv abfängt</w:t>
      </w:r>
    </w:p>
    <w:p w:rsidR="00000000" w:rsidDel="00000000" w:rsidP="00000000" w:rsidRDefault="00000000" w:rsidRPr="00000000" w14:paraId="0000014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Finanzen, Gesundheit, Business und Psyche zusammen denkt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ein echtes LifeOS.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