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6DC6" w14:textId="77777777" w:rsidR="00BA1F30" w:rsidRDefault="00BA1F30" w:rsidP="00865711"/>
    <w:p w14:paraId="096C1256" w14:textId="77777777" w:rsidR="00BA1F30" w:rsidRDefault="00BA1F30" w:rsidP="00BA1F30">
      <w:r>
        <w:t># SM2_EXAMEN_PRACTICO</w:t>
      </w:r>
    </w:p>
    <w:p w14:paraId="120812B6" w14:textId="77777777" w:rsidR="00BA1F30" w:rsidRDefault="00BA1F30" w:rsidP="00BA1F30">
      <w:r>
        <w:t>Sistema Recomendación de perfiles de vocacionales</w:t>
      </w:r>
    </w:p>
    <w:p w14:paraId="5AC27CB3" w14:textId="77777777" w:rsidR="00BA1F30" w:rsidRDefault="00BA1F30" w:rsidP="00BA1F30"/>
    <w:p w14:paraId="7236BBC9" w14:textId="77777777" w:rsidR="00BA1F30" w:rsidRDefault="00BA1F30" w:rsidP="00BA1F30">
      <w:r>
        <w:t xml:space="preserve">1. Selección de Historias del </w:t>
      </w:r>
      <w:proofErr w:type="spellStart"/>
      <w:r>
        <w:t>Product</w:t>
      </w:r>
      <w:proofErr w:type="spellEnd"/>
      <w:r>
        <w:t xml:space="preserve"> Backlog</w:t>
      </w:r>
    </w:p>
    <w:p w14:paraId="38CF0947" w14:textId="77777777" w:rsidR="00BA1F30" w:rsidRDefault="00BA1F30" w:rsidP="00BA1F30"/>
    <w:p w14:paraId="79A3BAFC" w14:textId="77777777" w:rsidR="00BA1F30" w:rsidRDefault="00BA1F30" w:rsidP="00BA1F30">
      <w:r>
        <w:t>Historia de Usuario: Realización del Test Vocacional</w:t>
      </w:r>
    </w:p>
    <w:p w14:paraId="19495FB8" w14:textId="77777777" w:rsidR="00BA1F30" w:rsidRDefault="00BA1F30" w:rsidP="00BA1F30">
      <w:r>
        <w:t>Descripción: Como estudiante, quiero realizar un test vocacional, para obtener una recomendación de carrera basada en mis intereses y habilidades.</w:t>
      </w:r>
    </w:p>
    <w:p w14:paraId="2EE9C739" w14:textId="77777777" w:rsidR="00BA1F30" w:rsidRDefault="00BA1F30" w:rsidP="00BA1F30">
      <w:r>
        <w:t>Criterios de Aceptación: La sección de "Test Vocacional" debe ofrecer preguntas con opciones de respuesta. Al completar el test, el usuario podrá enviar sus respuestas para obtener una evaluación.</w:t>
      </w:r>
    </w:p>
    <w:p w14:paraId="598CA415" w14:textId="77777777" w:rsidR="00BA1F30" w:rsidRDefault="00BA1F30" w:rsidP="00BA1F30">
      <w:r>
        <w:t>Relacionado con: "Crear interfaz de Test"</w:t>
      </w:r>
    </w:p>
    <w:p w14:paraId="037F9352" w14:textId="77777777" w:rsidR="00BA1F30" w:rsidRDefault="00BA1F30" w:rsidP="00BA1F30"/>
    <w:p w14:paraId="50437486" w14:textId="77777777" w:rsidR="00BA1F30" w:rsidRDefault="00BA1F30" w:rsidP="00BA1F30">
      <w:r>
        <w:t>Historia de Usuario: Visualización de Actividades Extracurriculares</w:t>
      </w:r>
    </w:p>
    <w:p w14:paraId="46DA1A50" w14:textId="77777777" w:rsidR="00BA1F30" w:rsidRDefault="00BA1F30" w:rsidP="00BA1F30">
      <w:r>
        <w:t>Descripción: Como usuario, quiero ver las actividades extracurriculares en las que participa el estudiante, para comprender mejor sus intereses y habilidades adicionales.</w:t>
      </w:r>
    </w:p>
    <w:p w14:paraId="38303C8A" w14:textId="77777777" w:rsidR="00BA1F30" w:rsidRDefault="00BA1F30" w:rsidP="00BA1F30">
      <w:r>
        <w:t>Criterios de Aceptación: En el perfil del estudiante, debe haber una pestaña para "Registro Extracurricular". La lista debe incluir el nombre de la actividad y una breve descripción.</w:t>
      </w:r>
    </w:p>
    <w:p w14:paraId="2D8F4CEE" w14:textId="77777777" w:rsidR="00BA1F30" w:rsidRDefault="00BA1F30" w:rsidP="00BA1F30">
      <w:r>
        <w:t>Relacionado con: "Diseñar modelo de datos para actividades extraescolares"</w:t>
      </w:r>
    </w:p>
    <w:p w14:paraId="6D871548" w14:textId="77777777" w:rsidR="00BA1F30" w:rsidRDefault="00BA1F30" w:rsidP="00BA1F30"/>
    <w:p w14:paraId="72486EA7" w14:textId="77777777" w:rsidR="00BA1F30" w:rsidRDefault="00BA1F30" w:rsidP="00BA1F30">
      <w:r>
        <w:t>2. Creación del Repositorio en GitHub</w:t>
      </w:r>
    </w:p>
    <w:p w14:paraId="5FC9F47A" w14:textId="77777777" w:rsidR="00BA1F30" w:rsidRDefault="00BA1F30" w:rsidP="00BA1F30">
      <w:r>
        <w:t>- Crear un repositorio nuevo en GitHub con el nombre: SM2_EXAMEN_PRACTICO</w:t>
      </w:r>
    </w:p>
    <w:p w14:paraId="61B4D73E" w14:textId="77777777" w:rsidR="00BA1F30" w:rsidRDefault="00BA1F30" w:rsidP="00BA1F30">
      <w:r>
        <w:t>- Asegúrate de que el repositorio sea público, para que pueda ser accesible durante la evaluación.</w:t>
      </w:r>
    </w:p>
    <w:p w14:paraId="71B24714" w14:textId="77777777" w:rsidR="00BA1F30" w:rsidRDefault="00BA1F30" w:rsidP="00BA1F30">
      <w:r>
        <w:t>- Al crear el repositorio, inicializa con un archivo README.md vacío o con la estructura básica (esto será completado posteriormente).</w:t>
      </w:r>
    </w:p>
    <w:p w14:paraId="5F5DB723" w14:textId="77777777" w:rsidR="00BA1F30" w:rsidRDefault="00BA1F30" w:rsidP="00BA1F30">
      <w:proofErr w:type="gramStart"/>
      <w:r>
        <w:t>![</w:t>
      </w:r>
      <w:proofErr w:type="gramEnd"/>
      <w:r>
        <w:t>image](https://github.com/user-attachments/assets/039417a9-55a1-4664-bbf6-a84f0875c709)</w:t>
      </w:r>
    </w:p>
    <w:p w14:paraId="294790B5" w14:textId="77777777" w:rsidR="00BA1F30" w:rsidRDefault="00BA1F30" w:rsidP="00BA1F30"/>
    <w:p w14:paraId="3987452C" w14:textId="77777777" w:rsidR="00BA1F30" w:rsidRPr="003E2570" w:rsidRDefault="00BA1F30" w:rsidP="00BA1F30">
      <w:pPr>
        <w:rPr>
          <w:color w:val="FF0000"/>
        </w:rPr>
      </w:pPr>
      <w:r w:rsidRPr="003E2570">
        <w:rPr>
          <w:color w:val="FF0000"/>
        </w:rPr>
        <w:t>https://github.com/Fiorela-Milady/SM2_EXAMEN_PRACTICO</w:t>
      </w:r>
    </w:p>
    <w:p w14:paraId="15758586" w14:textId="77777777" w:rsidR="00BA1F30" w:rsidRDefault="00BA1F30" w:rsidP="00BA1F30"/>
    <w:p w14:paraId="589025AB" w14:textId="77777777" w:rsidR="00BA1F30" w:rsidRDefault="00BA1F30" w:rsidP="00BA1F30">
      <w:r>
        <w:t>3. Subir las Historias implementadas a GitHub</w:t>
      </w:r>
    </w:p>
    <w:p w14:paraId="2D01EF9B" w14:textId="77777777" w:rsidR="00BA1F30" w:rsidRDefault="00BA1F30" w:rsidP="00BA1F30"/>
    <w:p w14:paraId="3E51E905" w14:textId="77777777" w:rsidR="00BA1F30" w:rsidRDefault="00BA1F30" w:rsidP="00BA1F30">
      <w:r>
        <w:lastRenderedPageBreak/>
        <w:t xml:space="preserve">   </w:t>
      </w:r>
    </w:p>
    <w:p w14:paraId="67654B3E" w14:textId="77777777" w:rsidR="00BA1F30" w:rsidRDefault="00BA1F30" w:rsidP="00BA1F30">
      <w:r>
        <w:t>4. Documentación en el README</w:t>
      </w:r>
    </w:p>
    <w:p w14:paraId="34046EFA" w14:textId="77777777" w:rsidR="00BA1F30" w:rsidRDefault="00BA1F30" w:rsidP="00BA1F30">
      <w:r>
        <w:t>- Completa el archivo README.md con la siguiente información:</w:t>
      </w:r>
    </w:p>
    <w:p w14:paraId="2922446A" w14:textId="77777777" w:rsidR="00BA1F30" w:rsidRDefault="00BA1F30" w:rsidP="00BA1F30">
      <w:r>
        <w:t>- Descripción del Proyecto</w:t>
      </w:r>
    </w:p>
    <w:p w14:paraId="22A756F3" w14:textId="77777777" w:rsidR="00BA1F30" w:rsidRDefault="00BA1F30" w:rsidP="00BA1F30">
      <w:r>
        <w:t>- breve con las funcionalidades implementadas (2 historias).</w:t>
      </w:r>
    </w:p>
    <w:p w14:paraId="08BF63D9" w14:textId="77777777" w:rsidR="00BA1F30" w:rsidRDefault="00BA1F30" w:rsidP="00BA1F30">
      <w:r>
        <w:t>- Y capturas de imágenes del APP de las 2 funcionalidades</w:t>
      </w:r>
    </w:p>
    <w:p w14:paraId="31663ED2" w14:textId="77777777" w:rsidR="00BA1F30" w:rsidRDefault="00BA1F30" w:rsidP="00BA1F30">
      <w:r>
        <w:t xml:space="preserve">- Enlaces y Referencias: Si has utilizado recursos externos (librerías, </w:t>
      </w:r>
      <w:proofErr w:type="spellStart"/>
      <w:r>
        <w:t>APIs</w:t>
      </w:r>
      <w:proofErr w:type="spellEnd"/>
      <w:r>
        <w:t>, etc.), menciona los enlaces o referencias.</w:t>
      </w:r>
    </w:p>
    <w:p w14:paraId="3A84C09A" w14:textId="77777777" w:rsidR="00BA1F30" w:rsidRDefault="00BA1F30" w:rsidP="00BA1F30"/>
    <w:p w14:paraId="11DDA446" w14:textId="77777777" w:rsidR="00BA1F30" w:rsidRDefault="00BA1F30" w:rsidP="00BA1F30">
      <w:r>
        <w:t>## Descripción del Proyecto</w:t>
      </w:r>
    </w:p>
    <w:p w14:paraId="7EF3BA1D" w14:textId="77777777" w:rsidR="00BA1F30" w:rsidRDefault="00BA1F30" w:rsidP="00BA1F30">
      <w:r>
        <w:t>Este proyecto es un sistema de recomendación de perfiles vocacionales, diseñado para ayudar a los estudiantes a identificar áreas de interés profesional basadas en un análisis de sus habilidades y actividades extracurriculares. A través de la aplicación, los usuarios pueden acceder a evaluaciones y registros de actividades para obtener recomendaciones más personalizadas.</w:t>
      </w:r>
    </w:p>
    <w:p w14:paraId="6737DC93" w14:textId="77777777" w:rsidR="00BA1F30" w:rsidRDefault="00BA1F30" w:rsidP="00BA1F30"/>
    <w:p w14:paraId="6515DEEC" w14:textId="77777777" w:rsidR="00BA1F30" w:rsidRDefault="00BA1F30" w:rsidP="00BA1F30">
      <w:r>
        <w:t>## Funcionalidades Implementadas</w:t>
      </w:r>
    </w:p>
    <w:p w14:paraId="1315F6AD" w14:textId="77777777" w:rsidR="00BA1F30" w:rsidRDefault="00BA1F30" w:rsidP="00BA1F30"/>
    <w:p w14:paraId="4CA516C0" w14:textId="77777777" w:rsidR="00BA1F30" w:rsidRDefault="00BA1F30" w:rsidP="00BA1F30">
      <w:r>
        <w:t>Historia de Usuario: Realización del Test Vocacional</w:t>
      </w:r>
    </w:p>
    <w:p w14:paraId="74669DA9" w14:textId="77777777" w:rsidR="00BA1F30" w:rsidRDefault="00BA1F30" w:rsidP="00BA1F30"/>
    <w:p w14:paraId="1FBB5B66" w14:textId="77777777" w:rsidR="00BA1F30" w:rsidRDefault="00BA1F30" w:rsidP="00BA1F30">
      <w:r>
        <w:t>Descripción: Como estudiante, quiero realizar un test vocacional, para obtener una recomendación de carrera basada en mis intereses y habilidades.</w:t>
      </w:r>
    </w:p>
    <w:p w14:paraId="71AE2D65" w14:textId="5FCA7160" w:rsidR="00BA1F30" w:rsidRDefault="00BA1F30" w:rsidP="00BA1F30">
      <w:r>
        <w:t>Criterios de Aceptación: La sección de "Test Vocacional" debe ofrecer preguntas con opciones de respuesta. Al completar el test, el usuario podrá enviar sus respuestas para obtener una evaluación.</w:t>
      </w:r>
    </w:p>
    <w:p w14:paraId="746C6C67" w14:textId="1B0F667A" w:rsidR="003E2570" w:rsidRDefault="003E2570" w:rsidP="00BA1F30">
      <w:r w:rsidRPr="003E2570">
        <w:rPr>
          <w:noProof/>
        </w:rPr>
        <w:lastRenderedPageBreak/>
        <w:drawing>
          <wp:inline distT="0" distB="0" distL="0" distR="0" wp14:anchorId="38DB0EBE" wp14:editId="6E67EED4">
            <wp:extent cx="4042611" cy="30162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272" cy="30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779F" w14:textId="77777777" w:rsidR="00BA1F30" w:rsidRDefault="00BA1F30" w:rsidP="00BA1F30">
      <w:r>
        <w:t>Relacionado con: "Crear interfaz de Test".</w:t>
      </w:r>
    </w:p>
    <w:p w14:paraId="3B7110A6" w14:textId="7A5B16B0" w:rsidR="00BA1F30" w:rsidRDefault="00BA1F30" w:rsidP="00BA1F30">
      <w:r>
        <w:t>Historia de Usuario: Visualización de Actividades Extracurriculares</w:t>
      </w:r>
    </w:p>
    <w:p w14:paraId="7B98874B" w14:textId="77777777" w:rsidR="00BA1F30" w:rsidRDefault="00BA1F30" w:rsidP="00BA1F30">
      <w:r>
        <w:t>Descripción: Como usuario, quiero ver las actividades extracurriculares en las que participa el estudiante, para comprender mejor sus intereses y habilidades adicionales.</w:t>
      </w:r>
    </w:p>
    <w:p w14:paraId="258B4408" w14:textId="77777777" w:rsidR="00BA1F30" w:rsidRDefault="00BA1F30" w:rsidP="00BA1F30">
      <w:r>
        <w:t>Criterios de Aceptación: En el perfil del estudiante, debe haber una pestaña para "Registro Extracurricular". La lista debe incluir el nombre de la actividad y una breve descripción.</w:t>
      </w:r>
    </w:p>
    <w:p w14:paraId="6ABD9D14" w14:textId="77777777" w:rsidR="00BA1F30" w:rsidRDefault="00BA1F30" w:rsidP="00BA1F30">
      <w:r>
        <w:t>Relacionado con: "Diseñar modelo de datos para actividades extraescolares".</w:t>
      </w:r>
    </w:p>
    <w:p w14:paraId="073FEE9F" w14:textId="403FAA94" w:rsidR="00BA1F30" w:rsidRDefault="003E2570" w:rsidP="00BA1F30">
      <w:r>
        <w:rPr>
          <w:noProof/>
        </w:rPr>
        <w:drawing>
          <wp:inline distT="0" distB="0" distL="0" distR="0" wp14:anchorId="5D2669E3" wp14:editId="52812A46">
            <wp:extent cx="1652337" cy="3598743"/>
            <wp:effectExtent l="0" t="0" r="5080" b="1905"/>
            <wp:docPr id="3" name="Imagen 3" descr="https://lh7-rt.googleusercontent.com/slidesz/AGV_vUeWnZ7mGhyBhhlQyRso_54XEPIrmFZ86dlDtQO6TH-ajOF4OWSjMDGyfOsFQS7AJeyUtWPY1sWXAueLt0VG1aeJFh1FXxmalT7MLVcrq-Y3M8KKyxpA0-worN9lIRvjN4jm0cVPLkifInBannrMRnT8x-mUeXvk=s2048?key=WcRiOjExHQFMUivoinhD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eWnZ7mGhyBhhlQyRso_54XEPIrmFZ86dlDtQO6TH-ajOF4OWSjMDGyfOsFQS7AJeyUtWPY1sWXAueLt0VG1aeJFh1FXxmalT7MLVcrq-Y3M8KKyxpA0-worN9lIRvjN4jm0cVPLkifInBannrMRnT8x-mUeXvk=s2048?key=WcRiOjExHQFMUivoinhDZ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94" cy="36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9BCF" w14:textId="77777777" w:rsidR="003E2570" w:rsidRDefault="003E2570" w:rsidP="00BA1F30">
      <w:bookmarkStart w:id="0" w:name="_GoBack"/>
      <w:bookmarkEnd w:id="0"/>
    </w:p>
    <w:sectPr w:rsidR="003E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60A6"/>
    <w:multiLevelType w:val="hybridMultilevel"/>
    <w:tmpl w:val="2E3E5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11"/>
    <w:rsid w:val="001650C1"/>
    <w:rsid w:val="00336528"/>
    <w:rsid w:val="003E2570"/>
    <w:rsid w:val="00554691"/>
    <w:rsid w:val="00590C9B"/>
    <w:rsid w:val="00865711"/>
    <w:rsid w:val="009E4C4A"/>
    <w:rsid w:val="00BA1F30"/>
    <w:rsid w:val="00C37308"/>
    <w:rsid w:val="00CE2DA7"/>
    <w:rsid w:val="00D810C1"/>
    <w:rsid w:val="00E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2A115"/>
  <w15:chartTrackingRefBased/>
  <w15:docId w15:val="{6B2730E6-FD3B-4B33-AD3C-E91584D7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65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71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D8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2024-11-06T21:39:00Z</cp:lastPrinted>
  <dcterms:created xsi:type="dcterms:W3CDTF">2024-11-06T20:49:00Z</dcterms:created>
  <dcterms:modified xsi:type="dcterms:W3CDTF">2024-11-06T21:52:00Z</dcterms:modified>
</cp:coreProperties>
</file>