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204278" w14:textId="77777777" w:rsidR="005759B4" w:rsidRDefault="00950108">
      <w:r>
        <w:t>Dijkstra’s Algorithm</w:t>
      </w:r>
    </w:p>
    <w:p w14:paraId="00A2C685" w14:textId="69793995" w:rsidR="00950108" w:rsidRDefault="00950108" w:rsidP="00950108">
      <w:pPr>
        <w:pStyle w:val="ListParagraph"/>
        <w:numPr>
          <w:ilvl w:val="0"/>
          <w:numId w:val="1"/>
        </w:numPr>
      </w:pPr>
      <w:r>
        <w:t>Don’t need to be in depth about the equations</w:t>
      </w:r>
    </w:p>
    <w:p w14:paraId="66075724" w14:textId="6875A275" w:rsidR="00950108" w:rsidRDefault="00950108" w:rsidP="00950108">
      <w:pPr>
        <w:pStyle w:val="ListParagraph"/>
        <w:numPr>
          <w:ilvl w:val="0"/>
          <w:numId w:val="1"/>
        </w:numPr>
      </w:pPr>
      <w:r>
        <w:t>Conceptual questions</w:t>
      </w:r>
    </w:p>
    <w:p w14:paraId="03E65A52" w14:textId="0CD3E006" w:rsidR="00950108" w:rsidRDefault="00950108" w:rsidP="00950108">
      <w:pPr>
        <w:pStyle w:val="ListParagraph"/>
        <w:numPr>
          <w:ilvl w:val="0"/>
          <w:numId w:val="1"/>
        </w:numPr>
      </w:pPr>
      <w:r>
        <w:t>Not a memory recall test</w:t>
      </w:r>
    </w:p>
    <w:p w14:paraId="011C8F03" w14:textId="1F66A9C8" w:rsidR="00950108" w:rsidRDefault="00950108" w:rsidP="00950108">
      <w:r>
        <w:t xml:space="preserve">Understand bellman-ford (how it works) &amp; distance vector </w:t>
      </w:r>
      <w:proofErr w:type="spellStart"/>
      <w:r>
        <w:t>algo</w:t>
      </w:r>
      <w:proofErr w:type="spellEnd"/>
    </w:p>
    <w:p w14:paraId="408C14A7" w14:textId="447C93C0" w:rsidR="00950108" w:rsidRDefault="00950108" w:rsidP="00950108">
      <w:r>
        <w:t>Challenges associated with inside and outside routing domains</w:t>
      </w:r>
    </w:p>
    <w:p w14:paraId="7A3D06F6" w14:textId="50640F09" w:rsidR="00950108" w:rsidRDefault="00950108" w:rsidP="00950108">
      <w:r>
        <w:t>OSPF &amp; BGP</w:t>
      </w:r>
    </w:p>
    <w:p w14:paraId="29A1BE16" w14:textId="701C0C92" w:rsidR="00950108" w:rsidRDefault="00950108" w:rsidP="00950108">
      <w:pPr>
        <w:pStyle w:val="ListParagraph"/>
        <w:numPr>
          <w:ilvl w:val="0"/>
          <w:numId w:val="1"/>
        </w:numPr>
      </w:pPr>
      <w:r>
        <w:t>Be aware of them and how they are used</w:t>
      </w:r>
    </w:p>
    <w:p w14:paraId="7F1B288F" w14:textId="0C68559B" w:rsidR="00950108" w:rsidRDefault="00950108" w:rsidP="00950108">
      <w:pPr>
        <w:pStyle w:val="ListParagraph"/>
        <w:numPr>
          <w:ilvl w:val="0"/>
          <w:numId w:val="1"/>
        </w:numPr>
      </w:pPr>
      <w:r>
        <w:t>Differences between the two</w:t>
      </w:r>
    </w:p>
    <w:p w14:paraId="19A8D528" w14:textId="42E13474" w:rsidR="00950108" w:rsidRDefault="00950108" w:rsidP="00950108">
      <w:pPr>
        <w:pStyle w:val="ListParagraph"/>
        <w:numPr>
          <w:ilvl w:val="0"/>
          <w:numId w:val="1"/>
        </w:numPr>
      </w:pPr>
      <w:proofErr w:type="spellStart"/>
      <w:r>
        <w:t>eBGP</w:t>
      </w:r>
      <w:proofErr w:type="spellEnd"/>
      <w:r>
        <w:t xml:space="preserve"> vs </w:t>
      </w:r>
      <w:proofErr w:type="spellStart"/>
      <w:r>
        <w:t>iBGP</w:t>
      </w:r>
      <w:proofErr w:type="spellEnd"/>
      <w:r>
        <w:t xml:space="preserve"> (edge routers run both protocols)</w:t>
      </w:r>
    </w:p>
    <w:p w14:paraId="54A61F87" w14:textId="7D09C7B8" w:rsidR="000C7E26" w:rsidRDefault="000C7E26" w:rsidP="000C7E26">
      <w:r>
        <w:t>Link layer services</w:t>
      </w:r>
    </w:p>
    <w:p w14:paraId="7B3FD9D9" w14:textId="57F862BC" w:rsidR="000C7E26" w:rsidRDefault="000C7E26" w:rsidP="000C7E26">
      <w:pPr>
        <w:pStyle w:val="ListParagraph"/>
        <w:numPr>
          <w:ilvl w:val="0"/>
          <w:numId w:val="1"/>
        </w:numPr>
      </w:pPr>
      <w:r>
        <w:t xml:space="preserve">What does the link layer need to </w:t>
      </w:r>
      <w:proofErr w:type="gramStart"/>
      <w:r>
        <w:t>accomplish</w:t>
      </w:r>
      <w:proofErr w:type="gramEnd"/>
    </w:p>
    <w:p w14:paraId="6EF0A2FB" w14:textId="21E648BC" w:rsidR="000C7E26" w:rsidRDefault="000C7E26" w:rsidP="000C7E26">
      <w:pPr>
        <w:pStyle w:val="ListParagraph"/>
        <w:numPr>
          <w:ilvl w:val="0"/>
          <w:numId w:val="1"/>
        </w:numPr>
      </w:pPr>
      <w:r>
        <w:t>How it uses the MAC address</w:t>
      </w:r>
    </w:p>
    <w:p w14:paraId="1A810F6B" w14:textId="5B3EF2F6" w:rsidR="000C7E26" w:rsidRDefault="000C7E26" w:rsidP="000C7E26">
      <w:pPr>
        <w:pStyle w:val="ListParagraph"/>
        <w:numPr>
          <w:ilvl w:val="0"/>
          <w:numId w:val="1"/>
        </w:numPr>
      </w:pPr>
      <w:r>
        <w:t>Know MAC addresses quite well</w:t>
      </w:r>
    </w:p>
    <w:p w14:paraId="1CE46E72" w14:textId="091DA8A9" w:rsidR="000C7E26" w:rsidRDefault="000C7E26" w:rsidP="000C7E26">
      <w:pPr>
        <w:pStyle w:val="ListParagraph"/>
        <w:numPr>
          <w:ilvl w:val="0"/>
          <w:numId w:val="1"/>
        </w:numPr>
      </w:pPr>
      <w:r>
        <w:t xml:space="preserve">Difference between MAC address at the link layer and the media </w:t>
      </w:r>
      <w:proofErr w:type="gramStart"/>
      <w:r>
        <w:t>layer ?</w:t>
      </w:r>
      <w:proofErr w:type="gramEnd"/>
      <w:r>
        <w:t xml:space="preserve"> (both use MAC)</w:t>
      </w:r>
    </w:p>
    <w:p w14:paraId="51DC105E" w14:textId="40F577F3" w:rsidR="000C7E26" w:rsidRDefault="000C7E26" w:rsidP="000C7E26">
      <w:r>
        <w:t>Error detection</w:t>
      </w:r>
    </w:p>
    <w:p w14:paraId="24077321" w14:textId="3D8730EE" w:rsidR="000C7E26" w:rsidRDefault="000C7E26" w:rsidP="000C7E26">
      <w:pPr>
        <w:pStyle w:val="ListParagraph"/>
        <w:numPr>
          <w:ilvl w:val="0"/>
          <w:numId w:val="1"/>
        </w:numPr>
      </w:pPr>
      <w:r>
        <w:t>Why use it, where is it applicable, **it is NOT 100% reliable – understand why**</w:t>
      </w:r>
    </w:p>
    <w:p w14:paraId="066CEF5C" w14:textId="38CFC144" w:rsidR="000C7E26" w:rsidRDefault="000C7E26" w:rsidP="000C7E26">
      <w:pPr>
        <w:pStyle w:val="ListParagraph"/>
        <w:numPr>
          <w:ilvl w:val="0"/>
          <w:numId w:val="1"/>
        </w:numPr>
      </w:pPr>
      <w:r>
        <w:t>Single and two-dimensional bit parity (be able to calculate for either one, know if an error exists)</w:t>
      </w:r>
    </w:p>
    <w:p w14:paraId="15362393" w14:textId="12906875" w:rsidR="000C7E26" w:rsidRDefault="000C7E26" w:rsidP="000C7E26">
      <w:pPr>
        <w:pStyle w:val="ListParagraph"/>
        <w:numPr>
          <w:ilvl w:val="0"/>
          <w:numId w:val="1"/>
        </w:numPr>
      </w:pPr>
      <w:r>
        <w:t>What can two-dimensional bit parity provide for us? **very important** (compared to single bit)</w:t>
      </w:r>
    </w:p>
    <w:p w14:paraId="49040541" w14:textId="2A1FC45A" w:rsidR="000C7E26" w:rsidRDefault="000C7E26" w:rsidP="000C7E26">
      <w:r>
        <w:t>Cyclic redundancy check</w:t>
      </w:r>
    </w:p>
    <w:p w14:paraId="1FBC776E" w14:textId="24BF2E09" w:rsidR="000C7E26" w:rsidRDefault="000C7E26" w:rsidP="000C7E26">
      <w:pPr>
        <w:pStyle w:val="ListParagraph"/>
        <w:numPr>
          <w:ilvl w:val="0"/>
          <w:numId w:val="1"/>
        </w:numPr>
      </w:pPr>
      <w:r>
        <w:t>Make sure you know how to calculate a CRC (polynomial calculation), follow example from textbook</w:t>
      </w:r>
    </w:p>
    <w:p w14:paraId="5555E177" w14:textId="58D5FFA2" w:rsidR="000C7E26" w:rsidRDefault="000C7E26" w:rsidP="000C7E26">
      <w:r>
        <w:t>Multiple access protocols</w:t>
      </w:r>
    </w:p>
    <w:p w14:paraId="24BCE1AA" w14:textId="4A63CDEB" w:rsidR="000C7E26" w:rsidRDefault="00F24FC3" w:rsidP="000C7E26">
      <w:pPr>
        <w:pStyle w:val="ListParagraph"/>
        <w:numPr>
          <w:ilvl w:val="0"/>
          <w:numId w:val="1"/>
        </w:numPr>
      </w:pPr>
      <w:r>
        <w:t>Need to know quite a bit about (how we’re able to share different medias)</w:t>
      </w:r>
    </w:p>
    <w:p w14:paraId="79C757F9" w14:textId="51C4515D" w:rsidR="00F24FC3" w:rsidRDefault="00F24FC3" w:rsidP="00F24FC3">
      <w:pPr>
        <w:pStyle w:val="ListParagraph"/>
        <w:numPr>
          <w:ilvl w:val="0"/>
          <w:numId w:val="1"/>
        </w:numPr>
      </w:pPr>
      <w:r>
        <w:t>Know what a collision is **important**, understand where they happen, where they don’t happen, how to avoid/detect them</w:t>
      </w:r>
    </w:p>
    <w:p w14:paraId="7372478E" w14:textId="729A576D" w:rsidR="00F24FC3" w:rsidRDefault="00F24FC3" w:rsidP="00F24FC3">
      <w:r>
        <w:t>MAC addresses and ARP</w:t>
      </w:r>
    </w:p>
    <w:p w14:paraId="2618D3CE" w14:textId="5B90B1F9" w:rsidR="00F24FC3" w:rsidRDefault="002B0015" w:rsidP="00F24FC3">
      <w:pPr>
        <w:pStyle w:val="ListParagraph"/>
        <w:numPr>
          <w:ilvl w:val="0"/>
          <w:numId w:val="1"/>
        </w:numPr>
      </w:pPr>
      <w:r>
        <w:t>Know different bit lengths for MAC and IP **strong suggestion to know this**</w:t>
      </w:r>
    </w:p>
    <w:p w14:paraId="1A1F4529" w14:textId="1CC09775" w:rsidR="002B0015" w:rsidRDefault="002B0015" w:rsidP="002B0015">
      <w:pPr>
        <w:pStyle w:val="ListParagraph"/>
        <w:numPr>
          <w:ilvl w:val="0"/>
          <w:numId w:val="1"/>
        </w:numPr>
      </w:pPr>
      <w:r>
        <w:t>What ARP means (how to determine IP address, given its MAC address)</w:t>
      </w:r>
    </w:p>
    <w:p w14:paraId="1AB81B91" w14:textId="7A5680F2" w:rsidR="002B0015" w:rsidRDefault="002B0015" w:rsidP="002B0015">
      <w:r>
        <w:t>Addressing: routing to another LAN</w:t>
      </w:r>
    </w:p>
    <w:p w14:paraId="639DC311" w14:textId="5D90665E" w:rsidR="002B0015" w:rsidRDefault="002B0015" w:rsidP="002B0015">
      <w:pPr>
        <w:pStyle w:val="ListParagraph"/>
        <w:numPr>
          <w:ilvl w:val="0"/>
          <w:numId w:val="1"/>
        </w:numPr>
      </w:pPr>
      <w:r>
        <w:t>Pay attention to when we send traffic (look at example closely)</w:t>
      </w:r>
    </w:p>
    <w:p w14:paraId="07B3F945" w14:textId="64A1582D" w:rsidR="002B0015" w:rsidRDefault="002B0015" w:rsidP="002B0015">
      <w:pPr>
        <w:pStyle w:val="ListParagraph"/>
        <w:numPr>
          <w:ilvl w:val="0"/>
          <w:numId w:val="1"/>
        </w:numPr>
      </w:pPr>
      <w:r>
        <w:t xml:space="preserve">See what IP address and MAC address </w:t>
      </w:r>
      <w:proofErr w:type="gramStart"/>
      <w:r>
        <w:t>are as it</w:t>
      </w:r>
      <w:proofErr w:type="gramEnd"/>
      <w:r>
        <w:t xml:space="preserve"> goes through its path</w:t>
      </w:r>
    </w:p>
    <w:p w14:paraId="5383069B" w14:textId="0EAA28A0" w:rsidR="002B0015" w:rsidRDefault="002B0015" w:rsidP="002B0015">
      <w:pPr>
        <w:pStyle w:val="ListParagraph"/>
        <w:numPr>
          <w:ilvl w:val="0"/>
          <w:numId w:val="1"/>
        </w:numPr>
      </w:pPr>
      <w:r>
        <w:t>Understand small nuances associated with that</w:t>
      </w:r>
    </w:p>
    <w:p w14:paraId="30E52950" w14:textId="6017FC38" w:rsidR="002B0015" w:rsidRDefault="002B0015" w:rsidP="002B0015">
      <w:r>
        <w:lastRenderedPageBreak/>
        <w:t>Ethernet frame structure</w:t>
      </w:r>
    </w:p>
    <w:p w14:paraId="1333EB27" w14:textId="4DC140DC" w:rsidR="002B0015" w:rsidRDefault="002B0015" w:rsidP="002B0015">
      <w:pPr>
        <w:pStyle w:val="ListParagraph"/>
        <w:numPr>
          <w:ilvl w:val="0"/>
          <w:numId w:val="1"/>
        </w:numPr>
      </w:pPr>
      <w:r>
        <w:t>Need to know about this</w:t>
      </w:r>
    </w:p>
    <w:p w14:paraId="09E20973" w14:textId="49C2263B" w:rsidR="002B0015" w:rsidRDefault="002B0015" w:rsidP="002B0015">
      <w:pPr>
        <w:pStyle w:val="ListParagraph"/>
        <w:numPr>
          <w:ilvl w:val="0"/>
          <w:numId w:val="1"/>
        </w:numPr>
      </w:pPr>
      <w:r>
        <w:t>Be aware of the different components of the header do</w:t>
      </w:r>
    </w:p>
    <w:p w14:paraId="38418618" w14:textId="0F8FAB8D" w:rsidR="002B0015" w:rsidRDefault="002B0015" w:rsidP="002B0015">
      <w:r>
        <w:t>Ethernet: unreliable, connectionless</w:t>
      </w:r>
    </w:p>
    <w:p w14:paraId="15B50B27" w14:textId="110D270E" w:rsidR="002B0015" w:rsidRDefault="002B0015" w:rsidP="002B0015">
      <w:pPr>
        <w:pStyle w:val="ListParagraph"/>
        <w:numPr>
          <w:ilvl w:val="0"/>
          <w:numId w:val="1"/>
        </w:numPr>
      </w:pPr>
      <w:r>
        <w:t>Understand what it provides and what it doesn’t provide</w:t>
      </w:r>
    </w:p>
    <w:p w14:paraId="40A001C1" w14:textId="7EFAC571" w:rsidR="002B0015" w:rsidRDefault="002B0015" w:rsidP="002B0015">
      <w:pPr>
        <w:pStyle w:val="ListParagraph"/>
        <w:numPr>
          <w:ilvl w:val="0"/>
          <w:numId w:val="1"/>
        </w:numPr>
      </w:pPr>
      <w:r>
        <w:t>RDT</w:t>
      </w:r>
    </w:p>
    <w:p w14:paraId="75757097" w14:textId="1D1DF4BE" w:rsidR="002B0015" w:rsidRDefault="002B0015" w:rsidP="002B0015">
      <w:pPr>
        <w:pStyle w:val="ListParagraph"/>
        <w:numPr>
          <w:ilvl w:val="0"/>
          <w:numId w:val="1"/>
        </w:numPr>
      </w:pPr>
      <w:r>
        <w:t>Binary back-off, random access with CD (CD vs CA)</w:t>
      </w:r>
    </w:p>
    <w:p w14:paraId="663E7F05" w14:textId="7C6D12C6" w:rsidR="002B0015" w:rsidRDefault="002B0015" w:rsidP="002B0015">
      <w:r>
        <w:t>Ethernet switch</w:t>
      </w:r>
    </w:p>
    <w:p w14:paraId="7F763F1F" w14:textId="32AC9547" w:rsidR="002B0015" w:rsidRDefault="002B0015" w:rsidP="002B0015">
      <w:pPr>
        <w:pStyle w:val="ListParagraph"/>
        <w:numPr>
          <w:ilvl w:val="0"/>
          <w:numId w:val="1"/>
        </w:numPr>
      </w:pPr>
      <w:r>
        <w:t>There will be questions about switches and routers</w:t>
      </w:r>
    </w:p>
    <w:p w14:paraId="21E79232" w14:textId="15582850" w:rsidR="002B0015" w:rsidRDefault="002B0015" w:rsidP="002B0015">
      <w:pPr>
        <w:pStyle w:val="ListParagraph"/>
        <w:numPr>
          <w:ilvl w:val="0"/>
          <w:numId w:val="1"/>
        </w:numPr>
      </w:pPr>
      <w:r>
        <w:t>Know the difference between the two</w:t>
      </w:r>
    </w:p>
    <w:p w14:paraId="720F383C" w14:textId="00EF6B48" w:rsidR="002B0015" w:rsidRDefault="002B0015" w:rsidP="002B0015">
      <w:pPr>
        <w:pStyle w:val="ListParagraph"/>
        <w:numPr>
          <w:ilvl w:val="0"/>
          <w:numId w:val="1"/>
        </w:numPr>
      </w:pPr>
      <w:r>
        <w:t>Know what a router brings to the table</w:t>
      </w:r>
    </w:p>
    <w:p w14:paraId="7BF36612" w14:textId="2675DC33" w:rsidR="002B0015" w:rsidRDefault="002B0015" w:rsidP="002B0015">
      <w:pPr>
        <w:pStyle w:val="ListParagraph"/>
        <w:numPr>
          <w:ilvl w:val="0"/>
          <w:numId w:val="1"/>
        </w:numPr>
      </w:pPr>
      <w:r>
        <w:t>Know when to use router vs ethernet switch</w:t>
      </w:r>
    </w:p>
    <w:p w14:paraId="128D686C" w14:textId="19CCAE9F" w:rsidR="002B0015" w:rsidRDefault="00B50DAC" w:rsidP="002B0015">
      <w:r>
        <w:t>Switch: multiple simultaneous transmissions</w:t>
      </w:r>
    </w:p>
    <w:p w14:paraId="5C53C1A8" w14:textId="58EB5618" w:rsidR="00B50DAC" w:rsidRDefault="00B50DAC" w:rsidP="00B50DAC">
      <w:pPr>
        <w:pStyle w:val="ListParagraph"/>
        <w:numPr>
          <w:ilvl w:val="0"/>
          <w:numId w:val="1"/>
        </w:numPr>
      </w:pPr>
      <w:r>
        <w:t>Ethernet protocol used on each incoming link = no collisions (key point to understand)</w:t>
      </w:r>
    </w:p>
    <w:p w14:paraId="5752C0F7" w14:textId="141E9FC1" w:rsidR="00B50DAC" w:rsidRDefault="00B50DAC" w:rsidP="00B50DAC">
      <w:r>
        <w:t>Switch: frame filtering/forwarding</w:t>
      </w:r>
    </w:p>
    <w:p w14:paraId="75E36E0D" w14:textId="28C1A635" w:rsidR="00B50DAC" w:rsidRDefault="00B50DAC" w:rsidP="00B50DAC">
      <w:pPr>
        <w:pStyle w:val="ListParagraph"/>
        <w:numPr>
          <w:ilvl w:val="0"/>
          <w:numId w:val="1"/>
        </w:numPr>
      </w:pPr>
      <w:r>
        <w:t>Understand this process and how it works</w:t>
      </w:r>
    </w:p>
    <w:p w14:paraId="28121B0B" w14:textId="638145CA" w:rsidR="00B50DAC" w:rsidRDefault="00B50DAC" w:rsidP="00B50DAC">
      <w:r>
        <w:t>Switches vs. routers</w:t>
      </w:r>
    </w:p>
    <w:p w14:paraId="715F3B9C" w14:textId="6FF2ACD6" w:rsidR="00B50DAC" w:rsidRDefault="00B50DAC" w:rsidP="00B50DAC">
      <w:pPr>
        <w:pStyle w:val="ListParagraph"/>
        <w:numPr>
          <w:ilvl w:val="0"/>
          <w:numId w:val="1"/>
        </w:numPr>
      </w:pPr>
      <w:r>
        <w:t>Know difference between switches and routers (in depth!)</w:t>
      </w:r>
    </w:p>
    <w:p w14:paraId="4BDD712C" w14:textId="084A6C60" w:rsidR="00B50DAC" w:rsidRDefault="00B50DAC" w:rsidP="00B50DAC">
      <w:r>
        <w:t>VLANs</w:t>
      </w:r>
    </w:p>
    <w:p w14:paraId="2A2C6516" w14:textId="4A5E0790" w:rsidR="00B50DAC" w:rsidRDefault="00B50DAC" w:rsidP="00B50DAC">
      <w:pPr>
        <w:pStyle w:val="ListParagraph"/>
        <w:numPr>
          <w:ilvl w:val="0"/>
          <w:numId w:val="1"/>
        </w:numPr>
      </w:pPr>
      <w:r>
        <w:t>Will be expected to know what we use them for, what their advantages are</w:t>
      </w:r>
    </w:p>
    <w:p w14:paraId="1454FDA6" w14:textId="25233709" w:rsidR="00B50DAC" w:rsidRDefault="00B50DAC" w:rsidP="00B50DAC">
      <w:pPr>
        <w:pStyle w:val="ListParagraph"/>
        <w:numPr>
          <w:ilvl w:val="0"/>
          <w:numId w:val="1"/>
        </w:numPr>
      </w:pPr>
      <w:r>
        <w:t>Use them to segregate traffic, for security purposes, efficiency purposes, access control</w:t>
      </w:r>
    </w:p>
    <w:p w14:paraId="530313BC" w14:textId="711273D9" w:rsidR="00B50DAC" w:rsidRDefault="00B50DAC" w:rsidP="00B50DAC">
      <w:pPr>
        <w:pStyle w:val="ListParagraph"/>
        <w:numPr>
          <w:ilvl w:val="0"/>
          <w:numId w:val="1"/>
        </w:numPr>
      </w:pPr>
      <w:r>
        <w:t>How they work, how we can define them in same switch or across different switches (trunk port)</w:t>
      </w:r>
    </w:p>
    <w:p w14:paraId="6BF33BC6" w14:textId="2CE8B92C" w:rsidR="00B50DAC" w:rsidRDefault="003136C0" w:rsidP="00B50DAC">
      <w:r>
        <w:t>Synthesis: a day in the life of a web request</w:t>
      </w:r>
    </w:p>
    <w:p w14:paraId="7714A82B" w14:textId="16A7CD7F" w:rsidR="003136C0" w:rsidRDefault="003136C0" w:rsidP="003136C0">
      <w:pPr>
        <w:pStyle w:val="ListParagraph"/>
        <w:numPr>
          <w:ilvl w:val="0"/>
          <w:numId w:val="1"/>
        </w:numPr>
      </w:pPr>
      <w:r>
        <w:t>Go through entire example</w:t>
      </w:r>
    </w:p>
    <w:p w14:paraId="3E833DD4" w14:textId="3050F337" w:rsidR="003136C0" w:rsidRDefault="003136C0" w:rsidP="003136C0">
      <w:pPr>
        <w:pStyle w:val="ListParagraph"/>
        <w:numPr>
          <w:ilvl w:val="0"/>
          <w:numId w:val="1"/>
        </w:numPr>
      </w:pPr>
      <w:r>
        <w:t>If you can understand it well, then you have a good understanding of the preceding 6 chapters</w:t>
      </w:r>
    </w:p>
    <w:p w14:paraId="72EC0BA1" w14:textId="558DDE2C" w:rsidR="00D66305" w:rsidRDefault="00D66305" w:rsidP="003136C0">
      <w:r>
        <w:t>Wireless Link Characteristics</w:t>
      </w:r>
    </w:p>
    <w:p w14:paraId="3E913173" w14:textId="017E0C29" w:rsidR="00D66305" w:rsidRDefault="00D66305" w:rsidP="00D66305">
      <w:pPr>
        <w:pStyle w:val="ListParagraph"/>
        <w:numPr>
          <w:ilvl w:val="0"/>
          <w:numId w:val="1"/>
        </w:numPr>
      </w:pPr>
      <w:r>
        <w:t>Wireless traffic is much more susceptible to loss/interference</w:t>
      </w:r>
    </w:p>
    <w:p w14:paraId="5BA544EE" w14:textId="22380423" w:rsidR="00D66305" w:rsidRDefault="00D66305" w:rsidP="00D66305">
      <w:pPr>
        <w:pStyle w:val="ListParagraph"/>
        <w:numPr>
          <w:ilvl w:val="0"/>
          <w:numId w:val="1"/>
        </w:numPr>
      </w:pPr>
      <w:r>
        <w:t xml:space="preserve">What multiple access protocols would we use with wireless </w:t>
      </w:r>
      <w:proofErr w:type="gramStart"/>
      <w:r>
        <w:t>links</w:t>
      </w:r>
      <w:proofErr w:type="gramEnd"/>
    </w:p>
    <w:p w14:paraId="5A03684A" w14:textId="613DB2D9" w:rsidR="00D66305" w:rsidRDefault="00D66305" w:rsidP="00D66305">
      <w:pPr>
        <w:pStyle w:val="ListParagraph"/>
        <w:numPr>
          <w:ilvl w:val="0"/>
          <w:numId w:val="1"/>
        </w:numPr>
      </w:pPr>
      <w:r>
        <w:t>SNR – understand it and how we change dynamically between the different encoding/modulation tactics in order to deal with the BER</w:t>
      </w:r>
    </w:p>
    <w:p w14:paraId="17031DA7" w14:textId="7A16FB64" w:rsidR="00D66305" w:rsidRDefault="00D66305" w:rsidP="00D66305">
      <w:r>
        <w:t>IEEE</w:t>
      </w:r>
    </w:p>
    <w:p w14:paraId="5EB731BF" w14:textId="250CCDCB" w:rsidR="00D66305" w:rsidRDefault="00D66305" w:rsidP="00D66305">
      <w:pPr>
        <w:pStyle w:val="ListParagraph"/>
        <w:numPr>
          <w:ilvl w:val="0"/>
          <w:numId w:val="1"/>
        </w:numPr>
      </w:pPr>
      <w:r>
        <w:t>Listen before we transmit, avoid collision</w:t>
      </w:r>
    </w:p>
    <w:p w14:paraId="23DF3B35" w14:textId="77777777" w:rsidR="003260E3" w:rsidRDefault="003260E3" w:rsidP="003260E3">
      <w:pPr>
        <w:pStyle w:val="ListParagraph"/>
        <w:numPr>
          <w:ilvl w:val="0"/>
          <w:numId w:val="1"/>
        </w:numPr>
      </w:pPr>
      <w:r>
        <w:lastRenderedPageBreak/>
        <w:t>Have a good understanding of the speeds (don’t need to know the speeds specifically, 802.11a vs g vs n vs b)</w:t>
      </w:r>
    </w:p>
    <w:p w14:paraId="5AFFA64B" w14:textId="77777777" w:rsidR="003260E3" w:rsidRDefault="003260E3" w:rsidP="003260E3">
      <w:r>
        <w:t>802.11: multiple access</w:t>
      </w:r>
    </w:p>
    <w:p w14:paraId="237A14BC" w14:textId="234584A5" w:rsidR="003260E3" w:rsidRDefault="003260E3" w:rsidP="003260E3">
      <w:pPr>
        <w:ind w:firstLine="720"/>
      </w:pPr>
      <w:r>
        <w:t>- Collision avoidance (different from collision detection!)</w:t>
      </w:r>
    </w:p>
    <w:p w14:paraId="7C7A71C4" w14:textId="0C961556" w:rsidR="003260E3" w:rsidRDefault="003260E3" w:rsidP="003260E3">
      <w:r>
        <w:t>What is network security?</w:t>
      </w:r>
    </w:p>
    <w:p w14:paraId="74BD4AE6" w14:textId="4D050BA7" w:rsidR="003260E3" w:rsidRDefault="003260E3" w:rsidP="003260E3">
      <w:pPr>
        <w:pStyle w:val="ListParagraph"/>
        <w:numPr>
          <w:ilvl w:val="0"/>
          <w:numId w:val="1"/>
        </w:numPr>
      </w:pPr>
      <w:r>
        <w:t>Securing it enough but still accessible by users</w:t>
      </w:r>
    </w:p>
    <w:p w14:paraId="559CE6B3" w14:textId="4BBDCE5A" w:rsidR="003260E3" w:rsidRDefault="003260E3" w:rsidP="003260E3">
      <w:r>
        <w:t>AES</w:t>
      </w:r>
    </w:p>
    <w:p w14:paraId="4BA23C45" w14:textId="4E7C4EFE" w:rsidR="003260E3" w:rsidRDefault="003260E3" w:rsidP="003260E3">
      <w:pPr>
        <w:pStyle w:val="ListParagraph"/>
        <w:numPr>
          <w:ilvl w:val="0"/>
          <w:numId w:val="1"/>
        </w:numPr>
      </w:pPr>
      <w:r>
        <w:t>DES replaced by AES</w:t>
      </w:r>
    </w:p>
    <w:p w14:paraId="11EF3567" w14:textId="09F22033" w:rsidR="003260E3" w:rsidRDefault="003260E3" w:rsidP="003260E3">
      <w:r>
        <w:t>Public Key Cryptography</w:t>
      </w:r>
    </w:p>
    <w:p w14:paraId="28CA0B30" w14:textId="57BDA5AD" w:rsidR="003260E3" w:rsidRDefault="003260E3" w:rsidP="003260E3">
      <w:pPr>
        <w:pStyle w:val="ListParagraph"/>
        <w:numPr>
          <w:ilvl w:val="0"/>
          <w:numId w:val="1"/>
        </w:numPr>
      </w:pPr>
      <w:r>
        <w:t>If you don’t understand basics, read textbook (if you still don’t get it, google it or email prof)</w:t>
      </w:r>
    </w:p>
    <w:p w14:paraId="2189D18A" w14:textId="4A82F374" w:rsidR="003260E3" w:rsidRDefault="003260E3" w:rsidP="003260E3">
      <w:pPr>
        <w:pStyle w:val="ListParagraph"/>
        <w:numPr>
          <w:ilvl w:val="0"/>
          <w:numId w:val="1"/>
        </w:numPr>
      </w:pPr>
      <w:r>
        <w:t>You REALLY need to know this concept for every aspect of computing</w:t>
      </w:r>
    </w:p>
    <w:p w14:paraId="1CC296B0" w14:textId="32BBBBFF" w:rsidR="003260E3" w:rsidRDefault="003260E3" w:rsidP="003260E3">
      <w:pPr>
        <w:pStyle w:val="ListParagraph"/>
        <w:numPr>
          <w:ilvl w:val="0"/>
          <w:numId w:val="1"/>
        </w:numPr>
      </w:pPr>
      <w:r>
        <w:t>Extremely important for building secure applications</w:t>
      </w:r>
    </w:p>
    <w:p w14:paraId="6727F535" w14:textId="7F80AD6F" w:rsidR="003260E3" w:rsidRDefault="003260E3" w:rsidP="003260E3">
      <w:pPr>
        <w:pStyle w:val="ListParagraph"/>
        <w:numPr>
          <w:ilvl w:val="0"/>
          <w:numId w:val="1"/>
        </w:numPr>
      </w:pPr>
      <w:r>
        <w:t>Need to be well informed on this topic</w:t>
      </w:r>
    </w:p>
    <w:p w14:paraId="068A80ED" w14:textId="2AFC198E" w:rsidR="003260E3" w:rsidRDefault="003260E3" w:rsidP="003260E3">
      <w:r>
        <w:t xml:space="preserve">Public key encryption </w:t>
      </w:r>
      <w:proofErr w:type="spellStart"/>
      <w:r>
        <w:t>algos</w:t>
      </w:r>
      <w:proofErr w:type="spellEnd"/>
    </w:p>
    <w:p w14:paraId="246D1FCC" w14:textId="55D44F0B" w:rsidR="003260E3" w:rsidRDefault="003260E3" w:rsidP="003260E3">
      <w:pPr>
        <w:pStyle w:val="ListParagraph"/>
        <w:numPr>
          <w:ilvl w:val="0"/>
          <w:numId w:val="1"/>
        </w:numPr>
      </w:pPr>
      <w:r>
        <w:t>Compute private key, given public key</w:t>
      </w:r>
    </w:p>
    <w:p w14:paraId="4CE947BD" w14:textId="1EB2A9EE" w:rsidR="003260E3" w:rsidRDefault="003260E3" w:rsidP="003260E3">
      <w:r>
        <w:t>RSA: important property</w:t>
      </w:r>
    </w:p>
    <w:p w14:paraId="472DDDB0" w14:textId="2A0CBF8A" w:rsidR="003260E3" w:rsidRDefault="003260E3" w:rsidP="003260E3">
      <w:pPr>
        <w:pStyle w:val="ListParagraph"/>
        <w:numPr>
          <w:ilvl w:val="0"/>
          <w:numId w:val="1"/>
        </w:numPr>
      </w:pPr>
      <w:r>
        <w:t>Make sure you understand this, incredibly important for calculating</w:t>
      </w:r>
    </w:p>
    <w:p w14:paraId="461CCBE0" w14:textId="3A31A516" w:rsidR="003260E3" w:rsidRDefault="003260E3" w:rsidP="003260E3">
      <w:r>
        <w:t>Digital signature</w:t>
      </w:r>
    </w:p>
    <w:p w14:paraId="1D971D47" w14:textId="23EB7194" w:rsidR="003260E3" w:rsidRDefault="003260E3" w:rsidP="003260E3">
      <w:pPr>
        <w:pStyle w:val="ListParagraph"/>
        <w:numPr>
          <w:ilvl w:val="0"/>
          <w:numId w:val="1"/>
        </w:numPr>
      </w:pPr>
      <w:r>
        <w:t>Understand how to sign a large message such as this</w:t>
      </w:r>
    </w:p>
    <w:p w14:paraId="1A710B64" w14:textId="175BC698" w:rsidR="003260E3" w:rsidRDefault="003260E3" w:rsidP="003260E3">
      <w:pPr>
        <w:pStyle w:val="ListParagraph"/>
        <w:numPr>
          <w:ilvl w:val="0"/>
          <w:numId w:val="1"/>
        </w:numPr>
      </w:pPr>
      <w:r>
        <w:t>How to use hash functions (take a large message, condense it down)</w:t>
      </w:r>
    </w:p>
    <w:p w14:paraId="36DE7D13" w14:textId="65A8EAAB" w:rsidR="003260E3" w:rsidRDefault="003260E3" w:rsidP="003260E3">
      <w:r>
        <w:t>Certification authorities</w:t>
      </w:r>
    </w:p>
    <w:p w14:paraId="1C3F92F7" w14:textId="5AC9808A" w:rsidR="003260E3" w:rsidRDefault="003260E3" w:rsidP="003260E3">
      <w:pPr>
        <w:pStyle w:val="ListParagraph"/>
        <w:numPr>
          <w:ilvl w:val="0"/>
          <w:numId w:val="1"/>
        </w:numPr>
      </w:pPr>
      <w:r>
        <w:t>Make sure you understand this concept very well!</w:t>
      </w:r>
    </w:p>
    <w:p w14:paraId="7F551741" w14:textId="26A3C877" w:rsidR="003260E3" w:rsidRDefault="003260E3" w:rsidP="003260E3">
      <w:r>
        <w:t>Secure e-mail</w:t>
      </w:r>
    </w:p>
    <w:p w14:paraId="744E4502" w14:textId="3CB31F91" w:rsidR="003260E3" w:rsidRDefault="003260E3" w:rsidP="003260E3">
      <w:pPr>
        <w:pStyle w:val="ListParagraph"/>
        <w:numPr>
          <w:ilvl w:val="0"/>
          <w:numId w:val="1"/>
        </w:numPr>
      </w:pPr>
      <w:r>
        <w:t>Brings it all together</w:t>
      </w:r>
    </w:p>
    <w:p w14:paraId="3ECEC66E" w14:textId="05BF616B" w:rsidR="003260E3" w:rsidRDefault="003260E3" w:rsidP="003260E3">
      <w:pPr>
        <w:pStyle w:val="ListParagraph"/>
        <w:numPr>
          <w:ilvl w:val="0"/>
          <w:numId w:val="1"/>
        </w:numPr>
      </w:pPr>
      <w:r>
        <w:t>If you understand core concepts, this should be very straightforward</w:t>
      </w:r>
    </w:p>
    <w:p w14:paraId="1A08F11B" w14:textId="1BB8666D" w:rsidR="003260E3" w:rsidRDefault="003260E3" w:rsidP="003260E3">
      <w:r>
        <w:t>Key derivation</w:t>
      </w:r>
    </w:p>
    <w:p w14:paraId="0C3E1E32" w14:textId="021ECD49" w:rsidR="003260E3" w:rsidRDefault="00B4360C" w:rsidP="003260E3">
      <w:pPr>
        <w:pStyle w:val="ListParagraph"/>
        <w:numPr>
          <w:ilvl w:val="0"/>
          <w:numId w:val="1"/>
        </w:numPr>
      </w:pPr>
      <w:r>
        <w:t xml:space="preserve">Aware of what </w:t>
      </w:r>
      <w:proofErr w:type="spellStart"/>
      <w:r>
        <w:t>nonces</w:t>
      </w:r>
      <w:proofErr w:type="spellEnd"/>
      <w:r>
        <w:t xml:space="preserve"> are, what they are used for</w:t>
      </w:r>
    </w:p>
    <w:p w14:paraId="72B61400" w14:textId="5D9A111E" w:rsidR="00B4360C" w:rsidRDefault="00B4360C" w:rsidP="003260E3">
      <w:pPr>
        <w:pStyle w:val="ListParagraph"/>
        <w:numPr>
          <w:ilvl w:val="0"/>
          <w:numId w:val="1"/>
        </w:numPr>
      </w:pPr>
      <w:r>
        <w:t xml:space="preserve">We don’t just use a single key, we take a key block and slice/dice it in order to get different keys, initialization </w:t>
      </w:r>
      <w:proofErr w:type="gramStart"/>
      <w:r>
        <w:t>vectors ?</w:t>
      </w:r>
      <w:proofErr w:type="gramEnd"/>
    </w:p>
    <w:p w14:paraId="24A07C1C" w14:textId="6C81E148" w:rsidR="00DC5E96" w:rsidRDefault="00DC5E96" w:rsidP="00B4360C">
      <w:r>
        <w:t>802.11i</w:t>
      </w:r>
    </w:p>
    <w:p w14:paraId="4DAC7899" w14:textId="2EB770CC" w:rsidR="00DC5E96" w:rsidRDefault="00DC5E96" w:rsidP="00B4360C">
      <w:r>
        <w:t>- What does WPA bring and why is it better for majority of users?</w:t>
      </w:r>
    </w:p>
    <w:p w14:paraId="4E6F1AD3" w14:textId="0103336B" w:rsidR="00DC5E96" w:rsidRDefault="00DC5E96" w:rsidP="00B4360C">
      <w:r>
        <w:t>Firewalls</w:t>
      </w:r>
    </w:p>
    <w:p w14:paraId="72D832B6" w14:textId="1BC38E11" w:rsidR="00DC5E96" w:rsidRDefault="00DC5E96" w:rsidP="00DC5E96">
      <w:pPr>
        <w:pStyle w:val="ListParagraph"/>
        <w:numPr>
          <w:ilvl w:val="0"/>
          <w:numId w:val="1"/>
        </w:numPr>
      </w:pPr>
      <w:r>
        <w:lastRenderedPageBreak/>
        <w:t xml:space="preserve">Why do we use them, benefits/negatives to them (not </w:t>
      </w:r>
      <w:proofErr w:type="gramStart"/>
      <w:r>
        <w:t>too many negatives)</w:t>
      </w:r>
      <w:proofErr w:type="gramEnd"/>
    </w:p>
    <w:p w14:paraId="382DD61A" w14:textId="50048CC9" w:rsidR="00DC5E96" w:rsidRDefault="00DC5E96" w:rsidP="00DC5E96">
      <w:pPr>
        <w:pStyle w:val="ListParagraph"/>
        <w:numPr>
          <w:ilvl w:val="0"/>
          <w:numId w:val="1"/>
        </w:numPr>
      </w:pPr>
      <w:r>
        <w:t>Remember it adds a bit of overhead</w:t>
      </w:r>
    </w:p>
    <w:p w14:paraId="5999E198" w14:textId="326A6DA6" w:rsidR="00DC5E96" w:rsidRDefault="00DC5E96" w:rsidP="00DC5E96">
      <w:r>
        <w:t>Multimedia: audio</w:t>
      </w:r>
    </w:p>
    <w:p w14:paraId="37FD48E1" w14:textId="6022CF5F" w:rsidR="00DC5E96" w:rsidRDefault="00DC5E96" w:rsidP="00DC5E96">
      <w:pPr>
        <w:pStyle w:val="ListParagraph"/>
        <w:numPr>
          <w:ilvl w:val="0"/>
          <w:numId w:val="1"/>
        </w:numPr>
      </w:pPr>
      <w:r>
        <w:t>Chapter 9 only comes out of slide deck (NOT FROM TEXTBOOK)</w:t>
      </w:r>
    </w:p>
    <w:p w14:paraId="327A5318" w14:textId="5DC00516" w:rsidR="00DC5E96" w:rsidRDefault="00DC5E96" w:rsidP="00DC5E96">
      <w:pPr>
        <w:pStyle w:val="ListParagraph"/>
        <w:numPr>
          <w:ilvl w:val="0"/>
          <w:numId w:val="1"/>
        </w:numPr>
      </w:pPr>
      <w:r>
        <w:t>Not going to go in depth on chapter 9, it was a “bonus” chapter</w:t>
      </w:r>
    </w:p>
    <w:p w14:paraId="2A8FF675" w14:textId="4D5633FE" w:rsidR="00DC5E96" w:rsidRDefault="00DC5E96" w:rsidP="00DC5E96">
      <w:pPr>
        <w:pStyle w:val="ListParagraph"/>
        <w:numPr>
          <w:ilvl w:val="0"/>
          <w:numId w:val="1"/>
        </w:numPr>
      </w:pPr>
      <w:r>
        <w:t>Information from slides is enough to know for final exam</w:t>
      </w:r>
    </w:p>
    <w:p w14:paraId="7F1572E8" w14:textId="0C1B7683" w:rsidR="00DC5E96" w:rsidRDefault="00DC5E96" w:rsidP="00DC5E96">
      <w:pPr>
        <w:pStyle w:val="ListParagraph"/>
        <w:numPr>
          <w:ilvl w:val="0"/>
          <w:numId w:val="1"/>
        </w:numPr>
      </w:pPr>
      <w:r>
        <w:t>Digital vs analog realm signals</w:t>
      </w:r>
    </w:p>
    <w:p w14:paraId="149E3697" w14:textId="0CF2D3F3" w:rsidR="00DC5E96" w:rsidRDefault="00DC5E96" w:rsidP="00DC5E96">
      <w:r>
        <w:t>Streaming stored video:</w:t>
      </w:r>
    </w:p>
    <w:p w14:paraId="5AB9C640" w14:textId="26ED8BFC" w:rsidR="00DC5E96" w:rsidRDefault="00DC5E96" w:rsidP="00DC5E96">
      <w:pPr>
        <w:pStyle w:val="ListParagraph"/>
        <w:numPr>
          <w:ilvl w:val="0"/>
          <w:numId w:val="1"/>
        </w:numPr>
      </w:pPr>
      <w:r>
        <w:t>Be aware of the concept of playout</w:t>
      </w:r>
    </w:p>
    <w:p w14:paraId="022011FA" w14:textId="2B310AFD" w:rsidR="00DC5E96" w:rsidRDefault="00DC5E96" w:rsidP="00DC5E96">
      <w:pPr>
        <w:pStyle w:val="ListParagraph"/>
        <w:numPr>
          <w:ilvl w:val="0"/>
          <w:numId w:val="1"/>
        </w:numPr>
      </w:pPr>
      <w:r>
        <w:t>Actual audio streamed out at a specific rate (variable rate of delay from network, introduces jitter)</w:t>
      </w:r>
    </w:p>
    <w:p w14:paraId="137F49E1" w14:textId="05E06E60" w:rsidR="00DC5E96" w:rsidRDefault="00DC5E96" w:rsidP="00DC5E96">
      <w:pPr>
        <w:pStyle w:val="ListParagraph"/>
        <w:numPr>
          <w:ilvl w:val="0"/>
          <w:numId w:val="1"/>
        </w:numPr>
      </w:pPr>
      <w:r>
        <w:t>Understand jitter</w:t>
      </w:r>
    </w:p>
    <w:p w14:paraId="0DF6FCFE" w14:textId="494006DE" w:rsidR="00DC5E96" w:rsidRDefault="00DC5E96" w:rsidP="00DC5E96">
      <w:pPr>
        <w:pStyle w:val="ListParagraph"/>
        <w:numPr>
          <w:ilvl w:val="0"/>
          <w:numId w:val="1"/>
        </w:numPr>
      </w:pPr>
      <w:r>
        <w:t>Understand playout rate, what we need to accomplish from the other side, in order to get steady playout that the user expects</w:t>
      </w:r>
    </w:p>
    <w:p w14:paraId="38544C90" w14:textId="108FE80E" w:rsidR="00DC5E96" w:rsidRDefault="006F393B" w:rsidP="00DC5E96">
      <w:r>
        <w:t>Streaming stored video: challenges</w:t>
      </w:r>
    </w:p>
    <w:p w14:paraId="7BC62B7D" w14:textId="74386AE6" w:rsidR="006F393B" w:rsidRDefault="006F393B" w:rsidP="006F393B">
      <w:pPr>
        <w:pStyle w:val="ListParagraph"/>
        <w:numPr>
          <w:ilvl w:val="0"/>
          <w:numId w:val="1"/>
        </w:numPr>
      </w:pPr>
      <w:r>
        <w:t>Follow slides, not too in depth</w:t>
      </w:r>
    </w:p>
    <w:p w14:paraId="3369F710" w14:textId="14700F58" w:rsidR="006F393B" w:rsidRDefault="006F393B" w:rsidP="006F393B">
      <w:pPr>
        <w:pStyle w:val="ListParagraph"/>
        <w:numPr>
          <w:ilvl w:val="0"/>
          <w:numId w:val="1"/>
        </w:numPr>
      </w:pPr>
      <w:r>
        <w:t>Jitter, what if the user wants to skip forward/back, how does that influence streaming, how do we communicate that</w:t>
      </w:r>
    </w:p>
    <w:p w14:paraId="44040981" w14:textId="77777777" w:rsidR="00967697" w:rsidRDefault="00967697" w:rsidP="00967697">
      <w:r>
        <w:t>VOIP</w:t>
      </w:r>
    </w:p>
    <w:p w14:paraId="2D61DA19" w14:textId="77777777" w:rsidR="00967697" w:rsidRDefault="00967697" w:rsidP="00967697">
      <w:pPr>
        <w:pStyle w:val="ListParagraph"/>
        <w:numPr>
          <w:ilvl w:val="0"/>
          <w:numId w:val="1"/>
        </w:numPr>
      </w:pPr>
      <w:r>
        <w:t>Really basic, not going to ask much about it</w:t>
      </w:r>
    </w:p>
    <w:p w14:paraId="11313CA0" w14:textId="77777777" w:rsidR="00967697" w:rsidRDefault="00967697" w:rsidP="00967697">
      <w:pPr>
        <w:pStyle w:val="ListParagraph"/>
        <w:numPr>
          <w:ilvl w:val="0"/>
          <w:numId w:val="1"/>
        </w:numPr>
      </w:pPr>
      <w:r>
        <w:t>Should know that if you have too much delay, conversation is impossible</w:t>
      </w:r>
    </w:p>
    <w:p w14:paraId="19C6C76B" w14:textId="4E074FC6" w:rsidR="00D13538" w:rsidRDefault="00967697" w:rsidP="00967697">
      <w:pPr>
        <w:pStyle w:val="ListParagraph"/>
        <w:numPr>
          <w:ilvl w:val="0"/>
          <w:numId w:val="1"/>
        </w:numPr>
      </w:pPr>
      <w:r>
        <w:t>After a certain time, delay makes packets lost</w:t>
      </w:r>
    </w:p>
    <w:p w14:paraId="098C3480" w14:textId="710C7F16" w:rsidR="00967697" w:rsidRDefault="00967697" w:rsidP="00967697">
      <w:r>
        <w:t>VOIP characteristics</w:t>
      </w:r>
    </w:p>
    <w:p w14:paraId="077459C5" w14:textId="2BAD9F10" w:rsidR="00967697" w:rsidRDefault="000B749A" w:rsidP="00967697">
      <w:pPr>
        <w:pStyle w:val="ListParagraph"/>
        <w:numPr>
          <w:ilvl w:val="0"/>
          <w:numId w:val="1"/>
        </w:numPr>
      </w:pPr>
      <w:r>
        <w:t>Just know what is on the slide</w:t>
      </w:r>
    </w:p>
    <w:p w14:paraId="3EBBF2B1" w14:textId="219B058D" w:rsidR="000B749A" w:rsidRDefault="000B749A" w:rsidP="000B749A">
      <w:r>
        <w:t>Dimensioning best effort networks</w:t>
      </w:r>
    </w:p>
    <w:p w14:paraId="5330C817" w14:textId="0493FDDB" w:rsidR="000B749A" w:rsidRDefault="000B749A" w:rsidP="000B749A">
      <w:pPr>
        <w:pStyle w:val="ListParagraph"/>
        <w:numPr>
          <w:ilvl w:val="0"/>
          <w:numId w:val="1"/>
        </w:numPr>
      </w:pPr>
      <w:r>
        <w:t>Two approaches: best effort vs multiple classes of service</w:t>
      </w:r>
    </w:p>
    <w:p w14:paraId="3C7E7574" w14:textId="6D6A1FC4" w:rsidR="000B749A" w:rsidRDefault="000B749A" w:rsidP="000B749A">
      <w:r>
        <w:t>30% from before midterm, 70% from chapters 5+</w:t>
      </w:r>
    </w:p>
    <w:p w14:paraId="1B5180EA" w14:textId="544B2739" w:rsidR="00D10B70" w:rsidRDefault="00D10B70" w:rsidP="000B749A">
      <w:r>
        <w:t xml:space="preserve">Remember a lot of the concepts in </w:t>
      </w:r>
      <w:proofErr w:type="spellStart"/>
      <w:r>
        <w:t>ch.</w:t>
      </w:r>
      <w:proofErr w:type="spellEnd"/>
      <w:r>
        <w:t xml:space="preserve"> 5-9 are built on </w:t>
      </w:r>
      <w:proofErr w:type="spellStart"/>
      <w:r>
        <w:t>ch.</w:t>
      </w:r>
      <w:proofErr w:type="spellEnd"/>
      <w:r>
        <w:t xml:space="preserve"> 1-4</w:t>
      </w:r>
      <w:bookmarkStart w:id="0" w:name="_GoBack"/>
      <w:bookmarkEnd w:id="0"/>
    </w:p>
    <w:sectPr w:rsidR="00D10B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1A347A"/>
    <w:multiLevelType w:val="hybridMultilevel"/>
    <w:tmpl w:val="C7360CAE"/>
    <w:lvl w:ilvl="0" w:tplc="86AE423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108"/>
    <w:rsid w:val="000B749A"/>
    <w:rsid w:val="000C7E26"/>
    <w:rsid w:val="002B0015"/>
    <w:rsid w:val="003136C0"/>
    <w:rsid w:val="003260E3"/>
    <w:rsid w:val="00445D2A"/>
    <w:rsid w:val="005759B4"/>
    <w:rsid w:val="006F393B"/>
    <w:rsid w:val="00950108"/>
    <w:rsid w:val="00967697"/>
    <w:rsid w:val="00B4360C"/>
    <w:rsid w:val="00B50DAC"/>
    <w:rsid w:val="00D10B70"/>
    <w:rsid w:val="00D13538"/>
    <w:rsid w:val="00D66305"/>
    <w:rsid w:val="00DC5E96"/>
    <w:rsid w:val="00F24FC3"/>
    <w:rsid w:val="00FC0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BE07F"/>
  <w15:chartTrackingRefBased/>
  <w15:docId w15:val="{C3EE0566-7E71-4919-983A-B4B8C671F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01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842</Words>
  <Characters>4800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Noble</dc:creator>
  <cp:keywords/>
  <dc:description/>
  <cp:lastModifiedBy>Joshua Noble</cp:lastModifiedBy>
  <cp:revision>2</cp:revision>
  <dcterms:created xsi:type="dcterms:W3CDTF">2018-12-09T03:57:00Z</dcterms:created>
  <dcterms:modified xsi:type="dcterms:W3CDTF">2018-12-09T03:57:00Z</dcterms:modified>
</cp:coreProperties>
</file>