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2184400" cy="9118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19" y="0"/>
                          <a:ext cx="2184400" cy="9118600"/>
                          <a:chOff x="4248719" y="0"/>
                          <a:chExt cx="2194559" cy="7559999"/>
                        </a:xfrm>
                      </wpg:grpSpPr>
                      <wpg:grpSp>
                        <wpg:cNvGrpSpPr/>
                        <wpg:grpSpPr>
                          <a:xfrm>
                            <a:off x="4248719" y="0"/>
                            <a:ext cx="2194559" cy="7559999"/>
                            <a:chOff x="0" y="0"/>
                            <a:chExt cx="2194559" cy="912571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94535" cy="9125711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466850"/>
                              <a:ext cx="2194559" cy="552054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Leonding, 27.02.17</w:t>
                                </w:r>
                              </w:p>
                            </w:txbxContent>
                          </wps:txbx>
                          <wps:bodyPr anchorCtr="0" anchor="ctr" bIns="0" lIns="91425" rIns="182875" tIns="0"/>
                        </wps:wsp>
                        <wpg:grpSp>
                          <wpg:cNvGrpSpPr/>
                          <wpg:grpSpPr>
                            <a:xfrm>
                              <a:off x="76199" y="4210050"/>
                              <a:ext cx="2057399" cy="4910327"/>
                              <a:chOff x="80645" y="4211812"/>
                              <a:chExt cx="1306272" cy="312102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1" y="4211812"/>
                                <a:ext cx="1047750" cy="3121025"/>
                                <a:chOff x="141061" y="4211812"/>
                                <a:chExt cx="1047750" cy="312102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38360" y="41454"/>
                                      </a:lnTo>
                                      <a:lnTo>
                                        <a:pt x="82622" y="82909"/>
                                      </a:lnTo>
                                      <a:lnTo>
                                        <a:pt x="120000" y="113727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4754" y="83454"/>
                                      </a:lnTo>
                                      <a:lnTo>
                                        <a:pt x="38360" y="49090"/>
                                      </a:lnTo>
                                      <a:lnTo>
                                        <a:pt x="5901" y="144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572862" y="6905800"/>
                                  <a:ext cx="184149" cy="42703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8275" y="8475"/>
                                      </a:lnTo>
                                      <a:lnTo>
                                        <a:pt x="38275" y="41486"/>
                                      </a:lnTo>
                                      <a:lnTo>
                                        <a:pt x="69310" y="74498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1724" y="120000"/>
                                      </a:lnTo>
                                      <a:lnTo>
                                        <a:pt x="62068" y="75390"/>
                                      </a:lnTo>
                                      <a:lnTo>
                                        <a:pt x="31034" y="43717"/>
                                      </a:lnTo>
                                      <a:lnTo>
                                        <a:pt x="1034" y="11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41061" y="4211812"/>
                                  <a:ext cx="222250" cy="201929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" y="7452"/>
                                      </a:lnTo>
                                      <a:lnTo>
                                        <a:pt x="2571" y="15000"/>
                                      </a:lnTo>
                                      <a:lnTo>
                                        <a:pt x="10285" y="29905"/>
                                      </a:lnTo>
                                      <a:lnTo>
                                        <a:pt x="19714" y="44905"/>
                                      </a:lnTo>
                                      <a:lnTo>
                                        <a:pt x="33428" y="59811"/>
                                      </a:lnTo>
                                      <a:lnTo>
                                        <a:pt x="49714" y="74716"/>
                                      </a:lnTo>
                                      <a:lnTo>
                                        <a:pt x="71142" y="89433"/>
                                      </a:lnTo>
                                      <a:lnTo>
                                        <a:pt x="91714" y="102452"/>
                                      </a:lnTo>
                                      <a:lnTo>
                                        <a:pt x="115714" y="115377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8285" y="119056"/>
                                      </a:lnTo>
                                      <a:lnTo>
                                        <a:pt x="90000" y="104339"/>
                                      </a:lnTo>
                                      <a:lnTo>
                                        <a:pt x="66000" y="89528"/>
                                      </a:lnTo>
                                      <a:lnTo>
                                        <a:pt x="45428" y="74716"/>
                                      </a:lnTo>
                                      <a:lnTo>
                                        <a:pt x="30000" y="59811"/>
                                      </a:lnTo>
                                      <a:lnTo>
                                        <a:pt x="17142" y="44905"/>
                                      </a:lnTo>
                                      <a:lnTo>
                                        <a:pt x="7714" y="29905"/>
                                      </a:lnTo>
                                      <a:lnTo>
                                        <a:pt x="1714" y="15000"/>
                                      </a:lnTo>
                                      <a:lnTo>
                                        <a:pt x="0" y="74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41087" y="4861100"/>
                                  <a:ext cx="71437" cy="135572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0"/>
                                      </a:lnTo>
                                      <a:lnTo>
                                        <a:pt x="93333" y="9274"/>
                                      </a:lnTo>
                                      <a:lnTo>
                                        <a:pt x="69333" y="18688"/>
                                      </a:lnTo>
                                      <a:lnTo>
                                        <a:pt x="37333" y="37517"/>
                                      </a:lnTo>
                                      <a:lnTo>
                                        <a:pt x="16000" y="56346"/>
                                      </a:lnTo>
                                      <a:lnTo>
                                        <a:pt x="8000" y="75035"/>
                                      </a:lnTo>
                                      <a:lnTo>
                                        <a:pt x="16000" y="94004"/>
                                      </a:lnTo>
                                      <a:lnTo>
                                        <a:pt x="37333" y="112833"/>
                                      </a:lnTo>
                                      <a:lnTo>
                                        <a:pt x="48000" y="120000"/>
                                      </a:lnTo>
                                      <a:lnTo>
                                        <a:pt x="48000" y="119578"/>
                                      </a:lnTo>
                                      <a:lnTo>
                                        <a:pt x="24000" y="114379"/>
                                      </a:lnTo>
                                      <a:lnTo>
                                        <a:pt x="21333" y="112833"/>
                                      </a:lnTo>
                                      <a:lnTo>
                                        <a:pt x="2666" y="94004"/>
                                      </a:lnTo>
                                      <a:lnTo>
                                        <a:pt x="0" y="75035"/>
                                      </a:lnTo>
                                      <a:lnTo>
                                        <a:pt x="8000" y="56346"/>
                                      </a:lnTo>
                                      <a:lnTo>
                                        <a:pt x="32000" y="37517"/>
                                      </a:lnTo>
                                      <a:lnTo>
                                        <a:pt x="66666" y="18548"/>
                                      </a:lnTo>
                                      <a:lnTo>
                                        <a:pt x="90666" y="9274"/>
                                      </a:lnTo>
                                      <a:lnTo>
                                        <a:pt x="12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63312" y="6231112"/>
                                  <a:ext cx="244474" cy="99853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7792" y="8394"/>
                                      </a:lnTo>
                                      <a:lnTo>
                                        <a:pt x="16363" y="24038"/>
                                      </a:lnTo>
                                      <a:lnTo>
                                        <a:pt x="26493" y="39491"/>
                                      </a:lnTo>
                                      <a:lnTo>
                                        <a:pt x="41298" y="55898"/>
                                      </a:lnTo>
                                      <a:lnTo>
                                        <a:pt x="58441" y="72496"/>
                                      </a:lnTo>
                                      <a:lnTo>
                                        <a:pt x="77922" y="88903"/>
                                      </a:lnTo>
                                      <a:lnTo>
                                        <a:pt x="93506" y="99395"/>
                                      </a:lnTo>
                                      <a:lnTo>
                                        <a:pt x="109870" y="109888"/>
                                      </a:lnTo>
                                      <a:lnTo>
                                        <a:pt x="118441" y="117901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09090" y="113513"/>
                                      </a:lnTo>
                                      <a:lnTo>
                                        <a:pt x="89610" y="101494"/>
                                      </a:lnTo>
                                      <a:lnTo>
                                        <a:pt x="72467" y="89284"/>
                                      </a:lnTo>
                                      <a:lnTo>
                                        <a:pt x="52207" y="73068"/>
                                      </a:lnTo>
                                      <a:lnTo>
                                        <a:pt x="36623" y="56279"/>
                                      </a:lnTo>
                                      <a:lnTo>
                                        <a:pt x="21818" y="39491"/>
                                      </a:lnTo>
                                      <a:lnTo>
                                        <a:pt x="9350" y="198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20487" y="7223300"/>
                                  <a:ext cx="52388" cy="10953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87272" y="120000"/>
                                      </a:lnTo>
                                      <a:lnTo>
                                        <a:pt x="43636" y="608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55373" y="6153325"/>
                                  <a:ext cx="23813" cy="14763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72000" y="47741"/>
                                      </a:lnTo>
                                      <a:lnTo>
                                        <a:pt x="72000" y="51612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40000" y="632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5689775"/>
                                  <a:ext cx="625475" cy="121602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0"/>
                                      </a:lnTo>
                                      <a:lnTo>
                                        <a:pt x="108426" y="5953"/>
                                      </a:lnTo>
                                      <a:lnTo>
                                        <a:pt x="97157" y="12062"/>
                                      </a:lnTo>
                                      <a:lnTo>
                                        <a:pt x="86497" y="18328"/>
                                      </a:lnTo>
                                      <a:lnTo>
                                        <a:pt x="75837" y="25065"/>
                                      </a:lnTo>
                                      <a:lnTo>
                                        <a:pt x="63045" y="34151"/>
                                      </a:lnTo>
                                      <a:lnTo>
                                        <a:pt x="51167" y="43237"/>
                                      </a:lnTo>
                                      <a:lnTo>
                                        <a:pt x="39898" y="53107"/>
                                      </a:lnTo>
                                      <a:lnTo>
                                        <a:pt x="29847" y="62976"/>
                                      </a:lnTo>
                                      <a:lnTo>
                                        <a:pt x="21015" y="73159"/>
                                      </a:lnTo>
                                      <a:lnTo>
                                        <a:pt x="13705" y="83812"/>
                                      </a:lnTo>
                                      <a:lnTo>
                                        <a:pt x="7918" y="94621"/>
                                      </a:lnTo>
                                      <a:lnTo>
                                        <a:pt x="4263" y="105430"/>
                                      </a:lnTo>
                                      <a:lnTo>
                                        <a:pt x="2131" y="116866"/>
                                      </a:lnTo>
                                      <a:lnTo>
                                        <a:pt x="1827" y="120000"/>
                                      </a:lnTo>
                                      <a:lnTo>
                                        <a:pt x="0" y="117336"/>
                                      </a:lnTo>
                                      <a:lnTo>
                                        <a:pt x="304" y="116553"/>
                                      </a:lnTo>
                                      <a:lnTo>
                                        <a:pt x="2131" y="105430"/>
                                      </a:lnTo>
                                      <a:lnTo>
                                        <a:pt x="6395" y="94464"/>
                                      </a:lnTo>
                                      <a:lnTo>
                                        <a:pt x="12182" y="83498"/>
                                      </a:lnTo>
                                      <a:lnTo>
                                        <a:pt x="19796" y="73002"/>
                                      </a:lnTo>
                                      <a:lnTo>
                                        <a:pt x="28629" y="62663"/>
                                      </a:lnTo>
                                      <a:lnTo>
                                        <a:pt x="38680" y="52637"/>
                                      </a:lnTo>
                                      <a:lnTo>
                                        <a:pt x="49949" y="43080"/>
                                      </a:lnTo>
                                      <a:lnTo>
                                        <a:pt x="62131" y="33681"/>
                                      </a:lnTo>
                                      <a:lnTo>
                                        <a:pt x="75532" y="24751"/>
                                      </a:lnTo>
                                      <a:lnTo>
                                        <a:pt x="85888" y="18172"/>
                                      </a:lnTo>
                                      <a:lnTo>
                                        <a:pt x="96852" y="11906"/>
                                      </a:lnTo>
                                      <a:lnTo>
                                        <a:pt x="107817" y="5796"/>
                                      </a:lnTo>
                                      <a:lnTo>
                                        <a:pt x="12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563337" y="6915325"/>
                                  <a:ext cx="57150" cy="30797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20000" y="9896"/>
                                      </a:lnTo>
                                      <a:lnTo>
                                        <a:pt x="23333" y="11752"/>
                                      </a:lnTo>
                                      <a:lnTo>
                                        <a:pt x="36666" y="49484"/>
                                      </a:lnTo>
                                      <a:lnTo>
                                        <a:pt x="66666" y="81649"/>
                                      </a:lnTo>
                                      <a:lnTo>
                                        <a:pt x="110000" y="114432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0000" y="99587"/>
                                      </a:lnTo>
                                      <a:lnTo>
                                        <a:pt x="50000" y="89690"/>
                                      </a:lnTo>
                                      <a:lnTo>
                                        <a:pt x="16666" y="50103"/>
                                      </a:lnTo>
                                      <a:lnTo>
                                        <a:pt x="3333" y="25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07787" y="7229650"/>
                                  <a:ext cx="49212" cy="10318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89032" y="120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63337" y="6878811"/>
                                  <a:ext cx="11113" cy="6667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02857" y="48571"/>
                                      </a:lnTo>
                                      <a:lnTo>
                                        <a:pt x="119999" y="120000"/>
                                      </a:lnTo>
                                      <a:lnTo>
                                        <a:pt x="102857" y="111428"/>
                                      </a:lnTo>
                                      <a:lnTo>
                                        <a:pt x="0" y="657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587149" y="7145511"/>
                                  <a:ext cx="71437" cy="18732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6000" y="16271"/>
                                      </a:lnTo>
                                      <a:lnTo>
                                        <a:pt x="56000" y="49830"/>
                                      </a:lnTo>
                                      <a:lnTo>
                                        <a:pt x="88000" y="85423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7333" y="120000"/>
                                      </a:lnTo>
                                      <a:lnTo>
                                        <a:pt x="34666" y="53898"/>
                                      </a:lnTo>
                                      <a:lnTo>
                                        <a:pt x="29333" y="427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2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118744" y="5189714"/>
                                  <a:ext cx="198438" cy="71437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39360" y="41333"/>
                                      </a:lnTo>
                                      <a:lnTo>
                                        <a:pt x="82560" y="82400"/>
                                      </a:lnTo>
                                      <a:lnTo>
                                        <a:pt x="120000" y="113333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5840" y="82933"/>
                                      </a:lnTo>
                                      <a:lnTo>
                                        <a:pt x="39360" y="48800"/>
                                      </a:lnTo>
                                      <a:lnTo>
                                        <a:pt x="6720" y="14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28294" y="5891389"/>
                                  <a:ext cx="187324" cy="43656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8135" y="8727"/>
                                      </a:lnTo>
                                      <a:lnTo>
                                        <a:pt x="37627" y="41890"/>
                                      </a:lnTo>
                                      <a:lnTo>
                                        <a:pt x="70169" y="74181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0847" y="120000"/>
                                      </a:lnTo>
                                      <a:lnTo>
                                        <a:pt x="62033" y="75927"/>
                                      </a:lnTo>
                                      <a:lnTo>
                                        <a:pt x="30508" y="43636"/>
                                      </a:lnTo>
                                      <a:lnTo>
                                        <a:pt x="0" y="113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80645" y="5010326"/>
                                  <a:ext cx="31750" cy="19208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96000" y="71404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08000" y="111074"/>
                                      </a:lnTo>
                                      <a:lnTo>
                                        <a:pt x="0" y="307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12394" y="5202414"/>
                                  <a:ext cx="250825" cy="102076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8354" y="8584"/>
                                      </a:lnTo>
                                      <a:lnTo>
                                        <a:pt x="16708" y="24074"/>
                                      </a:lnTo>
                                      <a:lnTo>
                                        <a:pt x="27341" y="39377"/>
                                      </a:lnTo>
                                      <a:lnTo>
                                        <a:pt x="41772" y="56174"/>
                                      </a:lnTo>
                                      <a:lnTo>
                                        <a:pt x="57721" y="72597"/>
                                      </a:lnTo>
                                      <a:lnTo>
                                        <a:pt x="78227" y="88833"/>
                                      </a:lnTo>
                                      <a:lnTo>
                                        <a:pt x="93417" y="99471"/>
                                      </a:lnTo>
                                      <a:lnTo>
                                        <a:pt x="109367" y="109735"/>
                                      </a:lnTo>
                                      <a:lnTo>
                                        <a:pt x="117721" y="117947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07848" y="113468"/>
                                      </a:lnTo>
                                      <a:lnTo>
                                        <a:pt x="89620" y="101524"/>
                                      </a:lnTo>
                                      <a:lnTo>
                                        <a:pt x="72151" y="89206"/>
                                      </a:lnTo>
                                      <a:lnTo>
                                        <a:pt x="52405" y="72970"/>
                                      </a:lnTo>
                                      <a:lnTo>
                                        <a:pt x="35696" y="56360"/>
                                      </a:lnTo>
                                      <a:lnTo>
                                        <a:pt x="22025" y="39564"/>
                                      </a:lnTo>
                                      <a:lnTo>
                                        <a:pt x="9873" y="19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75919" y="6215239"/>
                                  <a:ext cx="52388" cy="11271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87272" y="120000"/>
                                      </a:lnTo>
                                      <a:lnTo>
                                        <a:pt x="40000" y="608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106044" y="5124626"/>
                                  <a:ext cx="23813" cy="15081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64000" y="46736"/>
                                      </a:lnTo>
                                      <a:lnTo>
                                        <a:pt x="64000" y="51789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32000" y="618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4649964"/>
                                  <a:ext cx="638174" cy="1241425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153"/>
                                      </a:lnTo>
                                      <a:lnTo>
                                        <a:pt x="108358" y="5984"/>
                                      </a:lnTo>
                                      <a:lnTo>
                                        <a:pt x="97014" y="12122"/>
                                      </a:lnTo>
                                      <a:lnTo>
                                        <a:pt x="86567" y="18567"/>
                                      </a:lnTo>
                                      <a:lnTo>
                                        <a:pt x="76119" y="25166"/>
                                      </a:lnTo>
                                      <a:lnTo>
                                        <a:pt x="62985" y="34066"/>
                                      </a:lnTo>
                                      <a:lnTo>
                                        <a:pt x="51044" y="43580"/>
                                      </a:lnTo>
                                      <a:lnTo>
                                        <a:pt x="39701" y="53094"/>
                                      </a:lnTo>
                                      <a:lnTo>
                                        <a:pt x="29850" y="63069"/>
                                      </a:lnTo>
                                      <a:lnTo>
                                        <a:pt x="21194" y="73350"/>
                                      </a:lnTo>
                                      <a:lnTo>
                                        <a:pt x="13432" y="83785"/>
                                      </a:lnTo>
                                      <a:lnTo>
                                        <a:pt x="8059" y="94680"/>
                                      </a:lnTo>
                                      <a:lnTo>
                                        <a:pt x="3880" y="105728"/>
                                      </a:lnTo>
                                      <a:lnTo>
                                        <a:pt x="2089" y="116777"/>
                                      </a:lnTo>
                                      <a:lnTo>
                                        <a:pt x="2089" y="120000"/>
                                      </a:lnTo>
                                      <a:lnTo>
                                        <a:pt x="0" y="117391"/>
                                      </a:lnTo>
                                      <a:lnTo>
                                        <a:pt x="298" y="116777"/>
                                      </a:lnTo>
                                      <a:lnTo>
                                        <a:pt x="2089" y="105575"/>
                                      </a:lnTo>
                                      <a:lnTo>
                                        <a:pt x="6268" y="94526"/>
                                      </a:lnTo>
                                      <a:lnTo>
                                        <a:pt x="11940" y="83631"/>
                                      </a:lnTo>
                                      <a:lnTo>
                                        <a:pt x="19701" y="72890"/>
                                      </a:lnTo>
                                      <a:lnTo>
                                        <a:pt x="28358" y="62762"/>
                                      </a:lnTo>
                                      <a:lnTo>
                                        <a:pt x="38805" y="52634"/>
                                      </a:lnTo>
                                      <a:lnTo>
                                        <a:pt x="49850" y="43120"/>
                                      </a:lnTo>
                                      <a:lnTo>
                                        <a:pt x="62388" y="33759"/>
                                      </a:lnTo>
                                      <a:lnTo>
                                        <a:pt x="75522" y="25012"/>
                                      </a:lnTo>
                                      <a:lnTo>
                                        <a:pt x="85671" y="18414"/>
                                      </a:lnTo>
                                      <a:lnTo>
                                        <a:pt x="96716" y="11969"/>
                                      </a:lnTo>
                                      <a:lnTo>
                                        <a:pt x="108059" y="5831"/>
                                      </a:lnTo>
                                      <a:lnTo>
                                        <a:pt x="12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17182" y="5904089"/>
                                  <a:ext cx="58738" cy="31114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9459" y="9183"/>
                                      </a:lnTo>
                                      <a:lnTo>
                                        <a:pt x="22702" y="11020"/>
                                      </a:lnTo>
                                      <a:lnTo>
                                        <a:pt x="38918" y="48979"/>
                                      </a:lnTo>
                                      <a:lnTo>
                                        <a:pt x="68108" y="82040"/>
                                      </a:lnTo>
                                      <a:lnTo>
                                        <a:pt x="107027" y="115102"/>
                                      </a:lnTo>
                                      <a:lnTo>
                                        <a:pt x="120000" y="119999"/>
                                      </a:lnTo>
                                      <a:lnTo>
                                        <a:pt x="71351" y="99183"/>
                                      </a:lnTo>
                                      <a:lnTo>
                                        <a:pt x="48648" y="89387"/>
                                      </a:lnTo>
                                      <a:lnTo>
                                        <a:pt x="16216" y="49591"/>
                                      </a:lnTo>
                                      <a:lnTo>
                                        <a:pt x="3243" y="244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63219" y="6223176"/>
                                  <a:ext cx="49212" cy="10477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92903" y="120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17182" y="5864401"/>
                                  <a:ext cx="11113" cy="6826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99" y="47441"/>
                                      </a:lnTo>
                                      <a:lnTo>
                                        <a:pt x="119999" y="120000"/>
                                      </a:lnTo>
                                      <a:lnTo>
                                        <a:pt x="102857" y="111627"/>
                                      </a:lnTo>
                                      <a:lnTo>
                                        <a:pt x="0" y="697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40994" y="6135864"/>
                                  <a:ext cx="73025" cy="19208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8260" y="15867"/>
                                      </a:lnTo>
                                      <a:lnTo>
                                        <a:pt x="57391" y="49586"/>
                                      </a:lnTo>
                                      <a:lnTo>
                                        <a:pt x="86086" y="85289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7391" y="120000"/>
                                      </a:lnTo>
                                      <a:lnTo>
                                        <a:pt x="36521" y="54545"/>
                                      </a:lnTo>
                                      <a:lnTo>
                                        <a:pt x="28695" y="43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84400" cy="91186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911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657600" cy="3683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517200" y="3597119"/>
                          <a:ext cx="3657600" cy="365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Isabella Hundstorfer</w:t>
                            </w:r>
                          </w:p>
                        </w:txbxContent>
                      </wps:txbx>
                      <wps:bodyPr anchorCtr="0" anchor="b" bIns="0" lIns="0" rIns="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3683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657600" cy="1066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3245075"/>
                          <a:ext cx="3657600" cy="1069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DataOrganizer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48"/>
                                <w:vertAlign w:val="baseline"/>
                              </w:rPr>
                              <w:t xml:space="preserve">Userstories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Gaikharashvili Rezo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Gusenbauer Christopher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Hundstorfer Isabella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Müller Benjamin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Kröll Barbara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Trummer Sarah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rIns="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0668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Dateien nach eigenen Kriterien sortieren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 will Kriterien selbst definieren können. Kriterien sind zum Beispiel Erstelldatum oder das alphapetische sortieren.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muss die Möglichkeit geben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Dateien nach Anfangsbuchstaben in eigene Ordner zu verschieben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Dateien nach Erstelljahr in eigene Ordner zu verschieben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 default Kriterium sollte die Sortierung nach Dateiendung in unterschiedliche Ordner sein.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Layout: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Funktion zum Vorhandenlayout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Spezielle Dateitypenordner erstellen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bookmarkStart w:colFirst="0" w:colLast="0" w:name="_sec3azrfxov9" w:id="0"/>
      <w:bookmarkEnd w:id="0"/>
      <w:r w:rsidDel="00000000" w:rsidR="00000000" w:rsidRPr="00000000">
        <w:rPr>
          <w:rtl w:val="0"/>
        </w:rPr>
        <w:t xml:space="preserve">Ich will spezielle Dateitypen in speziellen Ordner verschieben können. (Z.B. alle mcdx Dateien in einem Mathematik  Ordner.)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Spezielle Ordner erstellen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gewünsche Dateitypen hinein verschieben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Layout: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Funktion zum vorhanden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Bestehende Ordner auswählen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 will Ausgangs- und Zielordner auswählen können.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Ausgangsordner aus dem Datensystem auswählen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Zielordner des Dateityps aus dem Datensystem auswählen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Layout: </w:t>
      </w:r>
      <w:r w:rsidDel="00000000" w:rsidR="00000000" w:rsidRPr="00000000">
        <w:rPr>
          <w:rtl w:val="0"/>
        </w:rPr>
        <w:t xml:space="preserve">Es gibt kein Layout.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Duplikat Erkennung und automatisches Löschen von gleichen Dateien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Dateien mit Namen die im Zielordner schon vorhanden sind, sollen auf Gleichheit geprüft werden und je nach Bedarf überschrieben oder umbenannt werden.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Layout: </w:t>
      </w:r>
      <w:r w:rsidDel="00000000" w:rsidR="00000000" w:rsidRPr="00000000">
        <w:rPr>
          <w:rtl w:val="0"/>
        </w:rPr>
        <w:t xml:space="preserve">Es gibt kein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Sortieren mit dem Kontextmenü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 möchte wenn ich auf einem Ordner mit der rechten Maustaste klicken, den Inhalt mit Data-Organizer sortieren können.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Layout: </w:t>
      </w:r>
      <w:r w:rsidDel="00000000" w:rsidR="00000000" w:rsidRPr="00000000">
        <w:rPr>
          <w:rtl w:val="0"/>
        </w:rPr>
        <w:t xml:space="preserve">Es gibt kein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Dateien nach Inhalt sortieren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 möchte Dateien auf bestimmte Wörter durchsuchen und nach diesen sortieren.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Layout: </w:t>
      </w:r>
      <w:r w:rsidDel="00000000" w:rsidR="00000000" w:rsidRPr="00000000">
        <w:rPr>
          <w:rtl w:val="0"/>
        </w:rPr>
        <w:t xml:space="preserve">Es gibt kein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sinnvolle Dateinamen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Beschreibung: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 will Dateien nach Erstellungsmonat und Erstelljahr benennen.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Spezifikation: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Erstelldatum muss ermittelt werden.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daraus muss das Erstellmonat und Erstelljahr ermittelt werden.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Layout: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Aufwand: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Personenstunden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Priorität: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417" w:left="1417" w:right="1417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708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27.02.2017 15:15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Userstories/Version2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1.png"/><Relationship Id="rId8" Type="http://schemas.openxmlformats.org/officeDocument/2006/relationships/footer" Target="footer1.xml"/></Relationships>
</file>