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376" w:type="dxa"/>
        <w:tblInd w:w="-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</w:tblGrid>
      <w:tr w:rsidR="00816048" w:rsidTr="001A227E">
        <w:tc>
          <w:tcPr>
            <w:tcW w:w="10376" w:type="dxa"/>
            <w:gridSpan w:val="12"/>
            <w:tcBorders>
              <w:bottom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rPr>
                <w:rFonts w:ascii="GOST type B" w:hAnsi="GOST type B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16048" w:rsidTr="001A227E">
        <w:tc>
          <w:tcPr>
            <w:tcW w:w="8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  <w:tr w:rsidR="00816048" w:rsidTr="005462F1">
        <w:tc>
          <w:tcPr>
            <w:tcW w:w="9511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</w:tbl>
    <w:p w:rsidR="007C17C8" w:rsidRPr="0051329F" w:rsidRDefault="007C17C8" w:rsidP="0051329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C17C8" w:rsidRPr="0051329F" w:rsidSect="007C17C8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2290" w:right="403" w:bottom="2275" w:left="1138" w:header="403" w:footer="2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2A7" w:rsidRDefault="006112A7">
      <w:r>
        <w:separator/>
      </w:r>
    </w:p>
  </w:endnote>
  <w:endnote w:type="continuationSeparator" w:id="0">
    <w:p w:rsidR="006112A7" w:rsidRDefault="00611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Pr="006F449F" w:rsidRDefault="00D01E1C">
    <w:pPr>
      <w:rPr>
        <w:lang w:val="en-US"/>
      </w:rPr>
    </w:pPr>
  </w:p>
  <w:tbl>
    <w:tblPr>
      <w:tblW w:w="5000" w:type="pct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0"/>
      <w:gridCol w:w="572"/>
      <w:gridCol w:w="572"/>
      <w:gridCol w:w="572"/>
      <w:gridCol w:w="857"/>
      <w:gridCol w:w="325"/>
      <w:gridCol w:w="246"/>
      <w:gridCol w:w="3220"/>
      <w:gridCol w:w="2895"/>
      <w:gridCol w:w="526"/>
    </w:tblGrid>
    <w:tr w:rsidR="007C17C8" w:rsidRPr="008E7A5B" w:rsidTr="001E6FF2">
      <w:trPr>
        <w:trHeight w:hRule="exact" w:val="280"/>
      </w:trPr>
      <w:tc>
        <w:tcPr>
          <w:tcW w:w="275" w:type="pct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C17C8" w:rsidRPr="008E7A5B" w:rsidRDefault="007C17C8" w:rsidP="007C17C8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254" w:type="pc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7C17C8" w:rsidRPr="008E7A5B" w:rsidRDefault="007C17C8" w:rsidP="007C17C8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</w:tr>
    <w:tr w:rsidR="007C17C8" w:rsidRPr="008E7A5B" w:rsidTr="001E6FF2">
      <w:trPr>
        <w:trHeight w:hRule="exact" w:val="280"/>
      </w:trPr>
      <w:tc>
        <w:tcPr>
          <w:tcW w:w="275" w:type="pct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414" w:type="pct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76" w:type="pct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2953" w:type="pct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254" w:type="pct"/>
          <w:vMerge w:val="restart"/>
          <w:tcBorders>
            <w:top w:val="single" w:sz="12" w:space="0" w:color="000000"/>
            <w:left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:rsidR="007C17C8" w:rsidRPr="00F7547E" w:rsidRDefault="00F7547E" w:rsidP="007C17C8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="Times New Roman"/>
              <w:i/>
              <w:noProof/>
              <w:sz w:val="22"/>
              <w:szCs w:val="22"/>
            </w:rPr>
            <w:t>2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</w:tr>
    <w:tr w:rsidR="007C17C8" w:rsidRPr="008E7A5B" w:rsidTr="001E6FF2">
      <w:trPr>
        <w:trHeight w:hRule="exact" w:val="280"/>
      </w:trPr>
      <w:tc>
        <w:tcPr>
          <w:tcW w:w="275" w:type="pct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C17C8" w:rsidRPr="00923565" w:rsidRDefault="007C17C8" w:rsidP="007C17C8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Изм.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923565" w:rsidRDefault="007C17C8" w:rsidP="007C17C8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Кол.</w:t>
          </w:r>
          <w:r w:rsidRPr="00854DB7">
            <w:rPr>
              <w:rFonts w:ascii="GOST type B" w:hAnsi="GOST type B" w:cstheme="minorHAnsi"/>
              <w:i/>
              <w:sz w:val="4"/>
              <w:szCs w:val="4"/>
            </w:rPr>
            <w:t xml:space="preserve"> </w:t>
          </w:r>
          <w:r w:rsidRPr="00923565">
            <w:rPr>
              <w:rFonts w:ascii="GOST type B" w:hAnsi="GOST type B" w:cstheme="minorHAnsi"/>
              <w:i/>
              <w:sz w:val="18"/>
            </w:rPr>
            <w:t>уч.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923565" w:rsidRDefault="007C17C8" w:rsidP="007C17C8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Лист</w:t>
          </w:r>
        </w:p>
      </w:tc>
      <w:tc>
        <w:tcPr>
          <w:tcW w:w="276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923565" w:rsidRDefault="007C17C8" w:rsidP="007C17C8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N док</w:t>
          </w:r>
        </w:p>
      </w:tc>
      <w:tc>
        <w:tcPr>
          <w:tcW w:w="414" w:type="pct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923565" w:rsidRDefault="007C17C8" w:rsidP="007C17C8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Подп.</w:t>
          </w:r>
        </w:p>
      </w:tc>
      <w:tc>
        <w:tcPr>
          <w:tcW w:w="276" w:type="pct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923565" w:rsidRDefault="007C17C8" w:rsidP="007C17C8">
          <w:pPr>
            <w:pStyle w:val="a9"/>
            <w:jc w:val="center"/>
            <w:rPr>
              <w:rFonts w:ascii="GOST type B" w:hAnsi="GOST type B" w:cstheme="minorHAnsi"/>
              <w:i/>
              <w:sz w:val="18"/>
            </w:rPr>
          </w:pPr>
          <w:r w:rsidRPr="00923565">
            <w:rPr>
              <w:rFonts w:ascii="GOST type B" w:hAnsi="GOST type B" w:cstheme="minorHAnsi"/>
              <w:i/>
              <w:sz w:val="18"/>
            </w:rPr>
            <w:t>Дата</w:t>
          </w:r>
        </w:p>
      </w:tc>
      <w:tc>
        <w:tcPr>
          <w:tcW w:w="2953" w:type="pct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254" w:type="pct"/>
          <w:vMerge/>
          <w:tcBorders>
            <w:left w:val="single" w:sz="12" w:space="0" w:color="auto"/>
            <w:bottom w:val="single" w:sz="12" w:space="0" w:color="000000"/>
            <w:right w:val="single" w:sz="4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7C17C8" w:rsidRPr="008E7A5B" w:rsidTr="001E6FF2">
      <w:trPr>
        <w:trHeight w:hRule="exact" w:val="463"/>
      </w:trPr>
      <w:tc>
        <w:tcPr>
          <w:tcW w:w="1674" w:type="pct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1674" w:type="pct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8E7A5B" w:rsidRDefault="007C17C8" w:rsidP="007C17C8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1652" w:type="pct"/>
          <w:gridSpan w:val="2"/>
          <w:tcBorders>
            <w:top w:val="single" w:sz="12" w:space="0" w:color="000000"/>
            <w:left w:val="single" w:sz="12" w:space="0" w:color="000000"/>
            <w:right w:val="single" w:sz="4" w:space="0" w:color="auto"/>
          </w:tcBorders>
          <w:shd w:val="clear" w:color="auto" w:fill="auto"/>
        </w:tcPr>
        <w:p w:rsidR="007C17C8" w:rsidRPr="008E7A5B" w:rsidRDefault="007C17C8" w:rsidP="007C17C8">
          <w:pPr>
            <w:pStyle w:val="a9"/>
            <w:rPr>
              <w:rFonts w:ascii="GOST type B" w:hAnsi="GOST type B" w:cstheme="minorHAnsi"/>
              <w:i/>
            </w:rPr>
          </w:pP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D01E1C" w:rsidRDefault="00D01E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Pr="006434E7" w:rsidRDefault="00D01E1C" w:rsidP="006F449F"/>
  <w:p w:rsidR="00D01E1C" w:rsidRDefault="00D01E1C" w:rsidP="006F449F">
    <w:pPr>
      <w:rPr>
        <w:lang w:val="en-US"/>
      </w:rPr>
    </w:pPr>
  </w:p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563"/>
      <w:gridCol w:w="565"/>
      <w:gridCol w:w="835"/>
      <w:gridCol w:w="578"/>
      <w:gridCol w:w="3838"/>
      <w:gridCol w:w="7"/>
      <w:gridCol w:w="840"/>
      <w:gridCol w:w="847"/>
      <w:gridCol w:w="1160"/>
      <w:gridCol w:w="6"/>
      <w:gridCol w:w="12"/>
      <w:gridCol w:w="59"/>
    </w:tblGrid>
    <w:tr w:rsidR="007C17C8" w:rsidRPr="00D243FF" w:rsidTr="001E6FF2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  <w:bookmarkStart w:id="2" w:name="ОснНадп"/>
          <w:bookmarkEnd w:id="2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3" w:name="обозн"/>
          <w:bookmarkEnd w:id="3"/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C17C8" w:rsidRPr="00D243FF" w:rsidTr="001E6FF2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C17C8" w:rsidRPr="00D243FF" w:rsidTr="001E6FF2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4" w:name="комплекс"/>
          <w:bookmarkEnd w:id="4"/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C17C8" w:rsidRPr="00D243FF" w:rsidTr="001E6FF2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7C17C8" w:rsidRPr="00D243FF" w:rsidTr="001E6FF2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Кол.</w:t>
          </w:r>
          <w:r w:rsidRPr="00E7555C">
            <w:rPr>
              <w:rFonts w:ascii="GOST type B" w:hAnsi="GOST type B" w:cs="Times New Roman"/>
              <w:i/>
              <w:sz w:val="4"/>
              <w:szCs w:val="4"/>
            </w:rPr>
            <w:t xml:space="preserve"> </w:t>
          </w:r>
          <w:proofErr w:type="spellStart"/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уч</w:t>
          </w:r>
          <w:proofErr w:type="spellEnd"/>
          <w:r w:rsidRPr="00A722A2">
            <w:rPr>
              <w:rFonts w:ascii="GOST type B" w:hAnsi="GOST type B" w:cs="Times New Roman"/>
              <w:i/>
              <w:sz w:val="18"/>
              <w:szCs w:val="18"/>
              <w:lang w:val="en-US"/>
            </w:rPr>
            <w:t>.</w:t>
          </w: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№ док.</w:t>
          </w: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pStyle w:val="a9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Дата</w:t>
          </w: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/>
              <w:i/>
            </w:rPr>
          </w:pPr>
        </w:p>
      </w:tc>
    </w:tr>
    <w:tr w:rsidR="007C17C8" w:rsidRPr="00A722A2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5" w:name="фам_вып"/>
          <w:bookmarkEnd w:id="5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6" w:name="объект"/>
          <w:bookmarkEnd w:id="6"/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C17C8" w:rsidRPr="00A722A2" w:rsidRDefault="007C17C8" w:rsidP="007C17C8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Стадия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C17C8" w:rsidRPr="00A722A2" w:rsidRDefault="007C17C8" w:rsidP="007C17C8">
          <w:pPr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A722A2" w:rsidRDefault="007C17C8" w:rsidP="007C17C8">
          <w:pPr>
            <w:jc w:val="center"/>
            <w:rPr>
              <w:rFonts w:ascii="GOST type B" w:hAnsi="GOST type B"/>
              <w:i/>
              <w:sz w:val="18"/>
              <w:szCs w:val="18"/>
            </w:rPr>
          </w:pPr>
          <w:r w:rsidRPr="00A722A2">
            <w:rPr>
              <w:rFonts w:ascii="GOST type B" w:hAnsi="GOST type B" w:cs="Times New Roman"/>
              <w:i/>
              <w:sz w:val="18"/>
              <w:szCs w:val="18"/>
            </w:rPr>
            <w:t>Листов</w:t>
          </w:r>
        </w:p>
      </w:tc>
    </w:tr>
    <w:tr w:rsidR="007C17C8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7C17C8" w:rsidRDefault="007C17C8" w:rsidP="007C17C8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фам4"/>
          <w:bookmarkEnd w:id="7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C17C8" w:rsidRPr="00D243FF" w:rsidRDefault="007C17C8" w:rsidP="007C17C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C17C8" w:rsidRPr="00F7547E" w:rsidRDefault="00F7547E" w:rsidP="007C17C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1A227E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F7547E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bookmarkStart w:id="8" w:name="листов"/>
      <w:bookmarkEnd w:id="8"/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317BDF" w:rsidRDefault="007C17C8" w:rsidP="007C17C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317BDF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317BDF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317BDF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1A227E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317BDF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7C17C8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7C17C8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>
            <w:rPr>
              <w:rFonts w:ascii="GOST type B" w:hAnsi="GOST type B" w:cs="Times New Roman"/>
              <w:i/>
              <w:sz w:val="22"/>
              <w:szCs w:val="22"/>
            </w:rPr>
            <w:t>Зав. гр.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3"/>
          <w:bookmarkEnd w:id="9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C17C8" w:rsidRPr="00D243FF" w:rsidRDefault="007C17C8" w:rsidP="007C17C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7C17C8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7C17C8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18"/>
              <w:szCs w:val="18"/>
            </w:rPr>
          </w:pPr>
          <w:r w:rsidRPr="007C17C8">
            <w:rPr>
              <w:rFonts w:ascii="GOST type B" w:hAnsi="GOST type B" w:cstheme="minorHAnsi"/>
              <w:i/>
              <w:sz w:val="18"/>
              <w:szCs w:val="18"/>
            </w:rPr>
            <w:t>И.</w:t>
          </w:r>
          <w:r w:rsidRPr="007C17C8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7C17C8">
            <w:rPr>
              <w:rFonts w:ascii="GOST type B" w:hAnsi="GOST type B" w:cstheme="minorHAnsi"/>
              <w:i/>
              <w:sz w:val="18"/>
              <w:szCs w:val="18"/>
            </w:rPr>
            <w:t>о.</w:t>
          </w:r>
          <w:r w:rsidRPr="007C17C8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7C17C8">
            <w:rPr>
              <w:rFonts w:ascii="GOST type B" w:hAnsi="GOST type B" w:cstheme="minorHAnsi"/>
              <w:i/>
              <w:sz w:val="18"/>
              <w:szCs w:val="18"/>
            </w:rPr>
            <w:t>гл.</w:t>
          </w:r>
          <w:r w:rsidRPr="007C17C8">
            <w:rPr>
              <w:rFonts w:ascii="GOST type B" w:hAnsi="GOST type B" w:cstheme="minorHAnsi"/>
              <w:i/>
              <w:sz w:val="8"/>
              <w:szCs w:val="8"/>
            </w:rPr>
            <w:t xml:space="preserve"> </w:t>
          </w:r>
          <w:r w:rsidRPr="007C17C8">
            <w:rPr>
              <w:rFonts w:ascii="GOST type B" w:hAnsi="GOST type B" w:cstheme="minorHAnsi"/>
              <w:i/>
              <w:sz w:val="18"/>
              <w:szCs w:val="18"/>
            </w:rPr>
            <w:t>с</w:t>
          </w:r>
          <w:r>
            <w:rPr>
              <w:rFonts w:ascii="GOST type B" w:hAnsi="GOST type B" w:cstheme="minorHAnsi"/>
              <w:i/>
              <w:sz w:val="18"/>
              <w:szCs w:val="18"/>
            </w:rPr>
            <w:t>пец.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фам2"/>
          <w:bookmarkEnd w:id="10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273198" w:rsidRDefault="007C17C8" w:rsidP="007C17C8">
          <w:pPr>
            <w:suppressAutoHyphens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bookmarkStart w:id="11" w:name="назв_листа"/>
          <w:bookmarkEnd w:id="11"/>
          <w:r>
            <w:rPr>
              <w:rFonts w:ascii="GOST type B" w:hAnsi="GOST type B" w:cstheme="minorHAnsi"/>
              <w:i/>
              <w:sz w:val="24"/>
              <w:szCs w:val="24"/>
            </w:rPr>
            <w:t>Ведомость металлоконструкций по видам профилей</w:t>
          </w:r>
        </w:p>
      </w:tc>
      <w:tc>
        <w:tcPr>
          <w:tcW w:w="2872" w:type="dxa"/>
          <w:gridSpan w:val="6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C17C8" w:rsidRPr="00273198" w:rsidRDefault="007C17C8" w:rsidP="007C17C8">
          <w:pPr>
            <w:ind w:right="5"/>
            <w:jc w:val="center"/>
            <w:rPr>
              <w:rFonts w:ascii="GOST type B" w:hAnsi="GOST type B" w:cstheme="minorHAnsi"/>
              <w:i/>
              <w:sz w:val="24"/>
              <w:szCs w:val="24"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t>АО "МАГНИТОГОРСКИЙ</w:t>
          </w:r>
        </w:p>
        <w:p w:rsidR="007C17C8" w:rsidRPr="00D243FF" w:rsidRDefault="007C17C8" w:rsidP="007C17C8">
          <w:pPr>
            <w:ind w:right="5"/>
            <w:jc w:val="center"/>
            <w:rPr>
              <w:rFonts w:ascii="GOST type B" w:hAnsi="GOST type B"/>
              <w:i/>
            </w:rPr>
          </w:pPr>
          <w:r w:rsidRPr="00273198">
            <w:rPr>
              <w:rFonts w:ascii="GOST type B" w:hAnsi="GOST type B" w:cstheme="minorHAnsi"/>
              <w:i/>
              <w:sz w:val="24"/>
              <w:szCs w:val="24"/>
            </w:rPr>
            <w:t>ГИПРОМЕЗ"</w:t>
          </w:r>
        </w:p>
      </w:tc>
    </w:tr>
    <w:tr w:rsidR="007C17C8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</w:t>
          </w:r>
          <w:r>
            <w:rPr>
              <w:rFonts w:ascii="GOST type B" w:hAnsi="GOST type B" w:cs="Times New Roman"/>
              <w:i/>
              <w:sz w:val="22"/>
              <w:szCs w:val="22"/>
            </w:rPr>
            <w:t xml:space="preserve"> 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_н_контр"/>
          <w:bookmarkEnd w:id="12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jc w:val="center"/>
            <w:rPr>
              <w:rFonts w:ascii="GOST type B" w:hAnsi="GOST type B"/>
              <w:i/>
            </w:rPr>
          </w:pPr>
        </w:p>
      </w:tc>
    </w:tr>
    <w:tr w:rsidR="007C17C8" w:rsidRPr="00D243FF" w:rsidTr="001E6FF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C17C8" w:rsidRPr="007C17C8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7C17C8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C17C8" w:rsidRPr="00D243FF" w:rsidRDefault="007C17C8" w:rsidP="007C17C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фам1"/>
          <w:bookmarkEnd w:id="13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C17C8" w:rsidRPr="00D243FF" w:rsidRDefault="007C17C8" w:rsidP="007C17C8">
          <w:pPr>
            <w:snapToGrid w:val="0"/>
            <w:rPr>
              <w:rFonts w:ascii="GOST type B" w:hAnsi="GOST type B"/>
              <w:i/>
            </w:rPr>
          </w:pPr>
        </w:p>
      </w:tc>
    </w:tr>
    <w:tr w:rsidR="007C17C8" w:rsidRPr="00D243FF" w:rsidTr="001E6FF2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6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7C17C8" w:rsidRPr="00D243FF" w:rsidRDefault="007C17C8" w:rsidP="007C17C8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2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C17C8" w:rsidRPr="00D243FF" w:rsidRDefault="007C17C8" w:rsidP="007C17C8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C17C8" w:rsidRPr="00D243FF" w:rsidRDefault="007C17C8" w:rsidP="007C17C8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>. инв. №</w:t>
          </w:r>
        </w:p>
      </w:tc>
    </w:tr>
  </w:tbl>
  <w:p w:rsidR="00D01E1C" w:rsidRDefault="00D01E1C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D01E1C" w:rsidRDefault="00D01E1C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2A7" w:rsidRDefault="006112A7">
      <w:r>
        <w:separator/>
      </w:r>
    </w:p>
  </w:footnote>
  <w:footnote w:type="continuationSeparator" w:id="0">
    <w:p w:rsidR="006112A7" w:rsidRDefault="00611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-5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51329F" w:rsidRPr="00D70163" w:rsidTr="002F58D0">
      <w:tc>
        <w:tcPr>
          <w:tcW w:w="9511" w:type="dxa"/>
          <w:gridSpan w:val="11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tcBorders>
            <w:lef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51329F" w:rsidRPr="00D70163" w:rsidTr="002F58D0">
      <w:tc>
        <w:tcPr>
          <w:tcW w:w="9511" w:type="dxa"/>
          <w:gridSpan w:val="11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51329F" w:rsidRPr="00D70163" w:rsidTr="002F58D0">
      <w:tc>
        <w:tcPr>
          <w:tcW w:w="8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Сталь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повыш</w:t>
          </w:r>
          <w:proofErr w:type="spellEnd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. и высокой прочности</w:t>
          </w:r>
        </w:p>
      </w:tc>
      <w:tc>
        <w:tcPr>
          <w:tcW w:w="8647" w:type="dxa"/>
          <w:gridSpan w:val="10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7C17C8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C17C8">
            <w:rPr>
              <w:rFonts w:ascii="GOST type B" w:hAnsi="GOST type B" w:cs="Times New Roman"/>
              <w:i/>
              <w:sz w:val="18"/>
              <w:szCs w:val="18"/>
            </w:rPr>
            <w:t>по видам профилей стали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51329F" w:rsidRPr="00D70163" w:rsidTr="002F58D0">
      <w:tc>
        <w:tcPr>
          <w:tcW w:w="864" w:type="dxa"/>
          <w:vMerge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Широко-полочные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двутавры</w:t>
          </w:r>
          <w:proofErr w:type="spellEnd"/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D01E1C" w:rsidRPr="0051329F" w:rsidRDefault="006010C6" w:rsidP="008A2D23">
    <w:pPr>
      <w:pStyle w:val="a8"/>
      <w:rPr>
        <w:sz w:val="2"/>
        <w:szCs w:val="2"/>
        <w:lang w:val="en-US"/>
      </w:rPr>
    </w:pPr>
    <w:r w:rsidRPr="0051329F"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32B7B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-5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816048" w:rsidRPr="00D70163" w:rsidTr="005462F1">
      <w:tc>
        <w:tcPr>
          <w:tcW w:w="9511" w:type="dxa"/>
          <w:gridSpan w:val="11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tcBorders>
            <w:lef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816048" w:rsidRPr="00D70163" w:rsidTr="005462F1">
      <w:tc>
        <w:tcPr>
          <w:tcW w:w="9511" w:type="dxa"/>
          <w:gridSpan w:val="11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816048" w:rsidRPr="00D70163" w:rsidTr="005462F1">
      <w:tc>
        <w:tcPr>
          <w:tcW w:w="8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Сталь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повыш</w:t>
          </w:r>
          <w:proofErr w:type="spellEnd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. и высокой прочности</w:t>
          </w:r>
        </w:p>
      </w:tc>
      <w:tc>
        <w:tcPr>
          <w:tcW w:w="8647" w:type="dxa"/>
          <w:gridSpan w:val="10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7C17C8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7C17C8">
            <w:rPr>
              <w:rFonts w:ascii="GOST type B" w:hAnsi="GOST type B" w:cs="Times New Roman"/>
              <w:i/>
              <w:sz w:val="18"/>
              <w:szCs w:val="18"/>
            </w:rPr>
            <w:t>по видам профилей стали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816048" w:rsidRPr="00D70163" w:rsidTr="005462F1">
      <w:tc>
        <w:tcPr>
          <w:tcW w:w="864" w:type="dxa"/>
          <w:vMerge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Широко-полочные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двутавры</w:t>
          </w:r>
          <w:proofErr w:type="spellEnd"/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816048" w:rsidRPr="00D70163" w:rsidRDefault="00816048" w:rsidP="00816048">
    <w:pPr>
      <w:rPr>
        <w:i/>
      </w:rPr>
    </w:pPr>
  </w:p>
  <w:p w:rsidR="00D01E1C" w:rsidRPr="00282F4F" w:rsidRDefault="006010C6" w:rsidP="003C54CC">
    <w:pPr>
      <w:pStyle w:val="a8"/>
      <w:tabs>
        <w:tab w:val="clear" w:pos="4536"/>
        <w:tab w:val="clear" w:pos="9072"/>
        <w:tab w:val="left" w:pos="2460"/>
      </w:tabs>
      <w:rPr>
        <w:lang w:val="en-US"/>
      </w:rPr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E7601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022C64"/>
    <w:rsid w:val="00027A8C"/>
    <w:rsid w:val="00050027"/>
    <w:rsid w:val="000A3C02"/>
    <w:rsid w:val="000B059F"/>
    <w:rsid w:val="00106283"/>
    <w:rsid w:val="0011753C"/>
    <w:rsid w:val="00155FD9"/>
    <w:rsid w:val="0016543A"/>
    <w:rsid w:val="00187BFC"/>
    <w:rsid w:val="0019518A"/>
    <w:rsid w:val="001A227E"/>
    <w:rsid w:val="001A72E3"/>
    <w:rsid w:val="001C4A36"/>
    <w:rsid w:val="001E5803"/>
    <w:rsid w:val="00217451"/>
    <w:rsid w:val="00245D3D"/>
    <w:rsid w:val="0027717D"/>
    <w:rsid w:val="00282F4F"/>
    <w:rsid w:val="002A7EFB"/>
    <w:rsid w:val="002B584D"/>
    <w:rsid w:val="002C46FC"/>
    <w:rsid w:val="002C480C"/>
    <w:rsid w:val="002D10D3"/>
    <w:rsid w:val="002D355F"/>
    <w:rsid w:val="002F2EDA"/>
    <w:rsid w:val="003024EC"/>
    <w:rsid w:val="0030408C"/>
    <w:rsid w:val="00317BDF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40FD1"/>
    <w:rsid w:val="0044524F"/>
    <w:rsid w:val="0045083D"/>
    <w:rsid w:val="004633E9"/>
    <w:rsid w:val="00474496"/>
    <w:rsid w:val="00481546"/>
    <w:rsid w:val="00485F35"/>
    <w:rsid w:val="004A137D"/>
    <w:rsid w:val="004B3714"/>
    <w:rsid w:val="004B6728"/>
    <w:rsid w:val="004D51D0"/>
    <w:rsid w:val="004E0BEA"/>
    <w:rsid w:val="004E7159"/>
    <w:rsid w:val="005114F9"/>
    <w:rsid w:val="0051329F"/>
    <w:rsid w:val="0053057B"/>
    <w:rsid w:val="00537833"/>
    <w:rsid w:val="00562206"/>
    <w:rsid w:val="00566AC8"/>
    <w:rsid w:val="00570F00"/>
    <w:rsid w:val="00584A55"/>
    <w:rsid w:val="005852C6"/>
    <w:rsid w:val="00597D79"/>
    <w:rsid w:val="005A3BA4"/>
    <w:rsid w:val="005A528B"/>
    <w:rsid w:val="005A7DAA"/>
    <w:rsid w:val="005B51B2"/>
    <w:rsid w:val="005D4E48"/>
    <w:rsid w:val="006010C6"/>
    <w:rsid w:val="006112A7"/>
    <w:rsid w:val="00641241"/>
    <w:rsid w:val="006434E7"/>
    <w:rsid w:val="00693A5E"/>
    <w:rsid w:val="006A35FA"/>
    <w:rsid w:val="006C676B"/>
    <w:rsid w:val="006E14C5"/>
    <w:rsid w:val="006F449F"/>
    <w:rsid w:val="006F56F5"/>
    <w:rsid w:val="006F5A44"/>
    <w:rsid w:val="00700348"/>
    <w:rsid w:val="007229DB"/>
    <w:rsid w:val="00747CDC"/>
    <w:rsid w:val="007524D0"/>
    <w:rsid w:val="00791FAC"/>
    <w:rsid w:val="007A2692"/>
    <w:rsid w:val="007C17C8"/>
    <w:rsid w:val="007F34F6"/>
    <w:rsid w:val="00816048"/>
    <w:rsid w:val="00832C7A"/>
    <w:rsid w:val="00832E47"/>
    <w:rsid w:val="00833308"/>
    <w:rsid w:val="008614E8"/>
    <w:rsid w:val="00895BCA"/>
    <w:rsid w:val="008A148A"/>
    <w:rsid w:val="008A2D23"/>
    <w:rsid w:val="00941E1C"/>
    <w:rsid w:val="009739E0"/>
    <w:rsid w:val="00985523"/>
    <w:rsid w:val="00994E05"/>
    <w:rsid w:val="009D7F22"/>
    <w:rsid w:val="00A12485"/>
    <w:rsid w:val="00A14FCE"/>
    <w:rsid w:val="00A170A9"/>
    <w:rsid w:val="00A219D5"/>
    <w:rsid w:val="00A2423E"/>
    <w:rsid w:val="00A35BAB"/>
    <w:rsid w:val="00A479BC"/>
    <w:rsid w:val="00A572FD"/>
    <w:rsid w:val="00A579D0"/>
    <w:rsid w:val="00A71B83"/>
    <w:rsid w:val="00A82047"/>
    <w:rsid w:val="00AA0855"/>
    <w:rsid w:val="00AD1495"/>
    <w:rsid w:val="00B57914"/>
    <w:rsid w:val="00B60357"/>
    <w:rsid w:val="00B61B66"/>
    <w:rsid w:val="00B6531D"/>
    <w:rsid w:val="00B66A33"/>
    <w:rsid w:val="00B71311"/>
    <w:rsid w:val="00B808C5"/>
    <w:rsid w:val="00BA01C8"/>
    <w:rsid w:val="00BE07B8"/>
    <w:rsid w:val="00C1141C"/>
    <w:rsid w:val="00C6201E"/>
    <w:rsid w:val="00C8395B"/>
    <w:rsid w:val="00CB21E4"/>
    <w:rsid w:val="00CC127B"/>
    <w:rsid w:val="00CF12CF"/>
    <w:rsid w:val="00CF62E7"/>
    <w:rsid w:val="00D01E1C"/>
    <w:rsid w:val="00D30CFA"/>
    <w:rsid w:val="00DB0214"/>
    <w:rsid w:val="00DC0018"/>
    <w:rsid w:val="00DE0F9F"/>
    <w:rsid w:val="00DE230A"/>
    <w:rsid w:val="00DF4CBA"/>
    <w:rsid w:val="00E6660A"/>
    <w:rsid w:val="00E740A0"/>
    <w:rsid w:val="00E74910"/>
    <w:rsid w:val="00E96031"/>
    <w:rsid w:val="00EA2AB2"/>
    <w:rsid w:val="00EA38BB"/>
    <w:rsid w:val="00EF107F"/>
    <w:rsid w:val="00EF6A4B"/>
    <w:rsid w:val="00F2267D"/>
    <w:rsid w:val="00F2345B"/>
    <w:rsid w:val="00F24879"/>
    <w:rsid w:val="00F66B69"/>
    <w:rsid w:val="00F73D90"/>
    <w:rsid w:val="00F7547E"/>
    <w:rsid w:val="00F839D3"/>
    <w:rsid w:val="00F9187B"/>
    <w:rsid w:val="00F946F9"/>
    <w:rsid w:val="00FA7D15"/>
    <w:rsid w:val="00FD3F8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532B4125-F012-4365-8315-96A87977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F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12</cp:revision>
  <cp:lastPrinted>2014-04-15T09:50:00Z</cp:lastPrinted>
  <dcterms:created xsi:type="dcterms:W3CDTF">2021-02-24T17:46:00Z</dcterms:created>
  <dcterms:modified xsi:type="dcterms:W3CDTF">2021-03-09T07:39:00Z</dcterms:modified>
</cp:coreProperties>
</file>