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48"/>
          <w:szCs w:val="48"/>
          <w:rFonts w:ascii="Calibri" w:eastAsia="宋体" w:hAnsi="宋体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Calibri" w:eastAsia="宋体" w:hAnsi="宋体" w:hint="default"/>
        </w:rPr>
      </w:pPr>
      <w:r>
        <w:rPr>
          <w:b w:val="1"/>
          <w:position w:val="0"/>
          <w:sz w:val="28"/>
          <w:szCs w:val="28"/>
          <w:rFonts w:ascii="Calibri" w:eastAsia="宋体" w:hAnsi="宋体" w:hint="default"/>
        </w:rPr>
        <w:t>新云电子元器件有限责任公司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Calibri" w:eastAsia="宋体" w:hAnsi="宋体" w:hint="default"/>
        </w:rPr>
      </w:pPr>
      <w:r>
        <w:rPr>
          <w:b w:val="1"/>
          <w:position w:val="0"/>
          <w:sz w:val="28"/>
          <w:szCs w:val="28"/>
          <w:rFonts w:ascii="Calibri" w:eastAsia="宋体" w:hAnsi="宋体" w:hint="default"/>
        </w:rPr>
        <w:t xml:space="preserve">                                      抄送 3780595@qq.com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right="0" w:left="1110" w:hanging="1110"/>
        <w:rPr>
          <w:b w:val="1"/>
          <w:position w:val="0"/>
          <w:sz w:val="36"/>
          <w:szCs w:val="36"/>
          <w:rFonts w:ascii="Calibri" w:eastAsia="宋体" w:hAnsi="宋体" w:hint="default"/>
        </w:rPr>
      </w:pPr>
      <w:r>
        <w:rPr>
          <w:b w:val="1"/>
          <w:position w:val="0"/>
          <w:sz w:val="36"/>
          <w:szCs w:val="36"/>
          <w:rFonts w:ascii="Calibri" w:eastAsia="宋体" w:hAnsi="宋体" w:hint="default"/>
        </w:rPr>
        <w:t>概述</w:t>
      </w:r>
    </w:p>
    <w:p>
      <w:pPr>
        <w:pStyle w:val="PO26"/>
        <w:numPr>
          <w:ilvl w:val="1"/>
          <w:numId w:val="5"/>
        </w:numPr>
        <w:jc w:val="both"/>
        <w:spacing w:lineRule="auto" w:line="240" w:before="0" w:after="0"/>
        <w:ind w:left="851" w:right="0" w:hanging="567"/>
        <w:rPr>
          <w:b w:val="1"/>
          <w:position w:val="0"/>
          <w:sz w:val="36"/>
          <w:szCs w:val="36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项目背景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现在网络的发展已呈现商业化、全球化、全民化的趋势。目前</w:t>
      </w:r>
      <w:r>
        <w:rPr>
          <w:position w:val="0"/>
          <w:sz w:val="28"/>
          <w:szCs w:val="28"/>
          <w:rFonts w:ascii="Calibri" w:eastAsia="宋体" w:hAnsi="宋体" w:hint="default"/>
        </w:rPr>
        <w:t>，几乎所有的公司都在利用网络传递商业信息，进行商业活动，从</w:t>
      </w:r>
      <w:r>
        <w:rPr>
          <w:position w:val="0"/>
          <w:sz w:val="28"/>
          <w:szCs w:val="28"/>
          <w:rFonts w:ascii="Calibri" w:eastAsia="宋体" w:hAnsi="宋体" w:hint="default"/>
        </w:rPr>
        <w:t>宣传企业、发布广告、招聘雇员、传递商业文件乃至拓展市场、网</w:t>
      </w:r>
      <w:r>
        <w:rPr>
          <w:position w:val="0"/>
          <w:sz w:val="28"/>
          <w:szCs w:val="28"/>
          <w:rFonts w:ascii="Calibri" w:eastAsia="宋体" w:hAnsi="宋体" w:hint="default"/>
        </w:rPr>
        <w:t>上销售等，无所不能。如今网络已成为企业进行竞争的战略手段，在</w:t>
      </w:r>
      <w:r>
        <w:rPr>
          <w:position w:val="0"/>
          <w:sz w:val="28"/>
          <w:szCs w:val="28"/>
          <w:rFonts w:ascii="Calibri" w:eastAsia="宋体" w:hAnsi="宋体" w:hint="default"/>
        </w:rPr>
        <w:t>以信息技术为支撑的新经济条件下，越来越多的企业利用起网络这</w:t>
      </w:r>
      <w:r>
        <w:rPr>
          <w:position w:val="0"/>
          <w:sz w:val="28"/>
          <w:szCs w:val="28"/>
          <w:rFonts w:ascii="Calibri" w:eastAsia="宋体" w:hAnsi="宋体" w:hint="default"/>
        </w:rPr>
        <w:t>个有效的工具。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网站，为企业提供了一个展示自己的舞台，为消费者提供了一</w:t>
      </w:r>
      <w:r>
        <w:rPr>
          <w:position w:val="0"/>
          <w:sz w:val="28"/>
          <w:szCs w:val="28"/>
          <w:rFonts w:ascii="Calibri" w:eastAsia="宋体" w:hAnsi="宋体" w:hint="default"/>
        </w:rPr>
        <w:t>个了解企业的捷径。企业可以通过建立网站，实行全天候销售服务，</w:t>
      </w:r>
      <w:r>
        <w:rPr>
          <w:position w:val="0"/>
          <w:sz w:val="28"/>
          <w:szCs w:val="28"/>
          <w:rFonts w:ascii="Calibri" w:eastAsia="宋体" w:hAnsi="宋体" w:hint="default"/>
        </w:rPr>
        <w:t>借助网络推广企业的形象，宣传企业的产品，发布企业的新闻。同时</w:t>
      </w:r>
      <w:r>
        <w:rPr>
          <w:position w:val="0"/>
          <w:sz w:val="28"/>
          <w:szCs w:val="28"/>
          <w:rFonts w:ascii="Calibri" w:eastAsia="宋体" w:hAnsi="宋体" w:hint="default"/>
        </w:rPr>
        <w:t>企业可以通过信息反馈更加了解顾客的心理及需求，有利于拓展销</w:t>
      </w:r>
      <w:r>
        <w:rPr>
          <w:position w:val="0"/>
          <w:sz w:val="28"/>
          <w:szCs w:val="28"/>
          <w:rFonts w:ascii="Calibri" w:eastAsia="宋体" w:hAnsi="宋体" w:hint="default"/>
        </w:rPr>
        <w:t>售渠道，并节约大量的广告宣传和经营运营成本。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为此，我们欲为新云公司量身定做一个符合自己需求的网上品</w:t>
      </w:r>
      <w:r>
        <w:rPr>
          <w:position w:val="0"/>
          <w:sz w:val="28"/>
          <w:szCs w:val="28"/>
          <w:rFonts w:ascii="Calibri" w:eastAsia="宋体" w:hAnsi="宋体" w:hint="default"/>
        </w:rPr>
        <w:t>牌推广平台，以优化公司的经营模式，提高公司的运营效率。</w:t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vanish w:val="true"/>
          <w:rFonts w:ascii="Calibri" w:eastAsia="宋体" w:hAnsi="宋体" w:hint="default"/>
        </w:rPr>
      </w:pP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vanish w:val="true"/>
          <w:rFonts w:ascii="Calibri" w:eastAsia="宋体" w:hAnsi="宋体" w:hint="default"/>
        </w:rPr>
      </w:pP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建设目的</w:t>
      </w:r>
    </w:p>
    <w:p>
      <w:pPr>
        <w:pStyle w:val="PO26"/>
        <w:numPr>
          <w:ilvl w:val="0"/>
          <w:numId w:val="10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帮助公司建立有效的企业形象宣传、企业风采展示、公司项</w:t>
      </w:r>
      <w:r>
        <w:rPr>
          <w:position w:val="0"/>
          <w:sz w:val="28"/>
          <w:szCs w:val="28"/>
          <w:rFonts w:ascii="Calibri" w:eastAsia="宋体" w:hAnsi="宋体" w:hint="default"/>
        </w:rPr>
        <w:t>目宣传。</w:t>
      </w:r>
    </w:p>
    <w:p>
      <w:pPr>
        <w:pStyle w:val="PO26"/>
        <w:numPr>
          <w:ilvl w:val="0"/>
          <w:numId w:val="10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充分利用网络快捷、跨地域优势进行信息传递，对企业的新</w:t>
      </w:r>
      <w:r>
        <w:rPr>
          <w:position w:val="0"/>
          <w:sz w:val="28"/>
          <w:szCs w:val="28"/>
          <w:rFonts w:ascii="Calibri" w:eastAsia="宋体" w:hAnsi="宋体" w:hint="default"/>
        </w:rPr>
        <w:t>闻进行及时的报道，介绍本行业国内外发展的最新信息和技</w:t>
      </w:r>
      <w:r>
        <w:rPr>
          <w:position w:val="0"/>
          <w:sz w:val="28"/>
          <w:szCs w:val="28"/>
          <w:rFonts w:ascii="Calibri" w:eastAsia="宋体" w:hAnsi="宋体" w:hint="default"/>
        </w:rPr>
        <w:t>术成果，推广国内外先进经验。</w:t>
      </w:r>
    </w:p>
    <w:p>
      <w:pPr>
        <w:pStyle w:val="PO26"/>
        <w:numPr>
          <w:ilvl w:val="0"/>
          <w:numId w:val="10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为企业和客户提供网上开放平台，增进系统内外信息互通、</w:t>
      </w:r>
      <w:r>
        <w:rPr>
          <w:position w:val="0"/>
          <w:sz w:val="28"/>
          <w:szCs w:val="28"/>
          <w:rFonts w:ascii="Calibri" w:eastAsia="宋体" w:hAnsi="宋体" w:hint="default"/>
        </w:rPr>
        <w:t>经验交流，配合企业的精神文明建设，增加客户的美誉度，</w:t>
      </w:r>
      <w:r>
        <w:rPr>
          <w:position w:val="0"/>
          <w:sz w:val="28"/>
          <w:szCs w:val="28"/>
          <w:rFonts w:ascii="Calibri" w:eastAsia="宋体" w:hAnsi="宋体" w:hint="default"/>
        </w:rPr>
        <w:t>提高企业员工的凝聚力。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right="0" w:left="1110" w:hanging="1110"/>
        <w:rPr>
          <w:b w:val="1"/>
          <w:position w:val="0"/>
          <w:sz w:val="36"/>
          <w:szCs w:val="36"/>
          <w:rFonts w:ascii="Calibri" w:eastAsia="宋体" w:hAnsi="宋体" w:hint="default"/>
        </w:rPr>
      </w:pPr>
      <w:r>
        <w:rPr>
          <w:b w:val="1"/>
          <w:position w:val="0"/>
          <w:sz w:val="36"/>
          <w:szCs w:val="36"/>
          <w:rFonts w:ascii="Calibri" w:eastAsia="宋体" w:hAnsi="宋体" w:hint="default"/>
        </w:rPr>
        <w:t>网站架构</w:t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vanish w:val="true"/>
          <w:rFonts w:ascii="Calibri" w:eastAsia="宋体" w:hAnsi="宋体" w:hint="default"/>
        </w:rPr>
      </w:pP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前台页面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150pt;mso-position-horizontal:absolute;mso-position-horizontal-relative:text;margin-top:129pt;mso-position-vertical:absolute;mso-position-vertical-relative:text;width:0.0pt;height:95.7pt;z-index:251624983" strokecolor="black" o:allowoverlap="1" strokeweight="0.-5pt" filled="f" o:connectortype="straight"/>
        </w:pict>
      </w:r>
      <w:r>
        <w:rPr>
          <w:sz w:val="20"/>
        </w:rPr>
        <w:pict>
          <v:rect id="_x0000_s10" type="#_x0000_t1" style="position:absolute;left:0;margin-left:158pt;mso-position-horizontal:absolute;mso-position-horizontal-relative:text;margin-top:210pt;mso-position-vertical:absolute;mso-position-vertical-relative:text;width:59.6pt;height:24.7pt;z-index:25162500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1" type="#_x0000_t1" style="position:absolute;left:0;margin-left:158pt;mso-position-horizontal:absolute;mso-position-horizontal-relative:text;margin-top:174pt;mso-position-vertical:absolute;mso-position-vertical-relative:text;width:59.6pt;height:24.7pt;z-index:251624987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资料库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2" type="#_x0000_t1" style="position:absolute;left:0;margin-left:32pt;mso-position-horizontal:absolute;mso-position-horizontal-relative:text;margin-top:385pt;mso-position-vertical:absolute;mso-position-vertical-relative:text;width:389.2pt;height:99.0pt;z-index:25162505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48"/>
                      <w:szCs w:val="48"/>
                      <w:rFonts w:ascii="Calibri" w:eastAsia="宋体" w:hAnsi="宋体" w:hint="default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48"/>
                      <w:szCs w:val="48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48"/>
                      <w:szCs w:val="48"/>
                      <w:rFonts w:ascii="Calibri" w:eastAsia="宋体" w:hAnsi="宋体" w:hint="default"/>
                    </w:rPr>
                    <w:t>功能模块平铺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3" type="#_x0000_t1" style="position:absolute;left:0;margin-left:32pt;mso-position-horizontal:absolute;mso-position-horizontal-relative:text;margin-top:333pt;mso-position-vertical:absolute;mso-position-vertical-relative:text;width:389.2pt;height:52.5pt;z-index:251625026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56"/>
                      <w:szCs w:val="56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56"/>
                      <w:szCs w:val="56"/>
                      <w:rFonts w:ascii="Calibri" w:eastAsia="宋体" w:hAnsi="宋体" w:hint="default"/>
                    </w:rPr>
                    <w:t>新闻滚动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4" type="#_x0000_t1" style="position:absolute;left:0;margin-left:53pt;mso-position-horizontal:absolute;mso-position-horizontal-relative:text;margin-top:30pt;mso-position-vertical:absolute;mso-position-vertical-relative:text;width:77.6pt;height:23.2pt;z-index:25162505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新云LOGO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5" type="#_x0000_t1" style="position:absolute;left:0;margin-left:330pt;mso-position-horizontal:absolute;mso-position-horizontal-relative:text;margin-top:30pt;mso-position-vertical:absolute;mso-position-vertical-relative:text;width:77.6pt;height:23.2pt;z-index:251625025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搜索查询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6" type="#_x0000_t32" style="position:absolute;left:0;margin-left:369pt;mso-position-horizontal:absolute;mso-position-horizontal-relative:text;margin-top:129pt;mso-position-vertical:absolute;mso-position-vertical-relative:text;width:0.0pt;height:167.4pt;z-index:251625016" strokecolor="black" o:allowoverlap="1" strokeweight="0.-5pt" fillcolor="white" filled="t" o:connectortype="straight"/>
        </w:pict>
      </w:r>
      <w:r>
        <w:rPr>
          <w:sz w:val="20"/>
        </w:rPr>
        <w:pict>
          <v:rect id="_x0000_s17" type="#_x0000_t1" style="position:absolute;left:0;margin-left:377pt;mso-position-horizontal:absolute;mso-position-horizontal-relative:text;margin-top:282pt;mso-position-vertical:absolute;mso-position-vertical-relative:text;width:59.6pt;height:24.7pt;z-index:251625028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left="0" w:hanging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8" type="#_x0000_t32" style="position:absolute;left:0;margin-left:369pt;mso-position-horizontal:absolute;mso-position-horizontal-relative:text;margin-top:296pt;mso-position-vertical:absolute;mso-position-vertical-relative:text;width:7.5pt;height:0.0pt;z-index:251625029" strokecolor="black" o:allowoverlap="1" strokeweight="0.-5pt" fillcolor="white" filled="t" o:connectortype="straight"/>
        </w:pict>
      </w:r>
      <w:r>
        <w:rPr>
          <w:sz w:val="20"/>
        </w:rPr>
        <w:pict>
          <v:rect id="_x0000_s19" type="#_x0000_t1" style="position:absolute;left:0;margin-left:22pt;mso-position-horizontal:absolute;mso-position-horizontal-relative:text;margin-top:500pt;mso-position-vertical:absolute;mso-position-vertical-relative:text;width:191.2pt;height:22.5pt;z-index:251625027" stroked="f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left="0" w:hanging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注：具体栏目可根据需要调整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20" type="#_x0000_t1" style="position:absolute;left:0;margin-left:377pt;mso-position-horizontal:absolute;mso-position-horizontal-relative:text;margin-top:246pt;mso-position-vertical:absolute;mso-position-vertical-relative:text;width:59.6pt;height:24.7pt;z-index:251625023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论坛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left="0" w:hanging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1" type="#_x0000_t32" style="position:absolute;left:0;margin-left:369pt;mso-position-horizontal:absolute;mso-position-horizontal-relative:text;margin-top:261pt;mso-position-vertical:absolute;mso-position-vertical-relative:text;width:7.5pt;height:0.0pt;z-index:251625024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2" type="#_x0000_t32" style="position:absolute;left:0;margin-left:296pt;mso-position-horizontal:absolute;mso-position-horizontal-relative:text;margin-top:129pt;mso-position-vertical:absolute;mso-position-vertical-relative:text;width:0.0pt;height:95.9pt;z-index:251625007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3" type="#_x0000_t32" style="position:absolute;left:0;margin-left:38pt;mso-position-horizontal:absolute;mso-position-horizontal-relative:text;margin-top:60pt;mso-position-vertical:absolute;mso-position-vertical-relative:text;width:365.2pt;height:0.0pt;z-index:251624962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4" type="#_x0000_t32" style="position:absolute;left:0;margin-left:369pt;mso-position-horizontal:absolute;mso-position-horizontal-relative:text;margin-top:189pt;mso-position-vertical:absolute;mso-position-vertical-relative:text;width:7.5pt;height:0.0pt;z-index:251625020" strokecolor="black" o:allowoverlap="1" strokeweight="0.-5pt" fillcolor="white" filled="t" o:connectortype="straight"/>
        </w:pict>
      </w:r>
      <w:r>
        <w:rPr>
          <w:sz w:val="20"/>
        </w:rPr>
        <w:pict>
          <v:rect id="_x0000_s25" type="#_x0000_t1" style="position:absolute;left:0;margin-left:377pt;mso-position-horizontal:absolute;mso-position-horizontal-relative:text;margin-top:174pt;mso-position-vertical:absolute;mso-position-vertical-relative:text;width:59.6pt;height:24.7pt;z-index:251625019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培训申请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6" type="#_x0000_t32" style="position:absolute;left:0;margin-left:369pt;mso-position-horizontal:absolute;mso-position-horizontal-relative:text;margin-top:153pt;mso-position-vertical:absolute;mso-position-vertical-relative:text;width:7.5pt;height:0.0pt;z-index:251625018" strokecolor="black" o:allowoverlap="1" strokeweight="0.-5pt" fillcolor="white" filled="t" o:connectortype="straight"/>
        </w:pict>
      </w:r>
      <w:r>
        <w:rPr>
          <w:sz w:val="20"/>
        </w:rPr>
        <w:pict>
          <v:rect id="_x0000_s27" type="#_x0000_t1" style="position:absolute;left:0;margin-left:377pt;mso-position-horizontal:absolute;mso-position-horizontal-relative:text;margin-top:139pt;mso-position-vertical:absolute;mso-position-vertical-relative:text;width:59.6pt;height:24.7pt;z-index:251625017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用户登录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8" type="#_x0000_t32" style="position:absolute;left:0;margin-left:404pt;mso-position-horizontal:absolute;mso-position-horizontal-relative:text;margin-top:60pt;mso-position-vertical:absolute;mso-position-vertical-relative:text;width:0.0pt;height:44.2pt;z-index:251625015" strokecolor="black" o:allowoverlap="1" strokeweight="0.-5pt" fillcolor="white" filled="t" o:connectortype="straight"/>
        </w:pict>
      </w:r>
      <w:r>
        <w:rPr>
          <w:sz w:val="20"/>
        </w:rPr>
        <w:pict>
          <v:rect id="_x0000_s29" type="#_x0000_t1" style="position:absolute;left:0;margin-left:369pt;mso-position-horizontal:absolute;mso-position-horizontal-relative:text;margin-top:104pt;mso-position-vertical:absolute;mso-position-vertical-relative:text;width:67.0pt;height:24.7pt;z-index:251625014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我的新云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0" type="#_x0000_t32" style="position:absolute;left:0;margin-left:369pt;mso-position-horizontal:absolute;mso-position-horizontal-relative:text;margin-top:225pt;mso-position-vertical:absolute;mso-position-vertical-relative:text;width:7.5pt;height:0.0pt;z-index:251625022" strokecolor="black" o:allowoverlap="1" strokeweight="0.-5pt" fillcolor="white" filled="t" o:connectortype="straight"/>
        </w:pict>
      </w:r>
      <w:r>
        <w:rPr>
          <w:sz w:val="20"/>
        </w:rPr>
        <w:pict>
          <v:rect id="_x0000_s31" type="#_x0000_t1" style="position:absolute;left:0;margin-left:377pt;mso-position-horizontal:absolute;mso-position-horizontal-relative:text;margin-top:210pt;mso-position-vertical:absolute;mso-position-vertical-relative:text;width:59.6pt;height:24.7pt;z-index:25162502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样品申请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32" type="#_x0000_t1" style="position:absolute;left:0;margin-left:304pt;mso-position-horizontal:absolute;mso-position-horizontal-relative:text;margin-top:210pt;mso-position-vertical:absolute;mso-position-vertical-relative:text;width:59.6pt;height:24.7pt;z-index:25162501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left="0" w:hanging="0"/>
                    <w:rPr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3" type="#_x0000_t32" style="position:absolute;left:0;margin-left:296pt;mso-position-horizontal:absolute;mso-position-horizontal-relative:text;margin-top:189pt;mso-position-vertical:absolute;mso-position-vertical-relative:text;width:7.5pt;height:0.0pt;z-index:251625011" strokecolor="black" o:allowoverlap="1" strokeweight="0.-5pt" fillcolor="white" filled="t" o:connectortype="straight"/>
        </w:pict>
      </w:r>
      <w:r>
        <w:rPr>
          <w:sz w:val="20"/>
        </w:rPr>
        <w:pict>
          <v:rect id="_x0000_s34" type="#_x0000_t1" style="position:absolute;left:0;margin-left:304pt;mso-position-horizontal:absolute;mso-position-horizontal-relative:text;margin-top:174pt;mso-position-vertical:absolute;mso-position-vertical-relative:text;width:59.6pt;height:24.7pt;z-index:251625010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投递简历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5" type="#_x0000_t32" style="position:absolute;left:0;margin-left:296pt;mso-position-horizontal:absolute;mso-position-horizontal-relative:text;margin-top:153pt;mso-position-vertical:absolute;mso-position-vertical-relative:text;width:7.5pt;height:0.0pt;z-index:251625009" strokecolor="black" o:allowoverlap="1" strokeweight="0.-5pt" fillcolor="white" filled="t" o:connectortype="straight"/>
        </w:pict>
      </w:r>
      <w:r>
        <w:rPr>
          <w:sz w:val="20"/>
        </w:rPr>
        <w:pict>
          <v:rect id="_x0000_s36" type="#_x0000_t1" style="position:absolute;left:0;margin-left:304pt;mso-position-horizontal:absolute;mso-position-horizontal-relative:text;margin-top:139pt;mso-position-vertical:absolute;mso-position-vertical-relative:text;width:59.6pt;height:24.7pt;z-index:251625008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职位介绍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7" type="#_x0000_t32" style="position:absolute;left:0;margin-left:330pt;mso-position-horizontal:absolute;mso-position-horizontal-relative:text;margin-top:60pt;mso-position-vertical:absolute;mso-position-vertical-relative:text;width:0.0pt;height:44.2pt;z-index:251625006" strokecolor="black" o:allowoverlap="1" strokeweight="0.-5pt" fillcolor="white" filled="t" o:connectortype="straight"/>
        </w:pict>
      </w:r>
      <w:r>
        <w:rPr>
          <w:sz w:val="20"/>
        </w:rPr>
        <w:pict>
          <v:rect id="_x0000_s38" type="#_x0000_t1" style="position:absolute;left:0;margin-left:296pt;mso-position-horizontal:absolute;mso-position-horizontal-relative:text;margin-top:104pt;mso-position-vertical:absolute;mso-position-vertical-relative:text;width:67.0pt;height:24.7pt;z-index:251625005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人才招聘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9" type="#_x0000_t32" style="position:absolute;left:0;margin-left:296pt;mso-position-horizontal:absolute;mso-position-horizontal-relative:text;margin-top:225pt;mso-position-vertical:absolute;mso-position-vertical-relative:text;width:7.5pt;height:0.0pt;z-index:251625013" strokecolor="black" o:allowoverlap="1" strokeweight="0.-5pt" fillcolor="white" filled="t" o:connectortype="straight"/>
        </w:pict>
      </w:r>
      <w:r>
        <w:rPr>
          <w:sz w:val="20"/>
        </w:rPr>
        <w:pict>
          <v:rect id="_x0000_s40" type="#_x0000_t1" style="position:absolute;left:0;margin-left:231pt;mso-position-horizontal:absolute;mso-position-horizontal-relative:text;margin-top:246pt;mso-position-vertical:absolute;mso-position-vertical-relative:text;width:59.6pt;height:24.7pt;z-index:251625003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1" type="#_x0000_t32" style="position:absolute;left:0;margin-left:223pt;mso-position-horizontal:absolute;mso-position-horizontal-relative:text;margin-top:261pt;mso-position-vertical:absolute;mso-position-vertical-relative:text;width:7.5pt;height:0.0pt;z-index:251625004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2" type="#_x0000_t32" style="position:absolute;left:0;margin-left:223pt;mso-position-horizontal:absolute;mso-position-horizontal-relative:text;margin-top:129pt;mso-position-vertical:absolute;mso-position-vertical-relative:text;width:0.0pt;height:131.3pt;z-index:251624991" strokecolor="black" o:allowoverlap="1" strokeweight="0.-5pt" fillcolor="white" filled="t" o:connectortype="straight"/>
        </w:pict>
      </w:r>
      <w:r>
        <w:rPr>
          <w:sz w:val="20"/>
        </w:rPr>
        <w:pict>
          <v:rect id="_x0000_s43" type="#_x0000_t1" style="position:absolute;left:0;margin-left:84pt;mso-position-horizontal:absolute;mso-position-horizontal-relative:text;margin-top:246pt;mso-position-vertical:absolute;mso-position-vertical-relative:text;width:59.6pt;height:24.7pt;z-index:251625000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4" type="#_x0000_t32" style="position:absolute;left:0;margin-left:77pt;mso-position-horizontal:absolute;mso-position-horizontal-relative:text;margin-top:261pt;mso-position-vertical:absolute;mso-position-vertical-relative:text;width:7.5pt;height:0.0pt;z-index:251625001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5" type="#_x0000_t32" style="position:absolute;left:0;margin-left:77pt;mso-position-horizontal:absolute;mso-position-horizontal-relative:text;margin-top:129pt;mso-position-vertical:absolute;mso-position-vertical-relative:text;width:0.0pt;height:131.2pt;z-index:251624974" strokecolor="black" o:allowoverlap="1" strokeweight="0.-5pt" fillcolor="white" filled="t" o:connectortype="straight"/>
        </w:pict>
      </w:r>
      <w:r>
        <w:rPr>
          <w:sz w:val="20"/>
        </w:rPr>
        <w:pict>
          <v:rect id="_x0000_s46" type="#_x0000_t1" style="position:absolute;left:0;margin-left:12pt;mso-position-horizontal:absolute;mso-position-horizontal-relative:text;margin-top:246pt;mso-position-vertical:absolute;mso-position-vertical-relative:text;width:59.6pt;height:24.7pt;z-index:251624998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……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7" type="#_x0000_t32" style="position:absolute;left:0;margin-left:4pt;mso-position-horizontal:absolute;mso-position-horizontal-relative:text;margin-top:261pt;mso-position-vertical:absolute;mso-position-vertical-relative:text;width:7.5pt;height:0.0pt;z-index:251624999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8" type="#_x0000_t32" style="position:absolute;left:0;margin-left:4pt;mso-position-horizontal:absolute;mso-position-horizontal-relative:text;margin-top:129pt;mso-position-vertical:absolute;mso-position-vertical-relative:text;width:0.0pt;height:131.2pt;z-index:251624965" strokecolor="black" o:allowoverlap="1" strokeweight="0.-5pt" fillcolor="white" filled="t" o:connectortype="straight"/>
        </w:pict>
      </w:r>
      <w:r>
        <w:rPr>
          <w:sz w:val="20"/>
        </w:rPr>
        <w:pict>
          <v:rect id="_x0000_s49" type="#_x0000_t1" style="position:absolute;left:0;margin-left:231pt;mso-position-horizontal:absolute;mso-position-horizontal-relative:text;margin-top:210pt;mso-position-vertical:absolute;mso-position-vertical-relative:text;width:59.6pt;height:24.7pt;z-index:251624996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联系我们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0" type="#_x0000_t32" style="position:absolute;left:0;margin-left:223pt;mso-position-horizontal:absolute;mso-position-horizontal-relative:text;margin-top:189pt;mso-position-vertical:absolute;mso-position-vertical-relative:text;width:7.5pt;height:0.0pt;z-index:251624995" strokecolor="black" o:allowoverlap="1" strokeweight="0.-5pt" fillcolor="white" filled="t" o:connectortype="straight"/>
        </w:pict>
      </w:r>
      <w:r>
        <w:rPr>
          <w:sz w:val="20"/>
        </w:rPr>
        <w:pict>
          <v:rect id="_x0000_s51" type="#_x0000_t1" style="position:absolute;left:0;margin-left:231pt;mso-position-horizontal:absolute;mso-position-horizontal-relative:text;margin-top:174pt;mso-position-vertical:absolute;mso-position-vertical-relative:text;width:59.6pt;height:24.7pt;z-index:251624994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企业新闻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2" type="#_x0000_t32" style="position:absolute;left:0;margin-left:223pt;mso-position-horizontal:absolute;mso-position-horizontal-relative:text;margin-top:153pt;mso-position-vertical:absolute;mso-position-vertical-relative:text;width:7.5pt;height:0.0pt;z-index:251624993" strokecolor="black" o:allowoverlap="1" strokeweight="0.-5pt" fillcolor="white" filled="t" o:connectortype="straight"/>
        </w:pict>
      </w:r>
      <w:r>
        <w:rPr>
          <w:sz w:val="20"/>
        </w:rPr>
        <w:pict>
          <v:rect id="_x0000_s53" type="#_x0000_t1" style="position:absolute;left:0;margin-left:231pt;mso-position-horizontal:absolute;mso-position-horizontal-relative:text;margin-top:139pt;mso-position-vertical:absolute;mso-position-vertical-relative:text;width:59.6pt;height:24.7pt;z-index:25162499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公司介绍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4" type="#_x0000_t32" style="position:absolute;left:0;margin-left:257pt;mso-position-horizontal:absolute;mso-position-horizontal-relative:text;margin-top:60pt;mso-position-vertical:absolute;mso-position-vertical-relative:text;width:0.0pt;height:44.2pt;z-index:251624990" strokecolor="black" o:allowoverlap="1" strokeweight="0.-5pt" fillcolor="white" filled="t" o:connectortype="straight"/>
        </w:pict>
      </w:r>
      <w:r>
        <w:rPr>
          <w:sz w:val="20"/>
        </w:rPr>
        <w:pict>
          <v:rect id="_x0000_s55" type="#_x0000_t1" style="position:absolute;left:0;margin-left:223pt;mso-position-horizontal:absolute;mso-position-horizontal-relative:text;margin-top:104pt;mso-position-vertical:absolute;mso-position-vertical-relative:text;width:67.0pt;height:24.7pt;z-index:251624989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关于新云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6" type="#_x0000_t32" style="position:absolute;left:0;margin-left:223pt;mso-position-horizontal:absolute;mso-position-horizontal-relative:text;margin-top:225pt;mso-position-vertical:absolute;mso-position-vertical-relative:text;width:7.5pt;height:0.0pt;z-index:251624997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7" type="#_x0000_t32" style="position:absolute;left:0;margin-left:150pt;mso-position-horizontal:absolute;mso-position-horizontal-relative:text;margin-top:189pt;mso-position-vertical:absolute;mso-position-vertical-relative:text;width:7.5pt;height:0.0pt;z-index:251624986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8" type="#_x0000_t32" style="position:absolute;left:0;margin-left:150pt;mso-position-horizontal:absolute;mso-position-horizontal-relative:text;margin-top:153pt;mso-position-vertical:absolute;mso-position-vertical-relative:text;width:7.5pt;height:0.0pt;z-index:251624985" strokecolor="black" o:allowoverlap="1" strokeweight="0.-5pt" fillcolor="white" filled="t" o:connectortype="straight"/>
        </w:pict>
      </w:r>
      <w:r>
        <w:rPr>
          <w:sz w:val="20"/>
        </w:rPr>
        <w:pict>
          <v:rect id="_x0000_s59" type="#_x0000_t1" style="position:absolute;left:0;margin-left:158pt;mso-position-horizontal:absolute;mso-position-horizontal-relative:text;margin-top:139pt;mso-position-vertical:absolute;mso-position-vertical-relative:text;width:59.6pt;height:24.7pt;z-index:251624984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FAQ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0" type="#_x0000_t32" style="position:absolute;left:0;margin-left:150pt;mso-position-horizontal:absolute;mso-position-horizontal-relative:text;margin-top:225pt;mso-position-vertical:absolute;mso-position-vertical-relative:text;width:7.5pt;height:0.0pt;z-index:251624988" strokecolor="black" o:allowoverlap="1" strokeweight="0.-5pt" fillcolor="white" filled="t" o:connectortype="straight"/>
        </w:pict>
      </w:r>
      <w:r>
        <w:rPr>
          <w:sz w:val="20"/>
        </w:rPr>
        <w:pict>
          <v:rect id="_x0000_s61" type="#_x0000_t1" style="position:absolute;left:0;margin-left:150pt;mso-position-horizontal:absolute;mso-position-horizontal-relative:text;margin-top:104pt;mso-position-vertical:absolute;mso-position-vertical-relative:text;width:67.0pt;height:24.7pt;z-index:25162498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技术支持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2" type="#_x0000_t32" style="position:absolute;left:0;margin-left:185pt;mso-position-horizontal:absolute;mso-position-horizontal-relative:text;margin-top:60pt;mso-position-vertical:absolute;mso-position-vertical-relative:text;width:0.0pt;height:44.2pt;z-index:251624982" strokecolor="black" o:allowoverlap="1" strokeweight="0.-5pt" fillcolor="white" filled="t" o:connectortype="straight"/>
        </w:pict>
      </w:r>
      <w:r>
        <w:rPr>
          <w:sz w:val="20"/>
        </w:rPr>
        <w:pict>
          <v:rect id="_x0000_s63" type="#_x0000_t1" style="position:absolute;left:0;margin-left:84pt;mso-position-horizontal:absolute;mso-position-horizontal-relative:text;margin-top:210pt;mso-position-vertical:absolute;mso-position-vertical-relative:text;width:59.6pt;height:24.7pt;z-index:251624979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汽车电子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4" type="#_x0000_t32" style="position:absolute;left:0;margin-left:77pt;mso-position-horizontal:absolute;mso-position-horizontal-relative:text;margin-top:189pt;mso-position-vertical:absolute;mso-position-vertical-relative:text;width:7.5pt;height:0.0pt;z-index:251624978" strokecolor="black" o:allowoverlap="1" strokeweight="0.-5pt" fillcolor="white" filled="t" o:connectortype="straight"/>
        </w:pict>
      </w:r>
      <w:r>
        <w:rPr>
          <w:sz w:val="20"/>
        </w:rPr>
        <w:pict>
          <v:rect id="_x0000_s65" type="#_x0000_t1" style="position:absolute;left:0;margin-left:84pt;mso-position-horizontal:absolute;mso-position-horizontal-relative:text;margin-top:174pt;mso-position-vertical:absolute;mso-position-vertical-relative:text;width:59.6pt;height:24.7pt;z-index:251624977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工业设备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6" type="#_x0000_t32" style="position:absolute;left:0;margin-left:77pt;mso-position-horizontal:absolute;mso-position-horizontal-relative:text;margin-top:153pt;mso-position-vertical:absolute;mso-position-vertical-relative:text;width:7.5pt;height:0.0pt;z-index:251624976" strokecolor="black" o:allowoverlap="1" strokeweight="0.-5pt" fillcolor="white" filled="t" o:connectortype="straight"/>
        </w:pict>
      </w:r>
      <w:r>
        <w:rPr>
          <w:sz w:val="20"/>
        </w:rPr>
        <w:pict>
          <v:rect id="_x0000_s67" type="#_x0000_t1" style="position:absolute;left:0;margin-left:84pt;mso-position-horizontal:absolute;mso-position-horizontal-relative:text;margin-top:139pt;mso-position-vertical:absolute;mso-position-vertical-relative:text;width:59.6pt;height:24.7pt;z-index:251624975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航天航空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8" type="#_x0000_t32" style="position:absolute;left:0;margin-left:77pt;mso-position-horizontal:absolute;mso-position-horizontal-relative:text;margin-top:225pt;mso-position-vertical:absolute;mso-position-vertical-relative:text;width:7.5pt;height:0.0pt;z-index:251624980" strokecolor="black" o:allowoverlap="1" strokeweight="0.-5pt" fillcolor="white" filled="t" o:connectortype="straight"/>
        </w:pict>
      </w:r>
      <w:r>
        <w:rPr>
          <w:sz w:val="20"/>
        </w:rPr>
        <w:pict>
          <v:rect id="_x0000_s69" type="#_x0000_t1" style="position:absolute;left:0;margin-left:77pt;mso-position-horizontal:absolute;mso-position-horizontal-relative:text;margin-top:104pt;mso-position-vertical:absolute;mso-position-vertical-relative:text;width:67.0pt;height:24.7pt;z-index:25162497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应用指南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0" type="#_x0000_t32" style="position:absolute;left:0;margin-left:111pt;mso-position-horizontal:absolute;mso-position-horizontal-relative:text;margin-top:60pt;mso-position-vertical:absolute;mso-position-vertical-relative:text;width:0.0pt;height:44.2pt;z-index:251624973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1" type="#_x0000_t32" style="position:absolute;left:0;margin-left:38pt;mso-position-horizontal:absolute;mso-position-horizontal-relative:text;margin-top:60pt;mso-position-vertical:absolute;mso-position-vertical-relative:text;width:0.0pt;height:44.2pt;z-index:251624963" strokecolor="black" o:allowoverlap="1" strokeweight="0.-5pt" fillcolor="white" filled="t" o:connectortype="straight"/>
        </w:pict>
      </w:r>
      <w:r>
        <w:rPr>
          <w:sz w:val="20"/>
        </w:rPr>
        <w:pict>
          <v:rect id="_x0000_s72" type="#_x0000_t1" style="position:absolute;left:0;margin-left:12pt;mso-position-horizontal:absolute;mso-position-horizontal-relative:text;margin-top:210pt;mso-position-vertical:absolute;mso-position-vertical-relative:text;width:59.6pt;height:24.7pt;z-index:251624970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产品类型C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3" type="#_x0000_t32" style="position:absolute;left:0;margin-left:4pt;mso-position-horizontal:absolute;mso-position-horizontal-relative:text;margin-top:225pt;mso-position-vertical:absolute;mso-position-vertical-relative:text;width:7.5pt;height:0.0pt;z-index:251624971" strokecolor="black" o:allowoverlap="1" strokeweight="0.-5pt" fillcolor="white" filled="t" o:connectortype="straight"/>
        </w:pict>
      </w:r>
      <w:r>
        <w:rPr>
          <w:sz w:val="20"/>
        </w:rPr>
        <w:pict>
          <v:rect id="_x0000_s74" type="#_x0000_t1" style="position:absolute;left:0;margin-left:12pt;mso-position-horizontal:absolute;mso-position-horizontal-relative:text;margin-top:174pt;mso-position-vertical:absolute;mso-position-vertical-relative:text;width:59.6pt;height:24.7pt;z-index:251624968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产品类型B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5" type="#_x0000_t32" style="position:absolute;left:0;margin-left:4pt;mso-position-horizontal:absolute;mso-position-horizontal-relative:text;margin-top:189pt;mso-position-vertical:absolute;mso-position-vertical-relative:text;width:7.5pt;height:0.0pt;z-index:251624969" strokecolor="black" o:allowoverlap="1" strokeweight="0.-5pt" fillcolor="white" filled="t" o:connectortype="straight"/>
        </w:pict>
      </w:r>
      <w:r>
        <w:rPr>
          <w:sz w:val="20"/>
        </w:rPr>
        <w:pict>
          <v:rect id="_x0000_s76" type="#_x0000_t1" style="position:absolute;left:0;margin-left:4pt;mso-position-horizontal:absolute;mso-position-horizontal-relative:text;margin-top:104pt;mso-position-vertical:absolute;mso-position-vertical-relative:text;width:67.0pt;height:24.7pt;z-index:25162496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产品信息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77" type="#_x0000_t1" style="position:absolute;left:0;margin-left:12pt;mso-position-horizontal:absolute;mso-position-horizontal-relative:text;margin-top:139pt;mso-position-vertical:absolute;mso-position-vertical-relative:text;width:59.6pt;height:24.7pt;z-index:251624966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</w:pPr>
                  <w:r>
                    <w:rPr>
                      <w:position w:val="0"/>
                      <w:sz w:val="18"/>
                      <w:szCs w:val="18"/>
                      <w:rFonts w:ascii="Calibri" w:eastAsia="宋体" w:hAnsi="宋体" w:hint="default"/>
                    </w:rPr>
                    <w:t>产品类型A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8" type="#_x0000_t32" style="position:absolute;left:0;margin-left:4pt;mso-position-horizontal:absolute;mso-position-horizontal-relative:text;margin-top:153pt;mso-position-vertical:absolute;mso-position-vertical-relative:text;width:7.5pt;height:0.0pt;z-index:251624967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9" type="#_x0000_t32" style="position:absolute;left:0;margin-left:213pt;mso-position-horizontal:absolute;mso-position-horizontal-relative:text;margin-top:30pt;mso-position-vertical:absolute;mso-position-vertical-relative:text;width:0.0pt;height:30.0pt;z-index:251624964" strokecolor="black" o:allowoverlap="1" strokeweight="0.-5pt" fillcolor="white" filled="t" o:connectortype="straight"/>
        </w:pict>
      </w:r>
      <w:r>
        <w:rPr>
          <w:sz w:val="20"/>
        </w:rPr>
        <w:pict>
          <v:rect id="_x0000_s80" type="#_x0000_t1" style="position:absolute;left:0;margin-left:177pt;mso-position-horizontal:absolute;mso-position-horizontal-relative:text;margin-top:9pt;mso-position-vertical:absolute;mso-position-vertical-relative:text;width:69.0pt;height:21.0pt;z-index:251624960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4"/>
                      <w:szCs w:val="24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4"/>
                      <w:szCs w:val="24"/>
                      <w:rFonts w:ascii="Calibri" w:eastAsia="宋体" w:hAnsi="宋体" w:hint="default"/>
                    </w:rPr>
                    <w:t>首页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81" type="#_x0000_t1" style="position:static;width:449.6pt;height:553.8pt;z-index:251625053" strokecolor="black" o:allowoverlap="1" strokeweight="0.25pt" fillcolor="white" filled="t">
            <w10:wrap type="none"/>
            <w10:anchorlock/>
          </v:rect>
        </w:pic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后台管理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82" type="#_x0000_t32" style="position:absolute;left:0;margin-left:35pt;mso-position-horizontal:absolute;mso-position-horizontal-relative:text;margin-top:60pt;mso-position-vertical:absolute;mso-position-vertical-relative:text;width:364.5pt;height:0.0pt;z-index:251625031" strokecolor="black" o:allowoverlap="1" strokeweight="0.-5pt" fillcolor="white" filled="t" o:connectortype="straight"/>
        </w:pict>
      </w:r>
      <w:r>
        <w:rPr>
          <w:sz w:val="20"/>
        </w:rPr>
        <w:pict>
          <v:rect id="_x0000_s83" type="#_x0000_t1" style="position:absolute;left:0;margin-left:381pt;mso-position-horizontal:absolute;mso-position-horizontal-relative:text;margin-top:105pt;mso-position-vertical:absolute;mso-position-vertical-relative:text;width:38.6pt;height:41.2pt;z-index:251625049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权限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管理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84" type="#_x0000_t32" style="position:absolute;left:0;margin-left:399pt;mso-position-horizontal:absolute;mso-position-horizontal-relative:text;margin-top:61pt;mso-position-vertical:absolute;mso-position-vertical-relative:text;width:0.0pt;height:44.2pt;z-index:251625050" strokecolor="black" o:allowoverlap="1" strokeweight="0.-5pt" fillcolor="white" filled="t" o:connectortype="straight"/>
        </w:pict>
      </w:r>
      <w:r>
        <w:rPr>
          <w:sz w:val="20"/>
        </w:rPr>
        <w:pict>
          <v:rect id="_x0000_s85" type="#_x0000_t1" style="position:absolute;left:0;margin-left:332pt;mso-position-horizontal:absolute;mso-position-horizontal-relative:text;margin-top:105pt;mso-position-vertical:absolute;mso-position-vertical-relative:text;width:38.6pt;height:41.2pt;z-index:251625047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在线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答疑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86" type="#_x0000_t32" style="position:absolute;left:0;margin-left:351pt;mso-position-horizontal:absolute;mso-position-horizontal-relative:text;margin-top:61pt;mso-position-vertical:absolute;mso-position-vertical-relative:text;width:0.0pt;height:44.2pt;z-index:251625048" strokecolor="black" o:allowoverlap="1" strokeweight="0.-5pt" fillcolor="white" filled="t" o:connectortype="straight"/>
        </w:pict>
      </w:r>
      <w:r>
        <w:rPr>
          <w:sz w:val="20"/>
        </w:rPr>
        <w:pict>
          <v:rect id="_x0000_s87" type="#_x0000_t1" style="position:absolute;left:0;margin-left:286pt;mso-position-horizontal:absolute;mso-position-horizontal-relative:text;margin-top:105pt;mso-position-vertical:absolute;mso-position-vertical-relative:text;width:38.6pt;height:41.2pt;z-index:251625045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反馈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留言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88" type="#_x0000_t32" style="position:absolute;left:0;margin-left:304pt;mso-position-horizontal:absolute;mso-position-horizontal-relative:text;margin-top:61pt;mso-position-vertical:absolute;mso-position-vertical-relative:text;width:0.0pt;height:44.2pt;z-index:251625046" strokecolor="black" o:allowoverlap="1" strokeweight="0.-5pt" fillcolor="white" filled="t" o:connectortype="straight"/>
        </w:pict>
      </w:r>
      <w:r>
        <w:rPr>
          <w:sz w:val="20"/>
        </w:rPr>
        <w:pict>
          <v:rect id="_x0000_s89" type="#_x0000_t1" style="position:absolute;left:0;margin-left:240pt;mso-position-horizontal:absolute;mso-position-horizontal-relative:text;margin-top:105pt;mso-position-vertical:absolute;mso-position-vertical-relative:text;width:38.6pt;height:41.2pt;z-index:251625043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资料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下载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0" type="#_x0000_t32" style="position:absolute;left:0;margin-left:258pt;mso-position-horizontal:absolute;mso-position-horizontal-relative:text;margin-top:61pt;mso-position-vertical:absolute;mso-position-vertical-relative:text;width:0.0pt;height:44.2pt;z-index:251625044" strokecolor="black" o:allowoverlap="1" strokeweight="0.-5pt" fillcolor="white" filled="t" o:connectortype="straight"/>
        </w:pict>
      </w:r>
      <w:r>
        <w:rPr>
          <w:sz w:val="20"/>
        </w:rPr>
        <w:pict>
          <v:rect id="_x0000_s91" type="#_x0000_t1" style="position:absolute;left:0;margin-left:195pt;mso-position-horizontal:absolute;mso-position-horizontal-relative:text;margin-top:105pt;mso-position-vertical:absolute;mso-position-vertical-relative:text;width:38.6pt;height:41.2pt;z-index:25162504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整站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搜索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2" type="#_x0000_t32" style="position:absolute;left:0;margin-left:213pt;mso-position-horizontal:absolute;mso-position-horizontal-relative:text;margin-top:61pt;mso-position-vertical:absolute;mso-position-vertical-relative:text;width:0.0pt;height:44.2pt;z-index:251625042" strokecolor="black" o:allowoverlap="1" strokeweight="0.-5pt" fillcolor="white" filled="t" o:connectortype="straight"/>
        </w:pict>
      </w:r>
      <w:r>
        <w:rPr>
          <w:sz w:val="20"/>
        </w:rPr>
        <w:pict>
          <v:rect id="_x0000_s93" type="#_x0000_t1" style="position:absolute;left:0;margin-left:150pt;mso-position-horizontal:absolute;mso-position-horizontal-relative:text;margin-top:105pt;mso-position-vertical:absolute;mso-position-vertical-relative:text;width:38.6pt;height:41.2pt;z-index:251625039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招聘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求职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4" type="#_x0000_t32" style="position:absolute;left:0;margin-left:169pt;mso-position-horizontal:absolute;mso-position-horizontal-relative:text;margin-top:61pt;mso-position-vertical:absolute;mso-position-vertical-relative:text;width:0.0pt;height:44.2pt;z-index:251625040" strokecolor="black" o:allowoverlap="1" strokeweight="0.-5pt" fillcolor="white" filled="t" o:connectortype="straight"/>
        </w:pict>
      </w:r>
      <w:r>
        <w:rPr>
          <w:sz w:val="20"/>
        </w:rPr>
        <w:pict>
          <v:rect id="_x0000_s95" type="#_x0000_t1" style="position:absolute;left:0;margin-left:105pt;mso-position-horizontal:absolute;mso-position-horizontal-relative:text;margin-top:105pt;mso-position-vertical:absolute;mso-position-vertical-relative:text;width:38.6pt;height:41.2pt;z-index:251625037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新闻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发布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6" type="#_x0000_t32" style="position:absolute;left:0;margin-left:124pt;mso-position-horizontal:absolute;mso-position-horizontal-relative:text;margin-top:61pt;mso-position-vertical:absolute;mso-position-vertical-relative:text;width:0.0pt;height:44.2pt;z-index:251625038" strokecolor="black" o:allowoverlap="1" strokeweight="0.-5pt" fillcolor="white" filled="t" o:connectortype="straight"/>
        </w:pict>
      </w:r>
      <w:r>
        <w:rPr>
          <w:sz w:val="20"/>
        </w:rPr>
        <w:pict>
          <v:rect id="_x0000_s97" type="#_x0000_t1" style="position:absolute;left:0;margin-left:61pt;mso-position-horizontal:absolute;mso-position-horizontal-relative:text;margin-top:105pt;mso-position-vertical:absolute;mso-position-vertical-relative:text;width:38.6pt;height:41.2pt;z-index:251625035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产品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信息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8" type="#_x0000_t32" style="position:absolute;left:0;margin-left:80pt;mso-position-horizontal:absolute;mso-position-horizontal-relative:text;margin-top:61pt;mso-position-vertical:absolute;mso-position-vertical-relative:text;width:0.0pt;height:44.2pt;z-index:251625036" strokecolor="black" o:allowoverlap="1" strokeweight="0.-5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9" type="#_x0000_t32" style="position:absolute;left:0;margin-left:35pt;mso-position-horizontal:absolute;mso-position-horizontal-relative:text;margin-top:61pt;mso-position-vertical:absolute;mso-position-vertical-relative:text;width:0.0pt;height:44.2pt;z-index:251625034" strokecolor="black" o:allowoverlap="1" strokeweight="0.-5pt" fillcolor="white" filled="t" o:connectortype="straight"/>
        </w:pict>
      </w:r>
      <w:r>
        <w:rPr>
          <w:sz w:val="20"/>
        </w:rPr>
        <w:pict>
          <v:rect id="_x0000_s100" type="#_x0000_t1" style="position:absolute;left:0;margin-left:16pt;mso-position-horizontal:absolute;mso-position-horizontal-relative:text;margin-top:105pt;mso-position-vertical:absolute;mso-position-vertical-relative:text;width:38.6pt;height:41.2pt;z-index:251625033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网站</w:t>
                  </w:r>
                  <w:r>
                    <w:rPr>
                      <w:b w:val="1"/>
                      <w:position w:val="0"/>
                      <w:sz w:val="21"/>
                      <w:szCs w:val="21"/>
                      <w:rFonts w:ascii="Calibri" w:eastAsia="宋体" w:hAnsi="宋体" w:hint="default"/>
                    </w:rPr>
                    <w:t>设置</w:t>
                  </w:r>
                </w:p>
              </w:txbxContent>
            </v:textbox>
          </v:rect>
        </w:pict>
      </w:r>
      <w:r>
        <w:rPr>
          <w:sz w:val="20"/>
        </w:rPr>
        <w:pict>
          <v:rect id="_x0000_s101" type="#_x0000_t1" style="position:absolute;left:0;margin-left:189pt;mso-position-horizontal:absolute;mso-position-horizontal-relative:text;margin-top:9pt;mso-position-vertical:absolute;mso-position-vertical-relative:text;width:69.0pt;height:21.0pt;z-index:251625030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4"/>
                      <w:szCs w:val="24"/>
                      <w:rFonts w:ascii="Calibri" w:eastAsia="宋体" w:hAnsi="宋体" w:hint="default"/>
                    </w:rPr>
                  </w:pPr>
                  <w:r>
                    <w:rPr>
                      <w:b w:val="1"/>
                      <w:position w:val="0"/>
                      <w:sz w:val="24"/>
                      <w:szCs w:val="24"/>
                      <w:rFonts w:ascii="Calibri" w:eastAsia="宋体" w:hAnsi="宋体" w:hint="default"/>
                    </w:rPr>
                    <w:t>后台管理</w:t>
                  </w:r>
                </w:p>
              </w:txbxContent>
            </v:textbox>
          </v:rect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02" type="#_x0000_t32" style="position:absolute;left:0;margin-left:225pt;mso-position-horizontal:absolute;mso-position-horizontal-relative:text;margin-top:30pt;mso-position-vertical:absolute;mso-position-vertical-relative:text;width:0.0pt;height:30.0pt;z-index:251625032" strokecolor="black" o:allowoverlap="1" strokeweight="0.-5pt" fillcolor="white" filled="t" o:connectortype="straight"/>
        </w:pict>
      </w:r>
      <w:r>
        <w:rPr>
          <w:sz w:val="20"/>
        </w:rPr>
        <w:pict>
          <v:rect id="_x0000_s103" type="#_x0000_t1" style="position:static;width:449.6pt;height:175.1pt;z-index:251625054" strokecolor="black" o:allowoverlap="1" strokeweight="0.-5pt" fillcolor="white" filled="t">
            <w10:wrap type="none"/>
            <w10:anchorlock/>
          </v:rect>
        </w:pic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right="0" w:left="1110" w:hanging="1110"/>
        <w:rPr>
          <w:b w:val="1"/>
          <w:position w:val="0"/>
          <w:sz w:val="36"/>
          <w:szCs w:val="36"/>
          <w:rFonts w:ascii="Calibri" w:eastAsia="宋体" w:hAnsi="宋体" w:hint="default"/>
        </w:rPr>
      </w:pPr>
      <w:r>
        <w:rPr>
          <w:b w:val="1"/>
          <w:position w:val="0"/>
          <w:sz w:val="36"/>
          <w:szCs w:val="36"/>
          <w:rFonts w:ascii="Calibri" w:eastAsia="宋体" w:hAnsi="宋体" w:hint="default"/>
        </w:rPr>
        <w:t>前台功能</w:t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vanish w:val="true"/>
          <w:rFonts w:ascii="Calibri" w:eastAsia="宋体" w:hAnsi="宋体" w:hint="default"/>
        </w:rPr>
      </w:pP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首页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首页要求一定要简洁、美观、大方，其包括：</w:t>
      </w:r>
    </w:p>
    <w:p>
      <w:pPr>
        <w:pStyle w:val="PO26"/>
        <w:numPr>
          <w:ilvl w:val="0"/>
          <w:numId w:val="12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页眉（网站内所有页面均引用此页眉）：包括新云公司</w:t>
      </w:r>
      <w:r>
        <w:rPr>
          <w:position w:val="0"/>
          <w:sz w:val="28"/>
          <w:szCs w:val="28"/>
          <w:rFonts w:ascii="Calibri" w:eastAsia="宋体" w:hAnsi="宋体" w:hint="default"/>
        </w:rPr>
        <w:t>的LOGO（点击LOGO可以返回首页），搜索查询栏（可以通</w:t>
      </w:r>
      <w:r>
        <w:rPr>
          <w:position w:val="0"/>
          <w:sz w:val="28"/>
          <w:szCs w:val="28"/>
          <w:rFonts w:ascii="Calibri" w:eastAsia="宋体" w:hAnsi="宋体" w:hint="default"/>
        </w:rPr>
        <w:t>过关键字进行全站搜索查询）。</w:t>
      </w:r>
    </w:p>
    <w:p>
      <w:pPr>
        <w:pStyle w:val="PO26"/>
        <w:numPr>
          <w:ilvl w:val="0"/>
          <w:numId w:val="12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导航栏（网站内所有页面均包含此导航栏）：鼠标指向任一</w:t>
      </w:r>
      <w:r>
        <w:rPr>
          <w:position w:val="0"/>
          <w:sz w:val="28"/>
          <w:szCs w:val="28"/>
          <w:rFonts w:ascii="Calibri" w:eastAsia="宋体" w:hAnsi="宋体" w:hint="default"/>
        </w:rPr>
        <w:t>栏目会出现对应的下拉菜单，鼠标点击任一栏目或菜单会跳</w:t>
      </w:r>
      <w:r>
        <w:rPr>
          <w:position w:val="0"/>
          <w:sz w:val="28"/>
          <w:szCs w:val="28"/>
          <w:rFonts w:ascii="Calibri" w:eastAsia="宋体" w:hAnsi="宋体" w:hint="default"/>
        </w:rPr>
        <w:t>转至相应功能页面。</w:t>
      </w:r>
    </w:p>
    <w:p>
      <w:pPr>
        <w:pStyle w:val="PO26"/>
        <w:numPr>
          <w:ilvl w:val="0"/>
          <w:numId w:val="12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滚动的新闻图片：可以包括公司新闻，行业动态，新品推广</w:t>
      </w:r>
      <w:r>
        <w:rPr>
          <w:position w:val="0"/>
          <w:sz w:val="28"/>
          <w:szCs w:val="28"/>
          <w:rFonts w:ascii="Calibri" w:eastAsia="宋体" w:hAnsi="宋体" w:hint="default"/>
        </w:rPr>
        <w:t>等，点击图片跳转至相应页面。</w:t>
      </w:r>
    </w:p>
    <w:p>
      <w:pPr>
        <w:pStyle w:val="PO26"/>
        <w:numPr>
          <w:ilvl w:val="0"/>
          <w:numId w:val="12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将各功能模块平铺：附带各功能的简单介绍，鼠标点击任一</w:t>
      </w:r>
      <w:r>
        <w:rPr>
          <w:position w:val="0"/>
          <w:sz w:val="28"/>
          <w:szCs w:val="28"/>
          <w:rFonts w:ascii="Calibri" w:eastAsia="宋体" w:hAnsi="宋体" w:hint="default"/>
        </w:rPr>
        <w:t>模块会跳转至相应功能页面。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产品信息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包括公司各大类产品的信息（附图），各大类产品按照型号划</w:t>
      </w:r>
      <w:r>
        <w:rPr>
          <w:position w:val="0"/>
          <w:sz w:val="28"/>
          <w:szCs w:val="28"/>
          <w:rFonts w:ascii="Calibri" w:eastAsia="宋体" w:hAnsi="宋体" w:hint="default"/>
        </w:rPr>
        <w:t>分（附图及简要介绍），能跳转至各型号产品的应用指南，产品目</w:t>
      </w:r>
      <w:r>
        <w:rPr>
          <w:position w:val="0"/>
          <w:sz w:val="28"/>
          <w:szCs w:val="28"/>
          <w:rFonts w:ascii="Calibri" w:eastAsia="宋体" w:hAnsi="宋体" w:hint="default"/>
        </w:rPr>
        <w:t>录及FAQ。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 xml:space="preserve">    网站的注册用户可以将感兴趣的产品添加至我的收藏，在我的</w:t>
      </w:r>
      <w:r>
        <w:rPr>
          <w:position w:val="0"/>
          <w:sz w:val="28"/>
          <w:szCs w:val="28"/>
          <w:rFonts w:ascii="Calibri" w:eastAsia="宋体" w:hAnsi="宋体" w:hint="default"/>
        </w:rPr>
        <w:t>收藏中可以对收藏的产品信能进行对比。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应用指南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根据使用领域（如航天航空、工业设备、汽车电子等）推荐公司</w:t>
      </w:r>
      <w:r>
        <w:rPr>
          <w:position w:val="0"/>
          <w:sz w:val="28"/>
          <w:szCs w:val="28"/>
          <w:rFonts w:ascii="Calibri" w:eastAsia="宋体" w:hAnsi="宋体" w:hint="default"/>
        </w:rPr>
        <w:t>产品，可跳转至相应的产品信息页面。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技术支持</w:t>
      </w:r>
    </w:p>
    <w:p>
      <w:pPr>
        <w:pStyle w:val="PO26"/>
        <w:numPr>
          <w:ilvl w:val="0"/>
          <w:numId w:val="13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FAQ：一些产品使用常见问题的解决办法。</w:t>
      </w:r>
    </w:p>
    <w:p>
      <w:pPr>
        <w:pStyle w:val="PO26"/>
        <w:numPr>
          <w:ilvl w:val="0"/>
          <w:numId w:val="13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留言板：用户可留下自己的疑难问题，等候技术人员的反馈</w:t>
      </w:r>
      <w:r>
        <w:rPr>
          <w:position w:val="0"/>
          <w:sz w:val="28"/>
          <w:szCs w:val="28"/>
          <w:rFonts w:ascii="Calibri" w:eastAsia="宋体" w:hAnsi="宋体" w:hint="default"/>
        </w:rPr>
        <w:t>。</w:t>
      </w:r>
    </w:p>
    <w:p>
      <w:pPr>
        <w:pStyle w:val="PO26"/>
        <w:numPr>
          <w:ilvl w:val="0"/>
          <w:numId w:val="13"/>
        </w:numPr>
        <w:jc w:val="both"/>
        <w:spacing w:lineRule="auto" w:line="240" w:before="0" w:after="0"/>
        <w:ind w:left="900" w:right="0" w:hanging="36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资料库：包括产品目录、选型指南、专业资料、解决案例及</w:t>
      </w:r>
      <w:r>
        <w:rPr>
          <w:position w:val="0"/>
          <w:sz w:val="28"/>
          <w:szCs w:val="28"/>
          <w:rFonts w:ascii="Calibri" w:eastAsia="宋体" w:hAnsi="宋体" w:hint="default"/>
        </w:rPr>
        <w:t>专业视频，并提供下载服务。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关于新云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公司介绍：用一些专业性文字、图片、视频对新云公司的历</w:t>
      </w:r>
      <w:r>
        <w:rPr>
          <w:position w:val="0"/>
          <w:sz w:val="28"/>
          <w:szCs w:val="28"/>
          <w:rFonts w:ascii="Calibri" w:eastAsia="宋体" w:hAnsi="宋体" w:hint="default"/>
        </w:rPr>
        <w:t>史背景，先进技术及设备，产品的优越性等进行介绍，使消</w:t>
      </w:r>
      <w:r>
        <w:rPr>
          <w:position w:val="0"/>
          <w:sz w:val="28"/>
          <w:szCs w:val="28"/>
          <w:rFonts w:ascii="Calibri" w:eastAsia="宋体" w:hAnsi="宋体" w:hint="default"/>
        </w:rPr>
        <w:t>费者对新云公司的背景及实力有一定的了解。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企业新闻：对企业新闻、行业动态、新品推广等进行实时报</w:t>
      </w:r>
      <w:r>
        <w:rPr>
          <w:position w:val="0"/>
          <w:sz w:val="28"/>
          <w:szCs w:val="28"/>
          <w:rFonts w:ascii="Calibri" w:eastAsia="宋体" w:hAnsi="宋体" w:hint="default"/>
        </w:rPr>
        <w:t>道。</w:t>
      </w:r>
    </w:p>
    <w:p>
      <w:pPr>
        <w:pStyle w:val="PO26"/>
        <w:numPr>
          <w:ilvl w:val="0"/>
          <w:numId w:val="14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联系我们：提供公司及各地办事处的地址、邮编、电话、传</w:t>
      </w:r>
      <w:r>
        <w:rPr>
          <w:position w:val="0"/>
          <w:sz w:val="28"/>
          <w:szCs w:val="28"/>
          <w:rFonts w:ascii="Calibri" w:eastAsia="宋体" w:hAnsi="宋体" w:hint="default"/>
        </w:rPr>
        <w:t>真及E-mail。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人才招聘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在线发布人才招聘信息，对招聘职位进行介绍，具体描述应聘</w:t>
      </w:r>
      <w:r>
        <w:rPr>
          <w:position w:val="0"/>
          <w:sz w:val="28"/>
          <w:szCs w:val="28"/>
          <w:rFonts w:ascii="Calibri" w:eastAsia="宋体" w:hAnsi="宋体" w:hint="default"/>
        </w:rPr>
        <w:t>要求及条件限制，提供简历投递渠道，为公司引进人才提供新的轨</w:t>
      </w:r>
      <w:r>
        <w:rPr>
          <w:position w:val="0"/>
          <w:sz w:val="28"/>
          <w:szCs w:val="28"/>
          <w:rFonts w:ascii="Calibri" w:eastAsia="宋体" w:hAnsi="宋体" w:hint="default"/>
        </w:rPr>
        <w:t>道。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我的新云</w:t>
      </w:r>
    </w:p>
    <w:p>
      <w:pPr>
        <w:pStyle w:val="PO26"/>
        <w:numPr>
          <w:ilvl w:val="0"/>
          <w:numId w:val="15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用户的注册与登录：用户分为游客、一般用户及会员三个级</w:t>
      </w:r>
      <w:r>
        <w:rPr>
          <w:position w:val="0"/>
          <w:sz w:val="28"/>
          <w:szCs w:val="28"/>
          <w:rFonts w:ascii="Calibri" w:eastAsia="宋体" w:hAnsi="宋体" w:hint="default"/>
        </w:rPr>
        <w:t>别。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960"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游客仅享受浏览权限，可浏览上述所有功能模块及论坛。游</w:t>
      </w:r>
      <w:r>
        <w:rPr>
          <w:position w:val="0"/>
          <w:sz w:val="28"/>
          <w:szCs w:val="28"/>
          <w:rFonts w:ascii="Calibri" w:eastAsia="宋体" w:hAnsi="宋体" w:hint="default"/>
        </w:rPr>
        <w:t>客可通过邮箱验证或手机验证注册成为一般用户。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960"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一般用户享受游客的所有权限及下载服务、我的收藏、在留言</w:t>
      </w:r>
      <w:r>
        <w:rPr>
          <w:position w:val="0"/>
          <w:sz w:val="28"/>
          <w:szCs w:val="28"/>
          <w:rFonts w:ascii="Calibri" w:eastAsia="宋体" w:hAnsi="宋体" w:hint="default"/>
        </w:rPr>
        <w:t>板留言，并可以在论坛发布及回复帖子。一般用户可以申请</w:t>
      </w:r>
      <w:r>
        <w:rPr>
          <w:position w:val="0"/>
          <w:sz w:val="28"/>
          <w:szCs w:val="28"/>
          <w:rFonts w:ascii="Calibri" w:eastAsia="宋体" w:hAnsi="宋体" w:hint="default"/>
        </w:rPr>
        <w:t>并通过管理员审核后成为会员。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960" w:right="0" w:firstLine="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会员享受一般用户的所有权限，并可享受培训申请、样品申</w:t>
      </w:r>
      <w:r>
        <w:rPr>
          <w:position w:val="0"/>
          <w:sz w:val="28"/>
          <w:szCs w:val="28"/>
          <w:rFonts w:ascii="Calibri" w:eastAsia="宋体" w:hAnsi="宋体" w:hint="default"/>
        </w:rPr>
        <w:t>请等服务。</w:t>
      </w:r>
    </w:p>
    <w:p>
      <w:pPr>
        <w:pStyle w:val="PO26"/>
        <w:numPr>
          <w:ilvl w:val="0"/>
          <w:numId w:val="15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培训申请：会员可向新云公司申请派遣专业技术人员进行产</w:t>
      </w:r>
      <w:r>
        <w:rPr>
          <w:position w:val="0"/>
          <w:sz w:val="28"/>
          <w:szCs w:val="28"/>
          <w:rFonts w:ascii="Calibri" w:eastAsia="宋体" w:hAnsi="宋体" w:hint="default"/>
        </w:rPr>
        <w:t>品具体介绍，使用指导，设计辅导等培训。</w:t>
      </w:r>
    </w:p>
    <w:p>
      <w:pPr>
        <w:pStyle w:val="PO26"/>
        <w:numPr>
          <w:ilvl w:val="0"/>
          <w:numId w:val="15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样品申请：会员可向新云公司申请样品试用，针对各类样品</w:t>
      </w:r>
      <w:r>
        <w:rPr>
          <w:position w:val="0"/>
          <w:sz w:val="28"/>
          <w:szCs w:val="28"/>
          <w:rFonts w:ascii="Calibri" w:eastAsia="宋体" w:hAnsi="宋体" w:hint="default"/>
        </w:rPr>
        <w:t>设置样品数量上限。</w:t>
      </w:r>
    </w:p>
    <w:p>
      <w:pPr>
        <w:pStyle w:val="PO26"/>
        <w:numPr>
          <w:ilvl w:val="0"/>
          <w:numId w:val="15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论坛：为公司和用户、用户和用户之间提供一个更好的交流</w:t>
      </w:r>
      <w:r>
        <w:rPr>
          <w:position w:val="0"/>
          <w:sz w:val="28"/>
          <w:szCs w:val="28"/>
          <w:rFonts w:ascii="Calibri" w:eastAsia="宋体" w:hAnsi="宋体" w:hint="default"/>
        </w:rPr>
        <w:t>平台。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right="0" w:left="1110" w:hanging="1110"/>
        <w:rPr>
          <w:b w:val="1"/>
          <w:position w:val="0"/>
          <w:sz w:val="36"/>
          <w:szCs w:val="36"/>
          <w:rFonts w:ascii="Calibri" w:eastAsia="宋体" w:hAnsi="宋体" w:hint="default"/>
        </w:rPr>
      </w:pPr>
      <w:r>
        <w:rPr>
          <w:b w:val="1"/>
          <w:position w:val="0"/>
          <w:sz w:val="36"/>
          <w:szCs w:val="36"/>
          <w:rFonts w:ascii="Calibri" w:eastAsia="宋体" w:hAnsi="宋体" w:hint="default"/>
        </w:rPr>
        <w:t>后台功能</w:t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vanish w:val="true"/>
          <w:rFonts w:ascii="Calibri" w:eastAsia="宋体" w:hAnsi="宋体" w:hint="default"/>
        </w:rPr>
      </w:pPr>
    </w:p>
    <w:p>
      <w:pPr>
        <w:pStyle w:val="PO26"/>
        <w:numPr>
          <w:ilvl w:val="0"/>
          <w:numId w:val="7"/>
        </w:numPr>
        <w:jc w:val="both"/>
        <w:spacing w:lineRule="auto" w:line="240" w:before="0" w:after="0"/>
        <w:ind w:right="0" w:left="425" w:hanging="425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网站设置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设置如网站名称、LOGO、网址、导航栏目名、导航栏目顺序等</w:t>
      </w:r>
      <w:r>
        <w:rPr>
          <w:position w:val="0"/>
          <w:sz w:val="28"/>
          <w:szCs w:val="28"/>
          <w:rFonts w:ascii="Calibri" w:eastAsia="宋体" w:hAnsi="宋体" w:hint="default"/>
        </w:rPr>
        <w:t>内容，前台页面直接调用生成。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信息分类及管理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后台管理员可对产品信息、公司新闻、招聘信息等所有模块的文</w:t>
      </w:r>
      <w:r>
        <w:rPr>
          <w:position w:val="0"/>
          <w:sz w:val="28"/>
          <w:szCs w:val="28"/>
          <w:rFonts w:ascii="Calibri" w:eastAsia="宋体" w:hAnsi="宋体" w:hint="default"/>
        </w:rPr>
        <w:t>字、图片及视频信息进行添加、修改和删除，并且可以添加新类、</w:t>
      </w:r>
      <w:r>
        <w:rPr>
          <w:position w:val="0"/>
          <w:sz w:val="28"/>
          <w:szCs w:val="28"/>
          <w:rFonts w:ascii="Calibri" w:eastAsia="宋体" w:hAnsi="宋体" w:hint="default"/>
        </w:rPr>
        <w:t>更改类名及删除分类。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留言反馈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技术人员可在后台对留言板疑问进行回答，解决用户的问题。</w:t>
      </w:r>
    </w:p>
    <w:p>
      <w:pPr>
        <w:pStyle w:val="PO26"/>
        <w:numPr>
          <w:ilvl w:val="1"/>
          <w:numId w:val="7"/>
        </w:numPr>
        <w:jc w:val="both"/>
        <w:spacing w:lineRule="auto" w:line="240" w:before="0" w:after="0"/>
        <w:ind w:left="992" w:right="0" w:hanging="567"/>
        <w:rPr>
          <w:b w:val="1"/>
          <w:position w:val="0"/>
          <w:sz w:val="32"/>
          <w:szCs w:val="32"/>
          <w:rFonts w:ascii="Calibri" w:eastAsia="宋体" w:hAnsi="宋体" w:hint="default"/>
        </w:rPr>
      </w:pPr>
      <w:r>
        <w:rPr>
          <w:b w:val="1"/>
          <w:position w:val="0"/>
          <w:sz w:val="32"/>
          <w:szCs w:val="32"/>
          <w:rFonts w:ascii="Calibri" w:eastAsia="宋体" w:hAnsi="宋体" w:hint="default"/>
        </w:rPr>
        <w:t>权限管理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对角色和权限进行管理和维护：</w:t>
      </w:r>
    </w:p>
    <w:p>
      <w:pPr>
        <w:pStyle w:val="PO26"/>
        <w:numPr>
          <w:ilvl w:val="0"/>
          <w:numId w:val="16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添加用户：可以添加新的管理员用户。</w:t>
      </w:r>
    </w:p>
    <w:p>
      <w:pPr>
        <w:pStyle w:val="PO26"/>
        <w:numPr>
          <w:ilvl w:val="0"/>
          <w:numId w:val="16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添加角色：可以对角色进行维护，添加新的角色。</w:t>
      </w:r>
    </w:p>
    <w:p>
      <w:pPr>
        <w:pStyle w:val="PO26"/>
        <w:numPr>
          <w:ilvl w:val="0"/>
          <w:numId w:val="16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权限管理：给角色配置权限，不同的角色拥有不同的操作权</w:t>
      </w:r>
      <w:r>
        <w:rPr>
          <w:position w:val="0"/>
          <w:sz w:val="28"/>
          <w:szCs w:val="28"/>
          <w:rFonts w:ascii="Calibri" w:eastAsia="宋体" w:hAnsi="宋体" w:hint="default"/>
        </w:rPr>
        <w:t>限。</w:t>
      </w:r>
    </w:p>
    <w:p>
      <w:pPr>
        <w:pStyle w:val="PO26"/>
        <w:numPr>
          <w:ilvl w:val="0"/>
          <w:numId w:val="16"/>
        </w:numPr>
        <w:jc w:val="both"/>
        <w:spacing w:lineRule="auto" w:line="240" w:before="0" w:after="0"/>
        <w:ind w:left="960" w:right="0" w:hanging="420"/>
        <w:rPr>
          <w:position w:val="0"/>
          <w:sz w:val="28"/>
          <w:szCs w:val="28"/>
          <w:rFonts w:ascii="Calibri" w:eastAsia="宋体" w:hAnsi="宋体" w:hint="default"/>
        </w:rPr>
      </w:pPr>
      <w:r>
        <w:rPr>
          <w:position w:val="0"/>
          <w:sz w:val="28"/>
          <w:szCs w:val="28"/>
          <w:rFonts w:ascii="Calibri" w:eastAsia="宋体" w:hAnsi="宋体" w:hint="default"/>
        </w:rPr>
        <w:t>超级管理员可以删除后台用户、用户角色、角色权限。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C 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A461FA5"/>
    <w:lvl w:ilvl="0">
      <w:lvlJc w:val="left"/>
      <w:numFmt w:val="lowerLetter"/>
      <w:start w:val="1"/>
      <w:suff w:val="tab"/>
      <w:pPr>
        <w:ind w:left="960" w:hanging="42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1">
    <w:multiLevelType w:val="hybridMultilevel"/>
    <w:nsid w:val="000001"/>
    <w:tmpl w:val="1C78EE8"/>
    <w:lvl w:ilvl="0">
      <w:lvlJc w:val="left"/>
      <w:numFmt w:val="decimal"/>
      <w:start w:val="1"/>
      <w:suff w:val="tab"/>
      <w:pPr>
        <w:ind w:left="1110" w:hanging="1110"/>
      </w:pPr>
      <w:lvlText w:val="第%1章"/>
    </w:lvl>
    <w:lvl w:ilvl="1">
      <w:lvlJc w:val="left"/>
      <w:numFmt w:val="lowerLetter"/>
      <w:start w:val="1"/>
      <w:suff w:val="tab"/>
      <w:pPr>
        <w:ind w:left="840" w:hanging="420"/>
      </w:pPr>
      <w:lvlText w:val="%2)"/>
    </w:lvl>
    <w:lvl w:ilvl="2">
      <w:lvlJc w:val="right"/>
      <w:numFmt w:val="lowerRoman"/>
      <w:start w:val="1"/>
      <w:suff w:val="tab"/>
      <w:pPr>
        <w:ind w:left="1260" w:hanging="420"/>
      </w:pPr>
      <w:lvlText w:val="%3."/>
    </w:lvl>
    <w:lvl w:ilvl="3">
      <w:lvlJc w:val="left"/>
      <w:numFmt w:val="decimal"/>
      <w:start w:val="1"/>
      <w:suff w:val="tab"/>
      <w:pPr>
        <w:ind w:left="1680" w:hanging="420"/>
      </w:pPr>
      <w:lvlText w:val="%4."/>
    </w:lvl>
    <w:lvl w:ilvl="4">
      <w:lvlJc w:val="left"/>
      <w:numFmt w:val="lowerLetter"/>
      <w:start w:val="1"/>
      <w:suff w:val="tab"/>
      <w:pPr>
        <w:ind w:left="2100" w:hanging="420"/>
      </w:pPr>
      <w:lvlText w:val="%5)"/>
    </w:lvl>
    <w:lvl w:ilvl="5">
      <w:lvlJc w:val="right"/>
      <w:numFmt w:val="lowerRoman"/>
      <w:start w:val="1"/>
      <w:suff w:val="tab"/>
      <w:pPr>
        <w:ind w:left="2520" w:hanging="420"/>
      </w:pPr>
      <w:lvlText w:val="%6."/>
    </w:lvl>
    <w:lvl w:ilvl="6">
      <w:lvlJc w:val="left"/>
      <w:numFmt w:val="decimal"/>
      <w:start w:val="1"/>
      <w:suff w:val="tab"/>
      <w:pPr>
        <w:ind w:left="2940" w:hanging="420"/>
      </w:pPr>
      <w:lvlText w:val="%7."/>
    </w:lvl>
    <w:lvl w:ilvl="7">
      <w:lvlJc w:val="left"/>
      <w:numFmt w:val="lowerLetter"/>
      <w:start w:val="1"/>
      <w:suff w:val="tab"/>
      <w:pPr>
        <w:ind w:left="3360" w:hanging="420"/>
      </w:pPr>
      <w:lvlText w:val="%8)"/>
    </w:lvl>
    <w:lvl w:ilvl="8">
      <w:lvlJc w:val="right"/>
      <w:numFmt w:val="lowerRoman"/>
      <w:start w:val="1"/>
      <w:suff w:val="tab"/>
      <w:pPr>
        <w:ind w:left="3780" w:hanging="420"/>
      </w:pPr>
      <w:lvlText w:val="%9."/>
    </w:lvl>
  </w:abstractNum>
  <w:abstractNum w:abstractNumId="2">
    <w:multiLevelType w:val="hybridMultilevel"/>
    <w:nsid w:val="000002"/>
    <w:tmpl w:val="54772241"/>
    <w:lvl w:ilvl="0">
      <w:lvlJc w:val="left"/>
      <w:numFmt w:val="lowerLetter"/>
      <w:start w:val="1"/>
      <w:suff w:val="tab"/>
      <w:pPr>
        <w:ind w:left="900" w:hanging="36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3">
    <w:multiLevelType w:val="multilevel"/>
    <w:nsid w:val="000003"/>
    <w:tmpl w:val="596A04B9"/>
    <w:lvl w:ilvl="0">
      <w:lvlJc w:val="left"/>
      <w:numFmt w:val="decimal"/>
      <w:start w:val="1"/>
      <w:suff w:val="tab"/>
      <w:pPr>
        <w:ind w:left="425" w:hanging="425"/>
      </w:pPr>
      <w:lvlText w:val="%1"/>
    </w:lvl>
    <w:lvl w:ilvl="1">
      <w:lvlJc w:val="left"/>
      <w:numFmt w:val="decimal"/>
      <w:start w:val="1"/>
      <w:suff w:val="tab"/>
      <w:pPr>
        <w:ind w:left="851" w:hanging="567"/>
      </w:pPr>
      <w:rPr>
        <w:shd w:val="clear"/>
        <w:sz w:val="32"/>
        <w:szCs w:val="32"/>
        <w:w w:val="100"/>
      </w:rPr>
      <w:lvlText w:val="%1.%2"/>
    </w:lvl>
    <w:lvl w:ilvl="2">
      <w:lvlJc w:val="left"/>
      <w:numFmt w:val="decimal"/>
      <w:start w:val="1"/>
      <w:suff w:val="tab"/>
      <w:pPr>
        <w:ind w:left="1418" w:hanging="567"/>
      </w:pPr>
      <w:lvlText w:val="%1.%2.%3"/>
    </w:lvl>
    <w:lvl w:ilvl="3">
      <w:lvlJc w:val="left"/>
      <w:numFmt w:val="decimal"/>
      <w:start w:val="1"/>
      <w:suff w:val="tab"/>
      <w:pPr>
        <w:ind w:left="1984" w:hanging="708"/>
      </w:pPr>
      <w:lvlText w:val="%1.%2.%3.%4"/>
    </w:lvl>
    <w:lvl w:ilvl="4">
      <w:lvlJc w:val="left"/>
      <w:numFmt w:val="decimal"/>
      <w:start w:val="1"/>
      <w:suff w:val="tab"/>
      <w:pPr>
        <w:ind w:left="2551" w:hanging="850"/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</w:pPr>
      <w:lvlText w:val="%1.%2.%3.%4.%5.%6.%7.%8.%9"/>
    </w:lvl>
  </w:abstractNum>
  <w:abstractNum w:abstractNumId="4">
    <w:multiLevelType w:val="hybridMultilevel"/>
    <w:nsid w:val="000004"/>
    <w:tmpl w:val="3F5C3B8B"/>
    <w:lvl w:ilvl="0">
      <w:lvlJc w:val="left"/>
      <w:numFmt w:val="lowerLetter"/>
      <w:start w:val="1"/>
      <w:suff w:val="tab"/>
      <w:pPr>
        <w:ind w:left="960" w:hanging="42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5">
    <w:multiLevelType w:val="hybridMultilevel"/>
    <w:nsid w:val="000005"/>
    <w:tmpl w:val="4049432C"/>
    <w:lvl w:ilvl="0">
      <w:lvlJc w:val="left"/>
      <w:numFmt w:val="lowerLetter"/>
      <w:start w:val="1"/>
      <w:suff w:val="tab"/>
      <w:pPr>
        <w:ind w:left="900" w:hanging="36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6">
    <w:multiLevelType w:val="hybridMultilevel"/>
    <w:nsid w:val="000006"/>
    <w:tmpl w:val="9D91EAD"/>
    <w:lvl w:ilvl="0">
      <w:lvlJc w:val="left"/>
      <w:numFmt w:val="lowerLetter"/>
      <w:start w:val="1"/>
      <w:suff w:val="tab"/>
      <w:pPr>
        <w:ind w:left="900" w:hanging="36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7">
    <w:multiLevelType w:val="hybridMultilevel"/>
    <w:nsid w:val="000007"/>
    <w:tmpl w:val="D6CF4E8"/>
    <w:lvl w:ilvl="0">
      <w:lvlJc w:val="left"/>
      <w:numFmt w:val="lowerLetter"/>
      <w:start w:val="1"/>
      <w:suff w:val="tab"/>
      <w:pPr>
        <w:ind w:left="960" w:hanging="420"/>
      </w:pPr>
      <w:lvlText w:val="%1.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8">
    <w:multiLevelType w:val="multilevel"/>
    <w:nsid w:val="000008"/>
    <w:tmpl w:val="6C42B23A"/>
    <w:lvl w:ilvl="0">
      <w:lvlJc w:val="left"/>
      <w:numFmt w:val="decimal"/>
      <w:start w:val="1"/>
      <w:suff w:val="tab"/>
      <w:pPr>
        <w:ind w:left="425" w:hanging="425"/>
      </w:pPr>
      <w:lvlText w:val="%1."/>
    </w:lvl>
    <w:lvl w:ilvl="1">
      <w:lvlJc w:val="left"/>
      <w:numFmt w:val="decimal"/>
      <w:start w:val="1"/>
      <w:suff w:val="tab"/>
      <w:pPr>
        <w:ind w:left="567" w:hanging="567"/>
      </w:pPr>
      <w:lvlText w:val="%1.%2."/>
    </w:lvl>
    <w:lvl w:ilvl="2">
      <w:lvlJc w:val="left"/>
      <w:numFmt w:val="decimal"/>
      <w:start w:val="1"/>
      <w:suff w:val="tab"/>
      <w:pPr>
        <w:ind w:left="709" w:hanging="709"/>
      </w:pPr>
      <w:lvlText w:val="%1.%2.%3."/>
    </w:lvl>
    <w:lvl w:ilvl="3">
      <w:lvlJc w:val="left"/>
      <w:numFmt w:val="decimal"/>
      <w:start w:val="1"/>
      <w:suff w:val="tab"/>
      <w:pPr>
        <w:ind w:left="851" w:hanging="851"/>
      </w:pPr>
      <w:lvlText w:val="%1.%2.%3.%4."/>
    </w:lvl>
    <w:lvl w:ilvl="4">
      <w:lvlJc w:val="left"/>
      <w:numFmt w:val="decimal"/>
      <w:start w:val="1"/>
      <w:suff w:val="tab"/>
      <w:pPr>
        <w:ind w:left="992" w:hanging="992"/>
      </w:pPr>
      <w:lvlText w:val="%1.%2.%3.%4.%5."/>
    </w:lvl>
    <w:lvl w:ilvl="5">
      <w:lvlJc w:val="left"/>
      <w:numFmt w:val="decimal"/>
      <w:start w:val="1"/>
      <w:suff w:val="tab"/>
      <w:pPr>
        <w:ind w:left="1134" w:hanging="1134"/>
      </w:pPr>
      <w:lvlText w:val="%1.%2.%3.%4.%5.%6."/>
    </w:lvl>
    <w:lvl w:ilvl="6">
      <w:lvlJc w:val="left"/>
      <w:numFmt w:val="decimal"/>
      <w:start w:val="1"/>
      <w:suff w:val="tab"/>
      <w:pPr>
        <w:ind w:left="1276" w:hanging="1276"/>
      </w:pPr>
      <w:lvlText w:val="%1.%2.%3.%4.%5.%6.%7."/>
    </w:lvl>
    <w:lvl w:ilvl="7">
      <w:lvlJc w:val="left"/>
      <w:numFmt w:val="decimal"/>
      <w:start w:val="1"/>
      <w:suff w:val="tab"/>
      <w:pPr>
        <w:ind w:left="1418" w:hanging="1418"/>
      </w:pPr>
      <w:lvlText w:val="%1.%2.%3.%4.%5.%6.%7.%8."/>
    </w:lvl>
    <w:lvl w:ilvl="8">
      <w:lvlJc w:val="left"/>
      <w:numFmt w:val="decimal"/>
      <w:start w:val="1"/>
      <w:suff w:val="tab"/>
      <w:pPr>
        <w:ind w:left="1559" w:hanging="1559"/>
      </w:pPr>
      <w:lvlText w:val="%1.%2.%3.%4.%5.%6.%7.%8.%9."/>
    </w:lvl>
  </w:abstractNum>
  <w:abstractNum w:abstractNumId="9">
    <w:multiLevelType w:val="hybridMultilevel"/>
    <w:nsid w:val="000009"/>
    <w:tmpl w:val="EC3355D"/>
    <w:lvl w:ilvl="0">
      <w:lvlJc w:val="left"/>
      <w:numFmt w:val="lowerLetter"/>
      <w:start w:val="1"/>
      <w:suff w:val="tab"/>
      <w:pPr>
        <w:ind w:left="960" w:hanging="420"/>
      </w:pPr>
      <w:lvlText w:val="%1)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10">
    <w:multiLevelType w:val="multilevel"/>
    <w:nsid w:val="00000A"/>
    <w:tmpl w:val="31E4743D"/>
    <w:lvl w:ilvl="0">
      <w:lvlJc w:val="left"/>
      <w:numFmt w:val="decimal"/>
      <w:start w:val="1"/>
      <w:suff w:val="tab"/>
      <w:pPr>
        <w:ind w:left="425" w:hanging="425"/>
      </w:pPr>
      <w:lvlText w:val="%1"/>
    </w:lvl>
    <w:lvl w:ilvl="1">
      <w:lvlJc w:val="left"/>
      <w:numFmt w:val="decimal"/>
      <w:start w:val="1"/>
      <w:suff w:val="tab"/>
      <w:pPr>
        <w:ind w:left="992" w:hanging="567"/>
      </w:pPr>
      <w:rPr>
        <w:b/>
        <w:shd w:val="clear"/>
        <w:sz w:val="32"/>
        <w:szCs w:val="32"/>
        <w:w w:val="100"/>
      </w:rPr>
      <w:lvlText w:val="%1.%2"/>
    </w:lvl>
    <w:lvl w:ilvl="2">
      <w:lvlJc w:val="left"/>
      <w:numFmt w:val="decimal"/>
      <w:start w:val="1"/>
      <w:suff w:val="tab"/>
      <w:pPr>
        <w:ind w:left="1418" w:hanging="567"/>
      </w:pPr>
      <w:lvlText w:val="%1.%2.%3"/>
    </w:lvl>
    <w:lvl w:ilvl="3">
      <w:lvlJc w:val="left"/>
      <w:numFmt w:val="decimal"/>
      <w:start w:val="1"/>
      <w:suff w:val="tab"/>
      <w:pPr>
        <w:ind w:left="1984" w:hanging="708"/>
      </w:pPr>
      <w:lvlText w:val="%1.%2.%3.%4"/>
    </w:lvl>
    <w:lvl w:ilvl="4">
      <w:lvlJc w:val="left"/>
      <w:numFmt w:val="decimal"/>
      <w:start w:val="1"/>
      <w:suff w:val="tab"/>
      <w:pPr>
        <w:ind w:left="2551" w:hanging="850"/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</w:pPr>
      <w:lvlText w:val="%1.%2.%3.%4.%5.%6.%7.%8.%9"/>
    </w:lvl>
  </w:abstractNum>
  <w:abstractNum w:abstractNumId="11">
    <w:multiLevelType w:val="multilevel"/>
    <w:nsid w:val="00000B"/>
    <w:tmpl w:val="D8B6A62"/>
    <w:lvl w:ilvl="0">
      <w:lvlJc w:val="left"/>
      <w:numFmt w:val="decimal"/>
      <w:start w:val="1"/>
      <w:suff w:val="tab"/>
      <w:pPr>
        <w:ind w:left="425" w:hanging="425"/>
      </w:pPr>
      <w:lvlText w:val="%1."/>
    </w:lvl>
    <w:lvl w:ilvl="1">
      <w:lvlJc w:val="left"/>
      <w:numFmt w:val="decimal"/>
      <w:start w:val="1"/>
      <w:suff w:val="tab"/>
      <w:pPr>
        <w:ind w:left="567" w:hanging="567"/>
      </w:pPr>
      <w:lvlText w:val="%1.%2."/>
    </w:lvl>
    <w:lvl w:ilvl="2">
      <w:lvlJc w:val="left"/>
      <w:numFmt w:val="decimal"/>
      <w:start w:val="1"/>
      <w:suff w:val="tab"/>
      <w:pPr>
        <w:ind w:left="709" w:hanging="709"/>
      </w:pPr>
      <w:lvlText w:val="%1.%2.%3."/>
    </w:lvl>
    <w:lvl w:ilvl="3">
      <w:lvlJc w:val="left"/>
      <w:numFmt w:val="decimal"/>
      <w:start w:val="1"/>
      <w:suff w:val="tab"/>
      <w:pPr>
        <w:ind w:left="851" w:hanging="851"/>
      </w:pPr>
      <w:lvlText w:val="%1.%2.%3.%4."/>
    </w:lvl>
    <w:lvl w:ilvl="4">
      <w:lvlJc w:val="left"/>
      <w:numFmt w:val="decimal"/>
      <w:start w:val="1"/>
      <w:suff w:val="tab"/>
      <w:pPr>
        <w:ind w:left="992" w:hanging="992"/>
      </w:pPr>
      <w:lvlText w:val="%1.%2.%3.%4.%5."/>
    </w:lvl>
    <w:lvl w:ilvl="5">
      <w:lvlJc w:val="left"/>
      <w:numFmt w:val="decimal"/>
      <w:start w:val="1"/>
      <w:suff w:val="tab"/>
      <w:pPr>
        <w:ind w:left="1134" w:hanging="1134"/>
      </w:pPr>
      <w:lvlText w:val="%1.%2.%3.%4.%5.%6."/>
    </w:lvl>
    <w:lvl w:ilvl="6">
      <w:lvlJc w:val="left"/>
      <w:numFmt w:val="decimal"/>
      <w:start w:val="1"/>
      <w:suff w:val="tab"/>
      <w:pPr>
        <w:ind w:left="1276" w:hanging="1276"/>
      </w:pPr>
      <w:lvlText w:val="%1.%2.%3.%4.%5.%6.%7."/>
    </w:lvl>
    <w:lvl w:ilvl="7">
      <w:lvlJc w:val="left"/>
      <w:numFmt w:val="decimal"/>
      <w:start w:val="1"/>
      <w:suff w:val="tab"/>
      <w:pPr>
        <w:ind w:left="1418" w:hanging="1418"/>
      </w:pPr>
      <w:lvlText w:val="%1.%2.%3.%4.%5.%6.%7.%8."/>
    </w:lvl>
    <w:lvl w:ilvl="8">
      <w:lvlJc w:val="left"/>
      <w:numFmt w:val="decimal"/>
      <w:start w:val="1"/>
      <w:suff w:val="tab"/>
      <w:pPr>
        <w:ind w:left="1559" w:hanging="1559"/>
      </w:pPr>
      <w:lvlText w:val="%1.%2.%3.%4.%5.%6.%7.%8.%9."/>
    </w:lvl>
  </w:abstractNum>
  <w:abstractNum w:abstractNumId="12">
    <w:multiLevelType w:val="hybridMultilevel"/>
    <w:nsid w:val="00000C"/>
    <w:tmpl w:val="3BF54EE0"/>
    <w:lvl w:ilvl="0">
      <w:lvlJc w:val="left"/>
      <w:numFmt w:val="lowerLetter"/>
      <w:start w:val="1"/>
      <w:suff w:val="tab"/>
      <w:pPr>
        <w:ind w:left="960" w:hanging="420"/>
      </w:pPr>
      <w:lvlText w:val="%1)"/>
    </w:lvl>
    <w:lvl w:ilvl="1">
      <w:lvlJc w:val="left"/>
      <w:numFmt w:val="lowerLetter"/>
      <w:start w:val="1"/>
      <w:suff w:val="tab"/>
      <w:pPr>
        <w:ind w:left="1380" w:hanging="420"/>
      </w:pPr>
      <w:lvlText w:val="%2)"/>
    </w:lvl>
    <w:lvl w:ilvl="2">
      <w:lvlJc w:val="right"/>
      <w:numFmt w:val="lowerRoman"/>
      <w:start w:val="1"/>
      <w:suff w:val="tab"/>
      <w:pPr>
        <w:ind w:left="1800" w:hanging="420"/>
      </w:pPr>
      <w:lvlText w:val="%3."/>
    </w:lvl>
    <w:lvl w:ilvl="3">
      <w:lvlJc w:val="left"/>
      <w:numFmt w:val="decimal"/>
      <w:start w:val="1"/>
      <w:suff w:val="tab"/>
      <w:pPr>
        <w:ind w:left="2220" w:hanging="420"/>
      </w:pPr>
      <w:lvlText w:val="%4."/>
    </w:lvl>
    <w:lvl w:ilvl="4">
      <w:lvlJc w:val="left"/>
      <w:numFmt w:val="lowerLetter"/>
      <w:start w:val="1"/>
      <w:suff w:val="tab"/>
      <w:pPr>
        <w:ind w:left="2640" w:hanging="420"/>
      </w:pPr>
      <w:lvlText w:val="%5)"/>
    </w:lvl>
    <w:lvl w:ilvl="5">
      <w:lvlJc w:val="right"/>
      <w:numFmt w:val="lowerRoman"/>
      <w:start w:val="1"/>
      <w:suff w:val="tab"/>
      <w:pPr>
        <w:ind w:left="3060" w:hanging="420"/>
      </w:pPr>
      <w:lvlText w:val="%6."/>
    </w:lvl>
    <w:lvl w:ilvl="6">
      <w:lvlJc w:val="left"/>
      <w:numFmt w:val="decimal"/>
      <w:start w:val="1"/>
      <w:suff w:val="tab"/>
      <w:pPr>
        <w:ind w:left="3480" w:hanging="420"/>
      </w:pPr>
      <w:lvlText w:val="%7."/>
    </w:lvl>
    <w:lvl w:ilvl="7">
      <w:lvlJc w:val="left"/>
      <w:numFmt w:val="lowerLetter"/>
      <w:start w:val="1"/>
      <w:suff w:val="tab"/>
      <w:pPr>
        <w:ind w:left="3900" w:hanging="420"/>
      </w:pPr>
      <w:lvlText w:val="%8)"/>
    </w:lvl>
    <w:lvl w:ilvl="8">
      <w:lvlJc w:val="right"/>
      <w:numFmt w:val="lowerRoman"/>
      <w:start w:val="1"/>
      <w:suff w:val="tab"/>
      <w:pPr>
        <w:ind w:left="4320" w:hanging="420"/>
      </w:pPr>
      <w:lvlText w:val="%9."/>
    </w:lvl>
  </w:abstractNum>
  <w:abstractNum w:abstractNumId="13">
    <w:multiLevelType w:val="hybridMultilevel"/>
    <w:nsid w:val="00000D"/>
    <w:tmpl w:val="660D72E0"/>
    <w:lvl w:ilvl="0">
      <w:lvlJc w:val="left"/>
      <w:numFmt w:val="decimal"/>
      <w:start w:val="1"/>
      <w:suff w:val="tab"/>
      <w:pPr>
        <w:ind w:left="1080" w:hanging="420"/>
      </w:pPr>
      <w:lvlText w:val="%1."/>
    </w:lvl>
    <w:lvl w:ilvl="1">
      <w:lvlJc w:val="left"/>
      <w:numFmt w:val="lowerLetter"/>
      <w:start w:val="1"/>
      <w:suff w:val="tab"/>
      <w:pPr>
        <w:ind w:left="1500" w:hanging="420"/>
      </w:pPr>
      <w:lvlText w:val="%2)"/>
    </w:lvl>
    <w:lvl w:ilvl="2">
      <w:lvlJc w:val="right"/>
      <w:numFmt w:val="lowerRoman"/>
      <w:start w:val="1"/>
      <w:suff w:val="tab"/>
      <w:pPr>
        <w:ind w:left="1920" w:hanging="420"/>
      </w:pPr>
      <w:lvlText w:val="%3."/>
    </w:lvl>
    <w:lvl w:ilvl="3">
      <w:lvlJc w:val="left"/>
      <w:numFmt w:val="decimal"/>
      <w:start w:val="1"/>
      <w:suff w:val="tab"/>
      <w:pPr>
        <w:ind w:left="2340" w:hanging="420"/>
      </w:pPr>
      <w:lvlText w:val="%4."/>
    </w:lvl>
    <w:lvl w:ilvl="4">
      <w:lvlJc w:val="left"/>
      <w:numFmt w:val="lowerLetter"/>
      <w:start w:val="1"/>
      <w:suff w:val="tab"/>
      <w:pPr>
        <w:ind w:left="2760" w:hanging="420"/>
      </w:pPr>
      <w:lvlText w:val="%5)"/>
    </w:lvl>
    <w:lvl w:ilvl="5">
      <w:lvlJc w:val="right"/>
      <w:numFmt w:val="lowerRoman"/>
      <w:start w:val="1"/>
      <w:suff w:val="tab"/>
      <w:pPr>
        <w:ind w:left="3180" w:hanging="420"/>
      </w:pPr>
      <w:lvlText w:val="%6."/>
    </w:lvl>
    <w:lvl w:ilvl="6">
      <w:lvlJc w:val="left"/>
      <w:numFmt w:val="decimal"/>
      <w:start w:val="1"/>
      <w:suff w:val="tab"/>
      <w:pPr>
        <w:ind w:left="3600" w:hanging="420"/>
      </w:pPr>
      <w:lvlText w:val="%7."/>
    </w:lvl>
    <w:lvl w:ilvl="7">
      <w:lvlJc w:val="left"/>
      <w:numFmt w:val="lowerLetter"/>
      <w:start w:val="1"/>
      <w:suff w:val="tab"/>
      <w:pPr>
        <w:ind w:left="4020" w:hanging="420"/>
      </w:pPr>
      <w:lvlText w:val="%8)"/>
    </w:lvl>
    <w:lvl w:ilvl="8">
      <w:lvlJc w:val="right"/>
      <w:numFmt w:val="lowerRoman"/>
      <w:start w:val="1"/>
      <w:suff w:val="tab"/>
      <w:pPr>
        <w:ind w:left="4440" w:hanging="420"/>
      </w:pPr>
      <w:lvlText w:val="%9."/>
    </w:lvl>
  </w:abstractNum>
  <w:abstractNum w:abstractNumId="14">
    <w:multiLevelType w:val="multilevel"/>
    <w:nsid w:val="00000E"/>
    <w:tmpl w:val="7CF10477"/>
    <w:lvl w:ilvl="0">
      <w:lvlJc w:val="left"/>
      <w:numFmt w:val="decimal"/>
      <w:start w:val="1"/>
      <w:suff w:val="tab"/>
      <w:pPr>
        <w:ind w:left="425" w:hanging="425"/>
      </w:pPr>
      <w:lvlText w:val="%1"/>
    </w:lvl>
    <w:lvl w:ilvl="1">
      <w:lvlJc w:val="left"/>
      <w:numFmt w:val="decimal"/>
      <w:start w:val="1"/>
      <w:suff w:val="tab"/>
      <w:pPr>
        <w:ind w:left="992" w:hanging="567"/>
      </w:pPr>
      <w:lvlText w:val="%1.%2"/>
    </w:lvl>
    <w:lvl w:ilvl="2">
      <w:lvlJc w:val="left"/>
      <w:numFmt w:val="decimal"/>
      <w:start w:val="1"/>
      <w:suff w:val="tab"/>
      <w:pPr>
        <w:ind w:left="1418" w:hanging="567"/>
      </w:pPr>
      <w:lvlText w:val="%1.%2.%3"/>
    </w:lvl>
    <w:lvl w:ilvl="3">
      <w:lvlJc w:val="left"/>
      <w:numFmt w:val="decimal"/>
      <w:start w:val="1"/>
      <w:suff w:val="tab"/>
      <w:pPr>
        <w:ind w:left="1984" w:hanging="708"/>
      </w:pPr>
      <w:lvlText w:val="%1.%2.%3.%4"/>
    </w:lvl>
    <w:lvl w:ilvl="4">
      <w:lvlJc w:val="left"/>
      <w:numFmt w:val="decimal"/>
      <w:start w:val="1"/>
      <w:suff w:val="tab"/>
      <w:pPr>
        <w:ind w:left="2551" w:hanging="850"/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</w:pPr>
      <w:lvlText w:val="%1.%2.%3.%4.%5.%6.%7.%8.%9"/>
    </w:lvl>
  </w:abstractNum>
  <w:abstractNum w:abstractNumId="15">
    <w:multiLevelType w:val="multilevel"/>
    <w:nsid w:val="00000F"/>
    <w:tmpl w:val="335C60B6"/>
    <w:lvl w:ilvl="0">
      <w:lvlJc w:val="left"/>
      <w:numFmt w:val="decimal"/>
      <w:start w:val="1"/>
      <w:suff w:val="tab"/>
      <w:pPr>
        <w:ind w:left="425" w:hanging="425"/>
      </w:pPr>
      <w:lvlText w:val="%1."/>
    </w:lvl>
    <w:lvl w:ilvl="1">
      <w:lvlJc w:val="left"/>
      <w:numFmt w:val="decimal"/>
      <w:start w:val="1"/>
      <w:suff w:val="tab"/>
      <w:pPr>
        <w:ind w:left="567" w:hanging="567"/>
      </w:pPr>
      <w:lvlText w:val="%1.%2."/>
    </w:lvl>
    <w:lvl w:ilvl="2">
      <w:lvlJc w:val="left"/>
      <w:numFmt w:val="decimal"/>
      <w:start w:val="1"/>
      <w:suff w:val="tab"/>
      <w:pPr>
        <w:ind w:left="709" w:hanging="709"/>
      </w:pPr>
      <w:lvlText w:val="%1.%2.%3."/>
    </w:lvl>
    <w:lvl w:ilvl="3">
      <w:lvlJc w:val="left"/>
      <w:numFmt w:val="decimal"/>
      <w:start w:val="1"/>
      <w:suff w:val="tab"/>
      <w:pPr>
        <w:ind w:left="851" w:hanging="851"/>
      </w:pPr>
      <w:lvlText w:val="%1.%2.%3.%4."/>
    </w:lvl>
    <w:lvl w:ilvl="4">
      <w:lvlJc w:val="left"/>
      <w:numFmt w:val="decimal"/>
      <w:start w:val="1"/>
      <w:suff w:val="tab"/>
      <w:pPr>
        <w:ind w:left="992" w:hanging="992"/>
      </w:pPr>
      <w:lvlText w:val="%1.%2.%3.%4.%5."/>
    </w:lvl>
    <w:lvl w:ilvl="5">
      <w:lvlJc w:val="left"/>
      <w:numFmt w:val="decimal"/>
      <w:start w:val="1"/>
      <w:suff w:val="tab"/>
      <w:pPr>
        <w:ind w:left="1134" w:hanging="1134"/>
      </w:pPr>
      <w:lvlText w:val="%1.%2.%3.%4.%5.%6."/>
    </w:lvl>
    <w:lvl w:ilvl="6">
      <w:lvlJc w:val="left"/>
      <w:numFmt w:val="decimal"/>
      <w:start w:val="1"/>
      <w:suff w:val="tab"/>
      <w:pPr>
        <w:ind w:left="1276" w:hanging="1276"/>
      </w:pPr>
      <w:lvlText w:val="%1.%2.%3.%4.%5.%6.%7."/>
    </w:lvl>
    <w:lvl w:ilvl="7">
      <w:lvlJc w:val="left"/>
      <w:numFmt w:val="decimal"/>
      <w:start w:val="1"/>
      <w:suff w:val="tab"/>
      <w:pPr>
        <w:ind w:left="1418" w:hanging="1418"/>
      </w:pPr>
      <w:lvlText w:val="%1.%2.%3.%4.%5.%6.%7.%8."/>
    </w:lvl>
    <w:lvl w:ilvl="8">
      <w:lvlJc w:val="left"/>
      <w:numFmt w:val="decimal"/>
      <w:start w:val="1"/>
      <w:suff w:val="tab"/>
      <w:pPr>
        <w:ind w:left="1559" w:hanging="1559"/>
      </w:pPr>
      <w:lvlText w:val="%1.%2.%3.%4.%5.%6.%7.%8.%9."/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5"/>
  </w:num>
  <w:num w:numId="5">
    <w:abstractNumId w:val="3"/>
  </w:num>
  <w:num w:numId="6">
    <w:abstractNumId w:val="13"/>
  </w:num>
  <w:num w:numId="7">
    <w:abstractNumId w:val="10"/>
  </w:num>
  <w:num w:numId="8">
    <w:abstractNumId w:val="9"/>
  </w:num>
  <w:num w:numId="9">
    <w:abstractNumId w:val="12"/>
  </w:num>
  <w:num w:numId="10">
    <w:abstractNumId w:val="5"/>
  </w:num>
  <w:num w:numId="11">
    <w:abstractNumId w:val="14"/>
  </w:num>
  <w:num w:numId="12">
    <w:abstractNumId w:val="6"/>
  </w:num>
  <w:num w:numId="13">
    <w:abstractNumId w:val="2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151" w:type="paragraph">
    <w:name w:val="header"/>
    <w:basedOn w:val="PO1"/>
    <w:link w:val="PO152"/>
    <w:uiPriority w:val="151"/>
    <w:semiHidden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2" w:type="character">
    <w:name w:val="页眉 Char"/>
    <w:basedOn w:val="PO2"/>
    <w:link w:val="PO151"/>
    <w:uiPriority w:val="152"/>
    <w:semiHidden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semiHidden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脚 Char"/>
    <w:basedOn w:val="PO2"/>
    <w:link w:val="PO153"/>
    <w:uiPriority w:val="154"/>
    <w:semiHidden/>
    <w:rPr>
      <w:shd w:val="clear"/>
      <w:sz w:val="18"/>
      <w:szCs w:val="18"/>
      <w:w w:val="100"/>
    </w:rPr>
  </w:style>
  <w:style w:styleId="PO155" w:type="paragraph">
    <w:name w:val="Date"/>
    <w:basedOn w:val="PO1"/>
    <w:next w:val="PO1"/>
    <w:link w:val="PO156"/>
    <w:uiPriority w:val="155"/>
    <w:semiHidden/>
    <w:unhideWhenUsed/>
    <w:pPr>
      <w:autoSpaceDE w:val="1"/>
      <w:autoSpaceDN w:val="1"/>
      <w:ind w:left="100" w:firstLine="0"/>
      <w:widowControl/>
      <w:wordWrap/>
    </w:pPr>
  </w:style>
  <w:style w:customStyle="1" w:styleId="PO156" w:type="character">
    <w:name w:val="日期 Char"/>
    <w:basedOn w:val="PO2"/>
    <w:link w:val="PO155"/>
    <w:uiPriority w:val="156"/>
    <w:semiHidden/>
  </w:style>
  <w:style w:styleId="PO157" w:type="paragraph">
    <w:name w:val="Balloon Text"/>
    <w:basedOn w:val="PO1"/>
    <w:link w:val="PO158"/>
    <w:uiPriority w:val="157"/>
    <w:semiHidden/>
    <w:unhideWhenUsed/>
    <w:rPr>
      <w:shd w:val="clear"/>
      <w:sz w:val="18"/>
      <w:szCs w:val="18"/>
      <w:w w:val="100"/>
    </w:rPr>
  </w:style>
  <w:style w:customStyle="1" w:styleId="PO158" w:type="character">
    <w:name w:val="批注框文本 Char"/>
    <w:basedOn w:val="PO2"/>
    <w:link w:val="PO157"/>
    <w:uiPriority w:val="158"/>
    <w:semiHidden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2036</Characters>
  <CharactersWithSpaces>0</CharactersWithSpaces>
  <Company>Microsoft</Company>
  <DocSecurity>0</DocSecurity>
  <HyperlinksChanged>false</HyperlinksChanged>
  <Lines>14</Lines>
  <LinksUpToDate>false</LinksUpToDate>
  <Pages>7</Pages>
  <Paragraphs>4</Paragraphs>
  <Words>304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Hexiang</dc:creator>
  <cp:lastModifiedBy>guest</cp:lastModifiedBy>
  <dcterms:modified xsi:type="dcterms:W3CDTF">2016-12-05T06:17:00Z</dcterms:modified>
</cp:coreProperties>
</file>