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E0" w:rsidRDefault="00A96CE0">
      <w:r>
        <w:t xml:space="preserve">1 </w:t>
      </w:r>
      <w:r>
        <w:rPr>
          <w:rFonts w:hint="eastAsia"/>
        </w:rPr>
        <w:t>安装好maven</w:t>
      </w:r>
    </w:p>
    <w:p w:rsidR="00A96CE0" w:rsidRDefault="00A96CE0">
      <w:pPr>
        <w:rPr>
          <w:rFonts w:hint="eastAsia"/>
        </w:rPr>
      </w:pPr>
      <w:r>
        <w:t>2.</w:t>
      </w:r>
      <w:r w:rsidRPr="00A96CE0">
        <w:rPr>
          <w:rFonts w:hint="eastAsia"/>
        </w:rPr>
        <w:t xml:space="preserve"> 在</w:t>
      </w:r>
      <w:r w:rsidRPr="00A96CE0">
        <w:t>cmd中来到</w:t>
      </w:r>
      <w:r>
        <w:rPr>
          <w:rFonts w:hint="eastAsia"/>
        </w:rPr>
        <w:t>放置</w:t>
      </w:r>
      <w:r w:rsidRPr="00A96CE0">
        <w:t>oracle jar包的路径下，执行</w:t>
      </w:r>
      <w:r>
        <w:rPr>
          <w:rFonts w:hint="eastAsia"/>
        </w:rPr>
        <w:t>以下</w:t>
      </w:r>
      <w:r w:rsidRPr="00A96CE0">
        <w:t>命令</w:t>
      </w:r>
      <w:r>
        <w:rPr>
          <w:rFonts w:hint="eastAsia"/>
        </w:rPr>
        <w:t>：</w:t>
      </w:r>
    </w:p>
    <w:p w:rsidR="007C3D73" w:rsidRDefault="00A96CE0">
      <w:r w:rsidRPr="00A96CE0">
        <w:t>mvn install:install-file -Dfile=ojdbc14.jar -DgroupId=com.oracle -DartifactId=ojdbc14 -Dversion=</w:t>
      </w:r>
      <w:bookmarkStart w:id="0" w:name="_Hlk493063692"/>
      <w:r w:rsidRPr="00A96CE0">
        <w:t>10.2.0.3.0</w:t>
      </w:r>
      <w:bookmarkEnd w:id="0"/>
      <w:r w:rsidRPr="00A96CE0">
        <w:t xml:space="preserve"> -Dpackaging=jar</w:t>
      </w:r>
    </w:p>
    <w:p w:rsidR="00A96CE0" w:rsidRDefault="00A96CE0"/>
    <w:p w:rsidR="00A96CE0" w:rsidRDefault="00A96CE0">
      <w:r>
        <w:rPr>
          <w:noProof/>
        </w:rPr>
        <w:drawing>
          <wp:inline distT="0" distB="0" distL="0" distR="0" wp14:anchorId="5486C541" wp14:editId="47F2DF6F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E0" w:rsidRDefault="00A96CE0"/>
    <w:p w:rsidR="00A96CE0" w:rsidRDefault="00A96CE0"/>
    <w:p w:rsidR="00A96CE0" w:rsidRDefault="00A96CE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出现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上面的图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表示成功</w:t>
      </w:r>
    </w:p>
    <w:p w:rsidR="00A96CE0" w:rsidRDefault="00A96CE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96CE0" w:rsidRDefault="00A96CE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3.</w:t>
      </w:r>
      <w:r w:rsidRPr="00A96CE0">
        <w:rPr>
          <w:rFonts w:hint="eastAsia"/>
        </w:rPr>
        <w:t xml:space="preserve"> </w:t>
      </w:r>
      <w:r w:rsidRPr="00A96CE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在</w:t>
      </w:r>
      <w:r w:rsidRPr="00A96CE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pom.xml</w:t>
      </w:r>
      <w:r w:rsidRPr="00A96CE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中添加依赖项</w:t>
      </w:r>
    </w:p>
    <w:p w:rsidR="00A96CE0" w:rsidRDefault="00A96CE0">
      <w:pPr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&lt;dependency&gt;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 &lt;groupId&gt;com.oracle&lt;/groupId&gt;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 &lt;artifactId&gt;ojdbc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&lt;/artifactId&gt;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 &lt;version&gt;</w:t>
      </w:r>
      <w:r w:rsidRPr="00A96CE0">
        <w:rPr>
          <w:rFonts w:ascii="Consolas" w:hAnsi="Consolas" w:cs="Helvetica"/>
          <w:color w:val="333333"/>
          <w:sz w:val="20"/>
          <w:szCs w:val="20"/>
          <w:shd w:val="clear" w:color="auto" w:fill="FFFFFF"/>
        </w:rPr>
        <w:t>10.2.0.3.0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&lt;/version&gt;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&lt;/dependency&gt;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  </w:t>
      </w:r>
    </w:p>
    <w:p w:rsidR="001311DF" w:rsidRDefault="001311DF">
      <w:pPr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这样就可以了</w:t>
      </w:r>
    </w:p>
    <w:p w:rsidR="00BD3542" w:rsidRDefault="00BD3542">
      <w:pPr>
        <w:rPr>
          <w:rFonts w:hint="eastAsia"/>
        </w:rPr>
      </w:pPr>
      <w:bookmarkStart w:id="1" w:name="_GoBack"/>
      <w:bookmarkEnd w:id="1"/>
    </w:p>
    <w:sectPr w:rsidR="00BD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38"/>
    <w:rsid w:val="001311DF"/>
    <w:rsid w:val="00184738"/>
    <w:rsid w:val="007471CA"/>
    <w:rsid w:val="007C3D73"/>
    <w:rsid w:val="00A96CE0"/>
    <w:rsid w:val="00B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B6AE"/>
  <w15:chartTrackingRefBased/>
  <w15:docId w15:val="{7EF160EB-C65B-4138-B5FF-44AD7821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 chen</dc:creator>
  <cp:keywords/>
  <dc:description/>
  <cp:lastModifiedBy>biao chen</cp:lastModifiedBy>
  <cp:revision>4</cp:revision>
  <dcterms:created xsi:type="dcterms:W3CDTF">2017-09-13T02:55:00Z</dcterms:created>
  <dcterms:modified xsi:type="dcterms:W3CDTF">2017-09-13T06:04:00Z</dcterms:modified>
</cp:coreProperties>
</file>