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90" w:rsidRDefault="00A57E90" w:rsidP="00A57E90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57E90" w:rsidRDefault="00A57E90" w:rsidP="00A57E9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8, 9, 4, 5, 6, 7);</w:t>
      </w:r>
    </w:p>
    <w:p w:rsidR="00A57E90" w:rsidRDefault="00A57E90" w:rsidP="00A57E9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57E90" w:rsidRDefault="00A57E90" w:rsidP="00A57E90"/>
    <w:p w:rsidR="00A57E90" w:rsidRDefault="00A57E90" w:rsidP="00A57E90"/>
    <w:p w:rsidR="00A57E90" w:rsidRDefault="00A57E90" w:rsidP="00A57E90"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:rsidR="00A57E90" w:rsidRDefault="00A57E90" w:rsidP="00A57E90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"Andes Hello");</w:t>
      </w:r>
    </w:p>
    <w:p w:rsidR="00A57E90" w:rsidRDefault="00A57E90" w:rsidP="00A57E90">
      <w:r>
        <w:t>}</w:t>
      </w:r>
    </w:p>
    <w:p w:rsidR="00A57E90" w:rsidRDefault="00A57E90" w:rsidP="00A57E90">
      <w:r>
        <w:t>int buttonState</w:t>
      </w:r>
      <w:proofErr w:type="gramStart"/>
      <w:r>
        <w:t>1,buttonState</w:t>
      </w:r>
      <w:proofErr w:type="gramEnd"/>
      <w:r>
        <w:t>2,buttonState3,buttonState4 = 0;</w:t>
      </w:r>
    </w:p>
    <w:p w:rsidR="00A57E90" w:rsidRDefault="00A57E90" w:rsidP="00A57E90">
      <w:r>
        <w:t xml:space="preserve">int </w:t>
      </w:r>
      <w:proofErr w:type="spellStart"/>
      <w:r>
        <w:t>delay_number</w:t>
      </w:r>
      <w:proofErr w:type="spellEnd"/>
      <w:r>
        <w:t xml:space="preserve"> = 100;</w:t>
      </w:r>
    </w:p>
    <w:p w:rsidR="00A57E90" w:rsidRDefault="00A57E90" w:rsidP="00A57E9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A57E90" w:rsidRDefault="00A57E90" w:rsidP="00A57E90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"Andes Hello");</w:t>
      </w:r>
    </w:p>
    <w:p w:rsidR="002C5F12" w:rsidRDefault="00A57E90" w:rsidP="00A57E90">
      <w:r>
        <w:t>}</w:t>
      </w:r>
      <w:bookmarkStart w:id="0" w:name="_GoBack"/>
      <w:bookmarkEnd w:id="0"/>
    </w:p>
    <w:sectPr w:rsidR="002C5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90"/>
    <w:rsid w:val="002C5F12"/>
    <w:rsid w:val="00A5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A3C9-695B-4EF1-A1E3-E3890148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CS2019</dc:creator>
  <cp:keywords/>
  <dc:description/>
  <cp:lastModifiedBy>CS2019</cp:lastModifiedBy>
  <cp:revision>1</cp:revision>
  <dcterms:created xsi:type="dcterms:W3CDTF">2021-01-06T04:01:00Z</dcterms:created>
  <dcterms:modified xsi:type="dcterms:W3CDTF">2021-01-06T04:01:00Z</dcterms:modified>
</cp:coreProperties>
</file>