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97316"/>
          <w:sz w:val="96"/>
          <w:szCs w:val="96"/>
        </w:rPr>
        <w:t xml:space="preserve">KUCI</w:t>
      </w:r>
    </w:p>
    <w:p>
      <w:pPr>
        <w:spacing w:after="200"/>
        <w:jc w:val="center"/>
      </w:pPr>
      <w:r>
        <w:rPr>
          <w:rFonts w:ascii="Arial" w:cs="Arial" w:eastAsia="Arial" w:hAnsi="Arial"/>
          <w:color w:val="3E2723"/>
          <w:sz w:val="40"/>
          <w:szCs w:val="40"/>
        </w:rPr>
        <w:t xml:space="preserve">Cafe &amp; Bakery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Pilot User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Simple. Clear. Easy to follow.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  —  Updated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All amounts in RWF (Rwandan Francs)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F97316" w:sz="8"/>
        </w:pBd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What is KUCI?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KUCI is the digital operations system for KUCI Cafe &amp; Bakery. It connects customers, front service staff, kitchen, barista, bakery, and management — all in one place.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E2723"/>
                <w:sz w:val="22"/>
                <w:szCs w:val="22"/>
              </w:rPr>
              <w:t xml:space="preserve">Customers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the menu &amp; place orders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E2723"/>
                <w:sz w:val="22"/>
                <w:szCs w:val="22"/>
              </w:rPr>
              <w:t xml:space="preserve">Staff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Accept, prepare, create &amp; complete orders</w:t>
            </w:r>
          </w:p>
        </w:tc>
        <w:tc>
          <w:tcPr>
            <w:tcW w:type="dxa" w:w="312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E2723"/>
                <w:sz w:val="22"/>
                <w:szCs w:val="22"/>
              </w:rPr>
              <w:t xml:space="preserve">Admin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Oversee everything, manage catalog &amp; reconcile daily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Find Your Role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Jump straight to your section — you only need to read what applies to you.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Role</w:t>
            </w:r>
          </w:p>
        </w:tc>
        <w:tc>
          <w:tcPr>
            <w:tcW w:type="dxa" w:w="36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am responsible for...</w:t>
            </w:r>
          </w:p>
        </w:tc>
        <w:tc>
          <w:tcPr>
            <w:tcW w:type="dxa" w:w="33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section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Customer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Browsing the menu and placing an order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Front Service (Cafe)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Accepting cafe orders, capturing payment, handing over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Kitchen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food items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Barista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 drinks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Bakery Front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Accepting and handing over bakery orders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Staff Order Entry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orders on behalf of walk-in, phone, or WhatsApp customers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Admin / Owner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Oversight, catalog, staff, reconciliation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E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End-of-day cash and order controls</w:t>
            </w:r>
          </w:p>
        </w:tc>
        <w:tc>
          <w:tcPr>
            <w:tcW w:type="dxa" w:w="3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8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1 — Customer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do not need to sign in to place an order. Just browse, add items, and check out as a guest.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How to place an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 and tap Menu (cafe items) or Bakery to browse.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any item you want, then tap Add to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item has options (e.g. size, extras), choose them in the pop-up before adding.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the Orders tab to review your cart.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Name and Phone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how you want your order: Pickup, Dine-In, or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your payment method: Cash, Mobile Money, or WhatsApp.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the submit button — you're done.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Loyalty rewards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order earns you reward points. You can redeem accumulated points as a discount on a future order. Points are applied automatically when you check out — you'll see a toggle to use them if you have enough.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E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 can only be redeemed when you are ordering as a customer yourself. Points cannot be applied to staff-created orders.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Useful tips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Tap any item in your cart to change the quantity or remove it before checking 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Tap Clear Order to start over (you'll be asked to confirm).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do not need an account — every order is placed as a guest.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Your phone number is used to track your reward points balance.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2 — Front Service (Cafe)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manage the customer-facing side of cafe orders — from accepting to capturing payment and final handover.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Cafe Front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Pending Acceptance section for new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 Order to take ownership of an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while kitchen and barista prepare the items — their progress is visible on the order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the order card moves to Ready For Handover, give the items to the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Mark Complete — a payment capture screen will appear.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payment method (Cash or Mobile Money) and enter the amount received.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Capture &amp; Complete to close the order.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Payment capture — important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order must have a payment recorded before it can be closed. This is a required step, not optional.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4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pays in cash at the counter.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has paid via mobile money.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only work on cafe-lane orders — not bakery orders.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press kitchen or barista queue buttons — those stations manage their own queues.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order must reach Capture &amp; Complete to keep the day clean for reconciliation.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3 — Kitchen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handle food preparation tasks that appear in the kitchen queue. Your job is to move each task through its stages.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Kitchen Queue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appear in the Queued section — check these regularly.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 Task to take a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preparing and tap Start Preparing to update the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food is ready for front service collection, tap Mark Ready.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only accept and prepare. Front service handles the customer handover.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through tasks in order where possible to avoid delays.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cannot fulfil a task (e.g. item not available), use the Reject option and add a reason.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4 — Barista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handle drink preparation tasks that appear in the barista queue.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Barista Queue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Queued section for new drink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the drink and tap Start Preparing.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drink is ready, tap Mark Ready.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as kitchen — you prepare only. Front service closes the order with the customer.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your queue clear to avoid bottlenecks and delayed orders.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5 — Bakery Front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Bakery orders are handled on a separate lane from cafe orders. Many bakery items are ready to serve straight away without going to kitchen or barista.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Your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Bakery Front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incoming bakery orders in the Pending Acceptance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Accept to take ownership.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items that are ready to serve (no prep required), proceed directly to handover.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Give the items to the customer and tap Mark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the payment in the Capture Payment screen, then tap Capture &amp; Complete.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Bakery and cafe are separate lanes — never mix them up.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Ready-to-serve bakery items should not be routed to kitchen or barista.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also have access to the Create tab to enter orders on behalf of customers.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6 — Staff Order Entry (Create Tab)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Admin, Front Service, and Bakery Front staff all have a Create tab in their navigation. This lets you build and submit an order on behalf of a customer — useful for walk-in counters, phone orders, and WhatsApp orders.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How to create an order for a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the Create tab in your navigation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customer's name and/or phone number (at least one is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Order Source so the order is tagged correctly: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Walk-in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is physically at the counter.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Call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called in and you're taking the order over the phone.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came in via WhatsApp message.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other source not listed above.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Open Cafe Menu or Open Bakery Menu to browse and add items to the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cart, confirm service mode (Pickup / Dine-In / Delivery), and select payment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the order — it enters the live queue just like a customer order would.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Viewing your order history (My Orders tab)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My Orders tab shows all orders you have created as a staff member. You can filter by: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— All, Open, Done, or Cancelled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— Today, Yesterday, Last 7 days, or a custom range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Lane — Cafe or Bakery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— Walk-in, Phone Call, WhatsApp, or Other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can also tap any order to view its details and print a receipt from this screen.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Printing a receipt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Tap the print icon on any order card in the My Orders tab to open a print-ready receipt. The receipt includes the order number, customer details, items, total, payment method, and a "Created by" reference for your staff name.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admin, front service, and bakery front service can create staff-assisted orders.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enter the customer's phone number when possible — it helps with loyalty tracking.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order source label stays on the order card and is visible to admin on the orders board.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7 — Admin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 admin, you have access to everything. Your job is to keep the system healthy — orders, catalog, staff access, and daily reconciliation.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How to sign 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to: /admin/login  —  use this every time you need to access the admin or staff area.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staff are onboarded via invite links: /staff-invite?token=...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Admin view mode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Admins can switch between two modes using the toggle in the top bar: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mode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view — access all admin tools: Orders, Create, Staff, Catalog, boards, and Reconciliation.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mode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Switches to the customer-facing view so you can browse the menu and test the ordering experience as a customer would see it.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Daily responsibilities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Orders board for any stuck or stale orders.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Stale Recovery queue to handle orders from previous days that were not closed.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that both bakery and cafe reconciliation have been completed for the day.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catalog items and categories as needed.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or remove staff access using the Staff &amp; Invites section.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Admin Orders board — the Pilot Panel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There is a summary panel at the top of the Orders board. It shows at a glance: total orders by lane, how many are pending, ready for handover, completed, and whether reconciliation has been started for that date. Use it to get a quick health check at any point in the day.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Managing the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Admin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Cafe or Bakery mode at the top — always confirm which mode you are in before editing.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a category or item to open the editor.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changes — they take effect for customers immediately.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Archive vs Delete — important difference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Archive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Hides and deactivates the item safely. Can be undone. Use this for most situations — retiring seasonal items, pausing something temporarily.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removes the record. Cannot be undone. Only use this for pilot test data cleanup when you are certain.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Item visibility — three flags to know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4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in system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item exists and can be used operationally.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Visible to customers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item appears when customers browse the menu.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Available now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item can currently be added to an order.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792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E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 item is not showing up for customers, check all three flags are on and the item is in the correct category.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Inviting a new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Admin &gt; Staff &amp; Invites.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the Invites tab and create a new invite — select the correct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invite link and send it to the staff member securely.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staff member opens the link, signs in, and claims the invite.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are automatically routed to their role workspace.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Section 8 — Reconciliation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Reconciliation is done at the end of each business day. There are two separate modes: Bakery and Cafe. You will only see the mode that matches your assigned role.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How to read the reconciliation screen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reconciliation screen has two types of fields: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64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 box with border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need to type a number into this field. These are your manual entries.</w:t>
            </w:r>
          </w:p>
        </w:tc>
      </w:tr>
      <w:tr>
        <w:tc>
          <w:tcPr>
            <w:tcW w:type="dxa" w:w="28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Orange-tinted box with AUTO badge</w:t>
            </w:r>
          </w:p>
        </w:tc>
        <w:tc>
          <w:tcPr>
            <w:tcW w:type="dxa" w:w="64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calculated automatically from your entries. Do not try to edit it.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Bakery reconciliation — 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today's business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or continue the reconciliation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sold lines pulled from completed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stock figures: received, waste, adjustments, and closing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calculated totals and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draft to continue later, or close the day when your figures are confirmed.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Cafe reconciliation — what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today's business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or continue the reconciliation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completed orders and the expected payment totals.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received payment totals per payment method (Cash, Mobile Money,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expected vs received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draft or close the day.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Key rules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 with an AUTO badge are calculated for you — you cannot edit them.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 boxes with a border are where you enter your numbers.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draft regularly if you are working through figures gradually — do not wait until the end.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 the day is the final step. Make sure all figures are correct before closing.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amounts are in RWF.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Status Guide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are the status labels you will see across the system. Here is what they mean in plain terms.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Order statuses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just came in. Waiting for front service to accept it.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front_accepted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service has accepted the order. Station prep may be underway.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or barista is actively preparing the order.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ready_for_handover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prep is done. Front service needs to hand over to the customer and capture payment.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has been handed over, payment captured, and the order is closed.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 went wrong. This order needs admin follow-up.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Station task statuses (Kitchen and Barista)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queued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is waiting for the station to accept it.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accepted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has taken ownership of the task.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preparing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is actively working on it.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ready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has finished. Waiting for front service to complete handover.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could not fulfil the task. Admin needs to follow up.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Invite statuses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is active and waiting to be claimed.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claimed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has already used this invite — it cannot be used again.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revoked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has cancelled the invite.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8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20"/>
                <w:szCs w:val="20"/>
              </w:rPr>
              <w:t xml:space="preserve">expired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invite has passed its expiry date and is no longer valid.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Common Issues &amp; Fixes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can't see any orders on my board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you're on the correct board for your role. Confirm today's date is active. Clear any filters that may be hiding orders.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item I saved is not showing to customers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three things: Active is on, Visible is on, Available Now is on. Also confirm the item is in the correct catalog (Cafe vs Bakery) and the correct category.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can't archive or delete a category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category still has linked items. Archive or move those items first, then try the category again.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order looks stuck and won't move forward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 station task (kitchen or barista) is still waiting for an action. If the order is from a previous day, admin can recover it using the Stale Recovery queue.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payment capture screen appeared but I dismissed it by mistake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order will stay in Ready For Handover status. Tap Mark Complete again to re-open the payment capture screen.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invite link does not work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invite status in admin (Invites tab) — it may already be claimed, revoked, or expired. Create a fresh invite if needed.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can't log in to my staff account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/admin/login. Ask admin to confirm your role is assigned and your account is active. Try logging out and back in after any recent role changes.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image is not showing on a catalog item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image URL must point directly to the image file. A URL that opens a webpage will not work — paste the raw image URL instead.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created a staff order but it's not visible on the board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should appear immediately. Refresh the board and check the Pending Acceptance section. Confirm the order was submitted (not just left in the cart).</w:t>
            </w:r>
          </w:p>
        </w:tc>
      </w:tr>
      <w:tr>
        <w:tc>
          <w:tcPr>
            <w:tcW w:type="dxa" w:w="3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loyalty points did not update after an order</w:t>
            </w:r>
          </w:p>
        </w:tc>
        <w:tc>
          <w:tcPr>
            <w:tcW w:type="dxa" w:w="57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sync on the next app session. Pull to refresh the Orders screen or close and reopen the app.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Quick Rules to Remember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3E2723" w:sz="4"/>
              <w:left w:val="single" w:color="3E2723" w:sz="4"/>
              <w:bottom w:val="single" w:color="3E2723" w:sz="4"/>
              <w:right w:val="single" w:color="3E2723" w:sz="4"/>
            </w:tcBorders>
            <w:shd w:fill="3E27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payment before completing every order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an order without recording the payment method and amount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items you no longer want to sell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items unless they are test data you are certain about removing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you are in the correct mode (Cafe or Bakery) before editing the catalog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items without checking the active mode tab first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the order source (Walk-in / Phone / WhatsApp) when creating staff-assisted orders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the order source as the default if it does not match the real situation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invite links only to the intended person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invite links publicly — each link is single-use and role-specific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your reconciliation draft as you work through the figures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until the end of the day to save your first draft</w:t>
            </w:r>
          </w:p>
        </w:tc>
      </w:tr>
      <w:tr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Stale Recovery for previous-day unresolved orders</w:t>
            </w:r>
          </w:p>
        </w:tc>
        <w:tc>
          <w:tcPr>
            <w:tcW w:type="dxa" w:w="4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force-accept or edit previous-day orders outside the Stale Recovery tool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E2723"/>
          <w:sz w:val="36"/>
          <w:szCs w:val="36"/>
        </w:rPr>
        <w:t xml:space="preserve">Pilot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pilot version of KUCI. Some features are still being refined based on real-world feedback. Here is what you should know: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ordering (no account needed) is the default customer path during the pilot.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Staff-assisted order entry is active for admin, front service, and bakery front service.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Loyalty points are live for customer self-orders. Staff-assisted orders do not apply loyalty redemptions.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amounts are in RWF. Delivery fees apply where configured.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 advanced reconciliation policies may be adjusted after the pilot based on business feedback.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What to report immediately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order that cannot progress or close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routing to the wrong lane (cafe item going to bakery board or vice versa)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capture modal not appearing, or payment not saving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data not persisting after save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staff member who cannot access their assigned role or board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Invite links that fail even after a fresh invite is generated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97316" w:sz="6"/>
          <w:bottom w:val="single" w:color="F97316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3E2723"/>
          <w:sz w:val="24"/>
          <w:szCs w:val="24"/>
        </w:rPr>
        <w:t xml:space="preserve">Thank you for being part of the KUCI pilot.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Version 2  —  Pilot Stage 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6"/>
      </w:pBdr>
    </w:pPr>
    <w:r>
      <w:rPr>
        <w:rFonts w:ascii="Arial" w:cs="Arial" w:eastAsia="Arial" w:hAnsi="Arial"/>
        <w:b/>
        <w:bCs/>
        <w:color w:val="F97316"/>
        <w:sz w:val="18"/>
        <w:szCs w:val="18"/>
      </w:rPr>
      <w:t xml:space="preserve">KUCI Cafe &amp; Bakery</w:t>
    </w:r>
    <w:r>
      <w:rPr>
        <w:rFonts w:ascii="Arial" w:cs="Arial" w:eastAsia="Arial" w:hAnsi="Arial"/>
        <w:color w:val="888888"/>
        <w:sz w:val="18"/>
        <w:szCs w:val="18"/>
      </w:rPr>
      <w:t xml:space="preserve">   |   Pilot User Guide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E27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E27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2026-04-03T12:29:35.988Z</dcterms:created>
  <dcterms:modified xsi:type="dcterms:W3CDTF">2026-04-03T12:29:35.990Z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