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 по конному спорту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по конному спорту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по конному спорту;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по конному спорту;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по конному 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 по конному спорту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инструктора по конному 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Инструктору по конному спорту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инструктором по конному спорту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Инструктор по конному спорту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Инструктор по конному спорту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Инструктор по конному спорту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проведении занятий по конному спорту возможно воздействие на обучающихся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травмы, полученные при неправильном подборе экипировки и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травмы, полученные при непослушании лошади;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 при преодолении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Инструктор по конному спорту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Инструктор по конному спорту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спортивную форму и спортивную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Оповестить учащихся о необходимости соблюдения мер предосторожности при прохождении отдельных участков дистанции.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экипировку, снаряжение.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инструктор по конному спорту обязан проверить исправность и комплектность исходных материалов,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Инструктор по конному спорту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Обращаться с лошадью всегда спокойно и ласково. Запрещается кричать на лошадь, дразнить, бить, резко осаживать назад и поворачивать. Грубое обращение может вызвать у лошади резкие защитные движения, травмирующие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бегать по конюшне, не нарушать тишину.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открывать двери денников и не кормить лошадей.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просовывать руки к лошади в решётку денника. Лошадь может схватить зубами за пальцы.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Подходить к лошади, предварительно окликнув её, и только с той стороны, в которую она смотрит.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подходить к лошади сзади. Лошадь может ударить ногой.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Чистка, седловка и расседлывание всегда выполняется на развязках.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седловке следует сначала накинуть на шею лошади повод, затем надеть уздечку, перестегнуть развязки на трензельные кольца, а потом седлать.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Если лошадь не хочет брать трензель, крепко сжимая зубы, нужно нажать пальцами на беззубую часть рта и подать трензель, как только она разожмёт зубы.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Надевать уздечку аккуратно: у лошадей нежные 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возникших затруднений при чистке и седловке лошади следует обратиться за помощью к конюху.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Не выпускать повод из рук с момента вывода лошади из денника и до рассёдлывания.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выводить лошадь из денника, если предыдущая смена не поставила лошадей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Выводя лошадь из денника или вводя в денник, открывать дверь полностью, чтобы лошадь не задела её.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Не останавливаться с лошадью в проходе конюшни или около двери манежа. Если проход конюшни загромождён, следует остановить лошадь и попросить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Вести лошадь из конюшни или обратно только в поводу, идя рядом с ней с левой стороны, сняв повод с её шеи. В левой руке держать конец повода, а правой вести лошадь под уздцы (нельзя держаться за пряжки: лошадь может дёрнуть и пряжка травмирует человеку кисть руки). Не наматывать повод на руку – это также может привести к 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Вести лошадь в манеж или обратно с подтянутыми стременами. Болтающееся стремя может за что-нибудь зацепиться и лошадь, испугавшись, собьёт человека с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Ведя лошадь в поводу, следует держаться от впереди идущей лошади на расстоянии длины двух корпусов лошади (примерно 5 метров). Не подгонять впереди идущую лошадь хлыстом или взмахом руки — лошадь может отбить задом.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Перед тем, как сесть на лошадь, следует проверить подпруги и, в случае необходимости, подтянуть их (так, чтобы под них с трудом проходило два пальца).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Осёдланной лошади с подтянутыми подпругами не давать опускать голову – это чревато повреждениями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Если лошадь заартачилась, начала рваться в сторону, нельзя тянуть за повод, лошадь сильнее человека и с лёгкостью утащит его за собой; следует одёрнуть повод и успокоить лошадь, а затем поощрить её послушание голосом, сглаживанием.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Для езды верхом следует пользоваться обувью, свободно входящей в стремя и имеющей небольшой каблук (2-3 см). Не разрешается езда в обуви без каблука, с рифлёной подошвой или с толстой подмёткой, т.к. в случае падения нога может застрять в стремени. Не разрешается езда на лошади без защитного шлема.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Садиться на лошадь следует всегда с левой стороны. При посадке не бросать и не распускать повод.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Во время езды в смене нельзя наезжать на впереди идущую лошадь и не подъезжать к лошади сбоку. В то же время нужно не отставать далеко от смены: лошадь, руководствуясь стадным чувством, может неожиданно броситься догонять остальных.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Не останавливаться на пути движения лошадей и не ездить против смены. Чтобы избежать столкновений с другими всадниками, необходимо разъезжаться с ними всегда левым плечом.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Управлять лошадью нужно спокойно и мягко, не дёргать лошадь поводьями.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Чтобы предупредить нежелательные для седока действия лошади при виде или приближении трактора, собаки, громоздкого незнакомого предмета, необычных звуках и т.д. следует набрать повод покороче, успокоить лошадь голосом, отвлечь каким-нибудь требованием.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Инструктор по конному спорту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по конному спорту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Инструктор по конному спорту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по конному спорту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лошадь понесла, следует откинуться назад и энергично набрать повод, действуя руками поочередно. Далее останавливать её в движении по кругу (на вольту), постепенно сокращая его радиус.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Если лошадь встала на задние ноги ("на дыбы ") – следует отдать повод, схватиться за гриву или обхватите шею лошади, активным посылом заставить её опуститься. Не откидываться назад и не тянуть поводья на себя — лошадь может опрокинуться на спину.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лошадь остановилась и бьёт передней ногой, опускает голову, нюхает землю, нужно немедленно поднять ей голову и энергично послать вперёд, — лошадь собирается лечь под всадником.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падении сбросить стремена и не выпускать повода из рук. Если не удалось удержать повод в руках, нужно постараться отдалиться от лошади и сразу не вставать (чтобы лошадь не ударила). После падения лошадь не догонять.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тем, как слезать с лошади, следует бросить оба стремени. Спешиваться с лошади перемахом правой ноги через круп лошади.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Спешиваясь, нельзя оставлять лошадь без присмотра. Не привязывать лошадь с надетой уздечкой поводом к прутьям решётки и поилке в деннике, к стойкам препятствий, ограждениям манежа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Не въезжать в конюшню верхом, а вводить лошадь в поводу.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Заведя лошадь в денник, повернуть её головой к двери, после этого снять седло, затем уздечку, выйти и надёжно закрыть дверь денника.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Перед уходом нужно угостить лошадь морковью, нарезанным яблоком, сухариком или сахаром. Угощение давать на раскрытой ладони.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Инструктор по конному спорту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fc7132e0c74c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