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по промышленной безопасности (ответственный за организацию производственного контроля при эксплуатации ОПО)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инженера по промышленной безопасности ООО «Альфа».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 по промышленной безопасности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 по промышленной безопасности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 по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 по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инженерами по промышленной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по промышленной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инженера по промышленной безопасности ООО «Альфа»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Федеральный закон от 21.07.1997 № 116-ФЗ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О промышленной безопасности опасных производственных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инженером по промышленной безопасности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 по промышленной безопасности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излучений при работе с ПК;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ПК, периферийных устройств ПК,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ПК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неисправная мебель или неудобное ее расположение;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предметов с высоты (со шкафов, с полок);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возгораний и отравление продуктами горения;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 по промышленной безопасности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Инженер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2.1.1.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В случае обнаружения повреждений и неисправностей ПК,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 по промышленной безопасности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по промышленной безопасности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Инженер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средства оргтехники и другое оборудование,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Во время установленных для физкультурных упражнений перерывов в работе выполнять рекомендованные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Не допускать попадания влаги на поверхности ПК,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по промышленной безопасности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по промышленной безопасности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инженеру по промышленной безопасности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 по промышленной безопасности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по промышленной безопасности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)/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Инженер по промышленной безопасности предприятия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пожар,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7.2.1.2. Привести в порядок рабочее место, обращая особое внимание на его противопожарное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7.2.1.3. Закрыть фрамуги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7.2.1.5. Обо всех недостатках, обнаруженных во время работы, проинформировать своего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321c0eafed043d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