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каротажника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каротажника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каротажника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каротажника;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каротажника;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каротажника;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каротажниками;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каротажника.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каротажников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каротажником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каротажника.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Каротажник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Каротажник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каротажником возможно воздействие на работающего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токсичность нефтепродуктов и их паров;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транспортные средства, грузоподъемные машины (подъемные сооружения), перемещаемые материалы, подвижные части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пола (земли);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оборудования), материалы и инструмент;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электрических цепей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нефтепродуктов;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температура, влажность,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каротажника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Зона работы обозначается переносным знаком "Въезд запрещен.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Рабочие, непосредственно занятые укладкой кабеля, должны работать в спецодежде и рукавицах, концы одежды должны быть заправлены.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Каротажный подъемник должен быть установлен на отведенной площадке, надежно заторможен ручным тормозом и упорами под колеса. При необходимости подъемник подключается к сети, предварительно заземляется.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Связь между каротажным подъемником и разметочной установкой должна осуществляться с помощью переговорной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Руководитель работ обязан удалить с территории проведения работ лиц, не связанных с выполнением данной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Требования безопасности при промере кабеля: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 с каротажного подъемника выматывается на землю 50-60 м кабеля;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 конец кабеля вручную протаскивается через поворотные ролики и ролики мерной базы к стационарной лебедке и закрепляется в ее барабане. Размагничивающее устройство должно быть включено;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 на барабан стационарной лебедки наматывается без натяжения 3-4 витка кабеля с одновременным его промером;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 имеющуюся излишнюю длину кабеля машинист подъемника, после получения разрешения от машиниста стационарной лебедки, выбирает на свою лебедку;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 убедившись в беспрепятственном прохождении кабеля по направляющим роликам и получив разрешение от машиниста подъемника, машинист стационарной лебедки приводит ее в действие;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 скорость движения кабеля не должна превышать 3000 м/час;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 контроль за натяжением кабеля осуществляется по специальному динамометру, и не должен превышать заданных величин. Натяжение кабеля регулируется машинистом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 после завершения промера кабеля производится обратная его перемотка со стационарной лебедки на лебедку подъемника. Размагничивающее устройство должно быть выключено;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 при перемотке кабеля со стационарной лебедки на лебедку подъемника последний ряд кабеля сматывается с повышенной осторожностью. После того как на стационарной лебедке остается 3-4 витка, движение лебедки подъемника прекращается. Оставшийся конец кабеля выматывается при обратном вращении стационарной лебедки, затем лебедка останавливается, конец кабеля протаскивается вручную наружу через направляющие ролики и сматывается на лебедку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 не разрешается при движении кабеля браться за него руками, откусывать проволоки брони, перешагивать через кабель. Поправлять движущийся кабель, в случае необходимости, разрешается только специальным крючком.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Меры безопасности при смотке кабеля с лебедки подъемника на барабан эстакады: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 каротажный подъемник устанавливается перед эстакадой на расстоянии 20-30 метров, затормаживается ручным тормозом и упорами под колеса;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 с лебедки подъемника на землю выматывается 35-40 м кабеля, затем свободный его конец вручную наматывается на барабан;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 перед включением лебедки эстакады на ее барабан должно быть уложено 5-6 витков кабеля, кабель между подъемником и барабаном должен иметь провисание не более 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 убедившись в беспрепятственном прохождении кабеля, лебедчик производит его намотку на барабан;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 подправлять наматываемый кабель разрешается только специальным крючком;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5.1.2.7 когда на лебедке подъемника остается 8-10 витков, движение лебедки эстакады прекращается. Оставшаяся часть кабеля с лебедки подъемника выматывается на землю вручную при обратном вращении лебедки подъемника, затем вручную наматывается на барабан, а конец закрепляется;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5.1.2.8 барабан со смотанным кабелем снимается с лебедки и устанавливается на эстакаду при помощи козлового 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Меры безопасности при намотке кабеля на лебедку подъемника с барабана: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 перед намоткой кабеля на подъемник последний устанавливается на отведенное место на расстоянии 20 м от эстакады, а на лебедку эстакады устанавливается барабан с кабелем;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 с барабана вручную сматывается 30-40 м кабеля, конец его протаскивается через барабан лебедки подъемника и закрепляется в 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 на лебедку подъемника, без натяжки, наматывается 3-4 витка кабеля, затем производится его дальнейшая намотка. Необходимое натяжение при этом обеспечивается путем торможения лебедки эстакады;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 укладка первых рядов кабеля производится специально обученными работниками специализированного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 укладка кабеля на барабан осуществляется кабелеукладчиком. Для уплотнения кабеля при укладке необходимо применять специально разработанное для этих целей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 скорость движения кабеля во время укладки держать не более 300 м/час;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 после укладки двух рядов кабеля, убедившись, что он нормально укладывается на барабан, скорость намотки может быть увеличена, но не более 2000 м/час;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5.1.3.7 когда на барабане эстакады остается 8-10 витков кабеля, движение лебедки подъемника прекращается. Оставшийся кабель с барабана сматывается на землю вручную, при обратном вращении лебедки эстакады, и после этого наматывается на лебедку 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каротажником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общем отключении электроэнергии на участке необходимо обесточить питание стационарной лебедки с электроприводом, затормозить барабан ручным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случае возникновения пожара необходимо принять меры: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технологические операции;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электроэнергию;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к удалению людей из опасной зоны;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умело и быстро выполнить обязанности, изложенные в плане ликвидации аварий;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изолировать очаг пожара от окружающего воздуха;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горящие объемы заполнить негорючими газами или паром;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искусственное снижение температуры горящего вещества;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отказе переговорного устройства необходимо пригласить руководителя работ или работника партии, затем остановить движение кабеля путем отключения лебедки от редуктора и устранить неисправность. Работать без переговорного устройства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При заклинивании поворотного ролика необходимо остановить движение кабеля, выяснить и устранить неисправность (смазать подшипник ролика, удалить посторонние предметы, мешающие вращению).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подъемник от сети, отсоединить заземляющий провод и смотать их в предназначенные для них места, отключить стационарную лебедку.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Убрать инструменты, приспособления, упоры, переносный знак "Въезд запрещен" ,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Подготовить стационарную лебедку к следующему виду работ, т.е. провести профосмотр, смазку подшипников, проверку целостности заземляющего устройства, работоспособность тормозной системы, КПП.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 Ознакомить принимающего смену со всеми изменениями и неисправностями в работе оборудования, которые происходят в течение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7949d688eab47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