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контролера отдела контроля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контролера отдела контроля безопасности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контролера отдела контроля безопасности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контролера отдела контроля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контролера отдела контроля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контролером отдела контроля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контролером отдела контроля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контролеров отдела контроля безопасности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грузов,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осуществлении охраны (защиты) объектов и (или) имущества,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19.11.2020 № 815н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контролера отдела контроля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контролеру отдела контроля безопасности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контролером отдела контроля безопасности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Контролер отдела контроля безопасности обязан соблюдать действующие на предприятии Правила внутреннего трудового распорядка и графики работы, которыми предусматриваются 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контролером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отдела контроля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контролер отдела контроля безопасности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 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 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Каждый контролер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дежурства на контролера отдела контроля безопасности могут оказывать неблагоприятное воздействие в основном 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 противоправные действия других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пожар или взрыв;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транспортные средства, грузоподъемные машины, перемещаемые материалы, подвижные части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или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или загазованность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влажность и повышенная подвижность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поверхности оборудования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 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контролером отдела контроля безопасности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 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 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Контролер отдела контроля безопасности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Контролер отдела контроля безопасности, находясь на территории цехов завода, должен соблюдать следующие требования: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находиться в зоне действия грузоподъемных машин и стоять под грузом;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надеть спецодежду и спецобувь установленного образца.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После заступления на службу контролер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и исправности средств связи, сигнальных устройств и предупреждающих знаков, приборов охранно-пожарной и тревожной сигнализации;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работоспособность системы освещения вверенной охраняемой территории;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первичных средств пожаротушения;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на посту предусмотренной служебной документации;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механизированных ворот и стопорных устройств на них, эстакад для досмотра транспорта, смотровых вышек, турникетов;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обойти территорию охраняемого объекта по установленному маршруту.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недостатках в работе контролер обязан сообщить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работу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полов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наличии и исправности средств связи, систем видеонаблюдения, оборудования охранно-пожарной и тревожной сигнализации, сигнальных устройств и предупреждающих знаков.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электропроводов и питающих шнуров электроприборов, исправность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турникетов, шлагбаума, ворот с автоматическим приводом, досмотровых площадок, эстакад, осмотровых канав, приставных лестниц.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освещение на территории объекта.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Обход территории охраняемого объекта контролеры должны совершать по установленному маршруту, соблюдая меры личной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Маршрут должен проходить по участкам территории, свободным от захламленности, ям, траншей, кюветов, колодцев подземных коммуникаций.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вечернее и ночное время суток при проведении обходов необходимо пользоваться электрическими фонарями.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Места несения дежурства работников охраны (территории постов и маршрутов движения) в необходимых случаях посыпаются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проходе по территории строительных объектов (в том числе в зонах временного строительства) контролерам запрещается находиться под поднимаемым грузом, под лесами, на которых производятся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Территория объекта по периметру должна быть освещена таким образом, чтобы имелась возможность производить обозрение труднодоступных для охраны мест и подходов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 постах у проездных ворот должен быть определен безопасный порядок досмотра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Досмотр транспорта разрешается проводить только после полной остановки транспортного средства при помощи эстакад, а в исключительных случаях – при помощи лестниц с крюками на концах.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Площадки эстакад должны быть не ниже бортов грузовых автомобилей, иметь площадь не менее 1 кв. м, со ступеньками и перилами для безопасного подъема и спуска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пропуском транспорта с территории объекта контролер обязан остановить его, открыть проездные ворота, закрепить их специальными крюками или фиксаторами и встать в строго определенное безопасное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выполнении работ контролер отдела контроля безопасности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контролер отдела контроля безопасности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Содержать в порядке и чистоте рабочее место, не допускать его загромождения документацией,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Следить за работой оборудования, состоянием инструмента, инвентаря,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контролеру отдела контроля безопасности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эксплуатации оборудования и специальных средств следует руководствоваться требованиями технической (эксплуатационной)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с системами видеонаблюдения, компьютером, другим оборудованием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работ с системами видеонаблюдения, компьютером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при снятых и поврежденных кожухах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верхние панели оборудования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касаться элементов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вскрывать корпуса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допускать попадания влаги на поверхность оборудования. Не протирать влажной или мокрой ветошью оборудование, которое находится под электрическим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Обход территории охраняемого объекта осуществлять по утвержденному маршруту, который должен проходить: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участкам территории, на которых отсутствуют препятствия в виде загроможденности и захламленности оборудованием, материалами и отходами производства, ям, траншей, кюветов, колодцев подземных коммуникаций, резервуаров с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вне полотна железнодорожных путей, а если выполнение трудовых обязанностей связано с охраной объектов железнодорожного транспорта, то только по специальным маршрутам, обозначенным соответствующими указателями, пешеходным переходам, служебным и технологическим проходам, дорожкам (настилам), специально оборудованным пешеходным мостам, тоннелям, путепроводам, платформам;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вне установленных (обозначенных) границ участков производства строительно-монтажных, погрузочно-разгрузочных работ, блокпостов и постов глухой привязи служебных собак.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Территория охраняемого объекта в темное время суток должна быть освещена.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Для осмотра внутренних объектов охраны в темное время суток пользоваться переносными электрическими фонарями.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правила перемещения в помещениях и на территории охраняемого объекта,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нахождении в зонах повышенной опасности (вблизи движущихся транспортных средств, автомобильных и железных дорог, на строительной площадке) контролер отдела контроля безопасности должен быть одет в сигнальный жилет или иметь на форменной одежде световозвращающие элементы.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Смотреть под ноги, не наступать на пролитые жидкости, мусор, кабели и т. 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Не использовать для сидения случайные предметы (ящики, бочки и т. 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осуществлении охраны объектов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работы, не предусмотренные трудовыми обязанностями или договорными обязательствами;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пост, маршрут, за исключением случаев оказания помощи пострадавшим при аварийных ситуациях, предотвращения правонарушений и задержания правонарушителей;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ходить по железнодорожным путям, пересекать их под стоящими вагонами;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к оборванным электропроводам;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разведение костров, сжигание тары и производственных отходов вблизи охраняемых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для осмотра транспортных средств неисправные приставные лестницы, подручные материалы, а также осматривать транспортные средства с подножек или колес;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проверять документы (пропуска) на право выезда (въезда) во время движения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к управлению воротами с автоматическим приводом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самостоятельно устранять недостатки в электроснабжении и неисправность технических средств охраны, требующие специальной подготовки работников охраны, а также применения запасных частей, инструментов и принадлежностей.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Допуск посторонних лиц, а также работников в нетрезвом состоянии на территорию производственной площадки, в производственные и бытовые помещения, на участки работ и рабочие места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Осмотр транспортных средств и перевозимых на них грузов должен проводиться на досмотровых площадках или у проездных ворот с эстакад, лестниц-стремянок либо с приставных лестниц с крюками на концах.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Досмотровые площадки в зимнее время должны очищаться от снега и льда и посыпаться песком либо иным противоскользящим материалом.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 целях предотвращения падения транспортного средства в канаву или с эстакады во время его передвижения осмотровые канавы и эстакады должны быть оснащены предохранительными ребордами.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местах перехода осмотровые канавы должны быть оснащены съемными переходными мостиками шириной, обеспечивающей безопасный переход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Площадки эстакад должны обеспечивать возможность досмотра кузовов грузовых автомобилей без захода на них и иметь площадь не менее 1 м. Эстакады должны быть оборудованы лестницами с перилами для безопасного подъема и спуска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Перед осмотром двигателя транспортного средства с поднимающейся кабиной должны применяться штатные устройства автомобиля для фиксации кабины в поднятом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прикасаться к горячим частям двигателя и к электрооборудованию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Лестницы, подножки, ступени транспортного средства перед осмотром должны быть очищены от грязи, снега 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вскрытии автофургона необходимо находиться на расстоянии от открываемых дверей автофургона во избежание получения травм открываемыми дверями либо вследствие возможного выпадения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Во избежание самопроизвольного движения транспортного средства при его осмотре водитель должен выключить двигатель, поставить рычаг переключения передач в нейтральное положение (на автомобилях с автоматической коробкой передач – в положение «Паркинг») и затормозить транспортное средство стояночным тормозом, по требованию работника охраны заглушить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Запрещается проводить осмотр транспортного средства: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 открытых незащищенных площадках в грозу, метель, при сильном ветре и интенсивных атмосферных осадках, создающих угрозу травмирования;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 осмотр моторного отсека при работающем двигателе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время движения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эстакад, не оборудованных приспособлениями, обеспечивающими безопасное проведение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Перед пропуском транспортного средства с территории охраняемого объекта необходимо остановить транспортное средство, открыть проездные ворота. Створки немеханизированных проездных ворот в открытом положении должны быть зафиксированы стопорным устройством (фиксатором).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Движение транспортных средств через проем ворот допускается только при полном открытии створок ворот.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При управлении механизированными проездными воротами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отсутствии людей, транспортных средств и посторонних предметов в зоне движения створок ворот;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снять запирающее устройство, если створки ворот дополнительно им заперты;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открывание или закрывание створок ворот нажатием соответствующих кнопок на пульте управления до отключения привода и остановки створок в крайних положениях.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При обнаружении неисправности проездных ворот (возникновение постороннего шума, стука, вибрации створок ворот и механизмов управления ими) необходимо немедленно прекратить работу и сообщить о неисправности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завершении пропуска транспортного средства створки механизированных ворот должны быть установлены в положение «Закрыто».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Запрещено проходить или пробегать под движущимся полотном ворот.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Не допускать прохождение работников организации и других лиц непосредственно через ворота. Для прохода они должны пользоваться проходной или калиткой.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Запрещается допускать к управлению воротами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Во время работы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При выполнении работ контролеру отдела контроля безопасности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надзора работающее оборудование, допускать к его эксплуатации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инструментами, приспособлениями,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 на рабочем месте,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контролером отдела контроля безопасности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 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 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 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срабатывания пожарной сигнализации: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необходимо немедленно сообщить об этом в пожарную охрану и прибыть на место, откуда поступил сигнал тревоги;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срабатывание было ложным, нужно дать отбой пожарной охране;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том случае, когда сигнал поступил из помещения, к которому доступ запрещен, необходимо действовать согласно требованиям другой специальной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случае возгорания следует отключить электроэнергию, обеспечить беспрепятственный доступ пожарных подразделений на территорию объекта, сообщить о случившемся руководству предприятия, принять меры к тушению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помещении КПП должен быть список должностных лиц, которых следует вызывать в ночное время (выходные и праздничные дни) в случае возникновения пожара (в списке отмечаются адреса, служебные и домашние телефоны должностных лиц);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вынужденной эвакуации людей и материальных ценностей во время возникновения пожара или аварии контролер отдела контроля безопасности должен снять (демонтировать) турникет, направить людей к запасным выходам, при необходимости помогать в проведении эвакуации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 при необходимости 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Контролер отдела контроля безопасности после окончания работы обязан сдать смену следующему дежурному в соответствии с графиком, уход с дежурства без сдачи смены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инвентарь,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64dc685733e41a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