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лесопогрузчика Вольво и Джон дир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лесопогрузчика Вольво и Джон дир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лесопогрузчика Вольво и Джон дир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лесопогрузчика Вольво и Джон дир;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лесопогрузчика Вольво и Джон дир;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лесопогрузчика Вольво и Джон дир;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лесопогрузчика Вольво и Джон дир.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лесопогрузчика Вольво и Джон дир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лесопогрузчика Вольво и Джон дир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лесопогрузчика Вольво и Джон 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лесопогрузчика Вольво и Джон 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лесопогрузчика Вольво и Джон 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 (например, при работе в зоне линии электропередачи);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рабочего места на высоте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человека, например, при работе в зоне линии электропередачи;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грузоподъемных механизмов и грузозахватных приспособлений, деталей и узлов лесопогрузчика Вольво и Джон дир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 в кабине лесопогрузчика Вольво и Джон дир;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отработанными газами двигателя лесопогрузчика Вольво и Джон дир.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лесопогрузчика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лесопогрузчика,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машинист лесопогрузчика Вольво и Джон дир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лесопогрузчика Вольво и Джон 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проверить состояние крепежных деталей, соединений труб, шлангов, распределительных коробок, навесного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работа на неисправном лесопогрузчике и без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Вал (труба) челюстей захвата лесопогрузчика должен быть оснащен двумя деревянными полумуфтами и чалочным крюком. Размеры деревянных полумуфт: длина 30 - 35 см, внутренний диаметр 18 см, наружный диаметр 38 - 40 см. Возможно применение в качестве муфты большего числа деревянных деталей (брусьев). Полумуфты устанавливаются посередине вала челюстей захвата и для предотвращения сползания крепятся хомутами из обвязочной проволоки диаметром 4 - 8 см или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погрузке и штабелевке леса челюстными лесопогрузчиками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центр тяжести поднимаемого пакета не должен выходить за габарит нижней челюсти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перемещаемый груз должен быть зажат захватом и поднят в вертикальное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должно быть исключено нахождение (перемещение) груза над кабиной автопоезда;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погружаемые хлысты (деревья) должны выравниваться только захватом челюстного лесопогрузчика.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Выравнивание хлыстов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лесопогрузчиках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брать пачку лесоматериалов со штабеля, имеющего закострившиеся хлысты (деревья, сортименты);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разбирать плотные штабели высотой более 4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грузить хлысты (деревья) и сортименты в нижние и крайние ряды к стойкам коников лесовоза, длина которых перекрывает расстояние между кониками менее чем на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поднимать, опускать и наклонять груз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производить штабелевку и скатывание лесоматериалов на заснеженных и подтопленных участках без ограждения бровки откоса или берега упорами (отбойными бревнами).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лесопогрузчика, по причине нарушения требований правил безопасности дорожного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лесопогрузчика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необходимости устранения возникшей неисправности или опасности падения груза машинист лесопогрузчика Вольво и Джон дир должен принять меры к опусканию стрелы и груза на землю или иную поверхность,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пламени воспользоваться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время грозы проводить работы запрещается. Необходимо отойти от челюстного погрузчика на расстояние 15 - 20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машину в отведенное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лесопогрузчик;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машину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f1a245655e43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