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мастера формовочного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формовочного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формовочного цеха разработана на основе установленных обязательных требований по охране труда в Российской Федерации, а также: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изучения работ мастера;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специальной оценки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требований профессионального стандарта;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профессиональных рисков и опасностей, характерных для работы мастера формовочного цеха;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Требования настоящей инструкции обязательны к выполнению всеми мастерами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обязанностей,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РФ 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погрузочно-разгрузочных работах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работе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инструментом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РФ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работе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инструментом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РФ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формовочного цеха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формовочного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мастера формовочного цеха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 при выполнении работ,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любым доступным для этого способом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раздражение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этих целей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формовочного цеха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полагающуюся по нормам спецодежду и спецобувь, привести их в порядок;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заправить свободные концы одежды так, чтобы она не свисала;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свое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в работу систему вентиляции;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ограждений и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инструмента, измерительных приборов, шаблонов, а также наличие на стеллажах и ремонтных установках запасных частей и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трапов, мостиков, обеспечить их надежную установку;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правильность установки стола, стула, пюпитра, угла наклона экрана, положение клавиатуры, положение мыши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длительного напряжения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Обеспечить безопасность и осуществить допуск к работе подчиненных лиц: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подчиненного работника. 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его от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подчиненных спецодежды, спецобуви, СИЗ, их внешнее состояние и исправность;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их рабочие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ограждений и предохранительных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инструмента, измерительных приборов, шаблонов, а также наличие на стеллажах и ремонтных установках запасных частей и материалов;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трапов, мостиков, обеспечить их надежную установку;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производственное задание;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целевой инструктаж;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производстве работ мастер формовочного цеха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контроль за соблюдением подчиненными правил охраны труда, производственной и трудовой дисциплины;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правильным выполнением ими приемов работы;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внимательным, не отвлекаться на посторонние дела и разговоры;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совместной работе согласовывать свои действия с действиями других рабочих;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которая ему была поручена и по которой он был проинструктирован;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только установленными проходами. Запрещается перелезать через оборудование и подлезать под ним;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место, не допускать загромождения проходов к рабочему месту запасными частями, снятыми деталями и др.;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электрооборудованием, ПК, измерительными приборами соблюдать правила их эксплуатации в соответствии с инструкциями по охране труда;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 проводить визуальный профилактический осмотр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пуском оборудования в работу предупреждать окружающих условным сигналом;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снятие ограждений проводить только при остановленном и обесточенном оборудовании;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использованием приставных лестниц убедиться в их исправности, проверить наличие на их тетивах инвентарного номера, даты следующего испытания, принадлежность цеху,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мастеру формовочного цеха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на влажном полу при включении и выключении измерительного оборудования, браться за вилку влажными руками;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выдергивать вилку за шнур;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измерительное и другое оборудование посторонними предметами, которые снижают теплоотдачу;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электрическом оборудовании или ПК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непрерывно работать с ПК и ВДТ без перерыва на отдых;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В случае сомнений в правильности выполнения порученной работы или в случае отсутствия необходимых приспособлений для ее выполнения работник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мастер обязан пользоваться и правильно применять выданные ему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мастер формовочного цеха обязан прекратить работу, организовать эвакуацию подчиненных лиц и немедленно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электрику. Возобновить работу разрешается только после устранения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возгорании необходимо: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в пожарную охрану и руководству;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образовавшихся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По окончании работы работник должен: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73be46ab9174e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