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монтажника строительных машин и механизмов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монтажника строительных машин и механизмов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монтажника строительных машин и механизмов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монтажника строительных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монтажника строительных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монтажника строительных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монтажником строительных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монтажником строительных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Выполнение требований настоящей инструкции обязательны для всех монтажников строительных машин и механизмов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монтажником строительных машин и механизмов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монтажник строительных машин и механизмов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монтажника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движущиеся машины и механизмы, перемещаемые машинами изделия, конструкции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острые кромки, углы, торчащие штыри;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запыленность и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самопроизвольное обрушение элементов конструкций и падение вышерасположенных материалов и конструкций, падение предметов (работников)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монтажником строительных машин и механизмов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Привести в порядок рабочее место и подходы к нему, при необходимости очистить их от мусора, остатков строительных материалов и посторонних предметов, а в зимнее время – от снега и льда, при необходимости посыпать их песком, шлаком или другими противоскользящими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 электроинструментом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комплектность и надежность крепления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путем внешнего осмотра в исправности кабеля (шнура), его защитной трубки и штепсельной вилки, целостности изоляционных деталей корпуса, рукоятки и крышек щеткодержателей, защитных кожухов;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четкость работы выключателей;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электроинструмента на холостом ходу;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 электроинструмента класса 1 исправность цепи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работе с ручным инструментом необходимо следить за исправностью рукояток, плотностью насадки на них инструментов, а также за тем, чтобы рабочие поверхности инструмента были исправны. Инструмент, приспособления, детали расположить в удобном месте, исключающем их случайное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выполнения работ монтажник должен убедиться в наличии безопасных проходов, защитного ограждения опасных зон и знаков безопасности на них,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переноса рабочего инструмента подготовить специальную сумку или ящик. Не переносить инструмент в карманах спецодежды.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До начала монтажа строительных машин и механизмов в условиях действующего предприятия получить от руководителя работ график совместных работ. В зоне монтажа должны быть закрыты все проходы и проезды, установлены знаки безопасности, запрещающие пребывание посторонних людей на участке проведения монтажных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Места проведения электросварочных работ, находящиеся в непосредственной близости от рабочих мест монтажников, должны быть закрыты светонепроницаемыми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Монтажники не должны приступать к выполнению работ при неисправностях технологической оснастки, приспособлений, инвентаря, средств защиты, оборудования, инструментов и механизмов, недостаточной освещенности и загромождении рабочих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выполнять работы при нарушении устойчивости конструкций зданий и сооружений, средств подмащивания и отсутствии ограждений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Получить задание у руководителя работ, ознакомиться под подпись с проектом производства работ или технологической картой.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неисправностей в ограждениях, оборудовании, машинах и других опасных явлений необходимо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Монтажник должен выполнять только ту работу, по которой он проинструктирован и допущен руководителем работ. Не допускать на рабочее место лиц, не имеющих отношения к данной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выполнения монтажных работ с применением блоков, талей их необходимо надежно закрепить на специальных опорах, балках. Поднимаемые строительные машины и конструкции должны быть зацеплены захватным приспособлением за все четыре монтажные петли. Подтягивать и подтаскивать строительные машины и механизмы краном и подавать их косым натяжением троса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допускается поднимать строительные машины и механизмы, масса которых превышает грузоподъемность крана для данного вылета стрелы.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монтаже и пуске строительных машин и механизмов монтажник обязан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основы, на которой устанавливаются машины и механизмы, надежность крепления их к этой основе;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металлических конструкций грузоподъемных механизмов;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прочность крепления всех узлов и деталей машин и механизмов;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установленных тормозных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всех ограждающих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и правильность запрессовки канатов грузоподъемных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целостность изоляции токопроводящих проводов и устройств заземления;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осталось ли после монтажа, ремонта внутри механизмов инструмента, посторонних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регулировки и установки предельных скоростей вращающихся частей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5.1.5.. Перед пробным пуском машин и механизмов необходимо предупредить всех работающих по пуску машин и оборудования и удалить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После монтажа механизмов испытание необходимо вначале проводить без нагрузки и только после тщательной проверки их работоспособности при отсутствии неисправностей можно производить их испытание под нагрузкой.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включенном электродвигателе запрещается проворачивать руками шкив или маховик, поправлять, снимать или одевать приводные ремни, поправлять наматываемый на барабан канат.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с применением машин с электрическим приводом во избежание поражения электрическим током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 и перегибать шланги и кабели;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пересечение шлангов и кабелей электрических машин с электрическими кабелями и электросварочными проводами, находящимися под напряжением, а также со шлангами для подачи горючих газов;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электрическую машину другому лицу;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с приставных лестниц;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обработку электроинструментом обледеневших и мокрых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работающий электроинструмент.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монтаже и демонтаже мачтовых подъемников необходимо соблюдать следующие требования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лебедки, которые имеют зубчатые или червячные передачи, и двойное торможение. Применять лебедки с фрикционной и ременной передачей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крепление стальных канатов выполнять при помощи зажимов;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запасовкой проверить прочность и необходимую длину рабочего каната;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 канат в блок необходимо запасовывать на земле. Последняя верхняя секция подъемника устанавливается вместе с оголовником и запасованным в блок рабочим канатом;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монтажную лебедку от монтируемого подъемника на расстоянии, которое обеспечивает безопасность работы машиниста;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грузовую лебедку подъемника необходимо устанавливать параллельно зданию и на таком расстоянии, чтобы машинисту было хорошо видно поднимаемую платформу.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Монтажнику строительных машин и механизмов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смазку, осмотр и регулировку отдельных узлов во время работы механизма;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ограждениях вращающихся (перемещающихся) частей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при неисправных тормозных устройствах;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подключать (отключать) машины и механизмы к (от) электросети и обслуживать их электрическую часть;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вблизи грузового каната;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ночное время без достаточного освещения зоны проведения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наматываемый на барабан канат при работе механизма;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или выводить из строя концевые выключатели;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опасной зоне перемещаемого груза;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строповку, не имея удостоверения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сбрасывать с перекрытий или настилов лесов инструменты, обрезки металла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перерывах в работе и перемещении электрические машины необходимо отключать. Переносить электроинструмент только после отключения от источника питания, держать его при этом за провода или рабочую часть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оставлять поднятые строительные машины и механизмы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монтажником строительных машин и механизмов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 Прекратить работу при возникновении ситуаций, которые могут привести к аварии и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пожара монтажник должен: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 пожаре в пожарную службу по телефону 101 и руководителю объекта;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обеспечению безопасности и эвакуации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ликвидации пожара имеющимися средствами пожаротушения;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прибытии подразделений пожарной службы сообщить им необходимые сведения об очаге возгорания и мерах, принятых по его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монтажник обязан отключить машины и механизмы от электросети и запереть пусковые рубильники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Очистить, собрать и сложить рабочий инструмент и приспособления в место хранения, а электроинструмент сдать в кладовую.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удалить строительный мусор и посторонние предметы с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Собрать все такелажные приспособления, очистить от грязи стальные канаты, стропы, цепи и смазать их, сдать на хранение. Канаты следует очищать в рукавицах стальной щеткой, нельзя их очищать тряпками или концами.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00cf58536341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