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начальника технического департамента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технического департамента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технического департамента;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технического департамента;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технического департамента;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технического департамента.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технического департамента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технического департамента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технического департамента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технического департамента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технического департамента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технического департамента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технического департамента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«»Альфа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технического департамента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технического департамента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Начальнику технического департамента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технического департамента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технического департамента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технического департамента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начальнику технического департамента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технического департамента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технического департамента,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технического департамента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технического департамента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технического департамента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технического департамента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5f2793c55e4a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