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самоходного подъёмника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самоходного подъёмника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самоходного подъёмника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самоходного 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самоходного 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самоходного подъёмника;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самоходного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самоходного подъёмника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самоходного подъёмника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самоходного подъёмника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оператором самоходного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самоходного подъёмника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оператор самоходного подъёмника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На работника возможно воздействие следующих основных опасных и вредных производственных факторов, рисков 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опорной поверхности (пола, земли и т.п.);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потеря устойчивости и опрокидывание самоходного подъёмника;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самоходного подъёмника с препятствиями во время движения;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увлажнения, замасливания) опорной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элементов обслуживаемых и монтируемых конструкций и падение материалов и конструкций;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механизмов и узлов самоходного подъёмника;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деталей, механизмов и узлов самоходного подъёмника, а также инструмента при его техническом обслуживании и ремонте;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 при подъёме, перемещении и работе на значительной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запылённость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серная кислота или щёлочь, входящие в состав электролита (при работе с аккумуляторными батареями);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самоходного подъёмника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 Обувь не должна иметь стальных гвоздей и подков.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подъемнике.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Визуальному контролю перед началом работы подлежат следующие элементы самоходного подъёмника: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Несущие части, рычаги, корзина и платформа (в том числе, перила, поручни, точки крепления для страховочных систем).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Система рулевого управления: колёса, редукторы, тормоза и покрышки.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4.1.3.3. Верхний и нижний пульты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4.1.3.4. Гидроцилиндры, гидравлический блок и насос.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4.1.3.5. Концевые выключатели безопасности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4.1.3.6. Электрические провода и кабели, аккумуляторные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4.1.3.7. Топливный бак (для подъёмника, работающего на жидком горючем топливе).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визуальном контроле состояния подъёмника и проверке его исправности перед началом работы необходимо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 отсутствии потёков (аккумуляторной кислоты, масла, топлива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отсутствии посторонних объектов на поверхности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наличии всех элементов, защитных ограждений, устройств безопасности и в отсутствии ослабленных частей (болтов, гаек, соединителей, кабелей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отсутствии повреждений и других отклонений на несущих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отсутствии трещин, поломанных деталей, повреждений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Оператору необходимо убедиться в том, что самоходный подъёмник своевременно прошёл ежегодное техническое освидетельствование и дата очередных испытаний не просрочена.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необходимо проверить наличие необходимых документов, в том числе удостоверения на право управления подъёмником.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в тёмное время суток, а также в помещениях с недостаточным естественным освещением, следует убедиться в достаточности электрического освещения всей зоны перемещения подъёмника и мест производства работ; при недостаточном освещении к работе приступать не следует,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работы следует подобрать, осмотреть и подготовить к работе технологическую оснастку, инструмент, инвентарь, приборы, материалы, которые будут использоваться в работе,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работы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Работник не должен приступать к выполнению работы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4.4.12.1. При неисправностях и дефектах, указанных в инструкции завода-изготовителя подъёмника, при которых его эксплуатация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4.4.12.2. При отсутствии технического освидетельствования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4.4.12.3. При наличии мусора, грязи, снега или наледи в корзине (на платформе).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4.4.12.4. При наличии неизолированных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4.4.12.5. Если уклон опорной поверхности превышает допустимый предел.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4.4.12.6. Если нагрузка в корзине (или на платформе) превышает её допустимый предел.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4.4.12.7. Если число работников в корзине (или на платформе) подъёмника превышает допустимое количество.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4.4.12.8. Если боковое усилие превышает допустимую величину.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наличие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Если во время осмотра и проверки на холостом ходу обнаружены неисправности, препятствующие безопасной работе подъёмника, к работе не приступать, доложить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 на самоходном подъёмнике должны выполняться в соответствии с руководством (инструкцией)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Самоходный подъёмник должен обслуживаться как минимум двумя операторами, один из которых выполняет работу в корзине (на платформе) подъёмника, а другой находится внизу на опорной поверхности и отвечает за подачу команд с нижнего пульта управления, а также страхует верхнего оператора, и, в случае аварийной ситуации, помогает ему эвакуироваться.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выполнять работы на самоходном подъёмнике в одиночку.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Входить в корзину (на платформу) подъёмника, а также выходить из неё следует только в полностью сложенном (исходном) положении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входа в корзину необходимо полностью закрыть защитное ограждение (раздвижные промежуточные поручни, входную дверку и т.п.) и прикрепить страховочную систему к специальной точке крепления, предусмотренной в корзине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началом движения самоходного подъёмника следует убедиться, что рабочая зона свободна от людей и препятствий, затем подать предупреждающий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Начинать движение следует плавно, без рывков, постепенно набирая скорость.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движения, перестроением и другим изменением направления движения необходимо убедиться,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движении подъёмника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Регулировать скорость движения в зависимости от внешних условий (уклона, движения людей, транспорта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При передвижении по территории предприятия (учреждения, организации) соблюдать установленные ограничения скорости - не более 5 км/ч; при передвижении около дверей, ворот и т.д.-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Соблюдать безопасные дистанции до движущегося транспорта: не менее 10 м на высокой скорости и не менее 5 м на низкой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Постоянно следить, чтобы на пути движения не было препятствий (в том числе несущих конструкций).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Проявлять бдительность при изменении направления движения на платформах, тротуарах и т.д. Проверять направление движения с помощью красной или зелёной стрелки на шасси и на верхнем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Следить за тем, чтобы шасси подъёмника никогда не приближалось ближе 1 м к отверстиям, препятствиям, мусору и покрытиям, которые могут скрыть присутствие ям и других опасных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5.1.12.7. При изменении движений с помощью пультов управления (нижнего или верхнего), джойстики и коммутаторы должны находиться в нейтральной позиции.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5.1.12.8. Избегать склонов или наклонов, выходящих за пределы возможностей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5.1.12.9. Двигаться под уклон на минимально возможной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5.1.12.10. Не поднимать платформу во время движения подъёмника и не перемещать подъёмник с поднятой платформой на склонах, превышающих допустимый наклон подъёмника или на максимально допустимых спусках.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5.1.12.11. Не перемещать подъёмник задним ходом (в направлении, противоположном полю зрения).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5.1.12.12. При любых манёврах прибегать к помощи работника, дающего указания снизу (необходимо помнить про ограниченную видимость и "слепые зоны" подъёмника при движении и эксплуатации).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установкой подъёмника на рабочей площадке необходимо тщательным образом её осмотреть и убедиться в том, что она соответствует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установка подъёмника в рабочей зоне, где работают другие подъёмные сооружения и строительная техника (краны, экскаваторы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Подъёмник для производства работ следует устанавливать на плоской и оборудованной поверхности (асфальт, бетон и т.д.) таким образом, чтобы при выполнении работы отсутствовала необходимость перемещения центра тяжести работника за пределы защитного ограждения корзины (платформы). Увеличивать высоту подъёма работника путём установки в корзину (на платформу) подъёмника дополнительных приспособлений (табуретов, ящиков, бочек, стремянок и т.д.)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подъёмом корзины необходимо убедиться в 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5.1.16.1. Подъёмник правильно установлен на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5.1.16.2. Подъёмник установлен на все опоры (стабилизаторы, аутригеры).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5.1.16.3. Уклон подъёмника не превышает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5.1.16.4. Скорость ветра не превышает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5.1.16.5. В зоне работы подъёмника нет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5.1.16.6. При установке подъёмника вблизи котлована (канавы, траншеи, выемки и т.д.) расстояние от крайних опор подъёмника до откоса котлована соответствует значениям, указанным в Таблице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5.1.16.7. При установке подъёмника в зоне линии электропередачи расстояние от ближайшей точки подъёмника до проводов, находящихся под напряжением, не превышает значений, указанных в Таблице 2 (при этом следует учитывать возможные движения подъёмника и качание проводов).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Минимальное расстояние (в метрах) от основания откоса котлована (канавы) до оси ближайших опор самоходного подъёмника при ненасыпном грунте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Глубина котлована (канавы),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Грунт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Песчаный и гравийный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Супесчаный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Суглинистый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Лессовый сухой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Глинистый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2,40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3,60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3,25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1,75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4,40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4,75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3,50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Минимальное расстояние от стрелы ПС во время работы до проводов линии электропередачи, находящихся под напряжением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Напряжение воздушной линии, кВ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Наименьшее расстояние, 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 до 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35 до 110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110 до 220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220 до 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400 до 750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750 до 1150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10,0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Установка и работа, подъемников на расстоянии менее 30 м от крайнего провода воздушной линии электропередачи или воздушной электрической сети напряжением более 50 В должна осуществляться только по наряду-допуску, определяющему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в охранной зоне воздушной линии электропередачи или в пределах разрывов наряд-допуск выдается только при наличии разрешения организации, эксплуатирующей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Порядок работы подъёмников вблизи линии электропередачи, выполненной гибким изолированным кабелем, определяется владельцем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Время действия наряда-допуска определяется организацией, его выдавшей; наряд-допуск выдаётся операторам подъёмника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 подъемников вблизи воздушно линии электропередачи должна производиться под непосредственным руководством инженерно-технического работника, ответственного за безопасное производство работ с применением подъёмного сооружения, который должен указать оператору место установки подъёмника, обеспечить выполнение предусмотренных нарядом-допуском условий работы и сделать запись в вахтенном журнале подъёмника о разрешении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подъёмников на действующих электростанциях, подстанциях и линиях электропередачи, наряд-допуск на работу вблизи находящихся под напряжением проводов и оборудования выдается организацией, эксплуатирующей электростанцию, подстанцию, линию электропередачи. При этом использование подъёмника допускается только при условии, если расстояние по воздуху от подъёмного сооружения или от его выдвижной или подъемной части, а также от грузозахватного органа или поднимаемого груза в любом положении до ближайшего провода, находящегося под напряжением, будет не менее указанного в приведённой выше Таблицей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подъём и спуск, а также выполнение работ из корзины (с платформы) подъёмника разрешается только при установленных должным образом опорах (стабилизаторах, аутригерах).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Если звучит сигнал наклона при поднятой платформе, необходимо полностью её опустить, переместить подъёмник на более ровное место и только после этого снова её поднимать.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подъёме, спуске и передвижении работнику следует крепко держаться за поручни; необходимо заранее убедиться, что поручни правильно установлены 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Перемещать подъёмник с поднятой корзиной разрешается только в том случае, если это предусмотрено его конструкцией и разрешено инструкцией по эксплуатации; при этом необходимо соблюдать повышенные меры предосторожности, а скорость движения должна быть минимальной.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Учитывая, что падения с высоты являются наиболее распространённой причиной травматизма на производстве, работникам необходимо особое внимание проявлять к безопасной организации своего рабочего места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Организация рабочего места должна обеспечивать устойчивое положение и свободу движения работника, визуальный контроль и безопасность выполнения технологических операций; при работе на самоходном подъёмнике следует держаться устойчиво на полу платформы; не перемещать свой центр тяжести за пределы защитного ограждения и находиться, по возможности, как можно ближе к центру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следует работать длительное время в неудобной рабочей позе (например, с вытянутыми или высокоподнятыми руками), которая вызывает повышенную утомляемость.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допускается пользоваться корзиной (платформой) самоходного подъёмника как опорной конструкцией для крепления грузоподъёмных механизмов (талей, блоков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Оборудование, механизмы, ручной механизированный и другой инструмент, инвентарь, приспособления и материалы, используемые при выполнении работы на высоте, должны применяться с обеспечением мер безопасности, исключающих их падение (размещение в сумках и подсумках, крепление, строповка, размещение на достаточном удалении от границы перепада высот или закрепление к страховочной привязи работника).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Материалы, детали изделия, при приёме в корзину (на платформу) самоходного подъёмника должны приниматься в объёмах, необходимых для текущей переработки, и укладываться так, чтобы не загромождалась корзина (платформа) подъёмника, с учётом его грузоподъёмности; при этом должна исключаться возможность их падения. В зависимости от габаритов нагрузки груз следует размещать в центре корзины (или платформы) или же равномерно по всей её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3.33. При переноске инструмента, материалов, деталей, работники обязаны соблюдать установленные нормы подъёма и перемещения тяжестей вручную; производство погрузочно-разгрузочных работ допускается при соблюдении предельно допустимых норм разового подъёма тяжестей (без перемещения): мужчинами - не более 50 кг; женщинами -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Груз должен размещаться и, при необходимости, закрепляться таким образом, чтобы он: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смещался во время движения, не выпадал, не свисал и не подвергал окружающих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ограничивал оператору подъёмника обзорность;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нарушал устойчивости подъёмника и не затруднял управление 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из корзины (с платформы) самоходного подъёмника не допускается увеличивать подветренную площадь. Следует помнить, что чем большая площадь подвергается ветру, тем более неустойчивым становится подъёмник.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избежание сдавливания и защемления нельзя приближать руки и другие части тела к рычагам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работы подъёмника следует соблюдать безопасные расстояния относительно электрических проводов и приборов, чтобы случайно не повредить их при движении подъёмника или при подъёме его корзины (платформы).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Пол платформы должен всегда содержаться в чистоте от строительного мусора и других загрязнений; в случае загрязнения следует незамедлительно удалять любые следы масла, краски, жира и т.д. со ступенек, пола, поручней и перил.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Заправлять топливный бак самоходного подъёмника, работающего на жидком горючем топливе, следует только на специально выделенных площадках (заправочных пунктах), оборудованных первичными средствами пожаротушения, вдали от источников с открытым огнём; при этом двигатель подъёмника должен быть выключен. При заправке подъёмника топливом запрещается курение и пользование огнём.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эксплуатации самоходного подъёмника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5.1.40.1. Пользоваться подъёмником при наличии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5.1.40.2. Подниматься на платформу, если подъёмник не находится в исходном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5.1.40.3. Осуществлять резкие движения при управлении подъёмником.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5.1.40.4. Перемещать подъёмник на высокой скорости в узких или плохо очищенных пространствах, на поворотах, вблизи дверей, ворот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5.1.40.5. Размещать подъёмник возле каких-либо конструкций или сооружений для их поддержания.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5.1.40.6. Отключать защитные устройства подъёмника.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5.1.40.7. Соприкасаться с неподвижными или подвижными препятствиями.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5.1.40.8. Пользоваться подъёмником в одиночку (он должен управляться 2 операторами).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5.1.40.9. Пользоваться подъёмником с загромождённой корзиной (или платформой).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5.1.40.10. Превышать установленные ограничения (по количеству работников в корзине (на платформе) подъёмника, по массе груза, по углам наклона поверхности, по боковому усилию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5.1.40.11. Увеличивать площадь поверхности корзины (или платформы), используя выносной настил и дополнительные принадлежности, не разрешённые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5.1.40.12. Оставлять гидравлические цилиндры в максимально выдвинутом положении перед выключением подъёмника или при длительных остановках (простоях)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5.1.40.13. Использовать подъёмник с оборудованием или иными предметами, свисающими с поручней.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5.1.40.14. Увеличивать рабочую высоту, используя прикрепление (например, лестницу).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5.1.40.15. Перелезать и перепрыгивать через поручни и перила, чтобы подняться в корзину (или на платформу) или выбраться из корзины (или с платформы).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5.1.40.16. Подниматься, вставать и садиться на поручни и перила.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3.40.17. Сбрасывать из корзины (с платформы) подъёмника инструменты, детали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5.1.40.18. Заправлять топливный бак подъёмника, работающего на жидком горючем топливе, при работающем двигателе и/или рядом с открытым огнём.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5.1.40.19. Прикасаться к горячим частям приводной системы (двигателю, фильтрам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5.1.40.20. Буксировать исправный подъёмник (его нужно транспортировать на трейлере или специальном прицепе; неисправный подъёмник допускается буксировать для погрузки на прицеп или трейлер при условии соблюдения ряда требований - отключение колёс от колёсных редукторов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5.1.40.21. Использовать подъёмник, если ограждение не установлено правильно или не закрыто.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5.1.40.22. Использовать подъёмник, если не установлен средний раздвижной (или поворотный) поручень или не закрыты входная дверца и качающиеся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5.1.40.23. Использовать подъёмник с элементами, которые могут значительно увеличить силу ветра (например, панели).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5.1.40.24. Использовать подъёмник как подъёмный кран, товарный лифт или грузоподъёмник, а также для заземления при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5.1.40.25. Использовать подъёмник для буксировки или для того, чтобы тянуть что-либо на прицепе.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5.1.40.26. Использовать подъёмник для любых других целей, кроме транспортировки людей, их инструментов и материалов в требуемое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обслуживании и ремонте подъёмника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Инструмент должен быть по возможности закреплён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отвёртывании и завёртывании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Отвёртка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Поверхность всех ручек для инструментов должна быть гладкая, без заусенцев и трещин; не следует пользоваться инструментом с плохо укреплённой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Обслуживание аккумуляторных батарей и зарядных устройств должно выполняться специально обученными работниками, имеющими группу III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работе с аккумуляторными батареями необходимо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 При всех работах с батареями следует надевать защитные очки и специальную одежду (во избежание попадания электролита в глаза и на открытые участки тела).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Не допускается подвергать батареи и электрические компоненты воздействию воды (дождя, очистителей высокого давления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Нельзя работать с батареями вблизи искр, открытого огня, а также курить при работе с батареями.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Запрещается производить работы по обслуживанию и ремонту самоходного подъёмника во время его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Эксплуатацию подъёмника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самоходного подъёмника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самоходного подъёмника,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самоходного подъёмника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Подать сигнал на опускание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опускании люльки соблюдать все меры предосторожности и наблюдать за безопасным снижением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снижения люльки в положение "Посадка" отстегнуть предохранительный пояс и выйти из люльки.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6c236ce9da4f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