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работников, занятых на геологоразведочном бурении из подземных горных выработок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работника, занятого на геологоразведочном бурении из подземных горных выработок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работника, занятого на геологоразведочном бурении из подземных горных выработок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буровой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геологоразведочном бурении;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геологоразведочном бурении;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геологоразведочном бурении.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на геологоразведочном бурении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работником, занятым на геологоразведочном бурении из подземных горных выработок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 геологоразведочном бурении.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геологоразведочном бурении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Работники, занятые на геологоразведочном бурении из подземных горных выработок обязаны соблюдать требования безопасности труда для обеспечения защиты от воздействия опасных и вредных производственных факторов, связанных с характером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средства, грузоподъемные механизмы (подъемные сооружения), перемещаемые материалы, подвижные части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(элементы оборудования), материалы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рабочего места на значительной высоте (глубине)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замыкание электрических цепей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шероховатая поверхность заготовок, инструмента,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разрушающиеся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сменный режим работы (ночные смены);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эмоциональные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буровой установкой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правилами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Ознакомиться с записями в буровом журнале эксплуатации буровой установки для бурения.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Принимая смену, следует проверить исправность технологического оборудования, заземления, наличие и исправность противопожарного инвентаря, наличие средств индивидуальной защиты.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Производственные (технологические) процессы станции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Производственные процессы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 на буровой установке должны быть произведены все пуско-наладочные работы и настройки.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Работники, занятые на геологоразведочном бурении из подземных горных выработок до начала работ должны быть обучены первоначальным навыкам и безопасным приемам работы под руководством представителя, уполномоченного фирмой-изготовителем.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работник должен ознакомиться с зоной производства работ: рельефом местности, выяснить и установить местонахождение подаваемых коммуникаций, линий электропередач.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Производитель работ обязан по чертежам убедиться, что вблизи мест бурения нет электрокабелей, телефонных кабелей или трубопроводов газа, воды, теплофикации и других инженерных сетей.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работник обязан проверить исправность всех узлов и механизмов, работу звуковой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Если в радиусе выполнения работ имеются подаваемые коммуникацией и сооружения, работы должны выполняться под руководством ИТР. Все подаваемые сооружения (кабели, трубопроводы, колодцы), препятствующие производству работ, должны быть предварительно обозначены специальными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Монтаж-демонтаж буровой установки для бурения производится в соответствии с технологической картой монтажа, типовым проектом, инструкцией по эксплуатации завода изготовителя и Правилами безопасности при геологоразведочных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работник, занятый на геологоразведочном бурении из подземных горных выработок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передвигаться по площадке и производить работу только в местах, указанных руководителем, и строго выполнять разбивочные знаки, отклонение которых может привести к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началом передвижения, а также перед поворотом убедиться в отсутствии на пути препятствий или посторонних предметов, после чего 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бура работнику запрещается оставлять пульт управления, выходить и входить в кабину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Рабочая зона машины в темное время суток должна быть освещена. Норма освещенности в соответствии с правилами по проектированию электрического освещения строительных площадок.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использовании машин в режимах, установленных эксплуатационной документацией, уровни шума, вибрации, запыленности, загазованности не должны превышать установленных значений.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Техническое обслуживание и текущий ремонт машины следует осуществлять в оборудованных помещениях или площадках. Для производства технического обслуживания и ремонта в условиях эксплуатации машина должна быть выведена из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Рабочие места при техническом обслуживании и текущем ремонте машин должны быть оборудованы комплектом работоспособных ручных машин (инструментов), приспособлений, инвентаря, грузоподъемными машинами 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техническом обслуживании машин с электроприводом должны быть приняты меры, не допускающие случайной подачи напряжения на ремонтируемое оборудование (пусковые устройства закрыты на замок и на них вывешены запрещающие знаки безопасности: "не включать - работают люди!").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движении под уклон обязательно включать первую скорость. При движении на подъем переключать скорости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Прежде чем сойти с ямобура, необходимо поставить рычаг переключения скоростей в нейтральное положение и включить тормоз.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допускается работа установки без ограждения движущихся деталей (приводного ремня, шарнирного соединения приводного вала, вала отбора мощности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строительных и дорожных машин в забое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выполнять работу и передвигаться по строительной площадке только в местах, указанных производителем работ или мастером, и строго придерживаться разбивочных знаков, отклонение от которых может привести к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началом передвижения, а также перед поворотом убедиться в отсутствии на пути препятствий или посторонних предметов на колесах, после чего 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Если в радиусе выполняемой работы имеются подземные сооружения и коммуникации, работы должны выполняться под непосредственным руководством мастера или производителя работ. Все подземные сооружения препятствующие производству работ, должны быть предварительно обозначены вешками с соответствующими надписями.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обнаружении на разрабатываемом участке подземных коммуникаций и сооружений, не предусмотренных проектом производства работ, работник обязан немедленно приостановить работу и сообщить об этом мастеру или производителю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Выполнять работы в охранной зоне линии электропередачи можно только по разрешению организации, в ведении которой находится линия электропередачи, и под руководством производителя работ или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Извлечение керна из колонковой трубы следует производить после отвинчивания буровой коронки и кернорвательного устройства путем легкого постукивания по колонковой трубе.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Удержание колонкового набора при извлечении керна должно производиться на вертлюге-пробке, кольцевом или полуавтоматическом элеваторе при закрытом и зафиксированном защелкой затворе.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извлечении керна из колонковой трубы, подвешенной на элеваторе, рычаг тормоза лебедки должен быть надежно зафиксирован защелкой, а расстояние от нижнего конца трубы до пола не более 0,2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извлечении керна из колонковой трубы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поддерживать руками снизу колонковую трубу, находящуюся в подвешенном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проверять рукой положение керна в подвешенной колонковой трубе;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извлекать керн встряхиванием колонковой трубы лебедкой, нагреванием колонковой трубы, нагнетать в трубу жидкость или воздух.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работ машинист самоходной буровой (подземной) установки обязан выполнять только ту работу, по которой прошел обучение, инструктаж по охране труда и к которой допущен.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приспособления, инструмент;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Следить за состоянием оборудования, приспособлений, инструмента,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обнаружении неисправного оборудования, приспособлений, инструмента и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Перевозка людей допускается только на специально предусмотренных для этой цели машинах и прицепах к ним заводского изготовления. Автоприцепы должны быть оснащены тормозными устройствами и световой сигнализацией сзади.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Подземные самоходные машины (далее - машины) должны передвигаться по выработкам со скоростью, обеспечивающей безопасность людей и оборудования, но не выше 20 км/ч. При разминовке машин скорости их должны быть снижены до 10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Скорость движения машин на участках, где проводятся какие-либо работы, не должна превышать 5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Движение машин задним ходом разрешается на расстояние не более 200 м. Подача машин задним ходом в зоне, где выполняются какие-либо работы, должна производиться только по команде лиц, выполняющих эти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Должны быть установлены типовые дорожные знаки, регламентирующие движение.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двустороннем движении свет фар должен быть таким, чтобы исключалось ослепление машинистов встречного транспорта (включением ближнего света, подфарников).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На машинах должны быть установлены кабины или козырьки, предохраняющие машиниста от падающих кусков горной породы и вместе с тем обеспечивающие достаточный обзор. При применении погрузочно-доставочного оборудования в действующих выработках с закрепленной кровлей или кровлей из устойчивых пород устанавливать кабины или козырьки необязательно. При этом расстояние от сиденья машиниста до наиболее выступающей части кровли должно быть не менее 1,3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Буксировка неисправных машин в подземных выработках должна производиться только с помощью жесткой сцепки длиной не более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 оставлять машины без осуществления мер против самопроизвольного их движения. При всех временных остановках самоходных машин в пути габаритные фонари выключать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Регулировка двигателей на машинах, находящихся в эксплуатации, должна производиться в специально отведенных для этой цели выработках. Выхлопные газы во время регулировки должны отводиться непосредственно на исходящую струю.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Машины с бензиновыми двигателями могут применяться только на свежей струе без заезда в тупиковые выработки. Применение этилированного бензина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Запрещается использовать бензин на подземных работах для каких-либо других целей, кроме заправки машин с двигателем внутреннего сгорания.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Проверка двигателя производится на режимах холостого хода, при равномерном движении с частичной нагрузкой двигателя и при равномерном движении с полной нагрузкой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буровой установкой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опасности, угрожающей жизни и здоровью людей, работник, занятый на геологоразведочном бурении из подземных горных выработок обязан немедленно: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 (при возможности выполнить технические меры безопасности – выключить оборудование);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об опасности всех находящихся рядом людей (по возможности помочь эвакуации людей);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кратчайшему маршруту, минуя зону аварии, покинуть опасную зону (по возможности закрыть доступ в эту зону);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вышестоящему руководителю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пожара или загорания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в пожарную охрану;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персоналу, находящемуся в зоне пожара или задымления, и вышестоящему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обесточить оборудование в зоне пожара или загорания, покинуть помещение, закрыв за собой дверь;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помочь эвакуации людей, по возможности принять участие в тушении пожара имеющимися средствами пожаротушения (с соблюдением требований безопасности);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эвакуацию оборудования или других материальных ценностей производить только при условии безопасности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Пострадавшему при травмировании, отравлении или внезапном заболевании должна быть оказана первая помощь: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устранить воздействие на организм пострадавшего опасных и вредных факторов (освободить его от действия электрического тока, вынести из задымленного помещения, освободить из-под обрушений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оценить состояние пострадавшего и определить характер травмы, создающей наибольшую угрозу для жизни пострадавшего, и последовательность действий по его спасению;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выполнить необходимые мероприятия по спасению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или принять меры для транспортировки пострадавшего в ближайшее лечебное учреждение и поддерживать основные жизненные функции пострадавшего до прибытия медперсонала;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руководителю о происшедшем;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неотложные меры по предотвращению воздействия травмирующего фактора на других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 начала расследования несчастного случая сохранить обстановку, какой она была на момент происшествия (если это не угрожает жизни и здоровью других людей и не приведет к аварии);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случае невозможности ее сохранения зафиксировать сложившуюся обстановку.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получении травмы обратиться в лечебное учреждение или через других членов коллектива вызвать скорую помощь,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работники, занятые на геологоразведочном бурении из подземных горных выработок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остановить буровой станок;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от сети применяемые в процессе работы электроинструменты,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очистку использованного оборудования (только после его отключения от электрической сети);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переносное оборудование, инвентарь, приспособления и инструмент переместить в установленные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Использованные обтирочные материалы убрать в специальные ящики.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Заполнить буровой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6b654238e8f4d0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