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волочильщика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волочильщика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волочильщика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волочильщика;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волочильщика;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волочильщиками;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волочильщиками.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волочильщиков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волочильщика.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Волочильщику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волочильщиком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 волочильщика.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волочильщик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деталей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температурного режима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заготовок и т.п.;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яркости света и инфракрасной радиации при открытых рабочих зонах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волочильщиком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волочильщик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оборудования, наличие и исправность (целостность) инструмента, приспособлений, оснастки,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Произвести внешний осмотр оборудования на исправность механизмов, стеллажей для металла, наличие и исправность электропусковых кнопок, видимого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исходных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проверкой цепного волочильного стана на холостом ходу убедиться: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посторонних людей и ремонтного персонала около стана;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волочильщик, работающий на второй нитке, не находится на опасном участке и не будет травмирован при пуске стана или его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Проверьте работу стана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4.4.66. Волочильщику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волочильщику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Настройку волочильного инструмента производить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Включение пусковых кнопок производить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включать волочильный стан, не предупредив волочильщика на второй нитке.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протяжке труб не допускается нахождение работающих с выходной стороны у люнета волочильного стана, а также поддержание трубы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Ремонтные работы, регулировка и наладка механизмов должны производиться только на остановленном стане.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на стане, если защитный желоб загрузочного стеллажа имеет острые углы и кромки.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прекращении подачи электроэнергии отключить главный привод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любом прекращении работы закрыть задвижку стеллажа. При отсутствии волочильщика на второй нитке задвижка на его стороне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течение всего рабочего дня содержать в порядке и чистоте рабочее место, не допускать загромождения подходов к рабочему месту, наличия под ногами обрывов труб, прутка или иных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Складывать оборванные трубы и прутки следует в специальный стеллаж и короба для отходов. Своевременно отправлять некондиционный металл на дальнейшую переработку.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волочильщику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оправку, не имеющую риски;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придерживать рукой трубу, пруток во время волочения;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наклоняться к трубе, прутку во время волочения;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движущейся цепи, вращающихся частей оборудования, протягиваемой трубы, прутка;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цепи захватки, оборванные прутки и трубы, не выключив стан;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перелезать через стан при его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ручной инструмент и другие предметы через стан при его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сильно тележкой о волочильную доску;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ролика трайб-аппарата и троса возврата тележки во время работы стана;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нажимать на педаль возврата при подтягивании волочильной тележки к доске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кривые трубы и прутки;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устройства во время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волочильщику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волочильщиком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горячей жидкости, в результате личной неосторожности;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оснастку,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eddf57c8934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