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кафе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кафе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кафе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кафе;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кафе;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заведующим кафе;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кафе.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заведующего кафе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Правила по охране труда при погрузочно-разгрузочных работах и размещении грузов, 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 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кафе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кафе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заведующим кафе.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заведующий кафе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Заведующий кафе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заведующего кафе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применяемого оборудования,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оборудования (острые кромки, незакрытые дверки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увлажнения и замасливания поверхностей);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пола (тара, шланги, котлы, подставки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кипящие и горячие жидкости, масло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кафе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заведующим кафе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кафе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Заведующий кафе,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заведующий кафе обязан надеть спецодежду, проверить наличие средств индивидуальной защиты, аптечки для оказания первой помощи, а также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Прежде чем приступать к работе, следует проверить состояние производственных и складских помещений; при необходимости следует принять меры к наведению чистоты, порядка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Заведующему кафе следует проверить исправность оборудования, используемого для работы, а также тележек и других средств малой механизации, применяемых для перемещения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Заведующий кафе должен лично убедиться в том, что все меры, необходимые для обеспечения безопасности работников,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следует обратить внимание на рациональную организацию рабочих мест, подготовить необходимый инвентарь и проверить его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заведующий кафе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заведующему кафе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ходьбы заведующему кафе необходимо постоянно обращать внимание на состояние пола в помещениях.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предупреждения случаев электротравматизма нельзя включать в электрическую сеть электрические приборы и оборудование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Нельзя провозить тележки и наступать на электрические кабели или шнуры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Заведующему кафе нужно следить за тем, чтобы на рабочих местах не накапливались излишки продуктов, проходы не загромождались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допускать работу стационарных пищеварочных котлов и другого оборудования без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Поскольку при открытии дверец камеры пароварочного аппарата или пекарского шкафа следует остерегаться ожогов паром, то для предупреждения ожогов не рекомендуется работать с оголенными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несчастных случаев нельзя допускать скользкости и неровности пола на рабочем месте; пролитый на пол жир или уроненные продукты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следует нарезать продукты вручную на весу; для этого нужно использовать разделочные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Нельзя пользоваться битой посудой, имеющей сколы, трещины.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загрузке продуктов в овощерезательную машину, при перемещении продуктов и тары не разрешается держать нож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следует носить нож в руках острием вперед; переносить его лучше в футляре; во время перерывов в работе не рекомендуется оставлять нож на столе,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пользоваться открытым огнем в помещении, где производится работа с мукой, сахаром, крахмалом.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Следует остерегаться разбрызгивания и попадания в глаза эссенции, дезинфицирующего раствора для обработки яйца; попавший в глаз раствор необходимо немедленно смыть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кафе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пожарную охрану по телефону 112 с указанием наименования объекта защиты, адреса его месторасположения,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людей, при пожаре в начальной стадии – приступить к тушению пожара имеющимися средствами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ткани из любого подходящего материала;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заведующему кафе следует проверить состояние пожарной безопасности в производственных помещениях, проконтролировать, чтобы рабочие места были приведены в порядок, освобождены все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 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e239fca15b46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