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обследования подъемных платформ для инвалидов, пассажирских конвейеров (движущихся пешеходных дорожек) и эскалаторов отработавших назначенный срок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обследования подъемных платформ для инвалидов, пассажирских конвейеров (движущихся пешеходных дорожек) и эскалаторов отработавших назначенный срок службы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обследования подъемных платформ для инвалидов, пассажирских конвейеров (движущихся пешеходных дорожек) и эскалаторов отработавших назначенный срок службы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обследования подъемных платформ для инвалидов, пассажирских конвейеров (движущихся пешеходных дорожек) и эскалаторов отработавших назначенный срок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проведении обследования подъемных платформ для инвалидов, пассажирских конвейеров (движущихся пешеходных дорожек) и эскалаторов отработавших назначенный срок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обследования подъемных платформ для инвалидов, пассажирских конвейеров (движущихся пешеходных дорожек) и эскалаторов отработавших назначенный срок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обследования подъемных платформ для инвалидов, пассажирских конвейеров (движущихся пешеходных дорожек) и эскалаторов отработавших назначенный срок службы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специалистом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обследования подъемных платформ для инвалидов, пассажирских конвейеров (движущихся пешеходных дорожек) и эскалаторов отработавших назначенный срок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обследования подъемных платформ для инвалидов, пассажирских конвейеров (движущихся пешеходных дорожек) и эскалаторов отработавших назначенный срок службы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опасность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обследования подъемных платформ для инвалидов, пассажирских конвейеров (движущихся пешеходных дорожек) и эскалаторов отработавших назначенный срок службы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 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Заявитель обеспечивает выполнение мероприятий по подготовке эскалатора/пассажирского конвейера, в том числе по проверке исправности и функционирования, а также по устранению неисправностей, возникающих в процессе испытаний и измерений.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помещениях, в которых проводят испытания, показатели среды, в том числе температура воздуха, влажность, атмосферное давление, должны соответствовать климатическим условиям, в которых предполагается эксплуатировать эскалатор/пассажирский конвейер.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Испытания и измерения прекращают или приостанавливают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возникновения аварийной ситуации, угрожающей безопасности лиц, участвующих в испытаниях и измерениях;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обнаружения поломки, неисправности или отказа функционирования оборудования эскалатора/пассажирского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несоблюдения условий проведения испытаний и измерений, указанных в настоящем разделе.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Продолжение испытаний и измерений допускается только после выявления и устранения причин, вызвавших их прекращение или приостановку.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5.143 Средства испытаний и измерений, подлежащие аттестации, должны быть аттестованы и должны иметь действующие соответствующие документы (аттестаты, свидетельства, протоколы), подтверждающие их аттестацию и поверку.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Непосредственно перед проведением испытаний и измерений параметров эскалатор/пассажирский конвейер должен быть проверен в режиме "нормальная работа".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Место проведения испытаний и измерений параметров должно быть огорожено и недоступно для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Специалисты испытательной лаборатории (центра) непосредственно перед проведением испытаний и измерений параметров должны быть ознакомлены с результатами подготовки эскалатора/пассажирского конвейера к проведению испытаний и измерений параметров, а также должны убедиться в обеспечении условий их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Испытания и измерения параметров проводят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предоставленной технической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осмотра и проверки функционирования эскалатора/пассажирского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испытаний и измерений параметров;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оформление результатов испытаний и измерений параметров.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испытаниях и измерениях параметров проверяют соблюдение соответствия фактических значений контролируемых показателей требованиям к эскалатору/пассажирскому конвейеру, его параметрам и характеристикам с учетом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производить с применением соответствующих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допускать на рабочее место лиц, не имеющих отношения к порученной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необходимо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руководствоваться инструкциями заводов-изготовителей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нарушений, отключить оборудование и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плохого самочувствия прекратить работу, отключить оборудование,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обследования подъемных платформ для инвалидов, пассажирских конвейеров (движущихся пешеходных дорожек) и эскалаторов отработавших назначенный срок службы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задымления или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работу;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отключить электрооборудование;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непосредственному или вышестоящему руководителю о пожаре;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о пожаре в пожарную охрану;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принять по возможности меры по эвакуации работников, тушению пожара и сохранности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работы по отключению, остановке, разборке, очистке и смазке оборудования, приспособлений, машин, механизмов и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Убрать оборудование, инструмент и приспособления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d6f49b73d54c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