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__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Врач-лаборант клинико-диагностической лаборатории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 картой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0a29939bd934f5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