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97A8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摇滚到底有几个高层</w:t>
      </w:r>
    </w:p>
    <w:p w14:paraId="42518F2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至少四个人（三姐妹+贝斯），主唱肯定是核心；吉他和键盘</w:t>
      </w:r>
    </w:p>
    <w:p w14:paraId="3E9D13E5">
      <w:pPr>
        <w:numPr>
          <w:numId w:val="0"/>
        </w:numPr>
        <w:rPr>
          <w:rFonts w:hint="eastAsia"/>
          <w:lang w:val="en-US" w:eastAsia="zh-CN"/>
        </w:rPr>
      </w:pPr>
    </w:p>
    <w:p w14:paraId="2D39241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键盘为什么出现在荒漠，并且被围困</w:t>
      </w:r>
    </w:p>
    <w:p w14:paraId="6C9785C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难民营地可能是和摇滚有一定关系的，比如说一些战略上的关系。因为这些关系，键盘是充当了两个势力之间的桥梁。所以键盘才会去荒漠并因此被围困。</w:t>
      </w:r>
    </w:p>
    <w:p w14:paraId="1227E8D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为什么有这个关系？这似乎可以牵扯到摇滚三人组的来历。</w:t>
      </w:r>
    </w:p>
    <w:p w14:paraId="4947B3DD">
      <w:pPr>
        <w:numPr>
          <w:numId w:val="0"/>
        </w:numPr>
        <w:rPr>
          <w:rFonts w:hint="default"/>
          <w:lang w:val="en-US" w:eastAsia="zh-CN"/>
        </w:rPr>
      </w:pPr>
    </w:p>
    <w:p w14:paraId="6D06FAE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摇滚三人组的来历要挂钩游戏里的，偏向戏剧性的设定，而并非严肃的世界观背景</w:t>
      </w:r>
    </w:p>
    <w:p w14:paraId="19E8D8F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不严肃？因为无论是军阀还是黑铁会，他们的组织和领袖都是末世常见的，他们的来历很好写，有固定模板。而摇滚是非严肃的组织，你并不能在严肃末世世界观里找到这样的组织。所以要另辟蹊径，选择更加戏剧化的解释，这也是提供了一种新鲜感。</w:t>
      </w:r>
    </w:p>
    <w:p w14:paraId="05C3B04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个戏剧化设定，是创作。创作就可以是：歌曲。像是吟游诗人，更多的是参与了复杂的情报、外交工作。而这种工作最适合的地点就是鱼龙混杂的非大组织控制区。难民营地也是一个类似的地方。这样一个地方的复杂的工作，本身很适合吟游诗人这种多面手发挥。</w:t>
      </w:r>
    </w:p>
    <w:p w14:paraId="309A9D8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也就是说，我们可以塑造这样一个形象：难民营地里对于军阀屠杀难民感到愤怒的诗人，同时也是摇滚的线人，因此通过键盘搭上线，于是键盘需要来到荒漠进行情报交流。</w:t>
      </w:r>
    </w:p>
    <w:p w14:paraId="55984998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为什么是键盘本人去而不是其他小弟/伪装去？</w:t>
      </w:r>
    </w:p>
    <w:p w14:paraId="3EC5CB1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①组织本身的特殊形态决定了核心人员前去具有号召力。让小弟去不能起到煽动人心的作用。</w:t>
      </w:r>
    </w:p>
    <w:p w14:paraId="14AE738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②摇滚和军阀不是立刻撕破脸的。在两个组织正式决裂前，键盘是有一段时间去难民营地没有遭到军阀的阻拦，而且，在军阀前哨战一战后，这个惯例是被认可的，只不过断壁残垣那里军阀打破了这个惯例。</w:t>
      </w:r>
    </w:p>
    <w:p w14:paraId="7A7061A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这个惯例存在的依据是什么？通缉令。因为通缉令是各大组织一起下达的，所以各大组织依靠通缉令形成了一个基础共识，维持现有秩序。在这个秩序下，敌方头目是不适合直接攻击的对象，因此键盘在很长一段时间里去荒漠是安全的。后来军阀为了扩张势力与A兵团、摇滚翻脸，破坏了这一点（断壁残垣和基地），因此大家也不给面子了。</w:t>
      </w:r>
    </w:p>
    <w:p w14:paraId="08CC149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通缉令的本质。通缉令本质上是各大组织用一部分人当靶子，吸引末世中的危险分子自相残杀，减少人口，避免资源耗尽，获得喘息之机的手段。但是，通缉令制定时距离游戏开局，已经有一段时间了，而到了断壁残垣之前，军阀已经逐渐恢复了实力，稳定了秩序。这种情况下，为了获取更多利益，军阀就要打破通缉令塑造的秩序。</w:t>
      </w:r>
    </w:p>
    <w:p w14:paraId="51AFD2B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而打破这个秩序，分为两个部分：拉拢通缉犯，和攻击其他参与通缉令缔约的组织。</w:t>
      </w:r>
    </w:p>
    <w:p w14:paraId="1B8DE4DD">
      <w:pPr>
        <w:numPr>
          <w:numId w:val="0"/>
        </w:numPr>
        <w:rPr>
          <w:rFonts w:hint="default"/>
          <w:lang w:val="en-US" w:eastAsia="zh-CN"/>
        </w:rPr>
      </w:pPr>
    </w:p>
    <w:p w14:paraId="066D253C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为什么是键盘而不是主唱、吉他？</w:t>
      </w:r>
    </w:p>
    <w:p w14:paraId="4692A34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吉他不适合参与外交工作。主唱本人作为主心骨，不适合参与太多出面外交工作以构成额外风险。在风险最小化考虑下，让键盘去的确有一定道理。</w:t>
      </w:r>
    </w:p>
    <w:p w14:paraId="0FD358C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但是键盘本人的性格其实是不适合去参与外交的，但还是去了，为什么？</w:t>
      </w:r>
    </w:p>
    <w:p w14:paraId="55A489D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因为键盘和主角有很多交际，而且主角在目前设定里很特殊，因此我们要强调这一方面的共性。键盘和主角最后都要归拢到模因上，因为模因是关系最终boss wings和主角的，也是世界观的终点。这一点上，我们要强调模因对键盘的个性影响：</w:t>
      </w:r>
    </w:p>
    <w:p w14:paraId="71BCE8D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Ⅰ键盘的沉默寡言，一部分是原本自己有这个倾向，另一部分原因是逆模因的初步利用。逆模因有让自己不被认知的趋势，但是wings一开始对这个逆模因的利用不熟练，于是在渗透摇滚时进行了初步试验。结果就是，通过病理学加剧了键盘的内向，但是一定程度上操纵了键盘，让她不至于成为废人。</w:t>
      </w:r>
    </w:p>
    <w:p w14:paraId="70FD2E9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Ⅱ在这个情况下，wings是如何操纵的？摇滚三人组的武器来源，其实就是诺亚。Wings实际上是通过伪造身份，给摇滚提供先进武器（尤其是三人组的武器），来进行渗透。先进武器一方面是高科技变形武器，另一方面也是微型的模因武器载体。只不过一开始渗透时，没那么多能力全部进行模因植入，所以只锁定了好控制的键盘。</w:t>
      </w:r>
    </w:p>
    <w:p w14:paraId="5C4F355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Ⅲ这也解释了为什么通过键盘能够影响到吟游诗人，参与对牛仔的造谣。如果不控制键盘的话，她本人应该能察觉到自己在不断向吟游诗人发挥影响，透露牛仔的相关信息。而这个武器随着wings越来越强，也在键盘进行工作时影响了吟游诗人，让对方也更加深信不疑。</w:t>
      </w:r>
    </w:p>
    <w:p w14:paraId="2A794C0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这个过程中也不断影响摇滚主唱和吉他等核心层，让她们认为派键盘去是合理的。</w:t>
      </w:r>
    </w:p>
    <w:p w14:paraId="27007F4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Ⅳ通过这个模因武器，在断壁残垣这一关，wings完全察觉了主角的存在（因为主角和键盘并肩作战）。也就是说，wings接下来的很多决策重心在于主角，这归功于断壁残垣这一关。</w:t>
      </w:r>
    </w:p>
    <w:p w14:paraId="779AA322">
      <w:pPr>
        <w:numPr>
          <w:numId w:val="0"/>
        </w:numPr>
        <w:rPr>
          <w:rFonts w:hint="default"/>
          <w:lang w:val="en-US" w:eastAsia="zh-CN"/>
        </w:rPr>
      </w:pPr>
    </w:p>
    <w:p w14:paraId="0B1119F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上文有一个问题，也就是，结合牛仔支线，我们会意识到一点：牛仔在断壁残垣那段时间才知道通缉令的存在，但是时间线上通缉令早就有了。也就是说，从牛仔被通缉到他知道这一点，他其实不在堕落城。但是就算如此，他还是被通缉了，为什么？</w:t>
      </w:r>
    </w:p>
    <w:p w14:paraId="46E07DF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有没有一种可能，其实牛仔和魔女都是诺亚渗透各大组织后，提出的通缉对象。</w:t>
      </w:r>
    </w:p>
    <w:p w14:paraId="07981AD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只不过，</w:t>
      </w:r>
      <w:r>
        <w:rPr>
          <w:rFonts w:hint="eastAsia"/>
          <w:b/>
          <w:bCs/>
          <w:lang w:val="en-US" w:eastAsia="zh-CN"/>
        </w:rPr>
        <w:t>魔女的提出是wings渗透A兵团，而牛仔是诺亚渗透摇滚。渗透工作都是wings在做，而且利用了模因。</w:t>
      </w:r>
      <w:r>
        <w:rPr>
          <w:rFonts w:hint="eastAsia"/>
          <w:lang w:val="en-US" w:eastAsia="zh-CN"/>
        </w:rPr>
        <w:t>在这个过程中，诺亚通过一些方法，散播一部分这两人的信息，来让通缉更加可信。那么这个散播途径是什么？</w:t>
      </w:r>
    </w:p>
    <w:p w14:paraId="19F0CCA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就是吟游诗人。也就是说，键盘本人被组织派去难民营地，和吟游诗人联络。一方面是因为组织本身需要挖墙脚；另一方面是摇滚被诺亚渗透后，需要通过吟游诗人来散播牛仔的不良谣言，来为通缉令增加可信度。那么，键盘携带的经过诺亚修改的信息，会让吟游诗人传播牛仔谣言。只不过在人口不那么密集的荒漠，牛仔一般接触不到太多盯上自己的通缉令贩子。而到了堕落城，就会遇上一堆亡命之徒。而缔造通缉令的各大组织不是一条心，因此军阀长期无视对牛仔的通缉，而是暗中拉拢，并且也并没有兴趣和牛仔谈起这一点。（或者说，随着牛仔谣言逐步传播，直到游戏对应剧情时，无论如何牛仔都会被盯上，只不过他本人先一步到了堕落城）。</w:t>
      </w:r>
    </w:p>
    <w:p w14:paraId="668D220D">
      <w:pPr>
        <w:numPr>
          <w:numId w:val="0"/>
        </w:numPr>
        <w:rPr>
          <w:rFonts w:hint="eastAsia"/>
          <w:lang w:val="en-US" w:eastAsia="zh-CN"/>
        </w:rPr>
      </w:pPr>
    </w:p>
    <w:p w14:paraId="490954E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摇滚的组织设定</w:t>
      </w:r>
    </w:p>
    <w:p w14:paraId="6BA0159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根据3.①，我们知道摇滚的组织核心人员（决策者）同时具有强大的号召力，这也就意味着摇滚的组织核心逻辑是魅力领袖+民粹动员。</w:t>
      </w:r>
    </w:p>
    <w:p w14:paraId="3205D83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组织高层需要“非偶像”的成员，负责参与比较复杂的政治决策、技术工作。但是这个“非偶像”不意味着这些人完全不露面，只不过不是很频繁参与偶像工作。这样写是为了让第四人贝斯手合理登场。</w:t>
      </w:r>
    </w:p>
    <w:p w14:paraId="04E91B9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这个第四人可以作为摇滚的武器技术人员，参与武器的开发、改进。</w:t>
      </w:r>
    </w:p>
    <w:p w14:paraId="0CA6230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人和小F、丽丽丝一样是芯片高级人。这个芯片实际上让第四人免除了wings的模因武器控制，也就是说，wings发现了一点——芯片对应的定式电信号和自己的模因是相互拮抗的存在。这也就意味着，wings为了实现自己的目的，是一定会和诺亚内部利用定式电信号的兽王翻脸的，或许正是渗透摇滚让wings意识到了这一点。</w:t>
      </w:r>
    </w:p>
    <w:p w14:paraId="3E0EF62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10B2F3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至少就摇滚组织来看，目前是这样一个设计：核心决策至少四人（主唱、键盘、吉他、贝斯），贝斯作为幕后进行武器开发和改进（组织生产工作），主唱作为主心骨统揽全局（大部分外交和政治运作），键盘参与一部分外交，吉他啥也不干。</w:t>
      </w:r>
    </w:p>
    <w:p w14:paraId="0FDA884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0186A5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基层组织设定</w:t>
      </w:r>
    </w:p>
    <w:p w14:paraId="109BF6E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三人组都有对应的核心粉丝。对于偶像组织来说，狂热的核心粉丝是作为组织骨干存在的，她们是组织的核心力量。也就是说，她们构成了组织的中间管理层。这些人负责控制各个偶像下辖的粉丝，调节组织基层工作。</w:t>
      </w:r>
    </w:p>
    <w:p w14:paraId="0418467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2、也就是说，其实摇滚类似于一个军事同盟，是各个偶像带着一批自己的追随者。这一点上其实类似于A兵团的佣兵合伙制。</w:t>
      </w:r>
    </w:p>
    <w:p w14:paraId="5E8F71E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3、但是，摇滚有自己的特殊之处——通过演唱会等文化工作，塑造了</w:t>
      </w:r>
      <w:r>
        <w:rPr>
          <w:rFonts w:hint="eastAsia"/>
          <w:b/>
          <w:bCs/>
          <w:lang w:val="en-US" w:eastAsia="zh-CN"/>
        </w:rPr>
        <w:t>集体认同感</w:t>
      </w:r>
      <w:r>
        <w:rPr>
          <w:rFonts w:hint="eastAsia"/>
          <w:lang w:val="en-US" w:eastAsia="zh-CN"/>
        </w:rPr>
        <w:t>。如果说各个偶像的私兵团体是肉，那么集体认同感就是血，维持了组织的活性和严密性。而且这个集体认同感集中于偶像，因此只要维持了组织核心的团结，那么就可以通过“文化”来让组织维持一定的团结。</w:t>
      </w:r>
    </w:p>
    <w:p w14:paraId="7DB3C90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协调一：制度上的私兵联合和核心团结</w:t>
      </w:r>
    </w:p>
    <w:p w14:paraId="779F52E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协调二：文化上的共享叙事维持一致</w:t>
      </w:r>
    </w:p>
    <w:p w14:paraId="24D801C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12EF89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但是，摇滚的组织本身是高度依赖核心的，无论是制度还是文化。这意味着摇滚的组织很脆弱，失去核心就会失去一切，因此摇滚不得不进行一些改良措施。我们要体现这几点：</w:t>
      </w:r>
    </w:p>
    <w:p w14:paraId="27EEFFB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摇滚在有意扶持接班人。三人组试图让贝斯有更多出场机会，来让她也能有自己的影响力，进而在非常时刻能够参与维持组织的团结。另外，剧情里也要体现对核心粉丝的安排，就是试图培养核心粉丝，反正你都懂。</w:t>
      </w:r>
    </w:p>
    <w:p w14:paraId="7716B44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摇滚在试图融合进其他组织。因为摇滚这个组织的基础制度设定是天然不稳定的，不可能长久。也因此，无论是一开始依附于黑铁会，还是后来因为A兵团的主角关系而和A兵团靠拢，都体现了这个妥协的一面。只不过，这个融合工作大部分时候意味着被吞并，因此碰壁后她们又不得不维持自己独立。</w:t>
      </w:r>
    </w:p>
    <w:p w14:paraId="514077C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③最后其实是有关结局的，也就是摇滚最后要如何？如果我们打算解释的话，其实最好的选择还是——摇滚组织最后随着剧情进展，而走向了对应的趋势。这个对应不是简单的好或者坏，而是符合世界观走向。</w:t>
      </w:r>
    </w:p>
    <w:p w14:paraId="5784736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说，假如我们在雪山篇，主角选择了为A兵团杀死wings，维护了秩序。那么在最后，A兵团的结局或许是慢慢合并其他组织，塑造了一个末世后崛起的新“统合”。那么这个结局下，摇滚就是作为一个被合并的“御用”偶像团体存在。你不能说这个结局就是好或者坏，但是它必须符合剧情走向和设定发展。</w:t>
      </w:r>
    </w:p>
    <w:p w14:paraId="259FF3F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29983D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额外：</w:t>
      </w:r>
    </w:p>
    <w:p w14:paraId="40ADDC2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吟游诗人要不是作曲家，这样说不定可以让馆长做个bgm。到时候我们摇滚支线来个键盘和作曲家的内容，播放bgm和动画，观感好的批爆。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7FCCA0"/>
    <w:multiLevelType w:val="singleLevel"/>
    <w:tmpl w:val="777FCCA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564171"/>
    <w:rsid w:val="00B22BA0"/>
    <w:rsid w:val="024D4321"/>
    <w:rsid w:val="057C201F"/>
    <w:rsid w:val="0580568E"/>
    <w:rsid w:val="066F6E3E"/>
    <w:rsid w:val="072A7934"/>
    <w:rsid w:val="07AD2313"/>
    <w:rsid w:val="0911242E"/>
    <w:rsid w:val="09211ABF"/>
    <w:rsid w:val="095E3D0D"/>
    <w:rsid w:val="09887280"/>
    <w:rsid w:val="0A014813"/>
    <w:rsid w:val="0ADB5CE9"/>
    <w:rsid w:val="0CF54BAA"/>
    <w:rsid w:val="0E88314F"/>
    <w:rsid w:val="10141182"/>
    <w:rsid w:val="10E423B6"/>
    <w:rsid w:val="118E0AC0"/>
    <w:rsid w:val="11AA3420"/>
    <w:rsid w:val="122032C4"/>
    <w:rsid w:val="130154A4"/>
    <w:rsid w:val="13A65171"/>
    <w:rsid w:val="1461426A"/>
    <w:rsid w:val="151F00DB"/>
    <w:rsid w:val="15586E90"/>
    <w:rsid w:val="15AB47A0"/>
    <w:rsid w:val="15D63CC3"/>
    <w:rsid w:val="163C4F8E"/>
    <w:rsid w:val="16806A15"/>
    <w:rsid w:val="16DE4297"/>
    <w:rsid w:val="18581E27"/>
    <w:rsid w:val="18D528FF"/>
    <w:rsid w:val="18F25DD8"/>
    <w:rsid w:val="19A22E07"/>
    <w:rsid w:val="19AF48AC"/>
    <w:rsid w:val="1A275DBF"/>
    <w:rsid w:val="1B527002"/>
    <w:rsid w:val="1D266050"/>
    <w:rsid w:val="1D3E6416"/>
    <w:rsid w:val="1DE77386"/>
    <w:rsid w:val="1E5B3381"/>
    <w:rsid w:val="1F282554"/>
    <w:rsid w:val="1FAB4F33"/>
    <w:rsid w:val="200D1749"/>
    <w:rsid w:val="20857532"/>
    <w:rsid w:val="20AD40C3"/>
    <w:rsid w:val="218A31FD"/>
    <w:rsid w:val="218E7A58"/>
    <w:rsid w:val="228A0E2F"/>
    <w:rsid w:val="22A835A2"/>
    <w:rsid w:val="234E4553"/>
    <w:rsid w:val="2395042D"/>
    <w:rsid w:val="23C31634"/>
    <w:rsid w:val="241831EB"/>
    <w:rsid w:val="245D1B2C"/>
    <w:rsid w:val="25867338"/>
    <w:rsid w:val="25F211C5"/>
    <w:rsid w:val="26143832"/>
    <w:rsid w:val="26527EB6"/>
    <w:rsid w:val="28687E65"/>
    <w:rsid w:val="29B175E9"/>
    <w:rsid w:val="2A946CEF"/>
    <w:rsid w:val="2B182D31"/>
    <w:rsid w:val="2B65068C"/>
    <w:rsid w:val="2B9F345F"/>
    <w:rsid w:val="2CDA6D9C"/>
    <w:rsid w:val="2CF0667B"/>
    <w:rsid w:val="2DAD348C"/>
    <w:rsid w:val="2E3507E9"/>
    <w:rsid w:val="2E6E173D"/>
    <w:rsid w:val="2E74747E"/>
    <w:rsid w:val="2EF73CF0"/>
    <w:rsid w:val="2F22568B"/>
    <w:rsid w:val="2F2909A6"/>
    <w:rsid w:val="2F3F643D"/>
    <w:rsid w:val="300B663C"/>
    <w:rsid w:val="31A112B0"/>
    <w:rsid w:val="331704BD"/>
    <w:rsid w:val="370054CB"/>
    <w:rsid w:val="37C8447C"/>
    <w:rsid w:val="37EE06FA"/>
    <w:rsid w:val="38376365"/>
    <w:rsid w:val="38552CFA"/>
    <w:rsid w:val="38564171"/>
    <w:rsid w:val="39F01A68"/>
    <w:rsid w:val="3A2A31CC"/>
    <w:rsid w:val="3BCE1EBC"/>
    <w:rsid w:val="3C1063F2"/>
    <w:rsid w:val="3C9E36D0"/>
    <w:rsid w:val="3D1D238D"/>
    <w:rsid w:val="3DA74B34"/>
    <w:rsid w:val="3E3622E4"/>
    <w:rsid w:val="409865E8"/>
    <w:rsid w:val="431865C1"/>
    <w:rsid w:val="438A4CDB"/>
    <w:rsid w:val="44FB3EAE"/>
    <w:rsid w:val="460C7C2A"/>
    <w:rsid w:val="47AB6C5C"/>
    <w:rsid w:val="480D18C3"/>
    <w:rsid w:val="493C7A8C"/>
    <w:rsid w:val="49790CC4"/>
    <w:rsid w:val="49FB75D0"/>
    <w:rsid w:val="4A504940"/>
    <w:rsid w:val="4A565DCC"/>
    <w:rsid w:val="4B187071"/>
    <w:rsid w:val="4D062DE8"/>
    <w:rsid w:val="4E8D38D2"/>
    <w:rsid w:val="4ED551E1"/>
    <w:rsid w:val="50585AC1"/>
    <w:rsid w:val="50AC1426"/>
    <w:rsid w:val="50BC224C"/>
    <w:rsid w:val="51766EBA"/>
    <w:rsid w:val="51AA4EDC"/>
    <w:rsid w:val="52AF02BB"/>
    <w:rsid w:val="52DF05FA"/>
    <w:rsid w:val="532B7BAA"/>
    <w:rsid w:val="539F03AE"/>
    <w:rsid w:val="53AB25AC"/>
    <w:rsid w:val="53B31E6A"/>
    <w:rsid w:val="554E13C6"/>
    <w:rsid w:val="55780E0A"/>
    <w:rsid w:val="57C00874"/>
    <w:rsid w:val="58A9755A"/>
    <w:rsid w:val="590B19EC"/>
    <w:rsid w:val="59127D64"/>
    <w:rsid w:val="59AA17DC"/>
    <w:rsid w:val="5B022F52"/>
    <w:rsid w:val="5B55190F"/>
    <w:rsid w:val="5B57183F"/>
    <w:rsid w:val="5C675762"/>
    <w:rsid w:val="5D753EAF"/>
    <w:rsid w:val="5E027AA1"/>
    <w:rsid w:val="5E83497F"/>
    <w:rsid w:val="5FBC5A2C"/>
    <w:rsid w:val="60022A5E"/>
    <w:rsid w:val="617134CC"/>
    <w:rsid w:val="6292105F"/>
    <w:rsid w:val="643C3870"/>
    <w:rsid w:val="647E3331"/>
    <w:rsid w:val="656708D2"/>
    <w:rsid w:val="65AF5F01"/>
    <w:rsid w:val="660E4EA0"/>
    <w:rsid w:val="664B7EA3"/>
    <w:rsid w:val="666E3061"/>
    <w:rsid w:val="669B6734"/>
    <w:rsid w:val="68906041"/>
    <w:rsid w:val="68CF1EFE"/>
    <w:rsid w:val="69090E61"/>
    <w:rsid w:val="69877ABD"/>
    <w:rsid w:val="69C73CE4"/>
    <w:rsid w:val="6CA45230"/>
    <w:rsid w:val="6D68702B"/>
    <w:rsid w:val="6E4A7675"/>
    <w:rsid w:val="6E5B2C4D"/>
    <w:rsid w:val="6FFE47BD"/>
    <w:rsid w:val="708C533F"/>
    <w:rsid w:val="71325EE7"/>
    <w:rsid w:val="72EA5883"/>
    <w:rsid w:val="73BC418E"/>
    <w:rsid w:val="74B5777D"/>
    <w:rsid w:val="757310EA"/>
    <w:rsid w:val="779A3567"/>
    <w:rsid w:val="794B671F"/>
    <w:rsid w:val="79D753F9"/>
    <w:rsid w:val="79D942C7"/>
    <w:rsid w:val="7A550ECC"/>
    <w:rsid w:val="7B402EF7"/>
    <w:rsid w:val="7BF12F5F"/>
    <w:rsid w:val="7D6513F2"/>
    <w:rsid w:val="7DD547CA"/>
    <w:rsid w:val="7E320466"/>
    <w:rsid w:val="7E6C3ECF"/>
    <w:rsid w:val="7EA63A70"/>
    <w:rsid w:val="7EB35812"/>
    <w:rsid w:val="7EBD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2025-02-21T16:12:00Z</dcterms:created>
  <dc:creator>，，，</dc:creator>
  <cp:lastModifiedBy>，，，</cp:lastModifiedBy>
  <dcterms:modified xsi:type="dcterms:W3CDTF">2025-02-21T17:35:33Z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D4F0F85CFAEC444DA1D93A4AE7CB45C0_11</vt:lpwstr>
  </property>
  <property fmtid="{D5CDD505-2E9C-101B-9397-08002B2CF9AE}" pid="4" name="KSOTemplateDocerSaveRecord">
    <vt:lpwstr>eyJoZGlkIjoiNGE3MjhlODg5Y2I3NjdlNjNiNTg1ODY2ZWY5Zjc4ODIiLCJ1c2VySWQiOiIxMjE3OTk4NzE3In0=</vt:lpwstr>
  </property>
</Properties>
</file>