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>Csak a hoe alatti web appot lehet run-olni:</w:t>
      </w:r>
    </w:p>
    <w:p w:rsidR="00281260" w:rsidRDefault="00604C22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65ECD8A" wp14:editId="1DFFE5DA">
            <wp:extent cx="4486940" cy="2500163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 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79" cy="25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 xml:space="preserve">begépelni user </w:t>
      </w:r>
    </w:p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AE9C218" wp14:editId="24C7FCBF">
            <wp:extent cx="3157870" cy="2993937"/>
            <wp:effectExtent l="0" t="0" r="444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60" cy="29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>itt regisztrálni, utána belépni (ha van usered nem kell mindig regisztrálni)</w:t>
      </w:r>
    </w:p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>utána a hős létrehozása:</w:t>
      </w:r>
    </w:p>
    <w:p w:rsidR="00604C22" w:rsidRDefault="00604C22">
      <w:r>
        <w:rPr>
          <w:noProof/>
          <w:lang w:eastAsia="hu-HU"/>
        </w:rPr>
        <w:lastRenderedPageBreak/>
        <w:drawing>
          <wp:inline distT="0" distB="0" distL="0" distR="0" wp14:anchorId="25901468" wp14:editId="236BA815">
            <wp:extent cx="2666114" cy="2077647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ős létrehozá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768" cy="20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2" w:rsidRDefault="00604C22">
      <w:r>
        <w:rPr>
          <w:noProof/>
          <w:lang w:eastAsia="hu-HU"/>
        </w:rPr>
        <w:drawing>
          <wp:inline distT="0" distB="0" distL="0" distR="0" wp14:anchorId="004564C6" wp14:editId="0137C192">
            <wp:extent cx="3700131" cy="284081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ős lis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67" cy="28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2" w:rsidRDefault="00604C22">
      <w:r>
        <w:t xml:space="preserve">Nem kell mindig hőst létrehozni, beírod a </w:t>
      </w:r>
      <w:proofErr w:type="spellStart"/>
      <w:r>
        <w:t>pets</w:t>
      </w:r>
      <w:proofErr w:type="spellEnd"/>
      <w:r>
        <w:t xml:space="preserve"> vagy az </w:t>
      </w:r>
      <w:proofErr w:type="spellStart"/>
      <w:proofErr w:type="gramStart"/>
      <w:r>
        <w:t>empires</w:t>
      </w:r>
      <w:proofErr w:type="spellEnd"/>
      <w:r>
        <w:t xml:space="preserve"> …</w:t>
      </w:r>
      <w:proofErr w:type="gramEnd"/>
      <w:r>
        <w:t xml:space="preserve">… </w:t>
      </w:r>
    </w:p>
    <w:p w:rsidR="00134189" w:rsidRDefault="00604C22">
      <w:r>
        <w:rPr>
          <w:noProof/>
          <w:lang w:eastAsia="hu-HU"/>
        </w:rPr>
        <w:lastRenderedPageBreak/>
        <w:drawing>
          <wp:inline distT="0" distB="0" distL="0" distR="0" wp14:anchorId="5309B603" wp14:editId="36986D3D">
            <wp:extent cx="4610100" cy="26955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0A39BA6" wp14:editId="6F96E4A7">
            <wp:extent cx="5181600" cy="26003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ir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05"/>
    <w:rsid w:val="00134189"/>
    <w:rsid w:val="00281260"/>
    <w:rsid w:val="00604C22"/>
    <w:rsid w:val="00692677"/>
    <w:rsid w:val="006A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AB2F5-1B86-466F-8578-B3D74D40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2018-10-19T05:09:00Z</dcterms:created>
  <dcterms:modified xsi:type="dcterms:W3CDTF">2018-10-19T05:20:00Z</dcterms:modified>
</cp:coreProperties>
</file>